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Walter Karabin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647-526-1221;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walter.karabin@gmail.com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563c1"/>
            <w:u w:val="single"/>
            <w:rtl w:val="0"/>
          </w:rPr>
          <w:t xml:space="preserve">http://walterkarabin.com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https://www.linkedin.com/in/walter-karabin/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https://github.com/walterkarabin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color w:val="00206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988"/>
        </w:tabs>
        <w:spacing w:after="0" w:lineRule="auto"/>
        <w:rPr>
          <w:rFonts w:ascii="Times New Roman" w:cs="Times New Roman" w:eastAsia="Times New Roman" w:hAnsi="Times New Roman"/>
          <w:color w:val="002060"/>
          <w:sz w:val="24"/>
          <w:szCs w:val="24"/>
        </w:rPr>
        <w:sectPr>
          <w:pgSz w:h="15840" w:w="12240" w:orient="portrait"/>
          <w:pgMar w:bottom="1440" w:top="562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24"/>
          <w:szCs w:val="24"/>
          <w:rtl w:val="0"/>
        </w:rPr>
        <w:t xml:space="preserve">SKILLS AND ATTRIBUTES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Java, JavaScript, HTML5, CSS, Angular, NodeJS, Bootstrap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Python, C++, C#, C, GLSL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AWS, MySQL, Git, MongoDB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Linux, Windows, MacOS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Leader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Adaptable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 Thinking Process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562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 Solver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SOFTWARE DEVELOPMENT EXPERIENCE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Developer, HR.com,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Georgina, ON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(May 2022-Present)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Lead daily team discussions to help team members with debugging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Built a compiler that translates code into modern typescript from a proprietary language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Proficient in various AWS services to facilitate server setup, data transfer, etc. (EC2, S3, RDS, Route 53, IAM)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Mentor and coach team members 1 on 1, over 100 hours (May 2024 to present)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Build multiple processes and workflows to optimize developer/testing team integration (Asana)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 comprehensive documentation to streamline onboarding for developers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Lead project with the sales team to conceptualize, design, and implement innovative features on a custom CRM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Developer, Caldwell Recognition,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Mississauga, ON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(August 2023-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July 2024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Developed a custom plugin to automate updates for imported products.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Employed PHP to implement logical processes for checkout and cart functionalities.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Engineered customized logic for presenting information to registered users and visitors.</w:t>
      </w:r>
    </w:p>
    <w:p w:rsidR="00000000" w:rsidDel="00000000" w:rsidP="00000000" w:rsidRDefault="00000000" w:rsidRPr="00000000" w14:paraId="0000001C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Developer, Karabin Design Build,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King City, ON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(May 2023-Present)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 a custom Web App for internal accountability using Angular, NodeJS, and MongoDB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Integrate application with 3rd party APIs such as OpenAI, Harvest, Google, etc.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24"/>
          <w:szCs w:val="24"/>
          <w:rtl w:val="0"/>
        </w:rPr>
        <w:t xml:space="preserve">RELEVANT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VR controlled Robotic Arm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(2021,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Queen’s University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 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Team lead of development, software and hardware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Programmed an Arduino Uno in C/C++ to control servos of a robotic arm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Designed a VR environment in Unreal Engine where users controlled the arm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Battery Zapper, PC game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(2022, Self-directed) 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Self-directed project coded in C# with Unity game engine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Coded custom shaders for textures and effects in GLSL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Trello organizational software allowed for easy tracking and completion of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SwingMan, PC game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(2019, Queen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’s University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 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 endless side scroller 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Coded in C++ using the Visual Studio 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Integration of 3rd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party libraries for drawing images to the screen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SDL2)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Art design, using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Photoshop &amp; Illustrator to create art for the game’s appearance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301"/>
        </w:tabs>
        <w:spacing w:after="0" w:lineRule="auto"/>
        <w:rPr>
          <w:rFonts w:ascii="Times New Roman" w:cs="Times New Roman" w:eastAsia="Times New Roman" w:hAnsi="Times New Roman"/>
          <w:color w:val="00206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BASc, Computer Engineering, Queen’s University,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Kingston, ON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(2017-2022)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Relevant courses: Software Development, Object Oriented Programming, Human-Computer Interaction, Information Structures, Software Specifications, Database Management Systems, Design Thinking, Engineering Design &amp; Practice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$2000 Excellence Scholarship Queen’s University (2017)</w:t>
      </w:r>
    </w:p>
    <w:p w:rsidR="00000000" w:rsidDel="00000000" w:rsidP="00000000" w:rsidRDefault="00000000" w:rsidRPr="00000000" w14:paraId="00000032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St. Andrew’s College,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Aurora, ON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(2013-2017)</w:t>
      </w:r>
    </w:p>
    <w:p w:rsidR="00000000" w:rsidDel="00000000" w:rsidP="00000000" w:rsidRDefault="00000000" w:rsidRPr="00000000" w14:paraId="00000033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rPr>
          <w:rFonts w:ascii="Times New Roman" w:cs="Times New Roman" w:eastAsia="Times New Roman" w:hAnsi="Times New Roman"/>
          <w:color w:val="00206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24"/>
          <w:szCs w:val="24"/>
          <w:rtl w:val="0"/>
        </w:rPr>
        <w:t xml:space="preserve">LEADERSHIP EXPERIENCE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Varsity Athlete, Captain, MVP, Queen’s Football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(2017-2022)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Balanced a full Engineering course load with a rigorous 40+ hour training schedule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Head of the Unity Council, 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rovided a clear and open dialogue between players and coaches, planned and organized team events, and worked with athletics to build a better student athlete experience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Represented the voices of all defensive players with regards to dialogue and play scheming with coaches as captain on the defence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Spoke with football recruits and formed a rapport to share my experiences in football, school, and life at Queen’s University as a Representative/Recruiter for Queen’s Football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Lou Bruce Recipient, Most Outstanding Defensive Player 2021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Johnny Evans Recipient, Most Valuable Player 2022</w:t>
      </w:r>
    </w:p>
    <w:p w:rsidR="00000000" w:rsidDel="00000000" w:rsidP="00000000" w:rsidRDefault="00000000" w:rsidRPr="00000000" w14:paraId="0000003C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Student Leader, St. Andrew’s College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(2013-2017)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Deputy Head Prefect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Cadet Sgt. Maj., commander of Green Star Company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Team captain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MVP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Football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16) &amp; 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Rugby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‘16 &amp; ‘17)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Athlete of the year, 2017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Mark Oliver Trophy, presented to the person making the largest contribution to rugby over his career, 2017</w:t>
      </w:r>
    </w:p>
    <w:p w:rsidR="00000000" w:rsidDel="00000000" w:rsidP="00000000" w:rsidRDefault="00000000" w:rsidRPr="00000000" w14:paraId="00000042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Rule="auto"/>
        <w:rPr>
          <w:rFonts w:ascii="Times New Roman" w:cs="Times New Roman" w:eastAsia="Times New Roman" w:hAnsi="Times New Roman"/>
          <w:color w:val="00206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24"/>
          <w:szCs w:val="24"/>
          <w:rtl w:val="0"/>
        </w:rPr>
        <w:t xml:space="preserve">OTHER 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Operator &amp; Labourer, Gravel Driveway Services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(summer of 2021)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101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101a"/>
          <w:sz w:val="24"/>
          <w:szCs w:val="24"/>
          <w:u w:val="none"/>
          <w:shd w:fill="auto" w:val="clear"/>
          <w:vertAlign w:val="baseline"/>
          <w:rtl w:val="0"/>
        </w:rPr>
        <w:t xml:space="preserve">Operated heavy machinery (Excavator, Skid-Ste</w:t>
      </w: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rtl w:val="0"/>
        </w:rPr>
        <w:t xml:space="preserve">er loader)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101a"/>
          <w:sz w:val="24"/>
          <w:szCs w:val="24"/>
          <w:u w:val="none"/>
          <w:shd w:fill="auto" w:val="clear"/>
          <w:vertAlign w:val="baseline"/>
          <w:rtl w:val="0"/>
        </w:rPr>
        <w:t xml:space="preserve"> to build and sculpt professional gravel driveways for clients in southern Ontario</w:t>
      </w:r>
    </w:p>
    <w:p w:rsidR="00000000" w:rsidDel="00000000" w:rsidP="00000000" w:rsidRDefault="00000000" w:rsidRPr="00000000" w14:paraId="00000047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Independent Contractor, Karabin Design Build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(summers of 2019 and 2020)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101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101a"/>
          <w:sz w:val="24"/>
          <w:szCs w:val="24"/>
          <w:u w:val="none"/>
          <w:shd w:fill="auto" w:val="clear"/>
          <w:vertAlign w:val="baseline"/>
          <w:rtl w:val="0"/>
        </w:rPr>
        <w:t xml:space="preserve">Worked on multiple projects performing tasks </w:t>
      </w: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rtl w:val="0"/>
        </w:rPr>
        <w:t xml:space="preserve">including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101a"/>
          <w:sz w:val="24"/>
          <w:szCs w:val="24"/>
          <w:u w:val="none"/>
          <w:shd w:fill="auto" w:val="clear"/>
          <w:vertAlign w:val="baseline"/>
          <w:rtl w:val="0"/>
        </w:rPr>
        <w:t xml:space="preserve">framing, cable &amp; network installation, landscaping, demol</w:t>
      </w: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rtl w:val="0"/>
        </w:rPr>
        <w:t xml:space="preserve">ition, window installation, excavation,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101a"/>
          <w:sz w:val="24"/>
          <w:szCs w:val="24"/>
          <w:u w:val="none"/>
          <w:shd w:fill="auto" w:val="clear"/>
          <w:vertAlign w:val="baseline"/>
          <w:rtl w:val="0"/>
        </w:rPr>
        <w:t xml:space="preserve"> and heavy machinery operation</w:t>
      </w:r>
    </w:p>
    <w:p w:rsidR="00000000" w:rsidDel="00000000" w:rsidP="00000000" w:rsidRDefault="00000000" w:rsidRPr="00000000" w14:paraId="00000049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Maintenance &amp; Lawn Care Crew, Joe Karabin Property Maintenance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(summers of 2015-2018)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101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101a"/>
          <w:sz w:val="24"/>
          <w:szCs w:val="24"/>
          <w:u w:val="none"/>
          <w:shd w:fill="auto" w:val="clear"/>
          <w:vertAlign w:val="baseline"/>
          <w:rtl w:val="0"/>
        </w:rPr>
        <w:t xml:space="preserve">Operated vehicles and machinery, such as lawn mowers, tractors, excavators, trimmers, and blowers providing clients with the highest quality maintenance and care</w:t>
      </w:r>
    </w:p>
    <w:p w:rsidR="00000000" w:rsidDel="00000000" w:rsidP="00000000" w:rsidRDefault="00000000" w:rsidRPr="00000000" w14:paraId="0000004B">
      <w:pPr>
        <w:spacing w:after="0" w:lineRule="auto"/>
        <w:rPr>
          <w:rFonts w:ascii="Times New Roman" w:cs="Times New Roman" w:eastAsia="Times New Roman" w:hAnsi="Times New Roman"/>
          <w:color w:val="0e10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leader="none" w:pos="988"/>
        </w:tabs>
        <w:spacing w:after="0" w:lineRule="auto"/>
        <w:rPr>
          <w:rFonts w:ascii="Times New Roman" w:cs="Times New Roman" w:eastAsia="Times New Roman" w:hAnsi="Times New Roman"/>
          <w:color w:val="00206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24"/>
          <w:szCs w:val="24"/>
          <w:rtl w:val="0"/>
        </w:rPr>
        <w:t xml:space="preserve">ADDITIONAL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40"/>
        </w:tabs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Macdonald Medal Recipient &amp; Athlete of the Year, St. Andrew’s College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Fortnite Esports player, Queen’s University (2020)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Acting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Several productions including LOVE, Grease, Oliver, RACE, Midsummers Night’s Dream, 12 Angry Men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Stage fighting skills: Hand-to-hand combat, Rapier fencing</w:t>
      </w:r>
    </w:p>
    <w:p w:rsidR="00000000" w:rsidDel="00000000" w:rsidP="00000000" w:rsidRDefault="00000000" w:rsidRPr="00000000" w14:paraId="00000052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562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36FAE"/>
  </w:style>
  <w:style w:type="paragraph" w:styleId="Heading1">
    <w:name w:val="heading 1"/>
    <w:basedOn w:val="Normal"/>
    <w:next w:val="Normal"/>
    <w:link w:val="Heading1Char"/>
    <w:uiPriority w:val="9"/>
    <w:qFormat w:val="1"/>
    <w:rsid w:val="00CD6262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E3636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Heading3">
    <w:name w:val="heading 3"/>
    <w:basedOn w:val="Normal"/>
    <w:link w:val="Heading3Char"/>
    <w:uiPriority w:val="9"/>
    <w:qFormat w:val="1"/>
    <w:rsid w:val="00826C9D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en-CA" w:val="en-C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paragraph" w:styleId="paragraph" w:customStyle="1">
    <w:name w:val="paragraph"/>
    <w:basedOn w:val="Normal"/>
    <w:rsid w:val="0006448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CA" w:val="en-CA"/>
    </w:rPr>
  </w:style>
  <w:style w:type="character" w:styleId="normaltextrun" w:customStyle="1">
    <w:name w:val="normaltextrun"/>
    <w:basedOn w:val="DefaultParagraphFont"/>
    <w:rsid w:val="0006448B"/>
  </w:style>
  <w:style w:type="character" w:styleId="eop" w:customStyle="1">
    <w:name w:val="eop"/>
    <w:basedOn w:val="DefaultParagraphFont"/>
    <w:rsid w:val="0006448B"/>
  </w:style>
  <w:style w:type="paragraph" w:styleId="Revision">
    <w:name w:val="Revision"/>
    <w:hidden w:val="1"/>
    <w:uiPriority w:val="99"/>
    <w:semiHidden w:val="1"/>
    <w:rsid w:val="00741A2B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FC1769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FC1769"/>
    <w:rPr>
      <w:color w:val="954f72" w:themeColor="followedHyperlink"/>
      <w:u w:val="single"/>
    </w:rPr>
  </w:style>
  <w:style w:type="character" w:styleId="Heading3Char" w:customStyle="1">
    <w:name w:val="Heading 3 Char"/>
    <w:basedOn w:val="DefaultParagraphFont"/>
    <w:link w:val="Heading3"/>
    <w:uiPriority w:val="9"/>
    <w:rsid w:val="00826C9D"/>
    <w:rPr>
      <w:rFonts w:ascii="Times New Roman" w:cs="Times New Roman" w:eastAsia="Times New Roman" w:hAnsi="Times New Roman"/>
      <w:b w:val="1"/>
      <w:bCs w:val="1"/>
      <w:sz w:val="27"/>
      <w:szCs w:val="27"/>
      <w:lang w:eastAsia="en-CA" w:val="en-CA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E3636A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rsid w:val="00CD6262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walterkarabin" TargetMode="External"/><Relationship Id="rId9" Type="http://schemas.openxmlformats.org/officeDocument/2006/relationships/hyperlink" Target="https://www.linkedin.com/in/walter-karabin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walter.karabin@gmail.com" TargetMode="External"/><Relationship Id="rId8" Type="http://schemas.openxmlformats.org/officeDocument/2006/relationships/hyperlink" Target="http://walterkarabin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1hxQPXX6sQkjkXv+sJaO/g4wYw==">CgMxLjA4AHIhMTNNZ3NwZXhFQ3lhNGVJclBMZDBXR0t2MmlZWk9GMjM3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2024-01-31T19:29:00Z</dcterms:created>
  <dc:creator>Walter Karabin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0x010100A265CA98C45AC44D84886D431CA0BBA6</vt:lpwstr>
  </property>
</Properties>
</file>