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15AC8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FREEBEE COIN 백서 (Whitepaper)</w:t>
      </w:r>
    </w:p>
    <w:p w14:paraId="5184A9BC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버전 1.0 | 2025년 4월</w:t>
      </w:r>
    </w:p>
    <w:p w14:paraId="69706D88" w14:textId="77777777" w:rsidR="00AD039A" w:rsidRPr="00AD039A" w:rsidRDefault="00AD039A" w:rsidP="00AD039A">
      <w:r w:rsidRPr="00AD039A">
        <w:pict w14:anchorId="136B29DC">
          <v:rect id="_x0000_i1085" style="width:0;height:1.5pt" o:hralign="center" o:hrstd="t" o:hr="t" fillcolor="#a0a0a0" stroked="f"/>
        </w:pict>
      </w:r>
    </w:p>
    <w:p w14:paraId="1926EB40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1. 소개 (Introduction)</w:t>
      </w:r>
    </w:p>
    <w:p w14:paraId="051BBEDC" w14:textId="77777777" w:rsidR="00AD039A" w:rsidRPr="00AD039A" w:rsidRDefault="00AD039A" w:rsidP="00AD039A">
      <w:r w:rsidRPr="00AD039A">
        <w:t>지속 가능성과 책임 있는 반려동물 양육이 점점 더 중요한 시대에, FREEBEE COIN은 블록체인 기술을 통해 의미 있는 행동에 보상을 제공하는 실생활 기반 리워드 생태계를 제안합니다.</w:t>
      </w:r>
    </w:p>
    <w:p w14:paraId="1475B1C6" w14:textId="77777777" w:rsidR="00AD039A" w:rsidRPr="00AD039A" w:rsidRDefault="00AD039A" w:rsidP="00AD039A">
      <w:r w:rsidRPr="00AD039A">
        <w:t>FREEBEE는 반려동물 배변 수거 등 일상적인 반려동물 관리 활동을 암호화폐 보상과 연결하는 리워드 플랫폼입니다. 사용자는 모바일 앱을 통해 책임 있는 행동에 대한 포인트를 얻고, 이를 BNB 스마트 체인 기반 토큰인 FREEBEE COIN으로 전환할 수 있습니다.</w:t>
      </w:r>
    </w:p>
    <w:p w14:paraId="0231C716" w14:textId="77777777" w:rsidR="00AD039A" w:rsidRPr="00AD039A" w:rsidRDefault="00AD039A" w:rsidP="00AD039A">
      <w:r w:rsidRPr="00AD039A">
        <w:pict w14:anchorId="11319EF0">
          <v:rect id="_x0000_i1086" style="width:0;height:1.5pt" o:hralign="center" o:hrstd="t" o:hr="t" fillcolor="#a0a0a0" stroked="f"/>
        </w:pict>
      </w:r>
    </w:p>
    <w:p w14:paraId="4AAF356A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2. 비전과 미션 (Vision &amp; Mission)</w:t>
      </w:r>
    </w:p>
    <w:p w14:paraId="3EA0F39C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비전 (Vision)</w:t>
      </w:r>
    </w:p>
    <w:p w14:paraId="3FAE78D2" w14:textId="77777777" w:rsidR="00AD039A" w:rsidRPr="00AD039A" w:rsidRDefault="00AD039A" w:rsidP="00AD039A">
      <w:r w:rsidRPr="00AD039A">
        <w:t>글로벌 반려동물 생태계에서 가장 실용적이고 접근 가능한 암호화폐 보상 플랫폼이 되는 것.</w:t>
      </w:r>
    </w:p>
    <w:p w14:paraId="235DDF44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미션 (Mission)</w:t>
      </w:r>
    </w:p>
    <w:p w14:paraId="634AF869" w14:textId="77777777" w:rsidR="00AD039A" w:rsidRPr="00AD039A" w:rsidRDefault="00AD039A" w:rsidP="00AD039A">
      <w:r w:rsidRPr="00AD039A">
        <w:t>현실 세계의 친환경 행동과 책임 있는 반려동물 양육을 디지털 가치와 연결하여 장려하는 것.</w:t>
      </w:r>
    </w:p>
    <w:p w14:paraId="4E28C3A3" w14:textId="77777777" w:rsidR="00AD039A" w:rsidRPr="00AD039A" w:rsidRDefault="00AD039A" w:rsidP="00AD039A">
      <w:r w:rsidRPr="00AD039A">
        <w:pict w14:anchorId="37AB11A3">
          <v:rect id="_x0000_i1087" style="width:0;height:1.5pt" o:hralign="center" o:hrstd="t" o:hr="t" fillcolor="#a0a0a0" stroked="f"/>
        </w:pict>
      </w:r>
    </w:p>
    <w:p w14:paraId="0CE628D9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3. 문제 정의 (Problem Statement)</w:t>
      </w:r>
    </w:p>
    <w:p w14:paraId="74B9BE22" w14:textId="77777777" w:rsidR="00AD039A" w:rsidRPr="00AD039A" w:rsidRDefault="00AD039A" w:rsidP="00AD039A">
      <w:pPr>
        <w:numPr>
          <w:ilvl w:val="0"/>
          <w:numId w:val="1"/>
        </w:numPr>
      </w:pPr>
      <w:r w:rsidRPr="00AD039A">
        <w:t>도시 지역 반려동물 배변의 30% 이상이 적절히 처리되지 않아 위생, 환경, 공중 보건 문제를 야기하고 있음</w:t>
      </w:r>
    </w:p>
    <w:p w14:paraId="14C00C20" w14:textId="77777777" w:rsidR="00AD039A" w:rsidRPr="00AD039A" w:rsidRDefault="00AD039A" w:rsidP="00AD039A">
      <w:pPr>
        <w:numPr>
          <w:ilvl w:val="0"/>
          <w:numId w:val="1"/>
        </w:numPr>
      </w:pPr>
      <w:r w:rsidRPr="00AD039A">
        <w:t>반려인들이 꾸준히 배변 수거에 참여할 동기가 부족함</w:t>
      </w:r>
    </w:p>
    <w:p w14:paraId="269DDF26" w14:textId="77777777" w:rsidR="00AD039A" w:rsidRPr="00AD039A" w:rsidRDefault="00AD039A" w:rsidP="00AD039A">
      <w:pPr>
        <w:numPr>
          <w:ilvl w:val="0"/>
          <w:numId w:val="1"/>
        </w:numPr>
      </w:pPr>
      <w:r w:rsidRPr="00AD039A">
        <w:t>암호화폐는 실생활 활용성과 접근성 한계로 인해 대중화에 어려움이 있음</w:t>
      </w:r>
    </w:p>
    <w:p w14:paraId="11867F23" w14:textId="77777777" w:rsidR="00AD039A" w:rsidRPr="00AD039A" w:rsidRDefault="00AD039A" w:rsidP="00AD039A">
      <w:r w:rsidRPr="00AD039A">
        <w:t>FREEBEE COIN은 다음을 통해 이러한 문제를 해결합니다:</w:t>
      </w:r>
    </w:p>
    <w:p w14:paraId="6FC81C62" w14:textId="77777777" w:rsidR="00AD039A" w:rsidRPr="00AD039A" w:rsidRDefault="00AD039A" w:rsidP="00AD039A">
      <w:pPr>
        <w:numPr>
          <w:ilvl w:val="0"/>
          <w:numId w:val="2"/>
        </w:numPr>
      </w:pPr>
      <w:r w:rsidRPr="00AD039A">
        <w:t>반려동물 배변 수거에 보상을 제공</w:t>
      </w:r>
    </w:p>
    <w:p w14:paraId="6AF5BE0E" w14:textId="77777777" w:rsidR="00AD039A" w:rsidRPr="00AD039A" w:rsidRDefault="00AD039A" w:rsidP="00AD039A">
      <w:pPr>
        <w:numPr>
          <w:ilvl w:val="0"/>
          <w:numId w:val="2"/>
        </w:numPr>
      </w:pPr>
      <w:r w:rsidRPr="00AD039A">
        <w:t>실생활 행동을 통해 암호화폐 진입 장벽을 낮춤</w:t>
      </w:r>
    </w:p>
    <w:p w14:paraId="708912FF" w14:textId="77777777" w:rsidR="00AD039A" w:rsidRPr="00AD039A" w:rsidRDefault="00AD039A" w:rsidP="00AD039A">
      <w:pPr>
        <w:numPr>
          <w:ilvl w:val="0"/>
          <w:numId w:val="2"/>
        </w:numPr>
      </w:pPr>
      <w:r w:rsidRPr="00AD039A">
        <w:lastRenderedPageBreak/>
        <w:t>반려동물 관련 사업체와 제휴를 통한 실질적 가치 교환 촉진</w:t>
      </w:r>
    </w:p>
    <w:p w14:paraId="55AAC0D7" w14:textId="77777777" w:rsidR="00AD039A" w:rsidRPr="00AD039A" w:rsidRDefault="00AD039A" w:rsidP="00AD039A">
      <w:r w:rsidRPr="00AD039A">
        <w:pict w14:anchorId="38D079C0">
          <v:rect id="_x0000_i1088" style="width:0;height:1.5pt" o:hralign="center" o:hrstd="t" o:hr="t" fillcolor="#a0a0a0" stroked="f"/>
        </w:pict>
      </w:r>
    </w:p>
    <w:p w14:paraId="12B4C9DB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4. FREEBEE 앱 소개 (The FREEBEE App)</w:t>
      </w:r>
    </w:p>
    <w:p w14:paraId="3CB0908E" w14:textId="77777777" w:rsidR="00AD039A" w:rsidRPr="00AD039A" w:rsidRDefault="00AD039A" w:rsidP="00AD039A">
      <w:r w:rsidRPr="00AD039A">
        <w:t>FREEBEE 모바일 앱(MVP 버전 완성)은 사용자가 다음을 수행할 수 있도록 설계되었습니다:</w:t>
      </w:r>
    </w:p>
    <w:p w14:paraId="5CA661B0" w14:textId="77777777" w:rsidR="00AD039A" w:rsidRPr="00AD039A" w:rsidRDefault="00AD039A" w:rsidP="00AD039A">
      <w:pPr>
        <w:numPr>
          <w:ilvl w:val="0"/>
          <w:numId w:val="3"/>
        </w:numPr>
      </w:pPr>
      <w:r w:rsidRPr="00AD039A">
        <w:rPr>
          <w:rFonts w:ascii="Segoe UI Emoji" w:hAnsi="Segoe UI Emoji" w:cs="Segoe UI Emoji"/>
        </w:rPr>
        <w:t>📸</w:t>
      </w:r>
      <w:r w:rsidRPr="00AD039A">
        <w:t xml:space="preserve"> 배변 수거 인증 사진 제출</w:t>
      </w:r>
    </w:p>
    <w:p w14:paraId="75FE8F6D" w14:textId="77777777" w:rsidR="00AD039A" w:rsidRPr="00AD039A" w:rsidRDefault="00AD039A" w:rsidP="00AD039A">
      <w:pPr>
        <w:numPr>
          <w:ilvl w:val="0"/>
          <w:numId w:val="3"/>
        </w:numPr>
      </w:pPr>
      <w:r w:rsidRPr="00AD039A">
        <w:rPr>
          <w:rFonts w:ascii="Segoe UI Emoji" w:hAnsi="Segoe UI Emoji" w:cs="Segoe UI Emoji"/>
        </w:rPr>
        <w:t>💰</w:t>
      </w:r>
      <w:r w:rsidRPr="00AD039A">
        <w:t xml:space="preserve"> 인증된 행동에 대해 포인트 적립</w:t>
      </w:r>
    </w:p>
    <w:p w14:paraId="41D1376B" w14:textId="77777777" w:rsidR="00AD039A" w:rsidRPr="00AD039A" w:rsidRDefault="00AD039A" w:rsidP="00AD039A">
      <w:pPr>
        <w:numPr>
          <w:ilvl w:val="0"/>
          <w:numId w:val="3"/>
        </w:numPr>
      </w:pPr>
      <w:r w:rsidRPr="00AD039A">
        <w:rPr>
          <w:rFonts w:ascii="Segoe UI Emoji" w:hAnsi="Segoe UI Emoji" w:cs="Segoe UI Emoji"/>
        </w:rPr>
        <w:t>🦊</w:t>
      </w:r>
      <w:r w:rsidRPr="00AD039A">
        <w:t xml:space="preserve"> 메타마스크 지갑 연결</w:t>
      </w:r>
    </w:p>
    <w:p w14:paraId="1247D03A" w14:textId="77777777" w:rsidR="00AD039A" w:rsidRPr="00AD039A" w:rsidRDefault="00AD039A" w:rsidP="00AD039A">
      <w:pPr>
        <w:numPr>
          <w:ilvl w:val="0"/>
          <w:numId w:val="3"/>
        </w:numPr>
      </w:pPr>
      <w:r w:rsidRPr="00AD039A">
        <w:rPr>
          <w:rFonts w:ascii="Segoe UI Emoji" w:hAnsi="Segoe UI Emoji" w:cs="Segoe UI Emoji"/>
        </w:rPr>
        <w:t>🔁</w:t>
      </w:r>
      <w:r w:rsidRPr="00AD039A">
        <w:t xml:space="preserve"> 포인트를 FREEBEE 토큰으로 전환</w:t>
      </w:r>
    </w:p>
    <w:p w14:paraId="680BF811" w14:textId="77777777" w:rsidR="00AD039A" w:rsidRPr="00AD039A" w:rsidRDefault="00AD039A" w:rsidP="00AD039A">
      <w:pPr>
        <w:numPr>
          <w:ilvl w:val="0"/>
          <w:numId w:val="3"/>
        </w:numPr>
      </w:pPr>
      <w:r w:rsidRPr="00AD039A">
        <w:rPr>
          <w:rFonts w:ascii="Segoe UI Emoji" w:hAnsi="Segoe UI Emoji" w:cs="Segoe UI Emoji"/>
        </w:rPr>
        <w:t>🐶</w:t>
      </w:r>
      <w:r w:rsidRPr="00AD039A">
        <w:t xml:space="preserve"> 지갑 잔액 및 보상 이력 확인</w:t>
      </w:r>
    </w:p>
    <w:p w14:paraId="2E388A74" w14:textId="77777777" w:rsidR="00AD039A" w:rsidRPr="00AD039A" w:rsidRDefault="00AD039A" w:rsidP="00AD039A">
      <w:r w:rsidRPr="00AD039A">
        <w:t>현재 앱은 테스트 마켓에서 실시간 포인트 적립 및 블록체인 전환 로그 기능을 포함해 운영 중입니다.</w:t>
      </w:r>
    </w:p>
    <w:p w14:paraId="4A245BA8" w14:textId="77777777" w:rsidR="00AD039A" w:rsidRPr="00AD039A" w:rsidRDefault="00AD039A" w:rsidP="00AD039A">
      <w:r w:rsidRPr="00AD039A">
        <w:pict w14:anchorId="30DB84EE">
          <v:rect id="_x0000_i1089" style="width:0;height:1.5pt" o:hralign="center" o:hrstd="t" o:hr="t" fillcolor="#a0a0a0" stroked="f"/>
        </w:pict>
      </w:r>
    </w:p>
    <w:p w14:paraId="6FDD1BDD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5. 토큰 개요 (Token Overview)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711"/>
      </w:tblGrid>
      <w:tr w:rsidR="00AD039A" w:rsidRPr="00AD039A" w14:paraId="4140B0EB" w14:textId="77777777" w:rsidTr="00AD03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2D357" w14:textId="77777777" w:rsidR="00AD039A" w:rsidRPr="00AD039A" w:rsidRDefault="00AD039A" w:rsidP="00AD039A">
            <w:pPr>
              <w:rPr>
                <w:b/>
                <w:bCs/>
              </w:rPr>
            </w:pPr>
            <w:r w:rsidRPr="00AD039A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5F2735F" w14:textId="77777777" w:rsidR="00AD039A" w:rsidRPr="00AD039A" w:rsidRDefault="00AD039A" w:rsidP="00AD039A">
            <w:pPr>
              <w:rPr>
                <w:b/>
                <w:bCs/>
              </w:rPr>
            </w:pPr>
            <w:r w:rsidRPr="00AD039A">
              <w:rPr>
                <w:b/>
                <w:bCs/>
              </w:rPr>
              <w:t>내용</w:t>
            </w:r>
          </w:p>
        </w:tc>
      </w:tr>
      <w:tr w:rsidR="00AD039A" w:rsidRPr="00AD039A" w14:paraId="4EC8161E" w14:textId="77777777" w:rsidTr="00AD0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0040E" w14:textId="77777777" w:rsidR="00AD039A" w:rsidRPr="00AD039A" w:rsidRDefault="00AD039A" w:rsidP="00AD039A">
            <w:r w:rsidRPr="00AD039A">
              <w:t>토큰 이름</w:t>
            </w:r>
          </w:p>
        </w:tc>
        <w:tc>
          <w:tcPr>
            <w:tcW w:w="0" w:type="auto"/>
            <w:vAlign w:val="center"/>
            <w:hideMark/>
          </w:tcPr>
          <w:p w14:paraId="6C38815F" w14:textId="77777777" w:rsidR="00AD039A" w:rsidRPr="00AD039A" w:rsidRDefault="00AD039A" w:rsidP="00AD039A">
            <w:r w:rsidRPr="00AD039A">
              <w:t>FREEBEE COIN</w:t>
            </w:r>
          </w:p>
        </w:tc>
      </w:tr>
      <w:tr w:rsidR="00AD039A" w:rsidRPr="00AD039A" w14:paraId="49F9147B" w14:textId="77777777" w:rsidTr="00AD0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596F" w14:textId="77777777" w:rsidR="00AD039A" w:rsidRPr="00AD039A" w:rsidRDefault="00AD039A" w:rsidP="00AD039A">
            <w:r w:rsidRPr="00AD039A">
              <w:t>심볼</w:t>
            </w:r>
          </w:p>
        </w:tc>
        <w:tc>
          <w:tcPr>
            <w:tcW w:w="0" w:type="auto"/>
            <w:vAlign w:val="center"/>
            <w:hideMark/>
          </w:tcPr>
          <w:p w14:paraId="0144DDAE" w14:textId="77777777" w:rsidR="00AD039A" w:rsidRPr="00AD039A" w:rsidRDefault="00AD039A" w:rsidP="00AD039A">
            <w:r w:rsidRPr="00AD039A">
              <w:t>FREEBEE</w:t>
            </w:r>
          </w:p>
        </w:tc>
      </w:tr>
      <w:tr w:rsidR="00AD039A" w:rsidRPr="00AD039A" w14:paraId="5F27E360" w14:textId="77777777" w:rsidTr="00AD0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39C55" w14:textId="77777777" w:rsidR="00AD039A" w:rsidRPr="00AD039A" w:rsidRDefault="00AD039A" w:rsidP="00AD039A">
            <w:r w:rsidRPr="00AD039A">
              <w:t>네트워크</w:t>
            </w:r>
          </w:p>
        </w:tc>
        <w:tc>
          <w:tcPr>
            <w:tcW w:w="0" w:type="auto"/>
            <w:vAlign w:val="center"/>
            <w:hideMark/>
          </w:tcPr>
          <w:p w14:paraId="00E15288" w14:textId="77777777" w:rsidR="00AD039A" w:rsidRPr="00AD039A" w:rsidRDefault="00AD039A" w:rsidP="00AD039A">
            <w:r w:rsidRPr="00AD039A">
              <w:t>BNB Smart Chain (BEP-20)</w:t>
            </w:r>
          </w:p>
        </w:tc>
      </w:tr>
      <w:tr w:rsidR="00AD039A" w:rsidRPr="00AD039A" w14:paraId="6BF5BE64" w14:textId="77777777" w:rsidTr="00AD0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CE05" w14:textId="77777777" w:rsidR="00AD039A" w:rsidRPr="00AD039A" w:rsidRDefault="00AD039A" w:rsidP="00AD039A">
            <w:r w:rsidRPr="00AD039A">
              <w:t xml:space="preserve">총 </w:t>
            </w:r>
            <w:proofErr w:type="spellStart"/>
            <w:r w:rsidRPr="00AD039A">
              <w:t>발행량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E433A" w14:textId="77777777" w:rsidR="00AD039A" w:rsidRPr="00AD039A" w:rsidRDefault="00AD039A" w:rsidP="00AD039A">
            <w:r w:rsidRPr="00AD039A">
              <w:t xml:space="preserve">1,000,000 </w:t>
            </w:r>
            <w:proofErr w:type="gramStart"/>
            <w:r w:rsidRPr="00AD039A">
              <w:t>FREEBEE</w:t>
            </w:r>
            <w:proofErr w:type="gramEnd"/>
          </w:p>
        </w:tc>
      </w:tr>
      <w:tr w:rsidR="00AD039A" w:rsidRPr="00AD039A" w14:paraId="0E372D0B" w14:textId="77777777" w:rsidTr="00AD0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F69E" w14:textId="77777777" w:rsidR="00AD039A" w:rsidRPr="00AD039A" w:rsidRDefault="00AD039A" w:rsidP="00AD039A">
            <w:r w:rsidRPr="00AD039A">
              <w:t>스마트 계약 주소</w:t>
            </w:r>
          </w:p>
        </w:tc>
        <w:tc>
          <w:tcPr>
            <w:tcW w:w="0" w:type="auto"/>
            <w:vAlign w:val="center"/>
            <w:hideMark/>
          </w:tcPr>
          <w:p w14:paraId="0D22E1A5" w14:textId="77777777" w:rsidR="00AD039A" w:rsidRPr="00AD039A" w:rsidRDefault="00AD039A" w:rsidP="00AD039A">
            <w:r w:rsidRPr="00AD039A">
              <w:t>[추후 공개 예정]</w:t>
            </w:r>
          </w:p>
        </w:tc>
      </w:tr>
    </w:tbl>
    <w:p w14:paraId="75C7B803" w14:textId="77777777" w:rsidR="00AD039A" w:rsidRPr="00AD039A" w:rsidRDefault="00AD039A" w:rsidP="00AD039A">
      <w:r w:rsidRPr="00AD039A">
        <w:t>FREEBEE는 초기에는 1,000,000개로 시작하지만, 추후 생태계 확장 및 수요에 따라 추가 발행이 가능한 구조로 설계되어 있습니다. 발행 조건과 방식은 스마트 계약을 통해 투명하게 관리됩니다.</w:t>
      </w:r>
    </w:p>
    <w:p w14:paraId="09EB5410" w14:textId="77777777" w:rsidR="00AD039A" w:rsidRPr="00AD039A" w:rsidRDefault="00AD039A" w:rsidP="00AD039A">
      <w:r w:rsidRPr="00AD039A">
        <w:pict w14:anchorId="7087718E">
          <v:rect id="_x0000_i1090" style="width:0;height:1.5pt" o:hralign="center" o:hrstd="t" o:hr="t" fillcolor="#a0a0a0" stroked="f"/>
        </w:pict>
      </w:r>
    </w:p>
    <w:p w14:paraId="24049ECA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6. 토큰 분배 계획 (Token Distribution Plan)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1923"/>
      </w:tblGrid>
      <w:tr w:rsidR="00AD039A" w:rsidRPr="00AD039A" w14:paraId="031A621B" w14:textId="77777777" w:rsidTr="00AD03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C6EF7" w14:textId="77777777" w:rsidR="00AD039A" w:rsidRPr="00AD039A" w:rsidRDefault="00AD039A" w:rsidP="00AD039A">
            <w:pPr>
              <w:rPr>
                <w:b/>
                <w:bCs/>
              </w:rPr>
            </w:pPr>
            <w:r w:rsidRPr="00AD039A">
              <w:rPr>
                <w:b/>
                <w:bCs/>
              </w:rPr>
              <w:lastRenderedPageBreak/>
              <w:t>카테고리</w:t>
            </w:r>
          </w:p>
        </w:tc>
        <w:tc>
          <w:tcPr>
            <w:tcW w:w="0" w:type="auto"/>
            <w:vAlign w:val="center"/>
            <w:hideMark/>
          </w:tcPr>
          <w:p w14:paraId="6F49F3C9" w14:textId="77777777" w:rsidR="00AD039A" w:rsidRPr="00AD039A" w:rsidRDefault="00AD039A" w:rsidP="00AD039A">
            <w:pPr>
              <w:rPr>
                <w:b/>
                <w:bCs/>
              </w:rPr>
            </w:pPr>
            <w:r w:rsidRPr="00AD039A">
              <w:rPr>
                <w:b/>
                <w:bCs/>
              </w:rPr>
              <w:t>할당 비율</w:t>
            </w:r>
          </w:p>
        </w:tc>
      </w:tr>
      <w:tr w:rsidR="00AD039A" w:rsidRPr="00AD039A" w14:paraId="3D239E91" w14:textId="77777777" w:rsidTr="00AD0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2517E" w14:textId="77777777" w:rsidR="00AD039A" w:rsidRPr="00AD039A" w:rsidRDefault="00AD039A" w:rsidP="00AD039A">
            <w:r w:rsidRPr="00AD039A">
              <w:t>사용자 리워드 및 생태계 구축</w:t>
            </w:r>
          </w:p>
        </w:tc>
        <w:tc>
          <w:tcPr>
            <w:tcW w:w="0" w:type="auto"/>
            <w:vAlign w:val="center"/>
            <w:hideMark/>
          </w:tcPr>
          <w:p w14:paraId="736D24A4" w14:textId="77777777" w:rsidR="00AD039A" w:rsidRPr="00AD039A" w:rsidRDefault="00AD039A" w:rsidP="00AD039A">
            <w:r w:rsidRPr="00AD039A">
              <w:t>60%</w:t>
            </w:r>
          </w:p>
        </w:tc>
      </w:tr>
      <w:tr w:rsidR="00AD039A" w:rsidRPr="00AD039A" w14:paraId="77213990" w14:textId="77777777" w:rsidTr="00AD0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E53D" w14:textId="77777777" w:rsidR="00AD039A" w:rsidRPr="00AD039A" w:rsidRDefault="00AD039A" w:rsidP="00AD039A">
            <w:r w:rsidRPr="00AD039A">
              <w:t>마케팅 및 파트너십</w:t>
            </w:r>
          </w:p>
        </w:tc>
        <w:tc>
          <w:tcPr>
            <w:tcW w:w="0" w:type="auto"/>
            <w:vAlign w:val="center"/>
            <w:hideMark/>
          </w:tcPr>
          <w:p w14:paraId="4415105B" w14:textId="77777777" w:rsidR="00AD039A" w:rsidRPr="00AD039A" w:rsidRDefault="00AD039A" w:rsidP="00AD039A">
            <w:r w:rsidRPr="00AD039A">
              <w:t>15%</w:t>
            </w:r>
          </w:p>
        </w:tc>
      </w:tr>
      <w:tr w:rsidR="00AD039A" w:rsidRPr="00AD039A" w14:paraId="049097C8" w14:textId="77777777" w:rsidTr="00AD0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4698" w14:textId="77777777" w:rsidR="00AD039A" w:rsidRPr="00AD039A" w:rsidRDefault="00AD039A" w:rsidP="00AD039A">
            <w:r w:rsidRPr="00AD039A">
              <w:t>팀 및 운영</w:t>
            </w:r>
          </w:p>
        </w:tc>
        <w:tc>
          <w:tcPr>
            <w:tcW w:w="0" w:type="auto"/>
            <w:vAlign w:val="center"/>
            <w:hideMark/>
          </w:tcPr>
          <w:p w14:paraId="2F6303AC" w14:textId="77777777" w:rsidR="00AD039A" w:rsidRPr="00AD039A" w:rsidRDefault="00AD039A" w:rsidP="00AD039A">
            <w:r w:rsidRPr="00AD039A">
              <w:t>10% (</w:t>
            </w:r>
            <w:proofErr w:type="spellStart"/>
            <w:r w:rsidRPr="00AD039A">
              <w:t>베스팅</w:t>
            </w:r>
            <w:proofErr w:type="spellEnd"/>
            <w:r w:rsidRPr="00AD039A">
              <w:t xml:space="preserve"> 적용)</w:t>
            </w:r>
          </w:p>
        </w:tc>
      </w:tr>
      <w:tr w:rsidR="00AD039A" w:rsidRPr="00AD039A" w14:paraId="0D22C2DC" w14:textId="77777777" w:rsidTr="00AD0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9345" w14:textId="77777777" w:rsidR="00AD039A" w:rsidRPr="00AD039A" w:rsidRDefault="00AD039A" w:rsidP="00AD039A">
            <w:r w:rsidRPr="00AD039A">
              <w:t>유동성 예비금</w:t>
            </w:r>
          </w:p>
        </w:tc>
        <w:tc>
          <w:tcPr>
            <w:tcW w:w="0" w:type="auto"/>
            <w:vAlign w:val="center"/>
            <w:hideMark/>
          </w:tcPr>
          <w:p w14:paraId="4EEDA012" w14:textId="77777777" w:rsidR="00AD039A" w:rsidRPr="00AD039A" w:rsidRDefault="00AD039A" w:rsidP="00AD039A">
            <w:r w:rsidRPr="00AD039A">
              <w:t>10%</w:t>
            </w:r>
          </w:p>
        </w:tc>
      </w:tr>
      <w:tr w:rsidR="00AD039A" w:rsidRPr="00AD039A" w14:paraId="2BE75E53" w14:textId="77777777" w:rsidTr="00AD0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A301E" w14:textId="77777777" w:rsidR="00AD039A" w:rsidRPr="00AD039A" w:rsidRDefault="00AD039A" w:rsidP="00AD039A">
            <w:r w:rsidRPr="00AD039A">
              <w:t>긴급 대응 및 향후 사용</w:t>
            </w:r>
          </w:p>
        </w:tc>
        <w:tc>
          <w:tcPr>
            <w:tcW w:w="0" w:type="auto"/>
            <w:vAlign w:val="center"/>
            <w:hideMark/>
          </w:tcPr>
          <w:p w14:paraId="7B34993B" w14:textId="77777777" w:rsidR="00AD039A" w:rsidRPr="00AD039A" w:rsidRDefault="00AD039A" w:rsidP="00AD039A">
            <w:r w:rsidRPr="00AD039A">
              <w:t>5%</w:t>
            </w:r>
          </w:p>
        </w:tc>
      </w:tr>
    </w:tbl>
    <w:p w14:paraId="661A7396" w14:textId="77777777" w:rsidR="00AD039A" w:rsidRPr="00AD039A" w:rsidRDefault="00AD039A" w:rsidP="00AD039A">
      <w:proofErr w:type="spellStart"/>
      <w:r w:rsidRPr="00AD039A">
        <w:t>베스팅</w:t>
      </w:r>
      <w:proofErr w:type="spellEnd"/>
      <w:r w:rsidRPr="00AD039A">
        <w:t xml:space="preserve"> 일정과 </w:t>
      </w:r>
      <w:proofErr w:type="spellStart"/>
      <w:r w:rsidRPr="00AD039A">
        <w:t>락업</w:t>
      </w:r>
      <w:proofErr w:type="spellEnd"/>
      <w:r w:rsidRPr="00AD039A">
        <w:t xml:space="preserve"> 조건은 스마트 계약을 통해 투명하게 공개됩니다.</w:t>
      </w:r>
    </w:p>
    <w:p w14:paraId="1FD12EBD" w14:textId="77777777" w:rsidR="00AD039A" w:rsidRPr="00AD039A" w:rsidRDefault="00AD039A" w:rsidP="00AD039A">
      <w:r w:rsidRPr="00AD039A">
        <w:pict w14:anchorId="171C3F49">
          <v:rect id="_x0000_i1091" style="width:0;height:1.5pt" o:hralign="center" o:hrstd="t" o:hr="t" fillcolor="#a0a0a0" stroked="f"/>
        </w:pict>
      </w:r>
    </w:p>
    <w:p w14:paraId="36FADC0E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7. 생태계 활용 사례 (Ecosystem Use Cases)</w:t>
      </w:r>
    </w:p>
    <w:p w14:paraId="50D8E54B" w14:textId="77777777" w:rsidR="00AD039A" w:rsidRPr="00AD039A" w:rsidRDefault="00AD039A" w:rsidP="00AD039A">
      <w:pPr>
        <w:numPr>
          <w:ilvl w:val="0"/>
          <w:numId w:val="4"/>
        </w:numPr>
      </w:pPr>
      <w:r w:rsidRPr="00AD039A">
        <w:rPr>
          <w:rFonts w:ascii="Segoe UI Emoji" w:hAnsi="Segoe UI Emoji" w:cs="Segoe UI Emoji"/>
        </w:rPr>
        <w:t>🐾</w:t>
      </w:r>
      <w:r w:rsidRPr="00AD039A">
        <w:t xml:space="preserve"> 배변 수거 인증 보상 (앱 기반)</w:t>
      </w:r>
    </w:p>
    <w:p w14:paraId="2BE150C7" w14:textId="77777777" w:rsidR="00AD039A" w:rsidRPr="00AD039A" w:rsidRDefault="00AD039A" w:rsidP="00AD039A">
      <w:pPr>
        <w:numPr>
          <w:ilvl w:val="0"/>
          <w:numId w:val="4"/>
        </w:numPr>
      </w:pPr>
      <w:r w:rsidRPr="00AD039A">
        <w:rPr>
          <w:rFonts w:ascii="Segoe UI Emoji" w:hAnsi="Segoe UI Emoji" w:cs="Segoe UI Emoji"/>
        </w:rPr>
        <w:t>🛍️</w:t>
      </w:r>
      <w:r w:rsidRPr="00AD039A">
        <w:t xml:space="preserve"> 제휴 </w:t>
      </w:r>
      <w:proofErr w:type="spellStart"/>
      <w:r w:rsidRPr="00AD039A">
        <w:t>펫샵</w:t>
      </w:r>
      <w:proofErr w:type="spellEnd"/>
      <w:r w:rsidRPr="00AD039A">
        <w:t xml:space="preserve"> 및 온라인 스토어에서 사용</w:t>
      </w:r>
    </w:p>
    <w:p w14:paraId="7DE4B6A9" w14:textId="77777777" w:rsidR="00AD039A" w:rsidRPr="00AD039A" w:rsidRDefault="00AD039A" w:rsidP="00AD039A">
      <w:pPr>
        <w:numPr>
          <w:ilvl w:val="0"/>
          <w:numId w:val="4"/>
        </w:numPr>
      </w:pPr>
      <w:r w:rsidRPr="00AD039A">
        <w:rPr>
          <w:rFonts w:ascii="Segoe UI Emoji" w:hAnsi="Segoe UI Emoji" w:cs="Segoe UI Emoji"/>
        </w:rPr>
        <w:t>🏥</w:t>
      </w:r>
      <w:r w:rsidRPr="00AD039A">
        <w:t xml:space="preserve"> 동물병원 및 반려동물 보험 할인 (추후 도입 예정)</w:t>
      </w:r>
    </w:p>
    <w:p w14:paraId="4A405F77" w14:textId="77777777" w:rsidR="00AD039A" w:rsidRPr="00AD039A" w:rsidRDefault="00AD039A" w:rsidP="00AD039A">
      <w:pPr>
        <w:numPr>
          <w:ilvl w:val="0"/>
          <w:numId w:val="4"/>
        </w:numPr>
      </w:pPr>
      <w:r w:rsidRPr="00AD039A">
        <w:rPr>
          <w:rFonts w:ascii="Segoe UI Emoji" w:hAnsi="Segoe UI Emoji" w:cs="Segoe UI Emoji"/>
        </w:rPr>
        <w:t>🎁</w:t>
      </w:r>
      <w:r w:rsidRPr="00AD039A">
        <w:t xml:space="preserve"> 앱 내 경품 및 NFT 활용</w:t>
      </w:r>
    </w:p>
    <w:p w14:paraId="229B2BA1" w14:textId="77777777" w:rsidR="00AD039A" w:rsidRPr="00AD039A" w:rsidRDefault="00AD039A" w:rsidP="00AD039A">
      <w:pPr>
        <w:numPr>
          <w:ilvl w:val="0"/>
          <w:numId w:val="4"/>
        </w:numPr>
      </w:pPr>
      <w:r w:rsidRPr="00AD039A">
        <w:rPr>
          <w:rFonts w:ascii="Segoe UI Emoji" w:hAnsi="Segoe UI Emoji" w:cs="Segoe UI Emoji"/>
        </w:rPr>
        <w:t>🌐</w:t>
      </w:r>
      <w:r w:rsidRPr="00AD039A">
        <w:t xml:space="preserve"> 한-글로벌 반려동물 커뮤니티 협업</w:t>
      </w:r>
    </w:p>
    <w:p w14:paraId="35E57955" w14:textId="77777777" w:rsidR="00AD039A" w:rsidRPr="00AD039A" w:rsidRDefault="00AD039A" w:rsidP="00AD039A">
      <w:r w:rsidRPr="00AD039A">
        <w:pict w14:anchorId="31B4A02C">
          <v:rect id="_x0000_i1092" style="width:0;height:1.5pt" o:hralign="center" o:hrstd="t" o:hr="t" fillcolor="#a0a0a0" stroked="f"/>
        </w:pict>
      </w:r>
    </w:p>
    <w:p w14:paraId="3F6C9469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8. 로드맵 (Roadmap)</w:t>
      </w:r>
    </w:p>
    <w:p w14:paraId="43865484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2025년 1~2분기 (Q1–Q2 2025)</w:t>
      </w:r>
    </w:p>
    <w:p w14:paraId="136513AA" w14:textId="77777777" w:rsidR="00AD039A" w:rsidRPr="00AD039A" w:rsidRDefault="00AD039A" w:rsidP="00AD039A">
      <w:pPr>
        <w:numPr>
          <w:ilvl w:val="0"/>
          <w:numId w:val="5"/>
        </w:numPr>
      </w:pPr>
      <w:r w:rsidRPr="00AD039A">
        <w:t>MVP 앱 출시 (대한민국)</w:t>
      </w:r>
    </w:p>
    <w:p w14:paraId="27B00DB7" w14:textId="77777777" w:rsidR="00AD039A" w:rsidRPr="00AD039A" w:rsidRDefault="00AD039A" w:rsidP="00AD039A">
      <w:pPr>
        <w:numPr>
          <w:ilvl w:val="0"/>
          <w:numId w:val="5"/>
        </w:numPr>
      </w:pPr>
      <w:r w:rsidRPr="00AD039A">
        <w:t>스마트 계약 배포</w:t>
      </w:r>
    </w:p>
    <w:p w14:paraId="280AFEB9" w14:textId="77777777" w:rsidR="00AD039A" w:rsidRPr="00AD039A" w:rsidRDefault="00AD039A" w:rsidP="00AD039A">
      <w:pPr>
        <w:numPr>
          <w:ilvl w:val="0"/>
          <w:numId w:val="5"/>
        </w:numPr>
      </w:pPr>
      <w:r w:rsidRPr="00AD039A">
        <w:t>로컬 펫 사업체와의 시범 제휴</w:t>
      </w:r>
    </w:p>
    <w:p w14:paraId="48DABF7F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2025년 3분기 (Q3 2025)</w:t>
      </w:r>
    </w:p>
    <w:p w14:paraId="0AF13F23" w14:textId="77777777" w:rsidR="00AD039A" w:rsidRPr="00AD039A" w:rsidRDefault="00AD039A" w:rsidP="00AD039A">
      <w:pPr>
        <w:numPr>
          <w:ilvl w:val="0"/>
          <w:numId w:val="6"/>
        </w:numPr>
      </w:pPr>
      <w:r w:rsidRPr="00AD039A">
        <w:t xml:space="preserve">DEX 상장 (예: </w:t>
      </w:r>
      <w:proofErr w:type="spellStart"/>
      <w:r w:rsidRPr="00AD039A">
        <w:t>PancakeSwap</w:t>
      </w:r>
      <w:proofErr w:type="spellEnd"/>
      <w:r w:rsidRPr="00AD039A">
        <w:t>)</w:t>
      </w:r>
    </w:p>
    <w:p w14:paraId="640FC694" w14:textId="77777777" w:rsidR="00AD039A" w:rsidRPr="00AD039A" w:rsidRDefault="00AD039A" w:rsidP="00AD039A">
      <w:pPr>
        <w:numPr>
          <w:ilvl w:val="0"/>
          <w:numId w:val="6"/>
        </w:numPr>
      </w:pPr>
      <w:r w:rsidRPr="00AD039A">
        <w:t xml:space="preserve">글로벌 커뮤니티 </w:t>
      </w:r>
      <w:proofErr w:type="spellStart"/>
      <w:r w:rsidRPr="00AD039A">
        <w:t>온보딩</w:t>
      </w:r>
      <w:proofErr w:type="spellEnd"/>
      <w:r w:rsidRPr="00AD039A">
        <w:t xml:space="preserve"> (</w:t>
      </w:r>
      <w:proofErr w:type="spellStart"/>
      <w:r w:rsidRPr="00AD039A">
        <w:t>디스코드</w:t>
      </w:r>
      <w:proofErr w:type="spellEnd"/>
      <w:r w:rsidRPr="00AD039A">
        <w:t>/</w:t>
      </w:r>
      <w:proofErr w:type="spellStart"/>
      <w:r w:rsidRPr="00AD039A">
        <w:t>텔레그램</w:t>
      </w:r>
      <w:proofErr w:type="spellEnd"/>
      <w:r w:rsidRPr="00AD039A">
        <w:t>)</w:t>
      </w:r>
    </w:p>
    <w:p w14:paraId="4C4203B1" w14:textId="77777777" w:rsidR="00AD039A" w:rsidRPr="00AD039A" w:rsidRDefault="00AD039A" w:rsidP="00AD039A">
      <w:pPr>
        <w:numPr>
          <w:ilvl w:val="0"/>
          <w:numId w:val="6"/>
        </w:numPr>
      </w:pPr>
      <w:r w:rsidRPr="00AD039A">
        <w:t>FREEBEE 초기 판매 캠페인 진행</w:t>
      </w:r>
    </w:p>
    <w:p w14:paraId="1B9474AB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lastRenderedPageBreak/>
        <w:t>2025년 4분기 (Q4 2025)</w:t>
      </w:r>
    </w:p>
    <w:p w14:paraId="294C9605" w14:textId="77777777" w:rsidR="00AD039A" w:rsidRPr="00AD039A" w:rsidRDefault="00AD039A" w:rsidP="00AD039A">
      <w:pPr>
        <w:numPr>
          <w:ilvl w:val="0"/>
          <w:numId w:val="7"/>
        </w:numPr>
      </w:pPr>
      <w:r w:rsidRPr="00AD039A">
        <w:t>반려동물 NFT 프로필 기능 도입</w:t>
      </w:r>
    </w:p>
    <w:p w14:paraId="7A2405BF" w14:textId="77777777" w:rsidR="00AD039A" w:rsidRPr="00AD039A" w:rsidRDefault="00AD039A" w:rsidP="00AD039A">
      <w:pPr>
        <w:numPr>
          <w:ilvl w:val="0"/>
          <w:numId w:val="7"/>
        </w:numPr>
      </w:pPr>
      <w:r w:rsidRPr="00AD039A">
        <w:t>제휴 파트너 플랫폼 통합 (동물병원/소매점)</w:t>
      </w:r>
    </w:p>
    <w:p w14:paraId="52FD589C" w14:textId="77777777" w:rsidR="00AD039A" w:rsidRPr="00AD039A" w:rsidRDefault="00AD039A" w:rsidP="00AD039A">
      <w:pPr>
        <w:numPr>
          <w:ilvl w:val="0"/>
          <w:numId w:val="7"/>
        </w:numPr>
      </w:pPr>
      <w:r w:rsidRPr="00AD039A">
        <w:t>CEX 상장 검토 착수</w:t>
      </w:r>
    </w:p>
    <w:p w14:paraId="5C3D4BFC" w14:textId="77777777" w:rsidR="00AD039A" w:rsidRPr="00AD039A" w:rsidRDefault="00AD039A" w:rsidP="00AD039A">
      <w:r w:rsidRPr="00AD039A">
        <w:pict w14:anchorId="79718ADA">
          <v:rect id="_x0000_i1093" style="width:0;height:1.5pt" o:hralign="center" o:hrstd="t" o:hr="t" fillcolor="#a0a0a0" stroked="f"/>
        </w:pict>
      </w:r>
    </w:p>
    <w:p w14:paraId="3698F14B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9. 커뮤니티 및 거버넌스 (Community &amp; Governance)</w:t>
      </w:r>
    </w:p>
    <w:p w14:paraId="246D8F8F" w14:textId="77777777" w:rsidR="00AD039A" w:rsidRPr="00AD039A" w:rsidRDefault="00AD039A" w:rsidP="00AD039A">
      <w:r w:rsidRPr="00AD039A">
        <w:t>FREEBEE COIN은 투명성과 사용자 주도 성장에 우선순위를 둡니다. 커뮤니티는 다음에 영향을 미칩니다:</w:t>
      </w:r>
    </w:p>
    <w:p w14:paraId="1A29151A" w14:textId="77777777" w:rsidR="00AD039A" w:rsidRPr="00AD039A" w:rsidRDefault="00AD039A" w:rsidP="00AD039A">
      <w:pPr>
        <w:numPr>
          <w:ilvl w:val="0"/>
          <w:numId w:val="8"/>
        </w:numPr>
      </w:pPr>
      <w:r w:rsidRPr="00AD039A">
        <w:t>제휴 파트너 선정 및 리워드 정책 결정</w:t>
      </w:r>
    </w:p>
    <w:p w14:paraId="351B4A1B" w14:textId="77777777" w:rsidR="00AD039A" w:rsidRPr="00AD039A" w:rsidRDefault="00AD039A" w:rsidP="00AD039A">
      <w:pPr>
        <w:numPr>
          <w:ilvl w:val="0"/>
          <w:numId w:val="8"/>
        </w:numPr>
      </w:pPr>
      <w:r w:rsidRPr="00AD039A">
        <w:t>DAO 기반 거버넌스 (추후 도입 예정)</w:t>
      </w:r>
    </w:p>
    <w:p w14:paraId="72F6C878" w14:textId="77777777" w:rsidR="00AD039A" w:rsidRPr="00AD039A" w:rsidRDefault="00AD039A" w:rsidP="00AD039A">
      <w:pPr>
        <w:numPr>
          <w:ilvl w:val="0"/>
          <w:numId w:val="8"/>
        </w:numPr>
      </w:pPr>
      <w:r w:rsidRPr="00AD039A">
        <w:t>기능 제안 및 로드맵 우선순위 투표</w:t>
      </w:r>
    </w:p>
    <w:p w14:paraId="00759B8F" w14:textId="77777777" w:rsidR="00AD039A" w:rsidRPr="00AD039A" w:rsidRDefault="00AD039A" w:rsidP="00AD039A">
      <w:r w:rsidRPr="00AD039A">
        <w:t>공식 채널:</w:t>
      </w:r>
    </w:p>
    <w:p w14:paraId="3ADD6915" w14:textId="77777777" w:rsidR="00AD039A" w:rsidRPr="00AD039A" w:rsidRDefault="00AD039A" w:rsidP="00AD039A">
      <w:pPr>
        <w:numPr>
          <w:ilvl w:val="0"/>
          <w:numId w:val="9"/>
        </w:numPr>
      </w:pPr>
      <w:r w:rsidRPr="00AD039A">
        <w:t xml:space="preserve">웹사이트: </w:t>
      </w:r>
      <w:hyperlink r:id="rId5" w:history="1">
        <w:r w:rsidRPr="00AD039A">
          <w:rPr>
            <w:rStyle w:val="aa"/>
          </w:rPr>
          <w:t>https://freebeeeco.com</w:t>
        </w:r>
      </w:hyperlink>
    </w:p>
    <w:p w14:paraId="5510CDA2" w14:textId="41FDC98C" w:rsidR="00AD039A" w:rsidRPr="00AD039A" w:rsidRDefault="00AD039A" w:rsidP="00AD039A">
      <w:pPr>
        <w:numPr>
          <w:ilvl w:val="0"/>
          <w:numId w:val="9"/>
        </w:numPr>
        <w:rPr>
          <w:rFonts w:hint="eastAsia"/>
        </w:rPr>
      </w:pPr>
      <w:proofErr w:type="spellStart"/>
      <w:r w:rsidRPr="00AD039A">
        <w:t>디스코드</w:t>
      </w:r>
      <w:proofErr w:type="spellEnd"/>
      <w:r w:rsidRPr="00AD039A">
        <w:t xml:space="preserve">: </w:t>
      </w:r>
      <w:hyperlink r:id="rId6" w:history="1">
        <w:r w:rsidRPr="00AD039A">
          <w:rPr>
            <w:rStyle w:val="aa"/>
          </w:rPr>
          <w:t>https://discord.gg/FHqyKuaa</w:t>
        </w:r>
      </w:hyperlink>
    </w:p>
    <w:p w14:paraId="00ADAE13" w14:textId="77777777" w:rsidR="00AD039A" w:rsidRPr="00AD039A" w:rsidRDefault="00AD039A" w:rsidP="00AD039A">
      <w:r w:rsidRPr="00AD039A">
        <w:pict w14:anchorId="13E8C95B">
          <v:rect id="_x0000_i1094" style="width:0;height:1.5pt" o:hralign="center" o:hrstd="t" o:hr="t" fillcolor="#a0a0a0" stroked="f"/>
        </w:pict>
      </w:r>
    </w:p>
    <w:p w14:paraId="21FBC9CC" w14:textId="77777777" w:rsidR="00AD039A" w:rsidRPr="00AD039A" w:rsidRDefault="00AD039A" w:rsidP="00AD039A">
      <w:pPr>
        <w:rPr>
          <w:b/>
          <w:bCs/>
        </w:rPr>
      </w:pPr>
      <w:r w:rsidRPr="00AD039A">
        <w:rPr>
          <w:b/>
          <w:bCs/>
        </w:rPr>
        <w:t>10. 법적 고지 및 리스크 (Legal &amp; Risk Notice)</w:t>
      </w:r>
    </w:p>
    <w:p w14:paraId="5379681B" w14:textId="77777777" w:rsidR="00AD039A" w:rsidRPr="00AD039A" w:rsidRDefault="00AD039A" w:rsidP="00AD039A">
      <w:r w:rsidRPr="00AD039A">
        <w:t>FREEBEE COIN은 투자 수익을 보장하지 않는 유틸리티 토큰입니다. 사용자는 암호화폐 사용에 따른 위험을 인지해야 하며, 팀은 투명하게 운영하겠지만 시장 손실에 대한 책임은 지지 않습니다.</w:t>
      </w:r>
    </w:p>
    <w:p w14:paraId="739BC6B5" w14:textId="77777777" w:rsidR="00AD039A" w:rsidRPr="00AD039A" w:rsidRDefault="00AD039A" w:rsidP="00AD039A">
      <w:r w:rsidRPr="00AD039A">
        <w:t>본 백서는 프로젝트 진행 상황에 따라 업데이트 및 보완될 수 있습니다.</w:t>
      </w:r>
    </w:p>
    <w:p w14:paraId="4EA2AF4A" w14:textId="77777777" w:rsidR="00605F7B" w:rsidRPr="00AD039A" w:rsidRDefault="00605F7B" w:rsidP="00AD039A"/>
    <w:sectPr w:rsidR="00605F7B" w:rsidRPr="00AD0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01A1D"/>
    <w:multiLevelType w:val="multilevel"/>
    <w:tmpl w:val="1E0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F64DB"/>
    <w:multiLevelType w:val="multilevel"/>
    <w:tmpl w:val="F76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94065"/>
    <w:multiLevelType w:val="multilevel"/>
    <w:tmpl w:val="5872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E6530"/>
    <w:multiLevelType w:val="multilevel"/>
    <w:tmpl w:val="4808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A2CAD"/>
    <w:multiLevelType w:val="multilevel"/>
    <w:tmpl w:val="545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A6D99"/>
    <w:multiLevelType w:val="multilevel"/>
    <w:tmpl w:val="AC0A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94819"/>
    <w:multiLevelType w:val="multilevel"/>
    <w:tmpl w:val="6AF0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D7817"/>
    <w:multiLevelType w:val="multilevel"/>
    <w:tmpl w:val="A9B0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300FA"/>
    <w:multiLevelType w:val="multilevel"/>
    <w:tmpl w:val="662E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123386">
    <w:abstractNumId w:val="5"/>
  </w:num>
  <w:num w:numId="2" w16cid:durableId="1559434385">
    <w:abstractNumId w:val="8"/>
  </w:num>
  <w:num w:numId="3" w16cid:durableId="1044256253">
    <w:abstractNumId w:val="2"/>
  </w:num>
  <w:num w:numId="4" w16cid:durableId="1543203079">
    <w:abstractNumId w:val="4"/>
  </w:num>
  <w:num w:numId="5" w16cid:durableId="1441681647">
    <w:abstractNumId w:val="0"/>
  </w:num>
  <w:num w:numId="6" w16cid:durableId="1736587733">
    <w:abstractNumId w:val="3"/>
  </w:num>
  <w:num w:numId="7" w16cid:durableId="989098405">
    <w:abstractNumId w:val="6"/>
  </w:num>
  <w:num w:numId="8" w16cid:durableId="1508325645">
    <w:abstractNumId w:val="1"/>
  </w:num>
  <w:num w:numId="9" w16cid:durableId="16730987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9A"/>
    <w:rsid w:val="00296CB7"/>
    <w:rsid w:val="00605F7B"/>
    <w:rsid w:val="006A3254"/>
    <w:rsid w:val="00AD039A"/>
    <w:rsid w:val="00D446F8"/>
    <w:rsid w:val="00D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B6D5"/>
  <w15:chartTrackingRefBased/>
  <w15:docId w15:val="{937ED7DB-4312-4664-B0C3-CF3FB31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039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03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39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39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039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039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039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039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03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039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039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03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03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03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03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03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039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03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03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03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039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039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039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0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039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D039A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D039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0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gg/FHqyKuaa" TargetMode="External"/><Relationship Id="rId5" Type="http://schemas.openxmlformats.org/officeDocument/2006/relationships/hyperlink" Target="https://freebeeec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WAN-HEE JUNG</dc:creator>
  <cp:keywords/>
  <dc:description/>
  <cp:lastModifiedBy>WAN-HEE JUNG</cp:lastModifiedBy>
  <cp:revision>1</cp:revision>
  <dcterms:created xsi:type="dcterms:W3CDTF">2025-04-18T10:44:00Z</dcterms:created>
  <dcterms:modified xsi:type="dcterms:W3CDTF">2025-04-18T10:46:00Z</dcterms:modified>
</cp:coreProperties>
</file>