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0E4A2" w14:textId="349C5A2F" w:rsidR="00225DF0" w:rsidRDefault="00225DF0" w:rsidP="00225DF0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Index</w:t>
      </w:r>
    </w:p>
    <w:p w14:paraId="685B704B" w14:textId="3FE7E2A9" w:rsidR="00225DF0" w:rsidRDefault="00225DF0" w:rsidP="00225DF0">
      <w:pPr>
        <w:jc w:val="center"/>
        <w:rPr>
          <w:rFonts w:hint="cs"/>
          <w:sz w:val="40"/>
          <w:szCs w:val="40"/>
        </w:rPr>
      </w:pPr>
      <w:r>
        <w:rPr>
          <w:rFonts w:hint="cs"/>
          <w:noProof/>
          <w:sz w:val="40"/>
          <w:szCs w:val="40"/>
          <w:lang w:val="th-TH"/>
        </w:rPr>
        <w:drawing>
          <wp:anchor distT="0" distB="0" distL="114300" distR="114300" simplePos="0" relativeHeight="251658240" behindDoc="1" locked="0" layoutInCell="1" allowOverlap="1" wp14:anchorId="2535CEBE" wp14:editId="41337875">
            <wp:simplePos x="0" y="0"/>
            <wp:positionH relativeFrom="margin">
              <wp:align>right</wp:align>
            </wp:positionH>
            <wp:positionV relativeFrom="paragraph">
              <wp:posOffset>147320</wp:posOffset>
            </wp:positionV>
            <wp:extent cx="5943600" cy="2838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F5698" w14:textId="404AD3CF" w:rsidR="00225DF0" w:rsidRPr="00225DF0" w:rsidRDefault="00225DF0" w:rsidP="00225DF0">
      <w:pPr>
        <w:rPr>
          <w:rFonts w:hint="cs"/>
          <w:sz w:val="40"/>
          <w:szCs w:val="40"/>
        </w:rPr>
      </w:pPr>
    </w:p>
    <w:p w14:paraId="0CDC8B60" w14:textId="717566ED" w:rsidR="00225DF0" w:rsidRPr="00225DF0" w:rsidRDefault="00225DF0" w:rsidP="00225DF0">
      <w:pPr>
        <w:rPr>
          <w:rFonts w:hint="cs"/>
          <w:sz w:val="40"/>
          <w:szCs w:val="40"/>
        </w:rPr>
      </w:pPr>
    </w:p>
    <w:p w14:paraId="1B1A0291" w14:textId="295E24ED" w:rsidR="00225DF0" w:rsidRPr="00225DF0" w:rsidRDefault="00225DF0" w:rsidP="00225DF0">
      <w:pPr>
        <w:rPr>
          <w:rFonts w:hint="cs"/>
          <w:sz w:val="40"/>
          <w:szCs w:val="40"/>
        </w:rPr>
      </w:pPr>
    </w:p>
    <w:p w14:paraId="0DD67A6F" w14:textId="1E651089" w:rsidR="00225DF0" w:rsidRPr="00225DF0" w:rsidRDefault="00225DF0" w:rsidP="00225DF0">
      <w:pPr>
        <w:rPr>
          <w:rFonts w:hint="cs"/>
          <w:sz w:val="40"/>
          <w:szCs w:val="40"/>
        </w:rPr>
      </w:pPr>
    </w:p>
    <w:p w14:paraId="0E0B3111" w14:textId="7C8F7890" w:rsidR="00225DF0" w:rsidRPr="00225DF0" w:rsidRDefault="00225DF0" w:rsidP="00225DF0">
      <w:pPr>
        <w:rPr>
          <w:rFonts w:hint="cs"/>
          <w:sz w:val="40"/>
          <w:szCs w:val="40"/>
        </w:rPr>
      </w:pPr>
    </w:p>
    <w:p w14:paraId="0C1CF30D" w14:textId="543B7AF2" w:rsidR="00225DF0" w:rsidRPr="00225DF0" w:rsidRDefault="00225DF0" w:rsidP="00225DF0">
      <w:pPr>
        <w:rPr>
          <w:rFonts w:hint="cs"/>
          <w:sz w:val="40"/>
          <w:szCs w:val="40"/>
        </w:rPr>
      </w:pPr>
    </w:p>
    <w:p w14:paraId="4AAE14E4" w14:textId="2686CCE2" w:rsidR="00225DF0" w:rsidRDefault="00225DF0" w:rsidP="00225DF0">
      <w:pPr>
        <w:rPr>
          <w:rFonts w:hint="cs"/>
          <w:sz w:val="40"/>
          <w:szCs w:val="40"/>
        </w:rPr>
      </w:pPr>
    </w:p>
    <w:p w14:paraId="07A0ECAE" w14:textId="78A8E061" w:rsidR="00225DF0" w:rsidRDefault="00225DF0" w:rsidP="00225DF0">
      <w:pPr>
        <w:rPr>
          <w:rFonts w:hint="cs"/>
          <w:sz w:val="40"/>
          <w:szCs w:val="40"/>
        </w:rPr>
      </w:pPr>
    </w:p>
    <w:p w14:paraId="17538157" w14:textId="15B2071A" w:rsidR="00225DF0" w:rsidRDefault="00225DF0" w:rsidP="00225DF0">
      <w:pPr>
        <w:tabs>
          <w:tab w:val="left" w:pos="4185"/>
        </w:tabs>
        <w:rPr>
          <w:sz w:val="40"/>
          <w:szCs w:val="40"/>
        </w:rPr>
      </w:pPr>
      <w:r>
        <w:rPr>
          <w:sz w:val="40"/>
          <w:szCs w:val="40"/>
        </w:rPr>
        <w:t>Index.html</w:t>
      </w:r>
    </w:p>
    <w:p w14:paraId="0EB4E4D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BAD462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727EC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759312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97F50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FDF1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3D5AA2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/bootstrap.min.css"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CAA8F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"img.css"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C08A0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"background.css"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7B41C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6201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55AEFA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Menu--&gt;</w:t>
      </w:r>
    </w:p>
    <w:p w14:paraId="2CA96BF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"menu-container"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A0557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FCD6C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background --&gt;</w:t>
      </w:r>
    </w:p>
    <w:p w14:paraId="45C7A06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"animated-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62483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"blob blob1"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7A59C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"blob blob2"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2E64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"blob blob3"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DA355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3C75B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7CA8A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5FBB5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A368F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Content here --&gt;</w:t>
      </w:r>
    </w:p>
    <w:p w14:paraId="7FFF0D4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"text-center mb-4"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ACF0B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"alert alert-danger mt-4"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หน้าหลัก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</w:p>
    <w:p w14:paraId="639BCF5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"alert alert-primary text-end"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"alert"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6DDFE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wanchana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pangkamhack</w:t>
      </w:r>
      <w:proofErr w:type="spellEnd"/>
    </w:p>
    <w:p w14:paraId="7133433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A7362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"text-center mb-6"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4680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-info"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"http://www.google.com/"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Google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A7BEC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</w:t>
      </w:r>
    </w:p>
    <w:p w14:paraId="704F3AF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9567E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ECFE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3B588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แบ่งคอลัมด้วย 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Grid system --&gt;</w:t>
      </w:r>
    </w:p>
    <w:p w14:paraId="46BF9A3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"container text-center"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8D11B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ED877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"col-sm-4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-primary-subtle p-3 rounded"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0731FA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Angsana New"/>
          <w:color w:val="CE9178"/>
          <w:sz w:val="21"/>
          <w:szCs w:val="21"/>
          <w:cs/>
        </w:rPr>
        <w:t>ปลาทอง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images.jpg"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-fluid same-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shadow-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Angsana New"/>
          <w:color w:val="CE9178"/>
          <w:sz w:val="21"/>
          <w:szCs w:val="21"/>
          <w:cs/>
        </w:rPr>
        <w:t>ปลาทอง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1"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92E6D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"mt-2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 xml:space="preserve">ปลาทอง 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AED2B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7C0E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"col-sm-4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-success-subtle p-3 rounded"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03DC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Angsana New"/>
          <w:color w:val="CE9178"/>
          <w:sz w:val="21"/>
          <w:szCs w:val="21"/>
          <w:cs/>
        </w:rPr>
        <w:t>ปลาทอง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v1images.jpg"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-fluid same-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shadow-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Angsana New"/>
          <w:color w:val="CE9178"/>
          <w:sz w:val="21"/>
          <w:szCs w:val="21"/>
          <w:cs/>
        </w:rPr>
        <w:t>ปลาทอง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1DD4C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"mt-2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 xml:space="preserve">ปลาทอง 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9A59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2B25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"col-sm-4  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-info-subtle"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111B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E2C3B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"text-start"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7C5DD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9BB4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"exampleInputEmail1"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Firstname</w:t>
      </w:r>
      <w:proofErr w:type="spellEnd"/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02846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firstname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firstname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"input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firstname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D8B8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E916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1D3B3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"exampleInputEmail1"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Lastname</w:t>
      </w:r>
      <w:proofErr w:type="spellEnd"/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49CA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"input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B2C1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7D57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3E40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"exampleInputEmail1"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Telephone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60DA0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"XXX-XXX-XXXX"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9942C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A4301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529E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province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B6984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"form-select"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"province"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FCCFB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เลือกจังหวัด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B92C8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ชลบุรี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DB50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ระยอง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65E6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เชียงใหม่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A06A5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1B513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06606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D58B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"exampleInputEmail1"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Email address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028C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"e-mail"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"@gmail.com"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99807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E2EA3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41142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"exampleInputPassword1"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AF0EE2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"pw"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"123456789"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DAD17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A2822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"text-center"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679CF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Submit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D42D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-info"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Cancel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9F1D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C0C19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FA5E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D80D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E488C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1127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0D371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07567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D807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85BED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F698F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/bootstrap.bundle.min.js"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562BC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/menu.js"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DAE73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C2ED72" w14:textId="0E1C1957" w:rsidR="00225DF0" w:rsidRDefault="00225DF0" w:rsidP="00225DF0">
      <w:pPr>
        <w:tabs>
          <w:tab w:val="left" w:pos="4185"/>
        </w:tabs>
        <w:rPr>
          <w:sz w:val="40"/>
          <w:szCs w:val="40"/>
        </w:rPr>
      </w:pPr>
    </w:p>
    <w:p w14:paraId="6704D9CC" w14:textId="4259C6F4" w:rsidR="00225DF0" w:rsidRDefault="00225DF0" w:rsidP="00225DF0">
      <w:pPr>
        <w:tabs>
          <w:tab w:val="left" w:pos="4185"/>
        </w:tabs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46902E6" wp14:editId="68BED6C2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943600" cy="32194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about</w:t>
      </w:r>
    </w:p>
    <w:p w14:paraId="09326213" w14:textId="6CE927CD" w:rsidR="00225DF0" w:rsidRPr="00225DF0" w:rsidRDefault="00225DF0" w:rsidP="00225DF0">
      <w:pPr>
        <w:rPr>
          <w:sz w:val="40"/>
          <w:szCs w:val="40"/>
        </w:rPr>
      </w:pPr>
    </w:p>
    <w:p w14:paraId="47A8C674" w14:textId="30D22808" w:rsidR="00225DF0" w:rsidRPr="00225DF0" w:rsidRDefault="00225DF0" w:rsidP="00225DF0">
      <w:pPr>
        <w:rPr>
          <w:sz w:val="40"/>
          <w:szCs w:val="40"/>
        </w:rPr>
      </w:pPr>
    </w:p>
    <w:p w14:paraId="09569739" w14:textId="59F410CA" w:rsidR="00225DF0" w:rsidRPr="00225DF0" w:rsidRDefault="00225DF0" w:rsidP="00225DF0">
      <w:pPr>
        <w:rPr>
          <w:sz w:val="40"/>
          <w:szCs w:val="40"/>
        </w:rPr>
      </w:pPr>
    </w:p>
    <w:p w14:paraId="0335003C" w14:textId="2356B206" w:rsidR="00225DF0" w:rsidRPr="00225DF0" w:rsidRDefault="00225DF0" w:rsidP="00225DF0">
      <w:pPr>
        <w:rPr>
          <w:sz w:val="40"/>
          <w:szCs w:val="40"/>
        </w:rPr>
      </w:pPr>
    </w:p>
    <w:p w14:paraId="4FF85ACF" w14:textId="05C0A4C0" w:rsidR="00225DF0" w:rsidRPr="00225DF0" w:rsidRDefault="00225DF0" w:rsidP="00225DF0">
      <w:pPr>
        <w:rPr>
          <w:sz w:val="40"/>
          <w:szCs w:val="40"/>
        </w:rPr>
      </w:pPr>
    </w:p>
    <w:p w14:paraId="4A7CFC4B" w14:textId="37E798F8" w:rsidR="00225DF0" w:rsidRPr="00225DF0" w:rsidRDefault="00225DF0" w:rsidP="00225DF0">
      <w:pPr>
        <w:rPr>
          <w:sz w:val="40"/>
          <w:szCs w:val="40"/>
        </w:rPr>
      </w:pPr>
    </w:p>
    <w:p w14:paraId="4AE4461F" w14:textId="3262FFE9" w:rsidR="00225DF0" w:rsidRPr="00225DF0" w:rsidRDefault="00225DF0" w:rsidP="00225DF0">
      <w:pPr>
        <w:rPr>
          <w:sz w:val="40"/>
          <w:szCs w:val="40"/>
        </w:rPr>
      </w:pPr>
    </w:p>
    <w:p w14:paraId="1B004FA9" w14:textId="75FCBAD7" w:rsidR="00225DF0" w:rsidRPr="00225DF0" w:rsidRDefault="00225DF0" w:rsidP="00225DF0">
      <w:pPr>
        <w:rPr>
          <w:sz w:val="40"/>
          <w:szCs w:val="40"/>
        </w:rPr>
      </w:pPr>
    </w:p>
    <w:p w14:paraId="4429EC55" w14:textId="44E100CC" w:rsidR="00225DF0" w:rsidRDefault="00225DF0" w:rsidP="00225DF0">
      <w:pPr>
        <w:rPr>
          <w:sz w:val="40"/>
          <w:szCs w:val="40"/>
        </w:rPr>
      </w:pPr>
      <w:r>
        <w:rPr>
          <w:sz w:val="40"/>
          <w:szCs w:val="40"/>
        </w:rPr>
        <w:t>About.html</w:t>
      </w:r>
    </w:p>
    <w:p w14:paraId="2FA9A3E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01CA2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B62AD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5612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BDDF9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7F22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50DE5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/bootstrap.min.css"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F88C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DFF35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74CE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menu--&gt;</w:t>
      </w:r>
    </w:p>
    <w:p w14:paraId="629E6D9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DF503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25DF0">
        <w:rPr>
          <w:rFonts w:ascii="Consolas" w:eastAsia="Times New Roman" w:hAnsi="Consolas" w:cs="Times New Roman"/>
          <w:color w:val="D7BA7D"/>
          <w:sz w:val="21"/>
          <w:szCs w:val="21"/>
        </w:rPr>
        <w:t>.object</w:t>
      </w:r>
      <w:proofErr w:type="gramEnd"/>
      <w:r w:rsidRPr="00225DF0">
        <w:rPr>
          <w:rFonts w:ascii="Consolas" w:eastAsia="Times New Roman" w:hAnsi="Consolas" w:cs="Times New Roman"/>
          <w:color w:val="D7BA7D"/>
          <w:sz w:val="21"/>
          <w:szCs w:val="21"/>
        </w:rPr>
        <w:t>-fit-cover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C15FCD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91A56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25DF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8491B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25DF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D776E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4F8FF5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97A6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89EFF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C9126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"container my-4"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D3001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Content here--&gt;</w:t>
      </w:r>
    </w:p>
    <w:p w14:paraId="67B8091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>หัวข้อกลางหน้า --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</w:p>
    <w:p w14:paraId="1A4185C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"text-center mb-4"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B7107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"alert alert-success d-inline-block px-5"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ข้อมูลเกี่ยวกับเรา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097C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1CA82C2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07166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เนื้อหาหลักแบ่งเป็น 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2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>คอลัมน์เท่าๆ กัน --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</w:p>
    <w:p w14:paraId="37F45E84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"row align-items-center g-4"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DABEC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6D697F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ฝั่งซ้าย: 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Google Maps --&gt;</w:t>
      </w:r>
    </w:p>
    <w:p w14:paraId="318FA762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"col-md-6 text-center"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15223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-bold 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มหาวิทยาลัยศรีปทุม วิทยาเขตชลบุรี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F242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"ratio ratio-4x3 shadow-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rounded overflow-hidden"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AAA33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https://www.google.com/maps/embed?pb=!1m18!1m12!1m3!1d3880.927693650497!2d100.99031537576028!3d13.41680270496008!2m3!1f0!2f0!3f0!3m2!1i1024!2i768!4f13.1!3m3!1m2!1s0x311d3617ee04db97%3A0x2250cf181ed25837!2z4Lih4Lir4Liy4Lin4Li04LiX4Lii4Liy4Lil4Lix4Lii4Lio4Lij4Li14Lib4LiX4Li44LihIOC4p-C4tOC4l-C4ouC4suC5gOC4guC4leC4iuC4peC4muC4uOC4o-C4tQ!5e0!3m2!1sth!2sth!4v1788718425348!5m2!1sth!2sth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"border:0;"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"lazy"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referrerpolicy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"strict-origin-when-cross-origin"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45486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7912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94BA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2748F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>ฝั่งขวา: รูปภาพและรายละเอียด (จัดชิดกลางทั้งหมด) --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</w:p>
    <w:p w14:paraId="4A27E22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"col-md-6 text-center"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1C06F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-bold text-primary 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SPU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44749F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23ABC7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"ratio ratio-4x3 shadow-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rounded overflow-hidden mb-3"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5D371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"SPU.jpg"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"object-fit-cover"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5DF0">
        <w:rPr>
          <w:rFonts w:ascii="Consolas" w:eastAsia="Times New Roman" w:hAnsi="Consolas" w:cs="Angsana New"/>
          <w:color w:val="CE9178"/>
          <w:sz w:val="21"/>
          <w:szCs w:val="21"/>
          <w:cs/>
        </w:rPr>
        <w:t>มหาวิทยาลัยศรีปทุม"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172BA0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F14A6D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5FC1255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"mt-2"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ความเป็นมาของมหาวิทยาลัยศรีปทุม วิทยาเขตชลบุรี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364F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"mt-2"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จุดเริ่มต้นและแนวคิดการจัดตั้งขยายโอกาส: ดร.สุข พุคยาภรณ์ มองเห็นว่าสถาบันอุดมศึกษาชั้นสูงกระจุกตัวอยู่ในกรุงเทพฯ ทำให้เยาวชนในต่างจังหวัดขาดโอกาสศึกษาต่อ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04F4B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"mt-2"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รองรับการเติบโต: จัดตั้งขึ้นเพื่อตอบสนองนโยบายพัฒนาพื้นที่ชายฝั่งทะเลภาคตะวันออก (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Eastern Seaboard) 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>และเตรียมผลิตบุคลากรคุณภาพป้อนตลาดแรงงานในภูมิภาค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2D68B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25DF0">
        <w:rPr>
          <w:rFonts w:ascii="Consolas" w:eastAsia="Times New Roman" w:hAnsi="Consolas" w:cs="Angsana New"/>
          <w:color w:val="6A9955"/>
          <w:sz w:val="21"/>
          <w:szCs w:val="21"/>
          <w:cs/>
        </w:rPr>
        <w:t>ปุ่มเข้าสู่เว็บไซต์จัดอยู่ตรงกลาง --</w:t>
      </w:r>
      <w:r w:rsidRPr="00225DF0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</w:p>
    <w:p w14:paraId="4417634A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48DECE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"https://www.spu.ac.th/"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-outline-primary mt-2"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8654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5DF0">
        <w:rPr>
          <w:rFonts w:ascii="Consolas" w:eastAsia="Times New Roman" w:hAnsi="Consolas" w:cs="Angsana New"/>
          <w:color w:val="CCCCCC"/>
          <w:sz w:val="21"/>
          <w:szCs w:val="21"/>
          <w:cs/>
        </w:rPr>
        <w:t xml:space="preserve">เข้าสู่เว็บไซต์ </w:t>
      </w: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>spu.ac.th</w:t>
      </w:r>
    </w:p>
    <w:p w14:paraId="6F71D92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40215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F0CEE6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E1D5B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F8F0B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69ED3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77ED68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B5FDC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/bootstrap.bundle.min.js"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F953C9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25DF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5D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225DF0">
        <w:rPr>
          <w:rFonts w:ascii="Consolas" w:eastAsia="Times New Roman" w:hAnsi="Consolas" w:cs="Times New Roman"/>
          <w:color w:val="CE9178"/>
          <w:sz w:val="21"/>
          <w:szCs w:val="21"/>
        </w:rPr>
        <w:t>/menu.js"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103031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5B067" w14:textId="77777777" w:rsidR="00225DF0" w:rsidRPr="00225DF0" w:rsidRDefault="00225DF0" w:rsidP="00225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5DF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5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E87192" w14:textId="0719D9A1" w:rsidR="00225DF0" w:rsidRDefault="00225DF0" w:rsidP="00225DF0">
      <w:pPr>
        <w:jc w:val="center"/>
        <w:rPr>
          <w:sz w:val="40"/>
          <w:szCs w:val="40"/>
        </w:rPr>
      </w:pPr>
    </w:p>
    <w:p w14:paraId="05BEB914" w14:textId="4778BEAF" w:rsidR="00225DF0" w:rsidRPr="00225DF0" w:rsidRDefault="00225DF0" w:rsidP="00225DF0">
      <w:pPr>
        <w:rPr>
          <w:sz w:val="40"/>
          <w:szCs w:val="40"/>
        </w:rPr>
      </w:pPr>
    </w:p>
    <w:sectPr w:rsidR="00225DF0" w:rsidRPr="0022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F0"/>
    <w:rsid w:val="0022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82A5"/>
  <w15:chartTrackingRefBased/>
  <w15:docId w15:val="{828A6F93-D26F-46BF-896B-B8E66D4D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6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</dc:creator>
  <cp:keywords/>
  <dc:description/>
  <cp:lastModifiedBy>STD</cp:lastModifiedBy>
  <cp:revision>2</cp:revision>
  <cp:lastPrinted>2026-09-06T21:27:00Z</cp:lastPrinted>
  <dcterms:created xsi:type="dcterms:W3CDTF">2026-09-06T21:20:00Z</dcterms:created>
  <dcterms:modified xsi:type="dcterms:W3CDTF">2026-09-06T21:29:00Z</dcterms:modified>
</cp:coreProperties>
</file>