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9C7" w:rsidRPr="00F349C7" w:rsidRDefault="00F349C7" w:rsidP="00F349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>和 CSS 框架一样，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不强制你使用什么 JavaScript 客户端框架，但是开箱对 Vue.js 提供了良好的支持，如果你更熟悉 React 的话，也可以将默认的脚手架代码替换成 React，实现细节参考</w:t>
      </w:r>
      <w:r w:rsidRPr="00F349C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349C7">
        <w:rPr>
          <w:rFonts w:ascii="宋体" w:eastAsia="宋体" w:hAnsi="宋体" w:cs="宋体"/>
          <w:kern w:val="0"/>
          <w:sz w:val="24"/>
          <w:szCs w:val="24"/>
        </w:rPr>
        <w:instrText xml:space="preserve"> HYPERLINK "https://laravelacademy.org/post/9552.html" \l "toc_4" </w:instrText>
      </w:r>
      <w:r w:rsidRPr="00F349C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349C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官方文档</w:t>
      </w:r>
      <w:r w:rsidRPr="00F349C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349C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F349C7" w:rsidRPr="00F349C7" w:rsidRDefault="00F349C7" w:rsidP="00F349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>学院拥抱的是 Vue.js 框架，所以后续前端相关教程都会基于 Vue.js 编写，有关 Vue.js 的入门教程，可以阅读</w:t>
      </w:r>
      <w:r w:rsidRPr="00F349C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349C7">
        <w:rPr>
          <w:rFonts w:ascii="宋体" w:eastAsia="宋体" w:hAnsi="宋体" w:cs="宋体"/>
          <w:kern w:val="0"/>
          <w:sz w:val="24"/>
          <w:szCs w:val="24"/>
        </w:rPr>
        <w:instrText xml:space="preserve"> HYPERLINK "https://cn.vuejs.org/v2/guide/" </w:instrText>
      </w:r>
      <w:r w:rsidRPr="00F349C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349C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官方文档</w:t>
      </w:r>
      <w:r w:rsidRPr="00F349C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349C7">
        <w:rPr>
          <w:rFonts w:ascii="宋体" w:eastAsia="宋体" w:hAnsi="宋体" w:cs="宋体"/>
          <w:kern w:val="0"/>
          <w:sz w:val="24"/>
          <w:szCs w:val="24"/>
        </w:rPr>
        <w:t>，值得一提的是，Vue.js 的作者尤雨溪是中国人，所以该框架从文档角度对中文很友好，关于如何快速入门 Vue.js 框架，作者在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知乎上也有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建议的学习路线：</w:t>
      </w:r>
      <w:r w:rsidRPr="00F349C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349C7">
        <w:rPr>
          <w:rFonts w:ascii="宋体" w:eastAsia="宋体" w:hAnsi="宋体" w:cs="宋体"/>
          <w:kern w:val="0"/>
          <w:sz w:val="24"/>
          <w:szCs w:val="24"/>
        </w:rPr>
        <w:instrText xml:space="preserve"> HYPERLINK "https://zhuanlan.zhihu.com/p/23134551" </w:instrText>
      </w:r>
      <w:r w:rsidRPr="00F349C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349C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https://zhuanlan.zhihu.com/p/23134551</w:t>
      </w:r>
      <w:r w:rsidRPr="00F349C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349C7">
        <w:rPr>
          <w:rFonts w:ascii="宋体" w:eastAsia="宋体" w:hAnsi="宋体" w:cs="宋体"/>
          <w:kern w:val="0"/>
          <w:sz w:val="24"/>
          <w:szCs w:val="24"/>
        </w:rPr>
        <w:t>，可以说是很贴心了，大家遵循这个路线，相信很快可以入门 Vue.js 的开发。</w:t>
      </w:r>
    </w:p>
    <w:p w:rsidR="00F349C7" w:rsidRPr="00F349C7" w:rsidRDefault="00F349C7" w:rsidP="00F349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既然已经有这么丰富的资源，关于 Vue.js 的介绍和使用，我这里就不赘述了，我们重点来介绍如何在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中通过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组件构建前端页面和功能。学习过 Vue.js 之后，你会知道通过 </w:t>
      </w:r>
      <w:hyperlink r:id="rId5" w:anchor="vue-loader-%E6%98%AF%E4%BB%80%E4%B9%88%EF%BC%9F" w:history="1">
        <w:r w:rsidRPr="00F349C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Vue Loader</w:t>
        </w:r>
      </w:hyperlink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我们可以在前端通过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单文件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组件的格式编写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组件，然后注册、引用，在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中我们也是这么干的，这可以极大提高前端代码的复用性、可读性和可维护性，下面我们以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默认的欢迎页面为例，将其改为通过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组件来实现，希望可以帮助你快速入门如何在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中编写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组件。</w:t>
      </w:r>
    </w:p>
    <w:p w:rsidR="00F349C7" w:rsidRPr="00F349C7" w:rsidRDefault="00F349C7" w:rsidP="00F349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>首先我们在 resources/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/components 目录下新增一个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组件文件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WelcomeComponent.vue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>，初始化代码如下：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style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scoped&gt;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>&lt;/style&gt;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template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>&lt;/template&gt;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script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export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default {}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>&lt;/script&gt;</w:t>
      </w:r>
    </w:p>
    <w:p w:rsidR="00F349C7" w:rsidRPr="00F349C7" w:rsidRDefault="00F349C7" w:rsidP="00F349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我们会将该组件的样式代码定义在 &lt;style&gt; 标签中（指定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lang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scss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>" 可支持 Sass 语法），scoped 表示这段 CSS 样式代码只对当前组件有效。</w:t>
      </w:r>
    </w:p>
    <w:p w:rsidR="00F349C7" w:rsidRPr="00F349C7" w:rsidRDefault="00F349C7" w:rsidP="00F349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>在 &lt;template&gt; 标签中定义 HTML 模板代码，以及在 &lt;script&gt; 中定义组件的 JavaScript 代码以及导出模块。</w:t>
      </w:r>
    </w:p>
    <w:p w:rsidR="00F349C7" w:rsidRPr="00F349C7" w:rsidRDefault="00F349C7" w:rsidP="00F349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然后我们将默认欢迎视图中的样式和 HTML 代码迁移过来，这样，最终的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WelcomeComponent.vue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组件代码看起来是这样的：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style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scoped&gt;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html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, body {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background-color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: #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fff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color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: #636b6f;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font-family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: '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Nunito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>', sans-serif;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font-weight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: 200;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height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: 100vh;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margin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: 0;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.full-height {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height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: 100vh;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.flex-center {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align-items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: center;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display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: flex;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justify-content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: center;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.position-ref {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position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: relative;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.top-right {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position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: absolute;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right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: 10px;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top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: 18px;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.content {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text-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align: center;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.title {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font-size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: 84px;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.links &gt; a {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color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: #636b6f;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padding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: 0 25px;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font-size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: 12px;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font-weight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: 600;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letter-spacing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: .1rem;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text-decoration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: none;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text-transform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: uppercase;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.m-b-md {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margin-bottom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: 30px;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>&lt;/style&gt;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template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&lt;div class="flex-center position-ref full-height"&gt;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&lt;div class="top-right links"&gt;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    &lt;a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>="/login"&gt;登录&lt;/a&gt;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    &lt;a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>="/register"&gt;注册&lt;/a&gt;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&lt;/div&gt;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&lt;div class="content"&gt;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    &lt;div class="title m-b-md"&gt;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    &lt;/div&gt;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    &lt;div class="links"&gt;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        &lt;a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>="https://laravel.com/docs"&gt;文档&lt;/a&gt;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        &lt;a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>="https://laracasts.com"&gt;视频&lt;/a&gt;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        &lt;a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>="https://laravel-news.com"&gt;新闻&lt;/a&gt;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        &lt;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a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>="https://nova.laravel.com"&gt;Nova&lt;/a&gt;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        &lt;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a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>="https://forge.laravel.com"&gt;Forge&lt;/a&gt;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        &lt;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a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>="https://github.com/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>"&gt;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>&lt;/a&gt;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    &lt;/div&gt;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&lt;/div&gt;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&lt;/div&gt;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>&lt;/template&gt;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script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export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default {}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>&lt;/script&gt;</w:t>
      </w:r>
    </w:p>
    <w:p w:rsidR="00F349C7" w:rsidRPr="00F349C7" w:rsidRDefault="00F349C7" w:rsidP="00F349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>注意，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组件只支持 JavaScript 代码，不支持 Blade 语法，所以我们将对应的语法和指令做了移除和更新处理。</w:t>
      </w:r>
    </w:p>
    <w:p w:rsidR="00F349C7" w:rsidRPr="00F349C7" w:rsidRDefault="00F349C7" w:rsidP="00F349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>然后我们在 resources/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>/app.js 中全局注册这个组件以便可以在视图文件中应用：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Vue.component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'welcome-component', require('./components/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WelcomeComponent.vue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>'));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lastRenderedPageBreak/>
        <w:t>const</w:t>
      </w:r>
      <w:proofErr w:type="spellEnd"/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app = new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>({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el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: '#app'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F349C7" w:rsidRPr="00F349C7" w:rsidRDefault="00F349C7" w:rsidP="00F349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我们通过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Vue.component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>() 方法全局注册了 welcome-component 组件，第一个参数是组件名，第二个参数是引入组件文件的位置，这样我们就可以在 resources/views/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welcome.blade.php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视图文件中通过组件名使用这个组件了，修改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welcome.blade.php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代码如下：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&lt;!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doctype</w:t>
      </w:r>
      <w:proofErr w:type="spellEnd"/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html&gt;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&lt;html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lang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>="{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{ app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()-&gt;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getLocale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>() }}"&gt;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head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&lt;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meta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charset="utf-8"&gt;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&lt;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meta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name="viewport" content="width=device-width, initial-scale=1"&gt;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&lt;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title&gt;</w:t>
      </w:r>
      <w:proofErr w:type="spellStart"/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>&lt;/title&gt;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&lt;link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href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>="{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{ asset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/app.css')  }}"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rel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stylesheet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>"&gt;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&lt;/head&gt;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body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&lt;div id="app"&gt;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    &lt;welcome-component&gt;&lt;/welcome-component&gt;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&lt;/div&gt;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    &lt;script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>="{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{ asset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>/app.js') }}"&gt;&lt;/script&gt;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   &lt;/body&gt;</w:t>
      </w:r>
    </w:p>
    <w:p w:rsidR="00F349C7" w:rsidRPr="00F349C7" w:rsidRDefault="00F349C7" w:rsidP="00F349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F349C7" w:rsidRPr="00F349C7" w:rsidRDefault="00F349C7" w:rsidP="00F349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移除了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>之前的 CSS 代码，将其改为通过编译后的外部文件引入（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Mix 会自动识别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组件中的 CSS 代码并将其编译到 app.css 文件中）。</w:t>
      </w:r>
      <w:proofErr w:type="gramStart"/>
      <w:r w:rsidRPr="00F349C7">
        <w:rPr>
          <w:rFonts w:ascii="宋体" w:eastAsia="宋体" w:hAnsi="宋体" w:cs="宋体"/>
          <w:kern w:val="0"/>
          <w:sz w:val="24"/>
          <w:szCs w:val="24"/>
        </w:rPr>
        <w:t>移除了</w:t>
      </w:r>
      <w:proofErr w:type="gram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之前的 HTML 代码，将其改为通过 welcome-component 组件引入，并且将组件挂载到 id="app" 的 div 容器内，这是我们在 app.js 中定义的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容器，如果组件不挂载到这个容器将不会生效。最后我们引入了编译后的 app.js 文件，完成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组件的挂载和渲染。</w:t>
      </w:r>
    </w:p>
    <w:p w:rsidR="00F349C7" w:rsidRPr="00F349C7" w:rsidRDefault="00F349C7" w:rsidP="00F349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这样，我们就将之前默认实现的欢迎页面改写为了通过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组件构建的页面，在项目根目录下运行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run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重新编译前端资源（如果之前没有运行过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install 的话，需要先运行这个命令）：</w:t>
      </w:r>
    </w:p>
    <w:p w:rsidR="00F349C7" w:rsidRPr="00F349C7" w:rsidRDefault="00F349C7" w:rsidP="00F349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08993" cy="1424926"/>
            <wp:effectExtent l="0" t="0" r="0" b="4445"/>
            <wp:docPr id="3" name="图片 3" descr="https://qcdn.xueyuanjun.com/wp-content/uploads/2018/11/8553b10f1a7d4da26b3d84e358417d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wp-content/uploads/2018/11/8553b10f1a7d4da26b3d84e358417dc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79" cy="143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9C7" w:rsidRPr="00F349C7" w:rsidRDefault="00F349C7" w:rsidP="00F349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编译完成后，再次访问应用首页，就可以看到新的由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组件驱动的欢迎页面：</w:t>
      </w:r>
    </w:p>
    <w:p w:rsidR="00F349C7" w:rsidRPr="00F349C7" w:rsidRDefault="00F349C7" w:rsidP="00F349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36920" cy="2541641"/>
            <wp:effectExtent l="0" t="0" r="0" b="0"/>
            <wp:docPr id="2" name="图片 2" descr="https://qcdn.xueyuanjun.com/wp-content/uploads/2018/11/b551ab5601f84c7f191829dfcb350d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qcdn.xueyuanjun.com/wp-content/uploads/2018/11/b551ab5601f84c7f191829dfcb350d9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654" cy="25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9C7" w:rsidRPr="00F349C7" w:rsidRDefault="00F349C7" w:rsidP="00F349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如果你的 Chrome 浏览器安装过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DevTools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扩展，F12 就可以看到页面包含了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WelcomeComponent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组件：</w:t>
      </w:r>
    </w:p>
    <w:p w:rsidR="00F349C7" w:rsidRPr="00F349C7" w:rsidRDefault="00F349C7" w:rsidP="00F349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5960" cy="1977516"/>
            <wp:effectExtent l="0" t="0" r="0" b="3810"/>
            <wp:docPr id="1" name="图片 1" descr="https://qcdn.xueyuanjun.com/wp-content/uploads/2018/11/ce7abb0ed05b508dab30c45f2f2676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cdn.xueyuanjun.com/wp-content/uploads/2018/11/ce7abb0ed05b508dab30c45f2f2676f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742" cy="1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9C7" w:rsidRPr="00F349C7" w:rsidRDefault="00F349C7" w:rsidP="00F349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好了，我们已经完成了在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中编写第一个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组件，很简单吧，有了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组件，以后前端开发和维护会更加高效，想要在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Laravel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中结合 </w:t>
      </w:r>
      <w:proofErr w:type="spellStart"/>
      <w:r w:rsidRPr="00F349C7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F349C7">
        <w:rPr>
          <w:rFonts w:ascii="宋体" w:eastAsia="宋体" w:hAnsi="宋体" w:cs="宋体"/>
          <w:kern w:val="0"/>
          <w:sz w:val="24"/>
          <w:szCs w:val="24"/>
        </w:rPr>
        <w:t xml:space="preserve"> 构建更加复杂的前后端分离应用，可以阅读学院提供的《</w:t>
      </w:r>
      <w:hyperlink r:id="rId9" w:history="1">
        <w:r w:rsidRPr="00F349C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基于 Laravel + Vue 构建 API 驱动的前后端分离应用系列</w:t>
        </w:r>
      </w:hyperlink>
      <w:r w:rsidRPr="00F349C7">
        <w:rPr>
          <w:rFonts w:ascii="宋体" w:eastAsia="宋体" w:hAnsi="宋体" w:cs="宋体"/>
          <w:kern w:val="0"/>
          <w:sz w:val="24"/>
          <w:szCs w:val="24"/>
        </w:rPr>
        <w:t>》教程深入工程实践。</w:t>
      </w:r>
    </w:p>
    <w:p w:rsidR="00D97E7C" w:rsidRPr="00F349C7" w:rsidRDefault="00C76A77">
      <w:r w:rsidRPr="00C76A77">
        <w:lastRenderedPageBreak/>
        <w:t>https://laravelacademy.org/post/9674.html</w:t>
      </w:r>
      <w:bookmarkStart w:id="0" w:name="_GoBack"/>
      <w:bookmarkEnd w:id="0"/>
    </w:p>
    <w:sectPr w:rsidR="00D97E7C" w:rsidRPr="00F34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1C1"/>
    <w:rsid w:val="002F1B2A"/>
    <w:rsid w:val="00AD61C1"/>
    <w:rsid w:val="00C76A77"/>
    <w:rsid w:val="00D97E7C"/>
    <w:rsid w:val="00E85192"/>
    <w:rsid w:val="00F3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49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349C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349C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349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349C7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349C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349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49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349C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349C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349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349C7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349C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349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0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vue-loader.vuejs.org/zh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aravelacademy.org/api-driven-development-laravel-vu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3</cp:revision>
  <dcterms:created xsi:type="dcterms:W3CDTF">2019-08-23T08:05:00Z</dcterms:created>
  <dcterms:modified xsi:type="dcterms:W3CDTF">2019-08-23T08:07:00Z</dcterms:modified>
</cp:coreProperties>
</file>