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Angular application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login page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able to enter username / password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login is clicked, it should check the validity of the user and login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up page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 to register as new user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Fields needed for signup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successful login the user should land up in the home page.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Links in the home page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Logout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Profile page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 for updating the user basic information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Location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Messages page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all the messages available for the user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 user clicks on a message show the entire message in a different page with an options to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Reply : once a reply is received it should show below the original message.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: once deleted need to redirect the user to messages listing page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 as important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 to messages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clicked on logout, redirect the user back to login page.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data needs to stored in local storage as we haven't discussed any database till now.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Sample message json should look like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</w:t>
        <w:br w:type="textWrapping"/>
        <w:t xml:space="preserve">        {</w:t>
        <w:br w:type="textWrapping"/>
        <w:t xml:space="preserve">            "recipient":"User 1",</w:t>
        <w:br w:type="textWrapping"/>
        <w:t xml:space="preserve">            "recipient_img":"http://simpleicon.com/wp-content/uploads/user1.png",</w:t>
        <w:br w:type="textWrapping"/>
        <w:t xml:space="preserve">            "sender":"User 2",</w:t>
        <w:br w:type="textWrapping"/>
        <w:t xml:space="preserve">            "sender_img":"http://simpleicon.com/wp-content/uploads/user1.png",</w:t>
        <w:br w:type="textWrapping"/>
        <w:t xml:space="preserve">            "title":"This is a sample message to User 1.",</w:t>
        <w:br w:type="textWrapping"/>
        <w:t xml:space="preserve">            "description":"This is a sample description to the message which has the above title",</w:t>
        <w:br w:type="textWrapping"/>
        <w:t xml:space="preserve">            "created_at":"2017-01-19 09:45:00",</w:t>
        <w:br w:type="textWrapping"/>
        <w:t xml:space="preserve">            "important":"0"</w:t>
        <w:br w:type="textWrapping"/>
        <w:t xml:space="preserve">        }</w:t>
        <w:br w:type="textWrapping"/>
        <w:t xml:space="preserve">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