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C48D7F" w14:textId="6A710BF1" w:rsidR="00F047E8" w:rsidRDefault="00F047E8" w:rsidP="00F047E8">
      <w:pPr>
        <w:pStyle w:val="a6"/>
        <w:snapToGrid w:val="0"/>
        <w:spacing w:line="480" w:lineRule="auto"/>
      </w:pPr>
      <w:r>
        <w:rPr>
          <w:rFonts w:ascii="돋움"/>
          <w:b/>
          <w:spacing w:val="-18"/>
          <w:sz w:val="36"/>
        </w:rPr>
        <w:t>「</w:t>
      </w:r>
      <w:r w:rsidR="00CF7933">
        <w:rPr>
          <w:rFonts w:ascii="돋움"/>
          <w:b/>
          <w:spacing w:val="-18"/>
          <w:sz w:val="36"/>
        </w:rPr>
        <w:t>Code Review</w:t>
      </w:r>
      <w:r>
        <w:rPr>
          <w:rFonts w:ascii="돋움"/>
          <w:b/>
          <w:spacing w:val="-18"/>
          <w:sz w:val="36"/>
        </w:rPr>
        <w:t>-2</w:t>
      </w:r>
      <w:r w:rsidR="00CF7933">
        <w:rPr>
          <w:rFonts w:ascii="돋움" w:hint="eastAsia"/>
          <w:b/>
          <w:spacing w:val="-18"/>
          <w:sz w:val="36"/>
        </w:rPr>
        <w:t>6</w:t>
      </w:r>
      <w:r>
        <w:rPr>
          <w:rFonts w:ascii="돋움"/>
          <w:b/>
          <w:spacing w:val="-18"/>
          <w:sz w:val="36"/>
        </w:rPr>
        <w:t>-</w:t>
      </w:r>
      <w:r w:rsidR="007F6F3A">
        <w:rPr>
          <w:rFonts w:ascii="돋움" w:hint="eastAsia"/>
          <w:b/>
          <w:spacing w:val="-18"/>
          <w:sz w:val="36"/>
        </w:rPr>
        <w:t>XX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F047E8" w14:paraId="7C8ADDAA" w14:textId="77777777" w:rsidTr="00826F41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8750699" w14:textId="2CE218B3" w:rsidR="00F047E8" w:rsidRDefault="00CF7933" w:rsidP="00826F41">
            <w:pPr>
              <w:pStyle w:val="a6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6"/>
              </w:rPr>
              <w:t>Code Review</w:t>
            </w:r>
            <w:r w:rsidR="00F047E8">
              <w:rPr>
                <w:rFonts w:ascii="HY헤드라인M" w:eastAsia="HY헤드라인M"/>
                <w:sz w:val="46"/>
              </w:rPr>
              <w:t xml:space="preserve"> 워크북</w:t>
            </w:r>
          </w:p>
        </w:tc>
      </w:tr>
    </w:tbl>
    <w:p w14:paraId="7666CAE6" w14:textId="77777777" w:rsidR="00F047E8" w:rsidRDefault="00F047E8" w:rsidP="00F047E8">
      <w:pPr>
        <w:pStyle w:val="a6"/>
        <w:wordWrap/>
        <w:spacing w:line="288" w:lineRule="auto"/>
        <w:jc w:val="center"/>
      </w:pPr>
    </w:p>
    <w:p w14:paraId="6082DB67" w14:textId="77777777" w:rsidR="00F047E8" w:rsidRDefault="00F047E8" w:rsidP="00F047E8">
      <w:pPr>
        <w:pStyle w:val="a6"/>
        <w:wordWrap/>
        <w:spacing w:line="288" w:lineRule="auto"/>
        <w:jc w:val="center"/>
        <w:rPr>
          <w:rFonts w:ascii="HY울릉도B" w:eastAsia="HY울릉도B"/>
          <w:spacing w:val="-15"/>
          <w:sz w:val="76"/>
        </w:rPr>
      </w:pPr>
    </w:p>
    <w:p w14:paraId="4ADA8F9E" w14:textId="77777777" w:rsidR="00F047E8" w:rsidRDefault="00F047E8" w:rsidP="00F047E8">
      <w:pPr>
        <w:pStyle w:val="a6"/>
        <w:snapToGrid w:val="0"/>
        <w:spacing w:line="480" w:lineRule="auto"/>
      </w:pPr>
    </w:p>
    <w:p w14:paraId="61E620BB" w14:textId="427749B8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일 : </w:t>
      </w:r>
      <w:r w:rsidR="0078306C">
        <w:rPr>
          <w:rFonts w:ascii="돋움" w:eastAsia="돋움"/>
          <w:sz w:val="36"/>
        </w:rPr>
        <w:t>2026.05.21</w:t>
      </w:r>
    </w:p>
    <w:p w14:paraId="5482A28A" w14:textId="784C3EA8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소    속 : </w:t>
      </w:r>
      <w:r w:rsidR="0078306C">
        <w:rPr>
          <w:rFonts w:ascii="돋움" w:eastAsia="돋움" w:hint="eastAsia"/>
          <w:sz w:val="36"/>
        </w:rPr>
        <w:t>설계팀(중소형)</w:t>
      </w:r>
    </w:p>
    <w:p w14:paraId="32A26498" w14:textId="648D9D35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성    명 : </w:t>
      </w:r>
      <w:r w:rsidR="0078306C">
        <w:rPr>
          <w:rFonts w:ascii="돋움" w:eastAsia="돋움" w:hint="eastAsia"/>
          <w:sz w:val="36"/>
        </w:rPr>
        <w:t>이완도</w:t>
      </w:r>
    </w:p>
    <w:p w14:paraId="4F67F31B" w14:textId="2CBAE09A" w:rsidR="00F047E8" w:rsidRDefault="00F047E8">
      <w:pPr>
        <w:widowControl/>
        <w:wordWrap/>
        <w:autoSpaceDE/>
        <w:autoSpaceDN/>
      </w:pPr>
      <w:r>
        <w:br w:type="page"/>
      </w:r>
    </w:p>
    <w:p w14:paraId="12A76732" w14:textId="708D07AA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lastRenderedPageBreak/>
        <w:t xml:space="preserve">1.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프롬프트 기법에는 </w:t>
      </w:r>
      <w:r w:rsidR="00CF7933" w:rsidRPr="00CF7933">
        <w:rPr>
          <w:rFonts w:ascii="나눔고딕" w:eastAsia="나눔고딕"/>
          <w:shd w:val="clear" w:color="000000" w:fill="auto"/>
        </w:rPr>
        <w:t xml:space="preserve">P-C-T-F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="00CF7933" w:rsidRPr="00CF7933">
        <w:rPr>
          <w:rFonts w:ascii="나눔고딕" w:eastAsia="나눔고딕"/>
          <w:shd w:val="clear" w:color="000000" w:fill="auto"/>
        </w:rPr>
        <w:t xml:space="preserve">7-Step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="00CF7933" w:rsidRPr="00CF7933">
        <w:rPr>
          <w:rFonts w:ascii="나눔고딕" w:eastAsia="나눔고딕"/>
          <w:shd w:val="clear" w:color="000000" w:fill="auto"/>
        </w:rPr>
        <w:t xml:space="preserve">In-Context Learning (ICL)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="00CF7933" w:rsidRPr="00CF7933">
        <w:rPr>
          <w:rFonts w:ascii="나눔고딕" w:eastAsia="나눔고딕"/>
          <w:shd w:val="clear" w:color="000000" w:fill="auto"/>
        </w:rPr>
        <w:t xml:space="preserve">Chain-of-Thought (CoT)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="00CF7933" w:rsidRPr="00CF7933">
        <w:rPr>
          <w:rFonts w:ascii="나눔고딕" w:eastAsia="나눔고딕"/>
          <w:shd w:val="clear" w:color="000000" w:fill="auto"/>
        </w:rPr>
        <w:t xml:space="preserve">ReAct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, </w:t>
      </w:r>
      <w:r w:rsidRPr="00CF7933">
        <w:rPr>
          <w:rFonts w:ascii="나눔고딕" w:eastAsia="나눔고딕"/>
          <w:shd w:val="clear" w:color="000000" w:fill="auto"/>
        </w:rPr>
        <w:t xml:space="preserve">LLaMA, LLaMA2 </w:t>
      </w:r>
      <w:r w:rsidR="00CF7933" w:rsidRPr="00CF7933">
        <w:rPr>
          <w:rFonts w:ascii="나눔고딕" w:eastAsia="나눔고딕" w:hint="eastAsia"/>
          <w:shd w:val="clear" w:color="000000" w:fill="auto"/>
        </w:rPr>
        <w:t>등이</w:t>
      </w:r>
      <w:r w:rsidRPr="00CF7933">
        <w:rPr>
          <w:rFonts w:ascii="나눔고딕" w:eastAsia="나눔고딕"/>
          <w:shd w:val="clear" w:color="000000" w:fill="auto"/>
        </w:rPr>
        <w:t xml:space="preserve"> 해당된다.</w:t>
      </w:r>
      <w:r w:rsidR="00672F5A">
        <w:rPr>
          <w:rFonts w:ascii="나눔고딕" w:eastAsia="나눔고딕" w:hint="eastAsia"/>
          <w:shd w:val="clear" w:color="000000" w:fill="auto"/>
        </w:rPr>
        <w:t>(T/F 문제:10점)</w:t>
      </w:r>
    </w:p>
    <w:p w14:paraId="08A055B5" w14:textId="73CCE4BC" w:rsidR="007F6F3A" w:rsidRPr="00CF7933" w:rsidRDefault="0078306C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>
        <w:rPr>
          <w:rFonts w:ascii="나눔고딕" w:eastAsia="나눔고딕" w:hint="eastAsia"/>
          <w:shd w:val="clear" w:color="000000" w:fill="auto"/>
        </w:rPr>
        <w:t>거짓</w:t>
      </w:r>
    </w:p>
    <w:p w14:paraId="7CBB5E2E" w14:textId="441CDA89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2. 사실에 대한 질문을 했을 때, ChatGPT가 엉뚱한 답변을 하거나 거짓된 답변을 하는 것을 환각현상(Hallucination)이라고 한다.</w:t>
      </w:r>
      <w:r w:rsidR="00672F5A" w:rsidRPr="00672F5A">
        <w:rPr>
          <w:rFonts w:ascii="나눔고딕" w:eastAsia="나눔고딕"/>
          <w:shd w:val="clear" w:color="000000" w:fill="auto"/>
        </w:rPr>
        <w:t xml:space="preserve"> </w:t>
      </w:r>
      <w:r w:rsidR="00672F5A">
        <w:rPr>
          <w:rFonts w:ascii="나눔고딕" w:eastAsia="나눔고딕" w:hint="eastAsia"/>
          <w:shd w:val="clear" w:color="000000" w:fill="auto"/>
        </w:rPr>
        <w:t>(T/F 문제:10점)</w:t>
      </w:r>
    </w:p>
    <w:p w14:paraId="3B1913E8" w14:textId="40F836E5" w:rsidR="007F6F3A" w:rsidRPr="00CF7933" w:rsidRDefault="0078306C" w:rsidP="00CF7933">
      <w:pPr>
        <w:pStyle w:val="MS"/>
        <w:widowControl w:val="0"/>
        <w:snapToGrid w:val="0"/>
        <w:spacing w:line="312" w:lineRule="auto"/>
        <w:rPr>
          <w:rFonts w:ascii="나눔고딕" w:eastAsia="나눔고딕" w:hint="eastAsia"/>
          <w:shd w:val="clear" w:color="000000" w:fill="auto"/>
        </w:rPr>
      </w:pPr>
      <w:r>
        <w:rPr>
          <w:rFonts w:ascii="나눔고딕" w:eastAsia="나눔고딕" w:hint="eastAsia"/>
          <w:shd w:val="clear" w:color="000000" w:fill="auto"/>
        </w:rPr>
        <w:t>참</w:t>
      </w:r>
    </w:p>
    <w:p w14:paraId="7F1B4464" w14:textId="5DA593E0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3. Few-shot 프롬프팅과 같이 프롬프트 내의 몇 가지 예시를 통해 언어 모델이 작업을 학습하게 하는 것을 CoT(Chain-of-Thought) prompting이라고 한다.</w:t>
      </w:r>
      <w:r w:rsidR="00672F5A" w:rsidRPr="00672F5A">
        <w:rPr>
          <w:rFonts w:ascii="나눔고딕" w:eastAsia="나눔고딕"/>
          <w:shd w:val="clear" w:color="000000" w:fill="auto"/>
        </w:rPr>
        <w:t xml:space="preserve"> </w:t>
      </w:r>
      <w:r w:rsidR="00672F5A">
        <w:rPr>
          <w:rFonts w:ascii="나눔고딕" w:eastAsia="나눔고딕" w:hint="eastAsia"/>
          <w:shd w:val="clear" w:color="000000" w:fill="auto"/>
        </w:rPr>
        <w:t>(T/F 문제:10점)</w:t>
      </w:r>
    </w:p>
    <w:p w14:paraId="5F1C6B61" w14:textId="50A0B858" w:rsidR="007F6F3A" w:rsidRPr="00CF7933" w:rsidRDefault="0078306C" w:rsidP="00CF7933">
      <w:pPr>
        <w:pStyle w:val="MS"/>
        <w:widowControl w:val="0"/>
        <w:snapToGrid w:val="0"/>
        <w:spacing w:line="312" w:lineRule="auto"/>
        <w:rPr>
          <w:rFonts w:ascii="나눔고딕" w:eastAsia="나눔고딕" w:hint="eastAsia"/>
          <w:shd w:val="clear" w:color="000000" w:fill="auto"/>
        </w:rPr>
      </w:pPr>
      <w:r>
        <w:rPr>
          <w:rFonts w:ascii="나눔고딕" w:eastAsia="나눔고딕" w:hint="eastAsia"/>
          <w:shd w:val="clear" w:color="000000" w:fill="auto"/>
        </w:rPr>
        <w:t>거짓</w:t>
      </w:r>
    </w:p>
    <w:p w14:paraId="066D781E" w14:textId="2B66F8D0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>4</w:t>
      </w:r>
      <w:r w:rsidR="007F6F3A" w:rsidRPr="00CF7933">
        <w:rPr>
          <w:rFonts w:ascii="나눔고딕" w:eastAsia="나눔고딕"/>
          <w:shd w:val="clear" w:color="000000" w:fill="auto"/>
        </w:rPr>
        <w:t xml:space="preserve">. 언어 모델을 호출할 때 입력되는 텍스트를 </w:t>
      </w:r>
      <w:r w:rsidR="007F6F3A" w:rsidRPr="00CF7933">
        <w:rPr>
          <w:rFonts w:ascii="나눔고딕" w:eastAsia="나눔고딕"/>
          <w:shd w:val="clear" w:color="000000" w:fill="auto"/>
        </w:rPr>
        <w:t>‘</w:t>
      </w:r>
      <w:r w:rsidR="007F6F3A" w:rsidRPr="00CF7933">
        <w:rPr>
          <w:rFonts w:ascii="나눔고딕" w:eastAsia="나눔고딕"/>
          <w:shd w:val="clear" w:color="000000" w:fill="auto"/>
        </w:rPr>
        <w:t>프롬프트＇라고 한다</w:t>
      </w:r>
      <w:r w:rsidR="00672F5A" w:rsidRPr="00CF7933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>(T/F 문제:10점)</w:t>
      </w:r>
    </w:p>
    <w:p w14:paraId="763FAF3B" w14:textId="13D92E9B" w:rsidR="007F6F3A" w:rsidRPr="00CF7933" w:rsidRDefault="0078306C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>
        <w:rPr>
          <w:rFonts w:ascii="나눔고딕" w:eastAsia="나눔고딕" w:hint="eastAsia"/>
          <w:shd w:val="clear" w:color="000000" w:fill="auto"/>
        </w:rPr>
        <w:t>참</w:t>
      </w:r>
    </w:p>
    <w:p w14:paraId="134E0BC0" w14:textId="4556BD5E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>5</w:t>
      </w:r>
      <w:r w:rsidR="007F6F3A" w:rsidRPr="00CF7933">
        <w:rPr>
          <w:rFonts w:ascii="나눔고딕" w:eastAsia="나눔고딕"/>
          <w:shd w:val="clear" w:color="000000" w:fill="auto"/>
        </w:rPr>
        <w:t>. LLM 사용 사례로 옳지 않은 것을 고르시오.</w:t>
      </w:r>
      <w:r w:rsidR="00672F5A">
        <w:rPr>
          <w:rFonts w:ascii="나눔고딕" w:eastAsia="나눔고딕" w:hint="eastAsia"/>
          <w:shd w:val="clear" w:color="000000" w:fill="auto"/>
        </w:rPr>
        <w:t>(사지선다: 5점)</w:t>
      </w:r>
      <w:r w:rsidR="0078306C">
        <w:rPr>
          <w:rFonts w:ascii="나눔고딕" w:eastAsia="나눔고딕"/>
          <w:shd w:val="clear" w:color="000000" w:fill="auto"/>
        </w:rPr>
        <w:t xml:space="preserve"> 2</w:t>
      </w:r>
    </w:p>
    <w:tbl>
      <w:tblPr>
        <w:tblOverlap w:val="never"/>
        <w:tblW w:w="943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719"/>
        <w:gridCol w:w="4719"/>
      </w:tblGrid>
      <w:tr w:rsidR="007F6F3A" w:rsidRPr="00CF7933" w14:paraId="312E804F" w14:textId="77777777" w:rsidTr="00B81F37">
        <w:trPr>
          <w:trHeight w:val="256"/>
        </w:trPr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E090928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①</w:t>
            </w:r>
            <w:r w:rsidRPr="00CF7933">
              <w:rPr>
                <w:rFonts w:ascii="나눔고딕" w:eastAsia="나눔고딕"/>
                <w:shd w:val="clear" w:color="000000" w:fill="auto"/>
              </w:rPr>
              <w:t xml:space="preserve"> 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BB1058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②</w:t>
            </w:r>
            <w:r w:rsidRPr="00CF7933">
              <w:rPr>
                <w:rFonts w:ascii="나눔고딕" w:eastAsia="나눔고딕"/>
                <w:shd w:val="clear" w:color="000000" w:fill="auto"/>
              </w:rPr>
              <w:t xml:space="preserve"> </w:t>
            </w:r>
          </w:p>
        </w:tc>
      </w:tr>
      <w:tr w:rsidR="007F6F3A" w:rsidRPr="00CF7933" w14:paraId="4652FAEA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FFD363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 xml:space="preserve">정보 검색 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01665FB" w14:textId="77777777" w:rsidR="007F6F3A" w:rsidRPr="0078306C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b/>
                <w:shd w:val="clear" w:color="000000" w:fill="auto"/>
              </w:rPr>
            </w:pPr>
            <w:r w:rsidRPr="0078306C">
              <w:rPr>
                <w:rFonts w:ascii="나눔고딕" w:eastAsia="나눔고딕"/>
                <w:b/>
                <w:shd w:val="clear" w:color="000000" w:fill="auto"/>
              </w:rPr>
              <w:t xml:space="preserve">컴퓨터 비전 </w:t>
            </w:r>
          </w:p>
        </w:tc>
      </w:tr>
      <w:tr w:rsidR="007F6F3A" w:rsidRPr="00CF7933" w14:paraId="308F19BA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870CDB4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A906568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</w:p>
        </w:tc>
      </w:tr>
      <w:tr w:rsidR="007F6F3A" w:rsidRPr="00CF7933" w14:paraId="42154420" w14:textId="77777777" w:rsidTr="00B81F37">
        <w:trPr>
          <w:trHeight w:val="256"/>
        </w:trPr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CDAD154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③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19D7EC5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④</w:t>
            </w:r>
            <w:r w:rsidRPr="00CF7933">
              <w:rPr>
                <w:rFonts w:ascii="나눔고딕" w:eastAsia="나눔고딕"/>
                <w:shd w:val="clear" w:color="000000" w:fill="auto"/>
              </w:rPr>
              <w:t xml:space="preserve"> </w:t>
            </w:r>
          </w:p>
        </w:tc>
      </w:tr>
      <w:tr w:rsidR="007F6F3A" w:rsidRPr="00CF7933" w14:paraId="110713A9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4E36381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정서 분석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26D2A92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텍스트 생성</w:t>
            </w:r>
          </w:p>
        </w:tc>
      </w:tr>
    </w:tbl>
    <w:p w14:paraId="3D046391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5ECCAE93" w14:textId="0C5F97FD" w:rsidR="00672F5A" w:rsidRPr="00CF7933" w:rsidRDefault="007F6F3A" w:rsidP="00672F5A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6. 모델이 복잡한 문제를 단계별로 해결하도록 유도하는 기법으로, 모델의 프롬프트에 문제 해결 과정을 단계별로 나열하여 모델이 연산을 순차적으로 수행하도록 하는 것으로 옳은 것을 고르시오</w:t>
      </w:r>
      <w:r w:rsidR="00672F5A" w:rsidRPr="00672F5A">
        <w:rPr>
          <w:rFonts w:ascii="나눔고딕" w:eastAsia="나눔고딕"/>
          <w:shd w:val="clear" w:color="000000" w:fill="auto"/>
        </w:rPr>
        <w:t xml:space="preserve"> </w:t>
      </w:r>
      <w:r w:rsidR="00672F5A" w:rsidRPr="00CF7933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>(사지선다: 5점)</w:t>
      </w:r>
      <w:r w:rsidR="0078306C">
        <w:rPr>
          <w:rFonts w:ascii="나눔고딕" w:eastAsia="나눔고딕"/>
          <w:shd w:val="clear" w:color="000000" w:fill="auto"/>
        </w:rPr>
        <w:t xml:space="preserve"> 2</w:t>
      </w:r>
    </w:p>
    <w:p w14:paraId="3DCDFFFE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①</w:t>
      </w:r>
      <w:r w:rsidRPr="00CF7933">
        <w:rPr>
          <w:rFonts w:ascii="나눔고딕" w:eastAsia="나눔고딕"/>
          <w:shd w:val="clear" w:color="000000" w:fill="auto"/>
        </w:rPr>
        <w:t xml:space="preserve"> ICL (In-Context Learning)</w:t>
      </w:r>
    </w:p>
    <w:p w14:paraId="22E29B33" w14:textId="77777777" w:rsidR="007F6F3A" w:rsidRPr="0078306C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b/>
          <w:shd w:val="clear" w:color="000000" w:fill="auto"/>
        </w:rPr>
      </w:pPr>
      <w:r w:rsidRPr="0078306C">
        <w:rPr>
          <w:rFonts w:ascii="나눔고딕" w:eastAsia="나눔고딕"/>
          <w:b/>
          <w:shd w:val="clear" w:color="000000" w:fill="auto"/>
        </w:rPr>
        <w:t>②</w:t>
      </w:r>
      <w:r w:rsidRPr="0078306C">
        <w:rPr>
          <w:rFonts w:ascii="나눔고딕" w:eastAsia="나눔고딕"/>
          <w:b/>
          <w:shd w:val="clear" w:color="000000" w:fill="auto"/>
        </w:rPr>
        <w:t xml:space="preserve"> CoT (Chain of Thought)</w:t>
      </w:r>
    </w:p>
    <w:p w14:paraId="6A68CAE4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lastRenderedPageBreak/>
        <w:t>③</w:t>
      </w:r>
      <w:r w:rsidRPr="00CF7933">
        <w:rPr>
          <w:rFonts w:ascii="나눔고딕" w:eastAsia="나눔고딕"/>
          <w:shd w:val="clear" w:color="000000" w:fill="auto"/>
        </w:rPr>
        <w:t xml:space="preserve"> LangChain Expression Language(LCEL)</w:t>
      </w:r>
    </w:p>
    <w:p w14:paraId="513C8516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④</w:t>
      </w:r>
      <w:r w:rsidRPr="00CF7933">
        <w:rPr>
          <w:rFonts w:ascii="나눔고딕" w:eastAsia="나눔고딕"/>
          <w:shd w:val="clear" w:color="000000" w:fill="auto"/>
        </w:rPr>
        <w:t xml:space="preserve"> PromptTemplate</w:t>
      </w:r>
    </w:p>
    <w:p w14:paraId="19CA8B4A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228286E5" w14:textId="4E766F07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 xml:space="preserve">7. </w:t>
      </w:r>
      <w:r w:rsidR="00672F5A" w:rsidRPr="00672F5A">
        <w:rPr>
          <w:rFonts w:ascii="나눔고딕" w:eastAsia="나눔고딕"/>
          <w:shd w:val="clear" w:color="000000" w:fill="auto"/>
        </w:rPr>
        <w:t xml:space="preserve">왜 설계 의도는 코드에서 사라지는가? </w:t>
      </w:r>
      <w:r w:rsidR="00672F5A" w:rsidRPr="00672F5A">
        <w:rPr>
          <w:rFonts w:ascii="나눔고딕" w:eastAsia="나눔고딕"/>
          <w:shd w:val="clear" w:color="000000" w:fill="auto"/>
        </w:rPr>
        <w:t>—</w:t>
      </w:r>
      <w:r w:rsidR="00672F5A" w:rsidRPr="00672F5A">
        <w:rPr>
          <w:rFonts w:ascii="나눔고딕" w:eastAsia="나눔고딕"/>
          <w:shd w:val="clear" w:color="000000" w:fill="auto"/>
        </w:rPr>
        <w:t xml:space="preserve"> Semantic Erosion(의미침식)</w:t>
      </w:r>
      <w:r w:rsidR="00672F5A" w:rsidRPr="00672F5A">
        <w:rPr>
          <w:rFonts w:ascii="나눔고딕" w:eastAsia="나눔고딕" w:hint="eastAsia"/>
          <w:shd w:val="clear" w:color="000000" w:fill="auto"/>
        </w:rPr>
        <w:t xml:space="preserve">에 </w:t>
      </w:r>
      <w:r w:rsidR="00672F5A">
        <w:rPr>
          <w:rFonts w:ascii="나눔고딕" w:eastAsia="나눔고딕" w:hint="eastAsia"/>
          <w:shd w:val="clear" w:color="000000" w:fill="auto"/>
        </w:rPr>
        <w:t xml:space="preserve">대해 </w:t>
      </w:r>
      <w:r w:rsidR="007F6F3A" w:rsidRPr="00CF7933">
        <w:rPr>
          <w:rFonts w:ascii="나눔고딕" w:eastAsia="나눔고딕"/>
          <w:shd w:val="clear" w:color="000000" w:fill="auto"/>
        </w:rPr>
        <w:t>설명하</w:t>
      </w:r>
      <w:r w:rsidR="00672F5A">
        <w:rPr>
          <w:rFonts w:ascii="나눔고딕" w:eastAsia="나눔고딕" w:hint="eastAsia"/>
          <w:shd w:val="clear" w:color="000000" w:fill="auto"/>
        </w:rPr>
        <w:t>고 해결할 수 있는 방법을 서술하시오</w:t>
      </w:r>
      <w:r w:rsidR="007F6F3A" w:rsidRPr="00CF7933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 xml:space="preserve"> 강의 교재에 없는 내용이라도 제안할 수 있는 방법이 있다면 서술하셔도 괜찮습니다.(서술형 : 25점)</w:t>
      </w:r>
    </w:p>
    <w:p w14:paraId="047DB285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65365C0D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&gt;&gt;&gt;</w:t>
      </w:r>
    </w:p>
    <w:p w14:paraId="51465292" w14:textId="77777777" w:rsidR="0078306C" w:rsidRPr="0078306C" w:rsidRDefault="0078306C" w:rsidP="0078306C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78306C">
        <w:rPr>
          <w:rFonts w:ascii="나눔고딕" w:eastAsia="나눔고딕"/>
          <w:b/>
          <w:bCs/>
          <w:shd w:val="clear" w:color="000000" w:fill="auto"/>
        </w:rPr>
        <w:t>의미침식(Semantic Erosion)</w:t>
      </w:r>
      <w:r w:rsidRPr="0078306C">
        <w:rPr>
          <w:rFonts w:ascii="나눔고딕" w:eastAsia="나눔고딕"/>
          <w:shd w:val="clear" w:color="000000" w:fill="auto"/>
        </w:rPr>
        <w:br/>
        <w:t xml:space="preserve">코드는 </w:t>
      </w:r>
      <w:r w:rsidRPr="0078306C">
        <w:rPr>
          <w:rFonts w:ascii="나눔고딕" w:eastAsia="나눔고딕"/>
          <w:shd w:val="clear" w:color="000000" w:fill="auto"/>
        </w:rPr>
        <w:t>“</w:t>
      </w:r>
      <w:r w:rsidRPr="0078306C">
        <w:rPr>
          <w:rFonts w:ascii="나눔고딕" w:eastAsia="나눔고딕"/>
          <w:shd w:val="clear" w:color="000000" w:fill="auto"/>
        </w:rPr>
        <w:t>무엇을 하는가</w:t>
      </w:r>
      <w:r w:rsidRPr="0078306C">
        <w:rPr>
          <w:rFonts w:ascii="나눔고딕" w:eastAsia="나눔고딕"/>
          <w:shd w:val="clear" w:color="000000" w:fill="auto"/>
        </w:rPr>
        <w:t>”</w:t>
      </w:r>
      <w:r w:rsidRPr="0078306C">
        <w:rPr>
          <w:rFonts w:ascii="나눔고딕" w:eastAsia="나눔고딕"/>
          <w:shd w:val="clear" w:color="000000" w:fill="auto"/>
        </w:rPr>
        <w:t xml:space="preserve">만 남기 쉽고, </w:t>
      </w:r>
      <w:r w:rsidRPr="0078306C">
        <w:rPr>
          <w:rFonts w:ascii="나눔고딕" w:eastAsia="나눔고딕"/>
          <w:shd w:val="clear" w:color="000000" w:fill="auto"/>
        </w:rPr>
        <w:t>“</w:t>
      </w:r>
      <w:r w:rsidRPr="0078306C">
        <w:rPr>
          <w:rFonts w:ascii="나눔고딕" w:eastAsia="나눔고딕"/>
          <w:shd w:val="clear" w:color="000000" w:fill="auto"/>
        </w:rPr>
        <w:t>왜 그렇게 설계했는가</w:t>
      </w:r>
      <w:r w:rsidRPr="0078306C">
        <w:rPr>
          <w:rFonts w:ascii="나눔고딕" w:eastAsia="나눔고딕"/>
          <w:shd w:val="clear" w:color="000000" w:fill="auto"/>
        </w:rPr>
        <w:t>”</w:t>
      </w:r>
      <w:r w:rsidRPr="0078306C">
        <w:rPr>
          <w:rFonts w:ascii="나눔고딕" w:eastAsia="나눔고딕"/>
          <w:shd w:val="clear" w:color="000000" w:fill="auto"/>
        </w:rPr>
        <w:t>는 주석</w:t>
      </w:r>
      <w:r w:rsidRPr="0078306C">
        <w:rPr>
          <w:rFonts w:ascii="나눔고딕" w:eastAsia="나눔고딕"/>
          <w:shd w:val="clear" w:color="000000" w:fill="auto"/>
        </w:rPr>
        <w:t>·</w:t>
      </w:r>
      <w:r w:rsidRPr="0078306C">
        <w:rPr>
          <w:rFonts w:ascii="나눔고딕" w:eastAsia="나눔고딕"/>
          <w:shd w:val="clear" w:color="000000" w:fill="auto"/>
        </w:rPr>
        <w:t>이름</w:t>
      </w:r>
      <w:r w:rsidRPr="0078306C">
        <w:rPr>
          <w:rFonts w:ascii="나눔고딕" w:eastAsia="나눔고딕"/>
          <w:shd w:val="clear" w:color="000000" w:fill="auto"/>
        </w:rPr>
        <w:t>·</w:t>
      </w:r>
      <w:r w:rsidRPr="0078306C">
        <w:rPr>
          <w:rFonts w:ascii="나눔고딕" w:eastAsia="나눔고딕"/>
          <w:shd w:val="clear" w:color="000000" w:fill="auto"/>
        </w:rPr>
        <w:t>맥락이 리팩터</w:t>
      </w:r>
      <w:r w:rsidRPr="0078306C">
        <w:rPr>
          <w:rFonts w:ascii="나눔고딕" w:eastAsia="나눔고딕"/>
          <w:shd w:val="clear" w:color="000000" w:fill="auto"/>
        </w:rPr>
        <w:t>·</w:t>
      </w:r>
      <w:r w:rsidRPr="0078306C">
        <w:rPr>
          <w:rFonts w:ascii="나눔고딕" w:eastAsia="나눔고딕"/>
          <w:shd w:val="clear" w:color="000000" w:fill="auto"/>
        </w:rPr>
        <w:t>인수</w:t>
      </w:r>
      <w:r w:rsidRPr="0078306C">
        <w:rPr>
          <w:rFonts w:ascii="나눔고딕" w:eastAsia="나눔고딕"/>
          <w:shd w:val="clear" w:color="000000" w:fill="auto"/>
        </w:rPr>
        <w:t>·</w:t>
      </w:r>
      <w:r w:rsidRPr="0078306C">
        <w:rPr>
          <w:rFonts w:ascii="나눔고딕" w:eastAsia="나눔고딕"/>
          <w:shd w:val="clear" w:color="000000" w:fill="auto"/>
        </w:rPr>
        <w:t>급한 수정 과정에서 빠지며</w:t>
      </w:r>
      <w:r w:rsidRPr="0078306C">
        <w:rPr>
          <w:rFonts w:ascii="나눔고딕" w:eastAsia="나눔고딕"/>
          <w:shd w:val="clear" w:color="000000" w:fill="auto"/>
        </w:rPr>
        <w:t> </w:t>
      </w:r>
      <w:r w:rsidRPr="0078306C">
        <w:rPr>
          <w:rFonts w:ascii="나눔고딕" w:eastAsia="나눔고딕"/>
          <w:b/>
          <w:bCs/>
          <w:shd w:val="clear" w:color="000000" w:fill="auto"/>
        </w:rPr>
        <w:t>설계 의도가 문법</w:t>
      </w:r>
      <w:r w:rsidRPr="0078306C">
        <w:rPr>
          <w:rFonts w:ascii="나눔고딕" w:eastAsia="나눔고딕"/>
          <w:b/>
          <w:bCs/>
          <w:shd w:val="clear" w:color="000000" w:fill="auto"/>
        </w:rPr>
        <w:t>·</w:t>
      </w:r>
      <w:r w:rsidRPr="0078306C">
        <w:rPr>
          <w:rFonts w:ascii="나눔고딕" w:eastAsia="나눔고딕"/>
          <w:b/>
          <w:bCs/>
          <w:shd w:val="clear" w:color="000000" w:fill="auto"/>
        </w:rPr>
        <w:t>동작으로 대체</w:t>
      </w:r>
      <w:r w:rsidRPr="0078306C">
        <w:rPr>
          <w:rFonts w:ascii="나눔고딕" w:eastAsia="나눔고딕"/>
          <w:shd w:val="clear" w:color="000000" w:fill="auto"/>
        </w:rPr>
        <w:t>됩니다.</w:t>
      </w:r>
    </w:p>
    <w:p w14:paraId="11DA8AE0" w14:textId="77777777" w:rsidR="0078306C" w:rsidRPr="0078306C" w:rsidRDefault="0078306C" w:rsidP="0078306C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78306C">
        <w:rPr>
          <w:rFonts w:ascii="나눔고딕" w:eastAsia="나눔고딕"/>
          <w:b/>
          <w:bCs/>
          <w:shd w:val="clear" w:color="000000" w:fill="auto"/>
        </w:rPr>
        <w:t>해결 방향</w:t>
      </w:r>
    </w:p>
    <w:p w14:paraId="080E7311" w14:textId="77777777" w:rsidR="0078306C" w:rsidRPr="0078306C" w:rsidRDefault="0078306C" w:rsidP="0078306C">
      <w:pPr>
        <w:pStyle w:val="MS"/>
        <w:widowControl w:val="0"/>
        <w:numPr>
          <w:ilvl w:val="0"/>
          <w:numId w:val="3"/>
        </w:numPr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78306C">
        <w:rPr>
          <w:rFonts w:ascii="나눔고딕" w:eastAsia="나눔고딕"/>
          <w:b/>
          <w:bCs/>
          <w:shd w:val="clear" w:color="000000" w:fill="auto"/>
        </w:rPr>
        <w:t>의도를 코드 밖에도 남기기</w:t>
      </w:r>
      <w:r w:rsidRPr="0078306C">
        <w:rPr>
          <w:rFonts w:ascii="나눔고딕" w:eastAsia="나눔고딕"/>
          <w:shd w:val="clear" w:color="000000" w:fill="auto"/>
        </w:rPr>
        <w:t xml:space="preserve">: ADR, </w:t>
      </w:r>
      <w:r w:rsidRPr="0078306C">
        <w:rPr>
          <w:rFonts w:ascii="나눔고딕" w:eastAsia="나눔고딕"/>
          <w:shd w:val="clear" w:color="000000" w:fill="auto"/>
        </w:rPr>
        <w:t>“</w:t>
      </w:r>
      <w:r w:rsidRPr="0078306C">
        <w:rPr>
          <w:rFonts w:ascii="나눔고딕" w:eastAsia="나눔고딕"/>
          <w:shd w:val="clear" w:color="000000" w:fill="auto"/>
        </w:rPr>
        <w:t>why</w:t>
      </w:r>
      <w:r w:rsidRPr="0078306C">
        <w:rPr>
          <w:rFonts w:ascii="나눔고딕" w:eastAsia="나눔고딕"/>
          <w:shd w:val="clear" w:color="000000" w:fill="auto"/>
        </w:rPr>
        <w:t>”</w:t>
      </w:r>
      <w:r w:rsidRPr="0078306C">
        <w:rPr>
          <w:rFonts w:ascii="나눔고딕" w:eastAsia="나눔고딕"/>
          <w:shd w:val="clear" w:color="000000" w:fill="auto"/>
        </w:rPr>
        <w:t xml:space="preserve"> 중심 주석, 도메인 용어(유비쿼터스 언어)를 이름</w:t>
      </w:r>
      <w:r w:rsidRPr="0078306C">
        <w:rPr>
          <w:rFonts w:ascii="나눔고딕" w:eastAsia="나눔고딕"/>
          <w:shd w:val="clear" w:color="000000" w:fill="auto"/>
        </w:rPr>
        <w:t>·</w:t>
      </w:r>
      <w:r w:rsidRPr="0078306C">
        <w:rPr>
          <w:rFonts w:ascii="나눔고딕" w:eastAsia="나눔고딕"/>
          <w:shd w:val="clear" w:color="000000" w:fill="auto"/>
        </w:rPr>
        <w:t>API에 고정</w:t>
      </w:r>
    </w:p>
    <w:p w14:paraId="2D6115CA" w14:textId="77777777" w:rsidR="0078306C" w:rsidRPr="0078306C" w:rsidRDefault="0078306C" w:rsidP="0078306C">
      <w:pPr>
        <w:pStyle w:val="MS"/>
        <w:widowControl w:val="0"/>
        <w:numPr>
          <w:ilvl w:val="0"/>
          <w:numId w:val="3"/>
        </w:numPr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78306C">
        <w:rPr>
          <w:rFonts w:ascii="나눔고딕" w:eastAsia="나눔고딕"/>
          <w:b/>
          <w:bCs/>
          <w:shd w:val="clear" w:color="000000" w:fill="auto"/>
        </w:rPr>
        <w:t>의미를 실행 가능하게</w:t>
      </w:r>
      <w:r w:rsidRPr="0078306C">
        <w:rPr>
          <w:rFonts w:ascii="나눔고딕" w:eastAsia="나눔고딕"/>
          <w:shd w:val="clear" w:color="000000" w:fill="auto"/>
        </w:rPr>
        <w:t>: 의도를 반영한 테스트</w:t>
      </w:r>
      <w:r w:rsidRPr="0078306C">
        <w:rPr>
          <w:rFonts w:ascii="나눔고딕" w:eastAsia="나눔고딕"/>
          <w:shd w:val="clear" w:color="000000" w:fill="auto"/>
        </w:rPr>
        <w:t>·</w:t>
      </w:r>
      <w:r w:rsidRPr="0078306C">
        <w:rPr>
          <w:rFonts w:ascii="나눔고딕" w:eastAsia="나눔고딕"/>
          <w:shd w:val="clear" w:color="000000" w:fill="auto"/>
        </w:rPr>
        <w:t>타입</w:t>
      </w:r>
      <w:r w:rsidRPr="0078306C">
        <w:rPr>
          <w:rFonts w:ascii="나눔고딕" w:eastAsia="나눔고딕"/>
          <w:shd w:val="clear" w:color="000000" w:fill="auto"/>
        </w:rPr>
        <w:t>·</w:t>
      </w:r>
      <w:r w:rsidRPr="0078306C">
        <w:rPr>
          <w:rFonts w:ascii="나눔고딕" w:eastAsia="나눔고딕"/>
          <w:shd w:val="clear" w:color="000000" w:fill="auto"/>
        </w:rPr>
        <w:t xml:space="preserve">불변 규칙으로 </w:t>
      </w:r>
      <w:r w:rsidRPr="0078306C">
        <w:rPr>
          <w:rFonts w:ascii="나눔고딕" w:eastAsia="나눔고딕"/>
          <w:shd w:val="clear" w:color="000000" w:fill="auto"/>
        </w:rPr>
        <w:t>“</w:t>
      </w:r>
      <w:r w:rsidRPr="0078306C">
        <w:rPr>
          <w:rFonts w:ascii="나눔고딕" w:eastAsia="나눔고딕"/>
          <w:shd w:val="clear" w:color="000000" w:fill="auto"/>
        </w:rPr>
        <w:t>허용/금지</w:t>
      </w:r>
      <w:r w:rsidRPr="0078306C">
        <w:rPr>
          <w:rFonts w:ascii="나눔고딕" w:eastAsia="나눔고딕"/>
          <w:shd w:val="clear" w:color="000000" w:fill="auto"/>
        </w:rPr>
        <w:t>”</w:t>
      </w:r>
      <w:r w:rsidRPr="0078306C">
        <w:rPr>
          <w:rFonts w:ascii="나눔고딕" w:eastAsia="나눔고딕"/>
          <w:shd w:val="clear" w:color="000000" w:fill="auto"/>
        </w:rPr>
        <w:t>를 명시</w:t>
      </w:r>
    </w:p>
    <w:p w14:paraId="008DAC38" w14:textId="77777777" w:rsidR="0078306C" w:rsidRPr="0078306C" w:rsidRDefault="0078306C" w:rsidP="0078306C">
      <w:pPr>
        <w:pStyle w:val="MS"/>
        <w:widowControl w:val="0"/>
        <w:numPr>
          <w:ilvl w:val="0"/>
          <w:numId w:val="3"/>
        </w:numPr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78306C">
        <w:rPr>
          <w:rFonts w:ascii="나눔고딕" w:eastAsia="나눔고딕"/>
          <w:b/>
          <w:bCs/>
          <w:shd w:val="clear" w:color="000000" w:fill="auto"/>
        </w:rPr>
        <w:t>변경 시 의미 복구</w:t>
      </w:r>
      <w:r w:rsidRPr="0078306C">
        <w:rPr>
          <w:rFonts w:ascii="나눔고딕" w:eastAsia="나눔고딕"/>
          <w:shd w:val="clear" w:color="000000" w:fill="auto"/>
        </w:rPr>
        <w:t>: 리뷰</w:t>
      </w:r>
      <w:r w:rsidRPr="0078306C">
        <w:rPr>
          <w:rFonts w:ascii="나눔고딕" w:eastAsia="나눔고딕"/>
          <w:shd w:val="clear" w:color="000000" w:fill="auto"/>
        </w:rPr>
        <w:t>·</w:t>
      </w:r>
      <w:r w:rsidRPr="0078306C">
        <w:rPr>
          <w:rFonts w:ascii="나눔고딕" w:eastAsia="나눔고딕"/>
          <w:shd w:val="clear" w:color="000000" w:fill="auto"/>
        </w:rPr>
        <w:t>리네이밍 규칙, 스펙/요구와 코드 추적(이슈</w:t>
      </w:r>
      <w:r w:rsidRPr="0078306C">
        <w:rPr>
          <w:rFonts w:ascii="나눔고딕" w:eastAsia="나눔고딕"/>
          <w:shd w:val="clear" w:color="000000" w:fill="auto"/>
        </w:rPr>
        <w:t>–</w:t>
      </w:r>
      <w:r w:rsidRPr="0078306C">
        <w:rPr>
          <w:rFonts w:ascii="나눔고딕" w:eastAsia="나눔고딕"/>
          <w:shd w:val="clear" w:color="000000" w:fill="auto"/>
        </w:rPr>
        <w:t>PR</w:t>
      </w:r>
      <w:r w:rsidRPr="0078306C">
        <w:rPr>
          <w:rFonts w:ascii="나눔고딕" w:eastAsia="나눔고딕"/>
          <w:shd w:val="clear" w:color="000000" w:fill="auto"/>
        </w:rPr>
        <w:t>–</w:t>
      </w:r>
      <w:r w:rsidRPr="0078306C">
        <w:rPr>
          <w:rFonts w:ascii="나눔고딕" w:eastAsia="나눔고딕"/>
          <w:shd w:val="clear" w:color="000000" w:fill="auto"/>
        </w:rPr>
        <w:t>모듈 링크), AI 보조 시에도 설계 문서</w:t>
      </w:r>
      <w:r w:rsidRPr="0078306C">
        <w:rPr>
          <w:rFonts w:ascii="나눔고딕" w:eastAsia="나눔고딕"/>
          <w:shd w:val="clear" w:color="000000" w:fill="auto"/>
        </w:rPr>
        <w:t>·</w:t>
      </w:r>
      <w:r w:rsidRPr="0078306C">
        <w:rPr>
          <w:rFonts w:ascii="나눔고딕" w:eastAsia="나눔고딕"/>
          <w:shd w:val="clear" w:color="000000" w:fill="auto"/>
        </w:rPr>
        <w:t>예시를 프롬프트에 넣어 환각</w:t>
      </w:r>
      <w:r w:rsidRPr="0078306C">
        <w:rPr>
          <w:rFonts w:ascii="나눔고딕" w:eastAsia="나눔고딕"/>
          <w:shd w:val="clear" w:color="000000" w:fill="auto"/>
        </w:rPr>
        <w:t>·</w:t>
      </w:r>
      <w:r w:rsidRPr="0078306C">
        <w:rPr>
          <w:rFonts w:ascii="나눔고딕" w:eastAsia="나눔고딕"/>
          <w:shd w:val="clear" w:color="000000" w:fill="auto"/>
        </w:rPr>
        <w:t>단순화를 막기</w:t>
      </w:r>
    </w:p>
    <w:p w14:paraId="3BF78A54" w14:textId="77777777" w:rsidR="007F6F3A" w:rsidRPr="0078306C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515498D4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4EA1C759" w14:textId="78000176" w:rsidR="007F6F3A" w:rsidRPr="00CF7933" w:rsidRDefault="00691889" w:rsidP="007F6F3A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>8</w:t>
      </w:r>
      <w:r w:rsidR="007F6F3A" w:rsidRPr="00CF7933">
        <w:rPr>
          <w:rFonts w:ascii="나눔고딕" w:eastAsia="나눔고딕"/>
          <w:shd w:val="clear" w:color="000000" w:fill="auto"/>
        </w:rPr>
        <w:t xml:space="preserve">. </w:t>
      </w:r>
      <w:r w:rsidR="00CF7933" w:rsidRPr="00CF7933">
        <w:rPr>
          <w:rFonts w:ascii="나눔고딕" w:eastAsia="나눔고딕" w:hint="eastAsia"/>
          <w:shd w:val="clear" w:color="000000" w:fill="auto"/>
        </w:rPr>
        <w:t>'코드 짜줘'</w:t>
      </w:r>
      <w:r w:rsidR="00CF7933">
        <w:rPr>
          <w:rFonts w:ascii="나눔고딕" w:eastAsia="나눔고딕" w:hint="eastAsia"/>
          <w:shd w:val="clear" w:color="000000" w:fill="auto"/>
        </w:rPr>
        <w:t xml:space="preserve">라는 프롬프트를 </w:t>
      </w:r>
      <w:r w:rsidR="00CF7933" w:rsidRPr="00CF7933">
        <w:rPr>
          <w:rFonts w:ascii="나눔고딕" w:eastAsia="나눔고딕" w:hint="eastAsia"/>
          <w:shd w:val="clear" w:color="000000" w:fill="auto"/>
        </w:rPr>
        <w:t>P-C-T-F</w:t>
      </w:r>
      <w:r w:rsidR="00CF7933">
        <w:rPr>
          <w:rFonts w:ascii="나눔고딕" w:eastAsia="나눔고딕" w:hint="eastAsia"/>
          <w:shd w:val="clear" w:color="000000" w:fill="auto"/>
        </w:rPr>
        <w:t xml:space="preserve"> 방식으로 다시 작성하시오</w:t>
      </w:r>
      <w:r w:rsidR="007F6F3A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>(서술형:25점)</w:t>
      </w:r>
    </w:p>
    <w:p w14:paraId="0016B116" w14:textId="77777777" w:rsidR="007F6F3A" w:rsidRPr="00CF7933" w:rsidRDefault="007F6F3A" w:rsidP="007F6F3A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019450F8" w14:textId="77777777" w:rsidR="007F6F3A" w:rsidRPr="00CF7933" w:rsidRDefault="007F6F3A" w:rsidP="007F6F3A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&gt;&gt;&gt;</w:t>
      </w:r>
    </w:p>
    <w:p w14:paraId="712BE5BA" w14:textId="77777777" w:rsidR="0078306C" w:rsidRPr="0078306C" w:rsidRDefault="0078306C" w:rsidP="0078306C">
      <w:pPr>
        <w:pStyle w:val="a3"/>
      </w:pPr>
    </w:p>
    <w:p w14:paraId="3C190AEE" w14:textId="77777777" w:rsidR="0078306C" w:rsidRPr="0078306C" w:rsidRDefault="0078306C" w:rsidP="0078306C">
      <w:pPr>
        <w:pStyle w:val="a3"/>
        <w:numPr>
          <w:ilvl w:val="0"/>
          <w:numId w:val="4"/>
        </w:numPr>
        <w:ind w:left="1160"/>
      </w:pPr>
    </w:p>
    <w:p w14:paraId="27C517C4" w14:textId="77777777" w:rsidR="0078306C" w:rsidRPr="0078306C" w:rsidRDefault="0078306C" w:rsidP="0078306C">
      <w:pPr>
        <w:pStyle w:val="a3"/>
      </w:pPr>
      <w:r w:rsidRPr="0078306C">
        <w:t>언어 모델을 호출할 때 입력되는 텍스트를 ‘프롬프트＇라고 한다.(T/F 문제:10점)</w:t>
      </w:r>
    </w:p>
    <w:p w14:paraId="4F2D82BC" w14:textId="77777777" w:rsidR="0078306C" w:rsidRPr="0078306C" w:rsidRDefault="0078306C" w:rsidP="0078306C">
      <w:pPr>
        <w:pStyle w:val="a3"/>
      </w:pPr>
      <w:r w:rsidRPr="0078306C">
        <w:t>LLM 사용 사례로 옳지 않은 것을 고르시오.(사지선다: 5점)</w:t>
      </w:r>
    </w:p>
    <w:p w14:paraId="1FFD398B" w14:textId="77777777" w:rsidR="0078306C" w:rsidRPr="0078306C" w:rsidRDefault="0078306C" w:rsidP="0078306C">
      <w:pPr>
        <w:pStyle w:val="a3"/>
      </w:pPr>
      <w:r w:rsidRPr="0078306C">
        <w:t xml:space="preserve">① ② </w:t>
      </w:r>
    </w:p>
    <w:p w14:paraId="50955BC4" w14:textId="77777777" w:rsidR="0078306C" w:rsidRPr="0078306C" w:rsidRDefault="0078306C" w:rsidP="0078306C">
      <w:pPr>
        <w:pStyle w:val="a3"/>
      </w:pPr>
      <w:r w:rsidRPr="0078306C">
        <w:t xml:space="preserve">정보 검색 컴퓨터 비전 </w:t>
      </w:r>
    </w:p>
    <w:p w14:paraId="0CEE58FB" w14:textId="77777777" w:rsidR="0078306C" w:rsidRPr="0078306C" w:rsidRDefault="0078306C" w:rsidP="0078306C">
      <w:pPr>
        <w:pStyle w:val="a3"/>
      </w:pPr>
      <w:r w:rsidRPr="0078306C">
        <w:t xml:space="preserve">③ ④ </w:t>
      </w:r>
    </w:p>
    <w:p w14:paraId="2ED84271" w14:textId="77777777" w:rsidR="0078306C" w:rsidRPr="0078306C" w:rsidRDefault="0078306C" w:rsidP="0078306C">
      <w:pPr>
        <w:pStyle w:val="a3"/>
      </w:pPr>
      <w:r w:rsidRPr="0078306C">
        <w:t>정서 분석 텍스트 생성</w:t>
      </w:r>
    </w:p>
    <w:p w14:paraId="3979B7CD" w14:textId="77777777" w:rsidR="0078306C" w:rsidRPr="0078306C" w:rsidRDefault="0078306C" w:rsidP="0078306C">
      <w:pPr>
        <w:pStyle w:val="a3"/>
      </w:pPr>
      <w:r w:rsidRPr="0078306C">
        <w:rPr>
          <w:b/>
          <w:bCs/>
        </w:rPr>
        <w:t>정답: ② 컴퓨터 비전</w:t>
      </w:r>
    </w:p>
    <w:p w14:paraId="0D8D09A5" w14:textId="77777777" w:rsidR="0078306C" w:rsidRPr="0078306C" w:rsidRDefault="0078306C" w:rsidP="0078306C">
      <w:pPr>
        <w:pStyle w:val="a3"/>
      </w:pPr>
      <w:r w:rsidRPr="0078306C">
        <w:t>LLM(Large </w:t>
      </w:r>
      <w:r w:rsidRPr="0078306C">
        <w:rPr>
          <w:b/>
          <w:bCs/>
        </w:rPr>
        <w:t>Language</w:t>
      </w:r>
      <w:r w:rsidRPr="0078306C">
        <w:t> Model)의 대표적인 활용은 </w:t>
      </w:r>
      <w:r w:rsidRPr="0078306C">
        <w:rPr>
          <w:b/>
          <w:bCs/>
        </w:rPr>
        <w:t>텍스트</w:t>
      </w:r>
      <w:r w:rsidRPr="0078306C">
        <w:t>를 다루는 작업입니다.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5004"/>
      </w:tblGrid>
      <w:tr w:rsidR="0078306C" w:rsidRPr="0078306C" w14:paraId="63A9A43A" w14:textId="77777777" w:rsidTr="0078306C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B7AE11" w14:textId="77777777" w:rsidR="0078306C" w:rsidRPr="0078306C" w:rsidRDefault="0078306C" w:rsidP="0078306C">
            <w:pPr>
              <w:pStyle w:val="a3"/>
              <w:rPr>
                <w:b/>
                <w:bCs/>
              </w:rPr>
            </w:pPr>
            <w:r w:rsidRPr="0078306C">
              <w:rPr>
                <w:b/>
                <w:bCs/>
              </w:rPr>
              <w:t>보기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9DCC0A" w14:textId="77777777" w:rsidR="0078306C" w:rsidRPr="0078306C" w:rsidRDefault="0078306C" w:rsidP="0078306C">
            <w:pPr>
              <w:pStyle w:val="a3"/>
              <w:rPr>
                <w:b/>
                <w:bCs/>
              </w:rPr>
            </w:pPr>
            <w:r w:rsidRPr="0078306C">
              <w:rPr>
                <w:b/>
                <w:bCs/>
              </w:rPr>
              <w:t>LLM 활용</w:t>
            </w:r>
          </w:p>
        </w:tc>
      </w:tr>
      <w:tr w:rsidR="0078306C" w:rsidRPr="0078306C" w14:paraId="2347F788" w14:textId="77777777" w:rsidTr="0078306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0E2400" w14:textId="77777777" w:rsidR="0078306C" w:rsidRPr="0078306C" w:rsidRDefault="0078306C" w:rsidP="0078306C">
            <w:pPr>
              <w:pStyle w:val="a3"/>
            </w:pPr>
            <w:r w:rsidRPr="0078306C">
              <w:t>① 정보 검색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881985" w14:textId="77777777" w:rsidR="0078306C" w:rsidRPr="0078306C" w:rsidRDefault="0078306C" w:rsidP="0078306C">
            <w:pPr>
              <w:pStyle w:val="a3"/>
            </w:pPr>
            <w:r w:rsidRPr="0078306C">
              <w:t>○ (RAG, Q&amp;A, 문서 기반 검색 등)</w:t>
            </w:r>
          </w:p>
        </w:tc>
      </w:tr>
      <w:tr w:rsidR="0078306C" w:rsidRPr="0078306C" w14:paraId="4A887EA5" w14:textId="77777777" w:rsidTr="0078306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EFEBC2" w14:textId="77777777" w:rsidR="0078306C" w:rsidRPr="0078306C" w:rsidRDefault="0078306C" w:rsidP="0078306C">
            <w:pPr>
              <w:pStyle w:val="a3"/>
            </w:pPr>
            <w:r w:rsidRPr="0078306C">
              <w:t>③ 정서 분석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3432AB" w14:textId="77777777" w:rsidR="0078306C" w:rsidRPr="0078306C" w:rsidRDefault="0078306C" w:rsidP="0078306C">
            <w:pPr>
              <w:pStyle w:val="a3"/>
            </w:pPr>
            <w:r w:rsidRPr="0078306C">
              <w:t>○ (텍스트 감성·의견 분류)</w:t>
            </w:r>
          </w:p>
        </w:tc>
      </w:tr>
      <w:tr w:rsidR="0078306C" w:rsidRPr="0078306C" w14:paraId="4DF666A4" w14:textId="77777777" w:rsidTr="0078306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6F6671" w14:textId="77777777" w:rsidR="0078306C" w:rsidRPr="0078306C" w:rsidRDefault="0078306C" w:rsidP="0078306C">
            <w:pPr>
              <w:pStyle w:val="a3"/>
            </w:pPr>
            <w:r w:rsidRPr="0078306C">
              <w:t>④ 텍스트 생성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B9F4EF" w14:textId="77777777" w:rsidR="0078306C" w:rsidRPr="0078306C" w:rsidRDefault="0078306C" w:rsidP="0078306C">
            <w:pPr>
              <w:pStyle w:val="a3"/>
            </w:pPr>
            <w:r w:rsidRPr="0078306C">
              <w:t>○ (요약, 번역, 작성 등 핵심 용도)</w:t>
            </w:r>
          </w:p>
        </w:tc>
      </w:tr>
      <w:tr w:rsidR="0078306C" w:rsidRPr="0078306C" w14:paraId="36F3D5CF" w14:textId="77777777" w:rsidTr="0078306C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CC780D" w14:textId="77777777" w:rsidR="0078306C" w:rsidRPr="0078306C" w:rsidRDefault="0078306C" w:rsidP="0078306C">
            <w:pPr>
              <w:pStyle w:val="a3"/>
            </w:pPr>
            <w:r w:rsidRPr="0078306C">
              <w:rPr>
                <w:b/>
                <w:bCs/>
              </w:rPr>
              <w:t>② 컴퓨터 비전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262F5D" w14:textId="77777777" w:rsidR="0078306C" w:rsidRPr="0078306C" w:rsidRDefault="0078306C" w:rsidP="0078306C">
            <w:pPr>
              <w:pStyle w:val="a3"/>
            </w:pPr>
            <w:r w:rsidRPr="0078306C">
              <w:rPr>
                <w:b/>
                <w:bCs/>
              </w:rPr>
              <w:t>×</w:t>
            </w:r>
            <w:r w:rsidRPr="0078306C">
              <w:t> (이미지·영상 처리는 CV 전문 모델 영역)</w:t>
            </w:r>
          </w:p>
        </w:tc>
      </w:tr>
    </w:tbl>
    <w:p w14:paraId="435E2F08" w14:textId="77777777" w:rsidR="0078306C" w:rsidRPr="0078306C" w:rsidRDefault="0078306C" w:rsidP="0078306C">
      <w:pPr>
        <w:pStyle w:val="a3"/>
      </w:pPr>
      <w:r w:rsidRPr="0078306C">
        <w:t>컴퓨터 비전은 CNN, ViT, YOLO 등 </w:t>
      </w:r>
      <w:r w:rsidRPr="0078306C">
        <w:rPr>
          <w:b/>
          <w:bCs/>
        </w:rPr>
        <w:t>시각</w:t>
      </w:r>
      <w:r w:rsidRPr="0078306C">
        <w:t> 모델이 주로 담당합니다. 멀티모달 모델(GPT-4V 등)이 이미지를 다루기도 하지만, 시험에서는 “LLM의 전형적 사용 사례”와 구분해 </w:t>
      </w:r>
      <w:r w:rsidRPr="0078306C">
        <w:rPr>
          <w:b/>
          <w:bCs/>
        </w:rPr>
        <w:t>②</w:t>
      </w:r>
      <w:r w:rsidRPr="0078306C">
        <w:t>를 고르는 것이 일반적입니다.</w:t>
      </w:r>
    </w:p>
    <w:p w14:paraId="0F3F0EAA" w14:textId="77777777" w:rsidR="0078306C" w:rsidRPr="0078306C" w:rsidRDefault="0078306C" w:rsidP="0078306C">
      <w:pPr>
        <w:pStyle w:val="a3"/>
      </w:pPr>
      <w:r w:rsidRPr="0078306C">
        <w:t>모델이 복잡한 문제를 단계별로 해결하도록 유도하는 기법으로, 모델의 프롬프트에 문제 해결 과정을 단계별로 나열하여 모델이 연산을 순차적으로 수행하도록 하는 것으로 옳은 것을 고르시오 .(사지선다: 5점)</w:t>
      </w:r>
    </w:p>
    <w:p w14:paraId="0122518D" w14:textId="77777777" w:rsidR="0078306C" w:rsidRPr="0078306C" w:rsidRDefault="0078306C" w:rsidP="0078306C">
      <w:pPr>
        <w:pStyle w:val="a3"/>
      </w:pPr>
      <w:r w:rsidRPr="0078306C">
        <w:t>① ICL (In-Context Learning)</w:t>
      </w:r>
    </w:p>
    <w:p w14:paraId="1C9F2DC5" w14:textId="77777777" w:rsidR="0078306C" w:rsidRPr="0078306C" w:rsidRDefault="0078306C" w:rsidP="0078306C">
      <w:pPr>
        <w:pStyle w:val="a3"/>
      </w:pPr>
      <w:r w:rsidRPr="0078306C">
        <w:t>② CoT (Chain of Thought)</w:t>
      </w:r>
    </w:p>
    <w:p w14:paraId="21ABA41A" w14:textId="77777777" w:rsidR="0078306C" w:rsidRPr="0078306C" w:rsidRDefault="0078306C" w:rsidP="0078306C">
      <w:pPr>
        <w:pStyle w:val="a3"/>
      </w:pPr>
      <w:r w:rsidRPr="0078306C">
        <w:t>③ LangChain Expression Language(LCEL)</w:t>
      </w:r>
    </w:p>
    <w:p w14:paraId="50C34E00" w14:textId="77777777" w:rsidR="0078306C" w:rsidRPr="0078306C" w:rsidRDefault="0078306C" w:rsidP="0078306C">
      <w:pPr>
        <w:pStyle w:val="a3"/>
      </w:pPr>
      <w:r w:rsidRPr="0078306C">
        <w:t>④ PromptTemplate</w:t>
      </w:r>
    </w:p>
    <w:p w14:paraId="6F94424E" w14:textId="77777777" w:rsidR="0078306C" w:rsidRPr="0078306C" w:rsidRDefault="0078306C" w:rsidP="0078306C">
      <w:pPr>
        <w:pStyle w:val="a3"/>
      </w:pPr>
      <w:r w:rsidRPr="0078306C">
        <w:rPr>
          <w:b/>
          <w:bCs/>
        </w:rPr>
        <w:t>정답: ② CoT (Chain of Thought)</w:t>
      </w:r>
    </w:p>
    <w:p w14:paraId="25C0ACDD" w14:textId="77777777" w:rsidR="0078306C" w:rsidRPr="0078306C" w:rsidRDefault="0078306C" w:rsidP="0078306C">
      <w:pPr>
        <w:pStyle w:val="a3"/>
      </w:pPr>
      <w:r w:rsidRPr="0078306C">
        <w:lastRenderedPageBreak/>
        <w:t>문제에서 말하는 것은 </w:t>
      </w:r>
      <w:r w:rsidRPr="0078306C">
        <w:rPr>
          <w:b/>
          <w:bCs/>
        </w:rPr>
        <w:t>중간 추론·해결 과정을 단계별로 드러내게 하는</w:t>
      </w:r>
      <w:r w:rsidRPr="0078306C">
        <w:t> 프롬프트 기법이며, 이에 해당하는 것이 </w:t>
      </w:r>
      <w:r w:rsidRPr="0078306C">
        <w:rPr>
          <w:b/>
          <w:bCs/>
        </w:rPr>
        <w:t>Chain-of-Thought(CoT)</w:t>
      </w:r>
      <w:r w:rsidRPr="0078306C">
        <w:t> 입니다.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6266"/>
      </w:tblGrid>
      <w:tr w:rsidR="0078306C" w:rsidRPr="0078306C" w14:paraId="62B4EA83" w14:textId="77777777" w:rsidTr="0078306C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B45DF1" w14:textId="77777777" w:rsidR="0078306C" w:rsidRPr="0078306C" w:rsidRDefault="0078306C" w:rsidP="0078306C">
            <w:pPr>
              <w:pStyle w:val="a3"/>
              <w:rPr>
                <w:b/>
                <w:bCs/>
              </w:rPr>
            </w:pPr>
            <w:r w:rsidRPr="0078306C">
              <w:rPr>
                <w:b/>
                <w:bCs/>
              </w:rPr>
              <w:t>보기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84E795" w14:textId="77777777" w:rsidR="0078306C" w:rsidRPr="0078306C" w:rsidRDefault="0078306C" w:rsidP="0078306C">
            <w:pPr>
              <w:pStyle w:val="a3"/>
              <w:rPr>
                <w:b/>
                <w:bCs/>
              </w:rPr>
            </w:pPr>
            <w:r w:rsidRPr="0078306C">
              <w:rPr>
                <w:b/>
                <w:bCs/>
              </w:rPr>
              <w:t>설명</w:t>
            </w:r>
          </w:p>
        </w:tc>
      </w:tr>
      <w:tr w:rsidR="0078306C" w:rsidRPr="0078306C" w14:paraId="788606F0" w14:textId="77777777" w:rsidTr="0078306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9583F3" w14:textId="77777777" w:rsidR="0078306C" w:rsidRPr="0078306C" w:rsidRDefault="0078306C" w:rsidP="0078306C">
            <w:pPr>
              <w:pStyle w:val="a3"/>
            </w:pPr>
            <w:r w:rsidRPr="0078306C">
              <w:t>① ICL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F3D6D8" w14:textId="77777777" w:rsidR="0078306C" w:rsidRPr="0078306C" w:rsidRDefault="0078306C" w:rsidP="0078306C">
            <w:pPr>
              <w:pStyle w:val="a3"/>
            </w:pPr>
            <w:r w:rsidRPr="0078306C">
              <w:t>프롬프트 안 </w:t>
            </w:r>
            <w:r w:rsidRPr="0078306C">
              <w:rPr>
                <w:b/>
                <w:bCs/>
              </w:rPr>
              <w:t>예시</w:t>
            </w:r>
            <w:r w:rsidRPr="0078306C">
              <w:t>로 작업 패턴을 유도 (단계별 추론 기법 자체는 아님)</w:t>
            </w:r>
          </w:p>
        </w:tc>
      </w:tr>
      <w:tr w:rsidR="0078306C" w:rsidRPr="0078306C" w14:paraId="5ACC99EB" w14:textId="77777777" w:rsidTr="0078306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C529BC" w14:textId="77777777" w:rsidR="0078306C" w:rsidRPr="0078306C" w:rsidRDefault="0078306C" w:rsidP="0078306C">
            <w:pPr>
              <w:pStyle w:val="a3"/>
            </w:pPr>
            <w:r w:rsidRPr="0078306C">
              <w:rPr>
                <w:b/>
                <w:bCs/>
              </w:rPr>
              <w:t>② CoT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DEF793" w14:textId="77777777" w:rsidR="0078306C" w:rsidRPr="0078306C" w:rsidRDefault="0078306C" w:rsidP="0078306C">
            <w:pPr>
              <w:pStyle w:val="a3"/>
            </w:pPr>
            <w:r w:rsidRPr="0078306C">
              <w:rPr>
                <w:b/>
                <w:bCs/>
              </w:rPr>
              <w:t>단계별 사고·연산</w:t>
            </w:r>
            <w:r w:rsidRPr="0078306C">
              <w:t xml:space="preserve">을 유도하는 기법 </w:t>
            </w:r>
            <w:r w:rsidRPr="0078306C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78306C" w:rsidRPr="0078306C" w14:paraId="3F1902AD" w14:textId="77777777" w:rsidTr="0078306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39AC34" w14:textId="77777777" w:rsidR="0078306C" w:rsidRPr="0078306C" w:rsidRDefault="0078306C" w:rsidP="0078306C">
            <w:pPr>
              <w:pStyle w:val="a3"/>
            </w:pPr>
            <w:r w:rsidRPr="0078306C">
              <w:t>③ LCEL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902CF2" w14:textId="77777777" w:rsidR="0078306C" w:rsidRPr="0078306C" w:rsidRDefault="0078306C" w:rsidP="0078306C">
            <w:pPr>
              <w:pStyle w:val="a3"/>
            </w:pPr>
            <w:r w:rsidRPr="0078306C">
              <w:t>LangChain에서 체인을 </w:t>
            </w:r>
            <w:r w:rsidRPr="0078306C">
              <w:rPr>
                <w:b/>
                <w:bCs/>
              </w:rPr>
              <w:t>구성·실행</w:t>
            </w:r>
            <w:r w:rsidRPr="0078306C">
              <w:t>하는 표현 언어</w:t>
            </w:r>
          </w:p>
        </w:tc>
      </w:tr>
      <w:tr w:rsidR="0078306C" w:rsidRPr="0078306C" w14:paraId="7C0C05EA" w14:textId="77777777" w:rsidTr="0078306C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887A9E" w14:textId="77777777" w:rsidR="0078306C" w:rsidRPr="0078306C" w:rsidRDefault="0078306C" w:rsidP="0078306C">
            <w:pPr>
              <w:pStyle w:val="a3"/>
            </w:pPr>
            <w:r w:rsidRPr="0078306C">
              <w:t>④ PromptTemplate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D4DC16" w14:textId="77777777" w:rsidR="0078306C" w:rsidRPr="0078306C" w:rsidRDefault="0078306C" w:rsidP="0078306C">
            <w:pPr>
              <w:pStyle w:val="a3"/>
            </w:pPr>
            <w:r w:rsidRPr="0078306C">
              <w:t>프롬프트 </w:t>
            </w:r>
            <w:r w:rsidRPr="0078306C">
              <w:rPr>
                <w:b/>
                <w:bCs/>
              </w:rPr>
              <w:t>문자열 템플릿</w:t>
            </w:r>
            <w:r w:rsidRPr="0078306C">
              <w:t>을 만드는 도구</w:t>
            </w:r>
          </w:p>
        </w:tc>
      </w:tr>
    </w:tbl>
    <w:p w14:paraId="744BDE9C" w14:textId="77777777" w:rsidR="0078306C" w:rsidRPr="0078306C" w:rsidRDefault="0078306C" w:rsidP="0078306C">
      <w:pPr>
        <w:pStyle w:val="a3"/>
      </w:pPr>
      <w:r w:rsidRPr="0078306C">
        <w:rPr>
          <w:b/>
          <w:bCs/>
        </w:rPr>
        <w:t>정답: ②</w:t>
      </w:r>
    </w:p>
    <w:p w14:paraId="1DA80993" w14:textId="77777777" w:rsidR="0078306C" w:rsidRPr="0078306C" w:rsidRDefault="0078306C" w:rsidP="0078306C">
      <w:pPr>
        <w:pStyle w:val="a3"/>
      </w:pPr>
      <w:r w:rsidRPr="0078306C">
        <w:t>왜 설계 의도는 코드에서 사라지는가? — Semantic Erosion(의미침식)에 대해 설명하고 해결할 수 있는 방법을 서술하시오. 강의 교재에 없는 내용이라도 제안할 수 있는 방법이 있다면 서술하셔도 괜찮습니다.(서술형 : 25점)</w:t>
      </w:r>
    </w:p>
    <w:p w14:paraId="52840C77" w14:textId="77777777" w:rsidR="0078306C" w:rsidRPr="0078306C" w:rsidRDefault="0078306C" w:rsidP="0078306C">
      <w:pPr>
        <w:pStyle w:val="a3"/>
      </w:pPr>
      <w:r w:rsidRPr="0078306C">
        <w:t xml:space="preserve">최대한 간결하게 ( 5줄 내외 ) 답변을 작성해줘 </w:t>
      </w:r>
    </w:p>
    <w:p w14:paraId="2EDF16AF" w14:textId="77777777" w:rsidR="0078306C" w:rsidRPr="0078306C" w:rsidRDefault="0078306C" w:rsidP="0078306C">
      <w:pPr>
        <w:pStyle w:val="a3"/>
      </w:pPr>
      <w:r w:rsidRPr="0078306C">
        <w:rPr>
          <w:b/>
          <w:bCs/>
        </w:rPr>
        <w:t>의미침식(Semantic Erosion)</w:t>
      </w:r>
      <w:r w:rsidRPr="0078306C">
        <w:br/>
        <w:t>코드는 “무엇을 하는가”만 남기 쉽고, “왜 그렇게 설계했는가”는 주석·이름·맥락이 리팩터·인수·급한 수정 과정에서 빠지며 </w:t>
      </w:r>
      <w:r w:rsidRPr="0078306C">
        <w:rPr>
          <w:b/>
          <w:bCs/>
        </w:rPr>
        <w:t>설계 의도가 문법·동작으로 대체</w:t>
      </w:r>
      <w:r w:rsidRPr="0078306C">
        <w:t>됩니다.</w:t>
      </w:r>
    </w:p>
    <w:p w14:paraId="3F760F2A" w14:textId="77777777" w:rsidR="0078306C" w:rsidRPr="0078306C" w:rsidRDefault="0078306C" w:rsidP="0078306C">
      <w:pPr>
        <w:pStyle w:val="a3"/>
      </w:pPr>
      <w:r w:rsidRPr="0078306C">
        <w:rPr>
          <w:b/>
          <w:bCs/>
        </w:rPr>
        <w:t>해결 방향</w:t>
      </w:r>
    </w:p>
    <w:p w14:paraId="2F30A510" w14:textId="77777777" w:rsidR="0078306C" w:rsidRPr="0078306C" w:rsidRDefault="0078306C" w:rsidP="0078306C">
      <w:pPr>
        <w:pStyle w:val="a3"/>
        <w:numPr>
          <w:ilvl w:val="0"/>
          <w:numId w:val="5"/>
        </w:numPr>
        <w:ind w:left="1160"/>
      </w:pPr>
      <w:r w:rsidRPr="0078306C">
        <w:rPr>
          <w:b/>
          <w:bCs/>
        </w:rPr>
        <w:t>의도를 코드 밖에도 남기기</w:t>
      </w:r>
      <w:r w:rsidRPr="0078306C">
        <w:t>: ADR, “why” 중심 주석, 도메인 용어(유비쿼터스 언어)를 이름·API에 고정</w:t>
      </w:r>
    </w:p>
    <w:p w14:paraId="78391261" w14:textId="77777777" w:rsidR="0078306C" w:rsidRPr="0078306C" w:rsidRDefault="0078306C" w:rsidP="0078306C">
      <w:pPr>
        <w:pStyle w:val="a3"/>
        <w:numPr>
          <w:ilvl w:val="0"/>
          <w:numId w:val="5"/>
        </w:numPr>
        <w:ind w:left="1160"/>
      </w:pPr>
      <w:r w:rsidRPr="0078306C">
        <w:rPr>
          <w:b/>
          <w:bCs/>
        </w:rPr>
        <w:t>의미를 실행 가능하게</w:t>
      </w:r>
      <w:r w:rsidRPr="0078306C">
        <w:t>: 의도를 반영한 테스트·타입·불변 규칙으로 “허용/금지”를 명시</w:t>
      </w:r>
    </w:p>
    <w:p w14:paraId="4082FC96" w14:textId="77777777" w:rsidR="0078306C" w:rsidRPr="0078306C" w:rsidRDefault="0078306C" w:rsidP="0078306C">
      <w:pPr>
        <w:pStyle w:val="a3"/>
        <w:numPr>
          <w:ilvl w:val="0"/>
          <w:numId w:val="5"/>
        </w:numPr>
        <w:ind w:left="1160"/>
      </w:pPr>
      <w:r w:rsidRPr="0078306C">
        <w:rPr>
          <w:b/>
          <w:bCs/>
        </w:rPr>
        <w:t>변경 시 의미 복구</w:t>
      </w:r>
      <w:r w:rsidRPr="0078306C">
        <w:t>: 리뷰·리네이밍 규칙, 스펙/요구와 코드 추적(이슈–PR–모듈 링크), AI 보조 시에도 설계 문서·예시를 프롬프트에 넣어 환각·단순화를 막기</w:t>
      </w:r>
    </w:p>
    <w:p w14:paraId="7C20EF50" w14:textId="77777777" w:rsidR="0078306C" w:rsidRPr="0078306C" w:rsidRDefault="0078306C" w:rsidP="0078306C">
      <w:pPr>
        <w:pStyle w:val="a3"/>
      </w:pPr>
      <w:r w:rsidRPr="0078306C">
        <w:t>'코드 짜줘'라는 프롬프트를 P-C-T-F 방식으로 다시 작성하시오.(서술형:25점)</w:t>
      </w:r>
    </w:p>
    <w:p w14:paraId="67C76D8E" w14:textId="559C844B" w:rsidR="0078306C" w:rsidRPr="0078306C" w:rsidRDefault="0078306C" w:rsidP="0078306C">
      <w:pPr>
        <w:pStyle w:val="a3"/>
      </w:pPr>
      <w:bookmarkStart w:id="0" w:name="_GoBack"/>
      <w:bookmarkEnd w:id="0"/>
      <w:r w:rsidRPr="0078306C">
        <w:rPr>
          <w:b/>
          <w:bCs/>
        </w:rPr>
        <w:t xml:space="preserve"> [P] Persona (역할)</w:t>
      </w:r>
      <w:r w:rsidRPr="0078306C">
        <w:br/>
        <w:t>당신은 10년차 Python 백엔드 개발자이며, 가독성·테스트 가능성·예외 처리를 중시합니다.</w:t>
      </w:r>
    </w:p>
    <w:p w14:paraId="68C2BCAC" w14:textId="77777777" w:rsidR="0078306C" w:rsidRPr="0078306C" w:rsidRDefault="0078306C" w:rsidP="0078306C">
      <w:pPr>
        <w:pStyle w:val="a3"/>
      </w:pPr>
      <w:r w:rsidRPr="0078306C">
        <w:rPr>
          <w:b/>
          <w:bCs/>
        </w:rPr>
        <w:t>[C] Context (맥락)</w:t>
      </w:r>
    </w:p>
    <w:p w14:paraId="11CCF565" w14:textId="77777777" w:rsidR="0078306C" w:rsidRPr="0078306C" w:rsidRDefault="0078306C" w:rsidP="0078306C">
      <w:pPr>
        <w:pStyle w:val="a3"/>
        <w:numPr>
          <w:ilvl w:val="0"/>
          <w:numId w:val="6"/>
        </w:numPr>
        <w:ind w:left="1160"/>
      </w:pPr>
      <w:r w:rsidRPr="0078306C">
        <w:lastRenderedPageBreak/>
        <w:t>Python 3.11, 표준 라이브러리만 사용</w:t>
      </w:r>
    </w:p>
    <w:p w14:paraId="7EEECE2C" w14:textId="77777777" w:rsidR="0078306C" w:rsidRPr="0078306C" w:rsidRDefault="0078306C" w:rsidP="0078306C">
      <w:pPr>
        <w:pStyle w:val="a3"/>
        <w:numPr>
          <w:ilvl w:val="0"/>
          <w:numId w:val="6"/>
        </w:numPr>
        <w:ind w:left="1160"/>
      </w:pPr>
      <w:r w:rsidRPr="0078306C">
        <w:t>reviews.csv (컬럼: text, rating)를 읽어 평균 평점과 긍·부정 키워드 빈도를 계산</w:t>
      </w:r>
    </w:p>
    <w:p w14:paraId="2A686DD0" w14:textId="77777777" w:rsidR="0078306C" w:rsidRPr="0078306C" w:rsidRDefault="0078306C" w:rsidP="0078306C">
      <w:pPr>
        <w:pStyle w:val="a3"/>
        <w:numPr>
          <w:ilvl w:val="0"/>
          <w:numId w:val="6"/>
        </w:numPr>
        <w:ind w:left="1160"/>
      </w:pPr>
      <w:r w:rsidRPr="0078306C">
        <w:t>파일 없음·빈 파일·잘못된 rating 값이 있을 수 있음</w:t>
      </w:r>
    </w:p>
    <w:p w14:paraId="034999E9" w14:textId="77777777" w:rsidR="0078306C" w:rsidRPr="0078306C" w:rsidRDefault="0078306C" w:rsidP="0078306C">
      <w:pPr>
        <w:pStyle w:val="a3"/>
      </w:pPr>
      <w:r w:rsidRPr="0078306C">
        <w:rPr>
          <w:b/>
          <w:bCs/>
        </w:rPr>
        <w:t>[T] Task (작업)</w:t>
      </w:r>
    </w:p>
    <w:p w14:paraId="39A22EDA" w14:textId="77777777" w:rsidR="0078306C" w:rsidRPr="0078306C" w:rsidRDefault="0078306C" w:rsidP="0078306C">
      <w:pPr>
        <w:pStyle w:val="a3"/>
        <w:numPr>
          <w:ilvl w:val="0"/>
          <w:numId w:val="7"/>
        </w:numPr>
        <w:ind w:left="1160"/>
      </w:pPr>
      <w:r w:rsidRPr="0078306C">
        <w:t>CSV를 안전하게 로드하는 함수</w:t>
      </w:r>
    </w:p>
    <w:p w14:paraId="1DEC254F" w14:textId="77777777" w:rsidR="0078306C" w:rsidRPr="0078306C" w:rsidRDefault="0078306C" w:rsidP="0078306C">
      <w:pPr>
        <w:pStyle w:val="a3"/>
        <w:numPr>
          <w:ilvl w:val="0"/>
          <w:numId w:val="7"/>
        </w:numPr>
        <w:ind w:left="1160"/>
      </w:pPr>
      <w:r w:rsidRPr="0078306C">
        <w:t>평균 평점과 키워드 빈도를 반환하는 분석 함수</w:t>
      </w:r>
    </w:p>
    <w:p w14:paraId="07601674" w14:textId="77777777" w:rsidR="0078306C" w:rsidRPr="0078306C" w:rsidRDefault="0078306C" w:rsidP="0078306C">
      <w:pPr>
        <w:pStyle w:val="a3"/>
        <w:numPr>
          <w:ilvl w:val="0"/>
          <w:numId w:val="7"/>
        </w:numPr>
        <w:ind w:left="1160"/>
      </w:pPr>
      <w:r w:rsidRPr="0078306C">
        <w:t>위 두 함수에 대한 pytest 단위 테스트</w:t>
      </w:r>
    </w:p>
    <w:p w14:paraId="0C4A0FF3" w14:textId="77777777" w:rsidR="0078306C" w:rsidRPr="0078306C" w:rsidRDefault="0078306C" w:rsidP="0078306C">
      <w:pPr>
        <w:pStyle w:val="a3"/>
      </w:pPr>
      <w:r w:rsidRPr="0078306C">
        <w:rPr>
          <w:b/>
          <w:bCs/>
        </w:rPr>
        <w:t>[F] Format (출력 형식)</w:t>
      </w:r>
    </w:p>
    <w:p w14:paraId="10528C69" w14:textId="77777777" w:rsidR="0078306C" w:rsidRPr="0078306C" w:rsidRDefault="0078306C" w:rsidP="0078306C">
      <w:pPr>
        <w:pStyle w:val="a3"/>
        <w:numPr>
          <w:ilvl w:val="0"/>
          <w:numId w:val="8"/>
        </w:numPr>
        <w:ind w:left="1160"/>
      </w:pPr>
      <w:r w:rsidRPr="0078306C">
        <w:t>먼저 설계 요약(3줄 이내)</w:t>
      </w:r>
    </w:p>
    <w:p w14:paraId="49E15549" w14:textId="77777777" w:rsidR="0078306C" w:rsidRPr="0078306C" w:rsidRDefault="0078306C" w:rsidP="0078306C">
      <w:pPr>
        <w:pStyle w:val="a3"/>
        <w:numPr>
          <w:ilvl w:val="0"/>
          <w:numId w:val="8"/>
        </w:numPr>
        <w:ind w:left="1160"/>
      </w:pPr>
      <w:r w:rsidRPr="0078306C">
        <w:t>이어서 전체 코드(파일별: analyzer.py, test_analyzer.py)</w:t>
      </w:r>
    </w:p>
    <w:p w14:paraId="6491B3C0" w14:textId="77777777" w:rsidR="0078306C" w:rsidRPr="0078306C" w:rsidRDefault="0078306C" w:rsidP="0078306C">
      <w:pPr>
        <w:pStyle w:val="a3"/>
        <w:numPr>
          <w:ilvl w:val="0"/>
          <w:numId w:val="8"/>
        </w:numPr>
        <w:ind w:left="1160"/>
      </w:pPr>
      <w:r w:rsidRPr="0078306C">
        <w:t>마지막에 실행 방법과 예시 입·출력 1개</w:t>
      </w:r>
    </w:p>
    <w:p w14:paraId="54D01AD2" w14:textId="77777777" w:rsidR="007F6F3A" w:rsidRPr="0078306C" w:rsidRDefault="007F6F3A" w:rsidP="00A90268">
      <w:pPr>
        <w:pStyle w:val="a3"/>
        <w:spacing w:line="240" w:lineRule="auto"/>
        <w:ind w:leftChars="0" w:left="360"/>
      </w:pPr>
    </w:p>
    <w:sectPr w:rsidR="007F6F3A" w:rsidRPr="007830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E8C2A" w14:textId="77777777" w:rsidR="00A401D8" w:rsidRDefault="00A401D8" w:rsidP="00CF7933">
      <w:pPr>
        <w:spacing w:after="0" w:line="240" w:lineRule="auto"/>
      </w:pPr>
      <w:r>
        <w:separator/>
      </w:r>
    </w:p>
  </w:endnote>
  <w:endnote w:type="continuationSeparator" w:id="0">
    <w:p w14:paraId="6631259F" w14:textId="77777777" w:rsidR="00A401D8" w:rsidRDefault="00A401D8" w:rsidP="00CF7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  <w:font w:name="나눔고딕">
    <w:altName w:val="맑은 고딕"/>
    <w:charset w:val="81"/>
    <w:family w:val="modern"/>
    <w:pitch w:val="variable"/>
    <w:sig w:usb0="00000000" w:usb1="29D7FCFB" w:usb2="00000010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F46285" w14:textId="77777777" w:rsidR="00A401D8" w:rsidRDefault="00A401D8" w:rsidP="00CF7933">
      <w:pPr>
        <w:spacing w:after="0" w:line="240" w:lineRule="auto"/>
      </w:pPr>
      <w:r>
        <w:separator/>
      </w:r>
    </w:p>
  </w:footnote>
  <w:footnote w:type="continuationSeparator" w:id="0">
    <w:p w14:paraId="364DD10B" w14:textId="77777777" w:rsidR="00A401D8" w:rsidRDefault="00A401D8" w:rsidP="00CF7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F7C29"/>
    <w:multiLevelType w:val="multilevel"/>
    <w:tmpl w:val="230E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926602"/>
    <w:multiLevelType w:val="multilevel"/>
    <w:tmpl w:val="42C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4E1DCA"/>
    <w:multiLevelType w:val="multilevel"/>
    <w:tmpl w:val="F8F6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C96C20"/>
    <w:multiLevelType w:val="multilevel"/>
    <w:tmpl w:val="97D6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5219A"/>
    <w:multiLevelType w:val="hybridMultilevel"/>
    <w:tmpl w:val="6D7C937A"/>
    <w:lvl w:ilvl="0" w:tplc="2F30B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F03E5A">
      <w:start w:val="1"/>
      <w:numFmt w:val="decimalFullWidth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22892AAA"/>
    <w:multiLevelType w:val="multilevel"/>
    <w:tmpl w:val="CA72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945424"/>
    <w:multiLevelType w:val="multilevel"/>
    <w:tmpl w:val="7636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901E66"/>
    <w:multiLevelType w:val="hybridMultilevel"/>
    <w:tmpl w:val="1C181A72"/>
    <w:lvl w:ilvl="0" w:tplc="2D28E24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C9A"/>
    <w:rsid w:val="00060DB4"/>
    <w:rsid w:val="000733D2"/>
    <w:rsid w:val="00083B94"/>
    <w:rsid w:val="000F54DC"/>
    <w:rsid w:val="00140571"/>
    <w:rsid w:val="001555FE"/>
    <w:rsid w:val="00186363"/>
    <w:rsid w:val="00191623"/>
    <w:rsid w:val="00197752"/>
    <w:rsid w:val="001C4E04"/>
    <w:rsid w:val="0020725D"/>
    <w:rsid w:val="002E4C9A"/>
    <w:rsid w:val="0034117F"/>
    <w:rsid w:val="00350527"/>
    <w:rsid w:val="003745B3"/>
    <w:rsid w:val="0038071E"/>
    <w:rsid w:val="003968E5"/>
    <w:rsid w:val="003A6813"/>
    <w:rsid w:val="003A74B5"/>
    <w:rsid w:val="00406153"/>
    <w:rsid w:val="00406A2B"/>
    <w:rsid w:val="00436194"/>
    <w:rsid w:val="0046043A"/>
    <w:rsid w:val="00480E56"/>
    <w:rsid w:val="0049247D"/>
    <w:rsid w:val="004A0E00"/>
    <w:rsid w:val="004E0D98"/>
    <w:rsid w:val="00531110"/>
    <w:rsid w:val="005574A5"/>
    <w:rsid w:val="005A0339"/>
    <w:rsid w:val="005F6016"/>
    <w:rsid w:val="005F66B0"/>
    <w:rsid w:val="006071CF"/>
    <w:rsid w:val="00650AED"/>
    <w:rsid w:val="00672F5A"/>
    <w:rsid w:val="0067353B"/>
    <w:rsid w:val="00691889"/>
    <w:rsid w:val="006B364B"/>
    <w:rsid w:val="00733612"/>
    <w:rsid w:val="007500D6"/>
    <w:rsid w:val="00764449"/>
    <w:rsid w:val="00766447"/>
    <w:rsid w:val="0078306C"/>
    <w:rsid w:val="007A5216"/>
    <w:rsid w:val="007B1B9C"/>
    <w:rsid w:val="007B67F2"/>
    <w:rsid w:val="007D04B5"/>
    <w:rsid w:val="007F6F3A"/>
    <w:rsid w:val="008264F5"/>
    <w:rsid w:val="00830F8C"/>
    <w:rsid w:val="008917AD"/>
    <w:rsid w:val="008A4A2B"/>
    <w:rsid w:val="008B51DA"/>
    <w:rsid w:val="00932AE4"/>
    <w:rsid w:val="009A0E39"/>
    <w:rsid w:val="009E4786"/>
    <w:rsid w:val="009F426B"/>
    <w:rsid w:val="00A401D8"/>
    <w:rsid w:val="00A74A40"/>
    <w:rsid w:val="00A80B97"/>
    <w:rsid w:val="00A87696"/>
    <w:rsid w:val="00A90268"/>
    <w:rsid w:val="00B13DD7"/>
    <w:rsid w:val="00B24841"/>
    <w:rsid w:val="00C1000F"/>
    <w:rsid w:val="00C34F63"/>
    <w:rsid w:val="00C449E8"/>
    <w:rsid w:val="00CF4DD2"/>
    <w:rsid w:val="00CF7933"/>
    <w:rsid w:val="00D04562"/>
    <w:rsid w:val="00D52B14"/>
    <w:rsid w:val="00D6341F"/>
    <w:rsid w:val="00D92209"/>
    <w:rsid w:val="00DD619F"/>
    <w:rsid w:val="00DE33A1"/>
    <w:rsid w:val="00E2452D"/>
    <w:rsid w:val="00E36741"/>
    <w:rsid w:val="00E67073"/>
    <w:rsid w:val="00E81378"/>
    <w:rsid w:val="00E818FE"/>
    <w:rsid w:val="00EC3121"/>
    <w:rsid w:val="00EE63B3"/>
    <w:rsid w:val="00EF5A18"/>
    <w:rsid w:val="00F047E8"/>
    <w:rsid w:val="00F06FC6"/>
    <w:rsid w:val="00FA6650"/>
    <w:rsid w:val="00FC77DA"/>
    <w:rsid w:val="00FE0230"/>
    <w:rsid w:val="00FF332E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9F14B9"/>
  <w15:chartTrackingRefBased/>
  <w15:docId w15:val="{00ECA9C4-4BED-44D9-81AD-81A8B15D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F8C"/>
    <w:pPr>
      <w:ind w:leftChars="400" w:left="800"/>
    </w:pPr>
  </w:style>
  <w:style w:type="table" w:styleId="a4">
    <w:name w:val="Table Grid"/>
    <w:basedOn w:val="a1"/>
    <w:uiPriority w:val="39"/>
    <w:rsid w:val="00EE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FE02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rsid w:val="00F047E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  <w:style w:type="paragraph" w:customStyle="1" w:styleId="MS">
    <w:name w:val="MS바탕글"/>
    <w:uiPriority w:val="20"/>
    <w:rsid w:val="007F6F3A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굴림" w:eastAsia="굴림"/>
      <w:color w:val="000000"/>
      <w:sz w:val="24"/>
      <w:szCs w:val="24"/>
      <w14:ligatures w14:val="standardContextual"/>
    </w:rPr>
  </w:style>
  <w:style w:type="paragraph" w:styleId="a7">
    <w:name w:val="header"/>
    <w:basedOn w:val="a"/>
    <w:link w:val="Char"/>
    <w:uiPriority w:val="99"/>
    <w:unhideWhenUsed/>
    <w:rsid w:val="00CF79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CF7933"/>
  </w:style>
  <w:style w:type="paragraph" w:styleId="a8">
    <w:name w:val="footer"/>
    <w:basedOn w:val="a"/>
    <w:link w:val="Char0"/>
    <w:uiPriority w:val="99"/>
    <w:unhideWhenUsed/>
    <w:rsid w:val="00CF79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CF7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8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1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93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4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5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99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64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4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37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54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98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129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229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203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2185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0375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98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3099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5207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9436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9191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4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0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8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2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14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44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5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12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9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00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76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494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892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343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0611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45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1107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004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638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323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108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869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0364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4983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57432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70406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59658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40600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75161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61787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75291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88368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9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10184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21335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932257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392558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100948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091098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891004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08236297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63371350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02285302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690910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40316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13142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9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42102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25638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88816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74330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912235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973015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186780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820689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35117679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68666666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8584273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87245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25155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71490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05845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8363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2220307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832276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192540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09258059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40117358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5482325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21851233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86620702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93598803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7714529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43117392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30345986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6120570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78029253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509443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29587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60883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9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94340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03462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02169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873393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2033756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322350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04478900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5271274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725832526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36995775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3777512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28972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56452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67077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79607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944450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443900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397870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6720628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0913403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6460046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86582006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43617353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13209461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3540092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07214634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83607293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56383760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10985914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86528679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626223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0306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10931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9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27039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0012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32504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98974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6654310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309186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504012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0268752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28623245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62858642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7267542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56440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89832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67890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6189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00298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504521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904994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8417761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8854572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95529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71198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9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36101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81236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29936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6067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541157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40755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3224302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69804383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26661839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74052235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8309450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74548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45717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723761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140814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18499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29620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519351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28240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5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2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7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8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3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44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0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54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40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203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49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325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549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305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294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663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662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5108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4067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63316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65577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3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86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15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1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0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3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5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3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13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87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23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506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55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588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887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2258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9335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28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269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001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387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003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2897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724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8686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3788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55638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26896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46422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49123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77143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49474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9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26239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15295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67571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76539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9685909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147608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06333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4083449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6589819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65086289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362774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99845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88238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9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74294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84906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83362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0912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514800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712278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5076014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55530939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238636314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05736424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5873487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65741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64393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60994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78747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0180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461419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320492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11949181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078560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42762626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89689008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47051278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7131675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52370905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78908511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848983214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0156934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65919178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2997302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772118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81957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79105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9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53309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42770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939851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94137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862406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984169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9444060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2560495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632918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57103539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2205527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7570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17092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9793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43915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980919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029319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548145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1320910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9134413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240"/>
                    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78090403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0185024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59579446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8365759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12149310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47136715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49267909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7899625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3207689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41226651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3195331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14269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9147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9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89019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04354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21761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763825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8019492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06356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3341422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239618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195650964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36197880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5277902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13822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53692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90872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7938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593990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901271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71677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7505363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4307405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07256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5675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9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58123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03779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97780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02044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0061974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4" w:space="0" w:color="auto"/>
                                                                                                                                                    <w:left w:val="single" w:sz="4" w:space="0" w:color="auto"/>
                                                                                                                                                    <w:bottom w:val="single" w:sz="4" w:space="0" w:color="auto"/>
                                                                                                                                                    <w:right w:val="single" w:sz="4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58882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00966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57783303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58167820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760839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1411130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38366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86003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0073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47209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188941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84224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485190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0263334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D4E8D-6573-4DDA-A441-30F9F580B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user</cp:lastModifiedBy>
  <cp:revision>5</cp:revision>
  <dcterms:created xsi:type="dcterms:W3CDTF">2025-10-08T02:07:00Z</dcterms:created>
  <dcterms:modified xsi:type="dcterms:W3CDTF">2026-05-21T07:49:00Z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