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F7" w:rsidRPr="00AC4064" w:rsidRDefault="00976FF7" w:rsidP="00976FF7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  <w:t>1.</w:t>
      </w:r>
      <w:r w:rsidRPr="00AC4064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数据表</w:t>
      </w:r>
      <w:r w:rsidRPr="00AC4064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- t_vote_info</w:t>
      </w:r>
    </w:p>
    <w:p w:rsidR="00976FF7" w:rsidRDefault="00976FF7" w:rsidP="00976FF7">
      <w:pPr>
        <w:pStyle w:val="2"/>
        <w:pBdr>
          <w:bottom w:val="single" w:sz="12" w:space="3" w:color="auto"/>
        </w:pBdr>
        <w:rPr>
          <w:color w:val="009ACE"/>
          <w:sz w:val="26"/>
          <w:szCs w:val="26"/>
        </w:rPr>
      </w:pPr>
      <w:r>
        <w:rPr>
          <w:color w:val="009ACE"/>
          <w:sz w:val="26"/>
          <w:szCs w:val="26"/>
        </w:rPr>
        <w:t>字段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1926"/>
        <w:gridCol w:w="563"/>
        <w:gridCol w:w="563"/>
        <w:gridCol w:w="412"/>
        <w:gridCol w:w="3943"/>
      </w:tblGrid>
      <w:tr w:rsidR="00976FF7" w:rsidTr="0008087A">
        <w:trPr>
          <w:tblCellSpacing w:w="15" w:type="dxa"/>
        </w:trPr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数据类型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非空？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主键？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缺省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vote_info_id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投票</w:t>
            </w:r>
            <w:r>
              <w:rPr>
                <w:sz w:val="16"/>
                <w:szCs w:val="16"/>
              </w:rPr>
              <w:t>id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org_id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所属机构</w:t>
            </w:r>
            <w:r>
              <w:rPr>
                <w:sz w:val="16"/>
                <w:szCs w:val="16"/>
              </w:rPr>
              <w:t>id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varying(100)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投票标题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varying(500)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投票内容描述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varying(200)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投票图片</w:t>
            </w:r>
            <w:r>
              <w:rPr>
                <w:sz w:val="16"/>
                <w:szCs w:val="16"/>
              </w:rPr>
              <w:t>id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是否多选</w:t>
            </w:r>
            <w:r>
              <w:rPr>
                <w:sz w:val="16"/>
                <w:szCs w:val="16"/>
              </w:rPr>
              <w:t>:1</w:t>
            </w:r>
            <w:r>
              <w:rPr>
                <w:sz w:val="16"/>
                <w:szCs w:val="16"/>
              </w:rPr>
              <w:t>是</w:t>
            </w:r>
            <w:r>
              <w:rPr>
                <w:sz w:val="16"/>
                <w:szCs w:val="16"/>
              </w:rPr>
              <w:t>,0</w:t>
            </w:r>
            <w:r>
              <w:rPr>
                <w:sz w:val="16"/>
                <w:szCs w:val="16"/>
              </w:rPr>
              <w:t>否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默认</w:t>
            </w:r>
            <w:r>
              <w:rPr>
                <w:sz w:val="16"/>
                <w:szCs w:val="16"/>
              </w:rPr>
              <w:t>1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max_choose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如果是多选时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最多选几项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anonymous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是否匿名投票</w:t>
            </w:r>
            <w:r>
              <w:rPr>
                <w:sz w:val="16"/>
                <w:szCs w:val="16"/>
              </w:rPr>
              <w:t>:1</w:t>
            </w:r>
            <w:r>
              <w:rPr>
                <w:sz w:val="16"/>
                <w:szCs w:val="16"/>
              </w:rPr>
              <w:t>是</w:t>
            </w:r>
            <w:r>
              <w:rPr>
                <w:sz w:val="16"/>
                <w:szCs w:val="16"/>
              </w:rPr>
              <w:t>,0</w:t>
            </w:r>
            <w:r>
              <w:rPr>
                <w:sz w:val="16"/>
                <w:szCs w:val="16"/>
              </w:rPr>
              <w:t>否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默认</w:t>
            </w:r>
            <w:r>
              <w:rPr>
                <w:sz w:val="16"/>
                <w:szCs w:val="16"/>
              </w:rPr>
              <w:t>0(</w:t>
            </w:r>
            <w:r>
              <w:rPr>
                <w:sz w:val="16"/>
                <w:szCs w:val="16"/>
              </w:rPr>
              <w:t>不记名投票</w:t>
            </w:r>
            <w:r>
              <w:rPr>
                <w:sz w:val="16"/>
                <w:szCs w:val="16"/>
              </w:rPr>
              <w:t>)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expire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without time zone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投票截止日期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read_count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浏览阅读数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creator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创建人</w:t>
            </w:r>
            <w:r>
              <w:rPr>
                <w:sz w:val="16"/>
                <w:szCs w:val="16"/>
              </w:rPr>
              <w:t>id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creator_name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varying(255)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创建人名称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create_time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without time zone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创建日期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状态</w:t>
            </w:r>
            <w:r>
              <w:rPr>
                <w:sz w:val="16"/>
                <w:szCs w:val="16"/>
              </w:rPr>
              <w:t>:0</w:t>
            </w:r>
            <w:r>
              <w:rPr>
                <w:sz w:val="16"/>
                <w:szCs w:val="16"/>
              </w:rPr>
              <w:t>无效</w:t>
            </w:r>
            <w:r>
              <w:rPr>
                <w:sz w:val="16"/>
                <w:szCs w:val="16"/>
              </w:rPr>
              <w:t>,1</w:t>
            </w:r>
            <w:r>
              <w:rPr>
                <w:sz w:val="16"/>
                <w:szCs w:val="16"/>
              </w:rPr>
              <w:t>有效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is_expired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是否已过期</w:t>
            </w:r>
            <w:r>
              <w:rPr>
                <w:sz w:val="16"/>
                <w:szCs w:val="16"/>
              </w:rPr>
              <w:t>,0</w:t>
            </w:r>
            <w:r>
              <w:rPr>
                <w:sz w:val="16"/>
                <w:szCs w:val="16"/>
              </w:rPr>
              <w:t>表示未过期</w:t>
            </w:r>
            <w:r>
              <w:rPr>
                <w:sz w:val="16"/>
                <w:szCs w:val="16"/>
              </w:rPr>
              <w:t>,1</w:t>
            </w:r>
            <w:r>
              <w:rPr>
                <w:sz w:val="16"/>
                <w:szCs w:val="16"/>
              </w:rPr>
              <w:t>表示已过期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每天凌晨定时刷新</w:t>
            </w:r>
          </w:p>
        </w:tc>
      </w:tr>
    </w:tbl>
    <w:p w:rsidR="00976FF7" w:rsidRDefault="00976FF7" w:rsidP="00976FF7">
      <w:pPr>
        <w:rPr>
          <w:sz w:val="24"/>
          <w:szCs w:val="24"/>
        </w:rPr>
      </w:pPr>
    </w:p>
    <w:p w:rsidR="00976FF7" w:rsidRDefault="00976FF7" w:rsidP="00976FF7">
      <w:pPr>
        <w:pStyle w:val="2"/>
        <w:pBdr>
          <w:bottom w:val="single" w:sz="12" w:space="3" w:color="auto"/>
        </w:pBdr>
        <w:rPr>
          <w:color w:val="009ACE"/>
          <w:sz w:val="26"/>
          <w:szCs w:val="26"/>
        </w:rPr>
      </w:pPr>
      <w:r>
        <w:rPr>
          <w:color w:val="009ACE"/>
          <w:sz w:val="26"/>
          <w:szCs w:val="26"/>
        </w:rPr>
        <w:t>约束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1509"/>
        <w:gridCol w:w="1509"/>
        <w:gridCol w:w="1524"/>
      </w:tblGrid>
      <w:tr w:rsidR="00976FF7" w:rsidTr="0008087A">
        <w:trPr>
          <w:tblCellSpacing w:w="15" w:type="dxa"/>
        </w:trPr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类型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定义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976FF7" w:rsidRDefault="00976FF7" w:rsidP="0008087A">
            <w:pPr>
              <w:ind w:left="25" w:right="25"/>
              <w:rPr>
                <w:rFonts w:ascii="宋体" w:eastAsia="宋体" w:hAnsi="宋体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976FF7" w:rsidTr="0008087A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t_vote_info_pkey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主键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976FF7" w:rsidRDefault="00976FF7" w:rsidP="0008087A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(vote_info_id )</w:t>
            </w:r>
            <w:r>
              <w:br/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976FF7" w:rsidRDefault="00976FF7" w:rsidP="000808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6FF7" w:rsidRDefault="00976FF7" w:rsidP="00976FF7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</w:pPr>
    </w:p>
    <w:p w:rsidR="00976FF7" w:rsidRDefault="00976FF7" w:rsidP="0036613B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</w:pPr>
    </w:p>
    <w:p w:rsidR="0036613B" w:rsidRPr="0036613B" w:rsidRDefault="00976FF7" w:rsidP="0036613B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  <w:lastRenderedPageBreak/>
        <w:t>2.</w:t>
      </w:r>
      <w:r w:rsidR="0036613B" w:rsidRPr="0036613B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数据表</w:t>
      </w:r>
      <w:r w:rsidR="0036613B" w:rsidRPr="0036613B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- t_vote_scope</w:t>
      </w:r>
    </w:p>
    <w:p w:rsidR="0036613B" w:rsidRDefault="0036613B" w:rsidP="0036613B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t>字段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1863"/>
        <w:gridCol w:w="1300"/>
        <w:gridCol w:w="1301"/>
        <w:gridCol w:w="1301"/>
        <w:gridCol w:w="1316"/>
      </w:tblGrid>
      <w:tr w:rsidR="0036613B" w:rsidTr="0036613B">
        <w:trPr>
          <w:tblCellSpacing w:w="15" w:type="dxa"/>
        </w:trPr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数据类型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非空？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主键？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缺省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vote_info_id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投票信息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org_id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所属机构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可参与人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</w:tbl>
    <w:p w:rsidR="0036613B" w:rsidRDefault="0036613B" w:rsidP="0036613B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36613B" w:rsidRDefault="0036613B" w:rsidP="0036613B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t>约束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6"/>
        <w:gridCol w:w="1871"/>
        <w:gridCol w:w="2752"/>
        <w:gridCol w:w="1887"/>
      </w:tblGrid>
      <w:tr w:rsidR="0036613B" w:rsidTr="0036613B">
        <w:trPr>
          <w:tblCellSpacing w:w="15" w:type="dxa"/>
        </w:trPr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类型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定义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t_vote_scope_pkey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主键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(vote_info_id , org_id , user_id 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</w:tr>
    </w:tbl>
    <w:p w:rsidR="006574A2" w:rsidRDefault="006574A2" w:rsidP="0036613B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</w:pPr>
    </w:p>
    <w:p w:rsidR="0036613B" w:rsidRPr="0036613B" w:rsidRDefault="00976FF7" w:rsidP="0036613B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  <w:t>3.</w:t>
      </w:r>
      <w:r w:rsidR="0036613B" w:rsidRPr="0036613B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数据表</w:t>
      </w:r>
      <w:r w:rsidR="0036613B" w:rsidRPr="0036613B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- t_vote_item</w:t>
      </w:r>
    </w:p>
    <w:p w:rsidR="0036613B" w:rsidRDefault="0036613B" w:rsidP="0036613B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t>字段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5"/>
        <w:gridCol w:w="1965"/>
        <w:gridCol w:w="1280"/>
        <w:gridCol w:w="1280"/>
        <w:gridCol w:w="1280"/>
        <w:gridCol w:w="1296"/>
      </w:tblGrid>
      <w:tr w:rsidR="0036613B" w:rsidTr="0036613B">
        <w:trPr>
          <w:tblCellSpacing w:w="15" w:type="dxa"/>
        </w:trPr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数据类型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非空？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主键？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缺省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vote_item_id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投票项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vote_info_id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所属投票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varying(500)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投票项内容描述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image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varying(200)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投票项图片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item_order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选项顺序</w:t>
            </w:r>
          </w:p>
        </w:tc>
      </w:tr>
    </w:tbl>
    <w:p w:rsidR="0036613B" w:rsidRDefault="0036613B" w:rsidP="0036613B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36613B" w:rsidRDefault="0036613B" w:rsidP="0036613B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lastRenderedPageBreak/>
        <w:t>约束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1568"/>
        <w:gridCol w:w="1568"/>
        <w:gridCol w:w="1583"/>
      </w:tblGrid>
      <w:tr w:rsidR="0036613B" w:rsidTr="0036613B">
        <w:trPr>
          <w:tblCellSpacing w:w="15" w:type="dxa"/>
        </w:trPr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类型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定义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36613B" w:rsidTr="0036613B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t_vote_item_pkey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主键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(vote_item_id 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36613B" w:rsidRDefault="0036613B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</w:tr>
    </w:tbl>
    <w:p w:rsidR="00D65C96" w:rsidRDefault="00D65C96" w:rsidP="00AC4064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</w:pPr>
    </w:p>
    <w:p w:rsidR="00085625" w:rsidRDefault="00085625" w:rsidP="00085625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</w:pPr>
    </w:p>
    <w:p w:rsidR="00085625" w:rsidRPr="00085625" w:rsidRDefault="00976FF7" w:rsidP="00085625">
      <w:pPr>
        <w:widowControl/>
        <w:pBdr>
          <w:bottom w:val="single" w:sz="12" w:space="3" w:color="auto"/>
        </w:pBdr>
        <w:spacing w:after="100" w:afterAutospacing="1"/>
        <w:jc w:val="left"/>
        <w:outlineLvl w:val="0"/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548DD4" w:themeColor="text2" w:themeTint="99"/>
          <w:kern w:val="36"/>
          <w:sz w:val="30"/>
          <w:szCs w:val="30"/>
        </w:rPr>
        <w:t>4.</w:t>
      </w:r>
      <w:r w:rsidR="00085625" w:rsidRPr="00085625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数据表</w:t>
      </w:r>
      <w:r w:rsidR="00085625" w:rsidRPr="00085625">
        <w:rPr>
          <w:rFonts w:ascii="Verdana" w:eastAsia="宋体" w:hAnsi="Verdana" w:cs="宋体"/>
          <w:b/>
          <w:bCs/>
          <w:color w:val="548DD4" w:themeColor="text2" w:themeTint="99"/>
          <w:kern w:val="36"/>
          <w:sz w:val="30"/>
          <w:szCs w:val="30"/>
        </w:rPr>
        <w:t>- t_vote_answer</w:t>
      </w:r>
    </w:p>
    <w:p w:rsidR="00085625" w:rsidRDefault="00085625" w:rsidP="00085625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t>字段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2470"/>
        <w:gridCol w:w="959"/>
        <w:gridCol w:w="1162"/>
        <w:gridCol w:w="1163"/>
        <w:gridCol w:w="1245"/>
      </w:tblGrid>
      <w:tr w:rsidR="00085625" w:rsidTr="00085625">
        <w:trPr>
          <w:tblCellSpacing w:w="15" w:type="dxa"/>
        </w:trPr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数据类型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非空？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主键？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缺省</w:t>
            </w:r>
          </w:p>
        </w:tc>
        <w:tc>
          <w:tcPr>
            <w:tcW w:w="80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vote_answer_id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投选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org_id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所属机构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vote_info_id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所投投票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vote_item_id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所投投票项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varying(36)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参与投票人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id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creator_name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character varying(100)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参与投票人名称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timestamp without time zone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投选时间</w:t>
            </w:r>
          </w:p>
        </w:tc>
      </w:tr>
    </w:tbl>
    <w:p w:rsidR="00085625" w:rsidRDefault="00085625" w:rsidP="00085625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</w:rPr>
        <w:br/>
      </w:r>
    </w:p>
    <w:p w:rsidR="00085625" w:rsidRDefault="00085625" w:rsidP="00085625">
      <w:pPr>
        <w:pStyle w:val="2"/>
        <w:pBdr>
          <w:bottom w:val="single" w:sz="12" w:space="3" w:color="auto"/>
        </w:pBdr>
        <w:rPr>
          <w:rFonts w:ascii="Verdana" w:hAnsi="Verdana"/>
          <w:color w:val="009ACE"/>
          <w:sz w:val="26"/>
          <w:szCs w:val="26"/>
        </w:rPr>
      </w:pPr>
      <w:r>
        <w:rPr>
          <w:rFonts w:ascii="Verdana" w:hAnsi="Verdana"/>
          <w:color w:val="009ACE"/>
          <w:sz w:val="26"/>
          <w:szCs w:val="26"/>
        </w:rPr>
        <w:t>约束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1785"/>
        <w:gridCol w:w="1785"/>
        <w:gridCol w:w="1800"/>
      </w:tblGrid>
      <w:tr w:rsidR="00085625" w:rsidTr="00085625">
        <w:trPr>
          <w:tblCellSpacing w:w="15" w:type="dxa"/>
        </w:trPr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名称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类型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定义</w:t>
            </w:r>
          </w:p>
        </w:tc>
        <w:tc>
          <w:tcPr>
            <w:tcW w:w="1250" w:type="pct"/>
            <w:tcBorders>
              <w:bottom w:val="single" w:sz="12" w:space="0" w:color="777777"/>
            </w:tcBorders>
            <w:shd w:val="clear" w:color="auto" w:fill="DDDDDD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b/>
                <w:bCs/>
                <w:color w:val="009ACE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9ACE"/>
                <w:sz w:val="16"/>
                <w:szCs w:val="16"/>
              </w:rPr>
              <w:t>注释</w:t>
            </w:r>
          </w:p>
        </w:tc>
      </w:tr>
      <w:tr w:rsidR="00085625" w:rsidTr="00085625">
        <w:trPr>
          <w:tblCellSpacing w:w="15" w:type="dxa"/>
        </w:trPr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t_vote_answer_pkey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主键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(vote_answer_id )</w:t>
            </w:r>
          </w:p>
        </w:tc>
        <w:tc>
          <w:tcPr>
            <w:tcW w:w="0" w:type="auto"/>
            <w:shd w:val="clear" w:color="auto" w:fill="EEEEEE"/>
            <w:noWrap/>
            <w:hideMark/>
          </w:tcPr>
          <w:p w:rsidR="00085625" w:rsidRDefault="00085625">
            <w:pPr>
              <w:ind w:left="25" w:right="25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</w:p>
        </w:tc>
      </w:tr>
    </w:tbl>
    <w:p w:rsidR="002538FD" w:rsidRPr="00085625" w:rsidRDefault="002538FD" w:rsidP="00085625"/>
    <w:sectPr w:rsidR="002538FD" w:rsidRPr="00085625" w:rsidSect="0057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36F" w:rsidRDefault="0085636F" w:rsidP="009F6F3E">
      <w:r>
        <w:separator/>
      </w:r>
    </w:p>
  </w:endnote>
  <w:endnote w:type="continuationSeparator" w:id="1">
    <w:p w:rsidR="0085636F" w:rsidRDefault="0085636F" w:rsidP="009F6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36F" w:rsidRDefault="0085636F" w:rsidP="009F6F3E">
      <w:r>
        <w:separator/>
      </w:r>
    </w:p>
  </w:footnote>
  <w:footnote w:type="continuationSeparator" w:id="1">
    <w:p w:rsidR="0085636F" w:rsidRDefault="0085636F" w:rsidP="009F6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2E8"/>
    <w:multiLevelType w:val="hybridMultilevel"/>
    <w:tmpl w:val="FB5ED5E4"/>
    <w:lvl w:ilvl="0" w:tplc="56A0D2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F3E"/>
    <w:rsid w:val="00043893"/>
    <w:rsid w:val="00085625"/>
    <w:rsid w:val="002538FD"/>
    <w:rsid w:val="0036613B"/>
    <w:rsid w:val="0057459E"/>
    <w:rsid w:val="005C325A"/>
    <w:rsid w:val="005D270B"/>
    <w:rsid w:val="005D3B47"/>
    <w:rsid w:val="006574A2"/>
    <w:rsid w:val="006E793D"/>
    <w:rsid w:val="00782499"/>
    <w:rsid w:val="0081346C"/>
    <w:rsid w:val="008154A8"/>
    <w:rsid w:val="0085636F"/>
    <w:rsid w:val="008737C6"/>
    <w:rsid w:val="00976FF7"/>
    <w:rsid w:val="009F6F3E"/>
    <w:rsid w:val="00A1072C"/>
    <w:rsid w:val="00A746B7"/>
    <w:rsid w:val="00A91B98"/>
    <w:rsid w:val="00AC2AE8"/>
    <w:rsid w:val="00AC4064"/>
    <w:rsid w:val="00B5547F"/>
    <w:rsid w:val="00B82F95"/>
    <w:rsid w:val="00CE1403"/>
    <w:rsid w:val="00D65C96"/>
    <w:rsid w:val="00F76941"/>
    <w:rsid w:val="00FE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5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F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6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F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F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6F3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9F6F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6F3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F6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54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yeguanwen</dc:creator>
  <cp:keywords/>
  <dc:description/>
  <cp:lastModifiedBy>yeguanwen</cp:lastModifiedBy>
  <cp:revision>26</cp:revision>
  <dcterms:created xsi:type="dcterms:W3CDTF">2016-03-28T08:24:00Z</dcterms:created>
  <dcterms:modified xsi:type="dcterms:W3CDTF">2016-03-28T08:34:00Z</dcterms:modified>
</cp:coreProperties>
</file>