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D55" w:rsidRDefault="00D7743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Apache-com-support project includes some components from Apache </w:t>
      </w:r>
      <w:r>
        <w:rPr>
          <w:rFonts w:ascii="Times New Roman" w:hAnsi="Times New Roman" w:cs="Times New Roman"/>
          <w:sz w:val="24"/>
          <w:szCs w:val="24"/>
        </w:rPr>
        <w:t>foundation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D77432" w:rsidRDefault="00D7743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Following components are included:</w:t>
      </w:r>
    </w:p>
    <w:p w:rsidR="00D77432" w:rsidRPr="00A35808" w:rsidRDefault="00D77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jog4j 1.2.17</w:t>
      </w:r>
    </w:p>
    <w:sectPr w:rsidR="00D77432" w:rsidRPr="00A35808" w:rsidSect="00514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5808"/>
    <w:rsid w:val="000B0078"/>
    <w:rsid w:val="002220B5"/>
    <w:rsid w:val="00471EBA"/>
    <w:rsid w:val="00514D55"/>
    <w:rsid w:val="006C01CC"/>
    <w:rsid w:val="00A35808"/>
    <w:rsid w:val="00D77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D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</Words>
  <Characters>106</Characters>
  <Application>Microsoft Office Word</Application>
  <DocSecurity>0</DocSecurity>
  <Lines>1</Lines>
  <Paragraphs>1</Paragraphs>
  <ScaleCrop>false</ScaleCrop>
  <Company>garfield home</Company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陈然</dc:creator>
  <cp:keywords/>
  <dc:description/>
  <cp:lastModifiedBy>陈然</cp:lastModifiedBy>
  <cp:revision>5</cp:revision>
  <dcterms:created xsi:type="dcterms:W3CDTF">2016-01-08T05:21:00Z</dcterms:created>
  <dcterms:modified xsi:type="dcterms:W3CDTF">2016-01-20T10:04:00Z</dcterms:modified>
</cp:coreProperties>
</file>