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c++学习笔记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第一个c++程序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//引入头文件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//入口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//输出一句话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   1.std::cout 向控制台输出内容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   2.&lt;&lt;        输出运算符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   3.""        输出内容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   4.hello world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   5.\n        回车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   6.;         结束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   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std::cout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"Hello World!\n"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C++输出数据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数据是信息的载体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数字：0-9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字符：单引号括起来的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字符串：双引号括起来的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输出数据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Std::cout可以输出各种类型的数据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操作符拼接多个数据项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Std::endl换行使用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Using namespace std;缺省命名空间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程序的注释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程序添加说明文字，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单行注释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多行注释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变量是存储内存变量的简称，用于存放临时数据的。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属于之前需要先声明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语法：数据类型  变量名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常用的数据类型有：int、float、double、char、string、bool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num = 10;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std::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name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"垃圾"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sex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//ture为1  false为0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std::cout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num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name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std::cout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"Hello World!\n"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标识符命名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C++输入数据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输出类型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控制台节目输入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文件中读取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数据库中读取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网络中读取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输出案例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Std::cin &gt;&gt;变量名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bool只能填入0和非0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输入数据和变量数据类型不匹配，导致结果不确定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cin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name;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std::cout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"Hello World!\n"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name;</w:t>
            </w:r>
          </w:p>
        </w:tc>
      </w:tr>
    </w:tbl>
    <w:p>
      <w:pPr>
        <w:numPr>
          <w:numId w:val="0"/>
        </w:numPr>
        <w:ind w:left="168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算术运算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算术运算包含了：+ - * / %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只适用于整数和浮点数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取模只能使用于整数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自增和自减运算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++变量名、变量名++、--变量名、变量名--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赋值运算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+=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函数的位置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在main上面定义，下来写内容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在main的上面写内容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函数可以多次声明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函数的声明也可以写main函数中，必须放在使用之前，否则会报错。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函数参数的传递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函数调用，调用这将参数传递给函数的参数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实参：可以是常量变量表达式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形参：函数调用的参数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函数中修改形参的值不会影响实参。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max(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 = 10;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 = 11;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std::cout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"max:"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max(a,b)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std::endl;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std::cout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"Hello World!\n"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max(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?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: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?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: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函数分文件编写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使用头文件和源文件在编写代码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在使用的时候通过#将头文件加进去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可以写到头文件中的东西：头文件、命名空间、全局变量、函数声明，数据结构和类的声明等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源文件：函数的定义、类的定义。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Sizeof运算符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Sizeof(数据类型) 得到数据类型或者变量占用的内存空间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32位和64为可能结果不一样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String不是基本数据类型，sizeof(string)没意义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(a)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C++的基本数据类型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float double char bool string(不是基本数据类型，但是比较重要)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整型的基本概念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C++使用int关键字声明变量，实际是integer的简写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声明的时候可以在int关键字之前加signed、unsigned、short、long四种修饰符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Signed：有符号的，可以表示正数和负数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Unsigned：无符号的</w:t>
      </w:r>
      <w:bookmarkStart w:id="0" w:name="_GoBack"/>
      <w:bookmarkEnd w:id="0"/>
      <w:r>
        <w:rPr>
          <w:rFonts w:hint="eastAsia"/>
          <w:lang w:val="en-US" w:eastAsia="zh-CN"/>
        </w:rPr>
        <w:t>、short、long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7863FC"/>
    <w:multiLevelType w:val="multilevel"/>
    <w:tmpl w:val="867863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2C25023"/>
    <w:multiLevelType w:val="multilevel"/>
    <w:tmpl w:val="B2C250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9A3244D"/>
    <w:multiLevelType w:val="singleLevel"/>
    <w:tmpl w:val="F9A3244D"/>
    <w:lvl w:ilvl="0" w:tentative="0">
      <w:start w:val="2"/>
      <w:numFmt w:val="chineseCounting"/>
      <w:suff w:val="space"/>
      <w:lvlText w:val="第%1部分"/>
      <w:lvlJc w:val="left"/>
      <w:rPr>
        <w:rFonts w:hint="eastAsia"/>
      </w:rPr>
    </w:lvl>
  </w:abstractNum>
  <w:abstractNum w:abstractNumId="3">
    <w:nsid w:val="452D0A47"/>
    <w:multiLevelType w:val="multilevel"/>
    <w:tmpl w:val="452D0A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iOWM2MzNlZjk4NTNhNjlmZThmZjcxNGE1Y2Q0ZmIifQ=="/>
  </w:docVars>
  <w:rsids>
    <w:rsidRoot w:val="00172A27"/>
    <w:rsid w:val="2C6F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</Characters>
  <Lines>0</Lines>
  <Paragraphs>0</Paragraphs>
  <TotalTime>82</TotalTime>
  <ScaleCrop>false</ScaleCrop>
  <LinksUpToDate>false</LinksUpToDate>
  <CharactersWithSpaces>4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2023-07-01T08:45:08Z</dcterms:created>
  <dc:creator>28188</dc:creator>
  <cp:lastModifiedBy>28188</cp:lastModifiedBy>
  <dcterms:modified xsi:type="dcterms:W3CDTF">2023-07-01T15:36:29Z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54A5113447234AF99E436059D77BC8D8</vt:lpwstr>
  </property>
</Properties>
</file>