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1BDC3" w14:textId="77777777" w:rsidR="001E706D" w:rsidRDefault="001E706D">
      <w:r>
        <w:rPr>
          <w:rFonts w:hint="eastAsia"/>
        </w:rPr>
        <w:t>背板是比普通的P</w:t>
      </w:r>
      <w:r>
        <w:t xml:space="preserve">CB </w:t>
      </w:r>
      <w:r>
        <w:rPr>
          <w:rFonts w:hint="eastAsia"/>
        </w:rPr>
        <w:t>板比较厚的板子，上面的元器件，较少，主要功能是用来去连接其他P</w:t>
      </w:r>
      <w:r>
        <w:t>CB</w:t>
      </w:r>
      <w:r>
        <w:rPr>
          <w:rFonts w:hint="eastAsia"/>
        </w:rPr>
        <w:t>板的。</w:t>
      </w:r>
    </w:p>
    <w:p w14:paraId="548E683F" w14:textId="38E9D12F" w:rsidR="00FC348E" w:rsidRDefault="001E706D">
      <w:r>
        <w:rPr>
          <w:rFonts w:hint="eastAsia"/>
        </w:rPr>
        <w:t>背板上面的插接件比较多。</w:t>
      </w:r>
    </w:p>
    <w:p w14:paraId="7D0ACEEA" w14:textId="77777777" w:rsidR="001E706D" w:rsidRDefault="001E706D">
      <w:pPr>
        <w:rPr>
          <w:rFonts w:hint="eastAsia"/>
        </w:rPr>
      </w:pPr>
    </w:p>
    <w:sectPr w:rsidR="001E70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6D2647" w14:textId="77777777" w:rsidR="00376191" w:rsidRDefault="00376191" w:rsidP="001E706D">
      <w:r>
        <w:separator/>
      </w:r>
    </w:p>
  </w:endnote>
  <w:endnote w:type="continuationSeparator" w:id="0">
    <w:p w14:paraId="61E5588E" w14:textId="77777777" w:rsidR="00376191" w:rsidRDefault="00376191" w:rsidP="001E70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8CBCE5" w14:textId="77777777" w:rsidR="00376191" w:rsidRDefault="00376191" w:rsidP="001E706D">
      <w:r>
        <w:separator/>
      </w:r>
    </w:p>
  </w:footnote>
  <w:footnote w:type="continuationSeparator" w:id="0">
    <w:p w14:paraId="442BB094" w14:textId="77777777" w:rsidR="00376191" w:rsidRDefault="00376191" w:rsidP="001E70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355"/>
    <w:rsid w:val="001E706D"/>
    <w:rsid w:val="00376191"/>
    <w:rsid w:val="00416355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65A347"/>
  <w15:chartTrackingRefBased/>
  <w15:docId w15:val="{05644C44-EA3E-4CEC-AF1B-C414A4913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70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706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70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70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2020-05-12T05:04:00Z</dcterms:created>
  <dcterms:modified xsi:type="dcterms:W3CDTF">2020-05-12T05:05:00Z</dcterms:modified>
</cp:coreProperties>
</file>