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t>硕士研究方向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数据可视化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本学期学习目标：</w:t>
      </w:r>
      <w:r>
        <w:rPr>
          <w:rFonts w:hint="eastAsia"/>
          <w:lang w:val="en-US" w:eastAsia="zh-CN"/>
        </w:rPr>
        <w:t>读研究方向相关的论文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尽可能的</w:t>
      </w:r>
      <w:r>
        <w:rPr>
          <w:rFonts w:hint="eastAsia"/>
        </w:rPr>
        <w:t>复现论文中的实验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确定自己的开题方向，并形成初步的毕业设计的思路。</w:t>
      </w:r>
    </w:p>
    <w:p>
      <w:r>
        <w:rPr>
          <w:rFonts w:hint="eastAsia"/>
        </w:rPr>
        <w:t>Python课学习计划：掌握</w:t>
      </w:r>
      <w:r>
        <w:rPr>
          <w:rFonts w:hint="eastAsia"/>
          <w:lang w:val="en-US" w:eastAsia="zh-CN"/>
        </w:rPr>
        <w:t>老是平时上课讲的内容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能将平时学的东西熟练的应用的项目中</w:t>
      </w:r>
      <w:bookmarkStart w:id="0" w:name="_GoBack"/>
      <w:bookmarkEnd w:id="0"/>
      <w:r>
        <w:rPr>
          <w:rFonts w:hint="eastAsia"/>
        </w:rPr>
        <w:t>，将课程所学知识与平时实验相结合，加深对Python语言的认识。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C6"/>
    <w:rsid w:val="000D08D1"/>
    <w:rsid w:val="003E4032"/>
    <w:rsid w:val="003E703D"/>
    <w:rsid w:val="00476EE2"/>
    <w:rsid w:val="005F56C6"/>
    <w:rsid w:val="00626E32"/>
    <w:rsid w:val="00645731"/>
    <w:rsid w:val="00A56B58"/>
    <w:rsid w:val="00BF735D"/>
    <w:rsid w:val="15777E87"/>
    <w:rsid w:val="1B6F3A7B"/>
    <w:rsid w:val="1D60178F"/>
    <w:rsid w:val="252F72F0"/>
    <w:rsid w:val="362125F7"/>
    <w:rsid w:val="44953EE5"/>
    <w:rsid w:val="475428CB"/>
    <w:rsid w:val="4DC46F02"/>
    <w:rsid w:val="4F0D6252"/>
    <w:rsid w:val="5F441974"/>
    <w:rsid w:val="69F82A3C"/>
    <w:rsid w:val="6A723994"/>
    <w:rsid w:val="7E47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93</Characters>
  <Lines>1</Lines>
  <Paragraphs>1</Paragraphs>
  <TotalTime>28</TotalTime>
  <ScaleCrop>false</ScaleCrop>
  <LinksUpToDate>false</LinksUpToDate>
  <CharactersWithSpaces>108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2022-05-31T07:26:00Z</dcterms:created>
  <dc:creator>ASUS</dc:creator>
  <cp:lastModifiedBy>Administrator</cp:lastModifiedBy>
  <dcterms:modified xsi:type="dcterms:W3CDTF">2022-06-18T03:22:37Z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E3106A28F1E74DF8AE1A7378E669617F</vt:lpwstr>
  </property>
</Properties>
</file>