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论文</w:t>
      </w:r>
    </w:p>
    <w:p>
      <w:r>
        <w:t xml:space="preserve">Hello </w:t>
      </w:r>
    </w:p>
    <w:p>
      <w:r>
        <w:t>asdsadad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62052"/>
    <w:rsid w:val="2F7E3720"/>
    <w:rsid w:val="6BE2B040"/>
    <w:rsid w:val="F3FFA0FB"/>
    <w:rsid w:val="F72B78D0"/>
    <w:rsid w:val="FE762052"/>
    <w:rsid w:val="FF9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2020-05-28T09:14:00Z</dcterms:created>
  <dc:creator>yangling</dc:creator>
  <cp:lastModifiedBy>yangling</cp:lastModifiedBy>
  <dcterms:modified xsi:type="dcterms:W3CDTF">2020-05-28T09:16:29Z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