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327B50" w14:textId="77777777" w:rsidR="00C72AE2" w:rsidRDefault="00683A40" w:rsidP="00723732">
      <w:pPr>
        <w:rPr>
          <w:rFonts w:eastAsia="方正舒体"/>
          <w:b/>
          <w:bCs/>
          <w:sz w:val="44"/>
        </w:rPr>
      </w:pPr>
      <w:r>
        <w:rPr>
          <w:rFonts w:ascii="仿宋_GB2312" w:eastAsia="仿宋_GB2312" w:hAnsi="仿宋_GB2312" w:cs="Arial" w:hint="eastAsia"/>
          <w:b/>
          <w:bCs/>
          <w:sz w:val="32"/>
        </w:rPr>
        <w:br w:type="page"/>
      </w: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41B16921" w14:textId="77777777" w:rsidR="00C72AE2" w:rsidRDefault="00683A40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4E1AF240" w14:textId="77777777" w:rsidR="00C72AE2" w:rsidRDefault="00C72AE2">
      <w:pPr>
        <w:rPr>
          <w:b/>
          <w:bCs/>
          <w:sz w:val="28"/>
        </w:rPr>
      </w:pPr>
    </w:p>
    <w:p w14:paraId="7ACC643A" w14:textId="3596B19E" w:rsidR="00C72AE2" w:rsidRDefault="00683A40">
      <w:pPr>
        <w:spacing w:line="72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</w:t>
      </w:r>
      <w:r w:rsidR="000D7AA3">
        <w:rPr>
          <w:rFonts w:hint="eastAsia"/>
          <w:b/>
          <w:bCs/>
          <w:sz w:val="28"/>
        </w:rPr>
        <w:t>三</w:t>
      </w:r>
      <w:r>
        <w:rPr>
          <w:rFonts w:hint="eastAsia"/>
          <w:b/>
          <w:bCs/>
          <w:sz w:val="28"/>
        </w:rPr>
        <w:t>：</w:t>
      </w:r>
      <w:r w:rsidR="000D7AA3" w:rsidRPr="000D7AA3">
        <w:rPr>
          <w:rFonts w:hint="eastAsia"/>
          <w:b/>
          <w:bCs/>
          <w:sz w:val="28"/>
        </w:rPr>
        <w:t>OpenGL</w:t>
      </w:r>
      <w:r w:rsidR="000D7AA3" w:rsidRPr="000D7AA3">
        <w:rPr>
          <w:rFonts w:hint="eastAsia"/>
          <w:b/>
          <w:bCs/>
          <w:sz w:val="28"/>
        </w:rPr>
        <w:t>光照与材质编程实验</w:t>
      </w:r>
    </w:p>
    <w:p w14:paraId="0E2E0341" w14:textId="77777777" w:rsidR="00C72AE2" w:rsidRDefault="00683A40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二、实验室名称：主楼</w:t>
      </w:r>
      <w:r>
        <w:rPr>
          <w:rFonts w:hint="eastAsia"/>
          <w:b/>
          <w:bCs/>
          <w:sz w:val="28"/>
        </w:rPr>
        <w:t xml:space="preserve">A2-412           </w:t>
      </w:r>
      <w:r>
        <w:rPr>
          <w:rFonts w:hint="eastAsia"/>
          <w:b/>
          <w:bCs/>
          <w:sz w:val="28"/>
        </w:rPr>
        <w:t>实验时间：</w:t>
      </w:r>
      <w:r>
        <w:rPr>
          <w:rFonts w:hint="eastAsia"/>
          <w:b/>
          <w:bCs/>
          <w:sz w:val="28"/>
        </w:rPr>
        <w:t>14</w:t>
      </w:r>
      <w:r>
        <w:rPr>
          <w:rFonts w:hint="eastAsia"/>
          <w:b/>
          <w:bCs/>
          <w:sz w:val="28"/>
        </w:rPr>
        <w:t>：</w:t>
      </w:r>
      <w:r>
        <w:rPr>
          <w:rFonts w:hint="eastAsia"/>
          <w:b/>
          <w:bCs/>
          <w:sz w:val="28"/>
        </w:rPr>
        <w:t>30~17</w:t>
      </w:r>
      <w:r>
        <w:rPr>
          <w:rFonts w:hint="eastAsia"/>
          <w:b/>
          <w:bCs/>
          <w:sz w:val="28"/>
        </w:rPr>
        <w:t>：</w:t>
      </w:r>
      <w:r>
        <w:rPr>
          <w:rFonts w:hint="eastAsia"/>
          <w:b/>
          <w:bCs/>
          <w:sz w:val="28"/>
        </w:rPr>
        <w:t xml:space="preserve">55  </w:t>
      </w:r>
    </w:p>
    <w:p w14:paraId="163F8399" w14:textId="77777777" w:rsidR="00C72AE2" w:rsidRDefault="00683A40" w:rsidP="003345F8">
      <w:pPr>
        <w:spacing w:line="360" w:lineRule="auto"/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三、实验目的：</w:t>
      </w:r>
    </w:p>
    <w:p w14:paraId="15441BD7" w14:textId="77777777" w:rsidR="003345F8" w:rsidRPr="003345F8" w:rsidRDefault="003345F8" w:rsidP="003345F8">
      <w:pPr>
        <w:outlineLvl w:val="0"/>
        <w:rPr>
          <w:sz w:val="24"/>
        </w:rPr>
      </w:pPr>
      <w:r w:rsidRPr="003345F8">
        <w:rPr>
          <w:rFonts w:hint="eastAsia"/>
          <w:sz w:val="24"/>
        </w:rPr>
        <w:t>1</w:t>
      </w:r>
      <w:r w:rsidRPr="003345F8">
        <w:rPr>
          <w:rFonts w:hint="eastAsia"/>
          <w:sz w:val="24"/>
        </w:rPr>
        <w:t>、理解</w:t>
      </w:r>
      <w:r w:rsidRPr="003345F8">
        <w:rPr>
          <w:rFonts w:hint="eastAsia"/>
          <w:sz w:val="24"/>
        </w:rPr>
        <w:t>OpenGL</w:t>
      </w:r>
      <w:r w:rsidRPr="003345F8">
        <w:rPr>
          <w:rFonts w:hint="eastAsia"/>
          <w:sz w:val="24"/>
        </w:rPr>
        <w:t>光照模型的相关原理，掌握与光照参数和对象材质设置相关的</w:t>
      </w:r>
      <w:r w:rsidRPr="003345F8">
        <w:rPr>
          <w:rFonts w:hint="eastAsia"/>
          <w:sz w:val="24"/>
        </w:rPr>
        <w:t>OpenGL API</w:t>
      </w:r>
      <w:r w:rsidRPr="003345F8">
        <w:rPr>
          <w:rFonts w:hint="eastAsia"/>
          <w:sz w:val="24"/>
        </w:rPr>
        <w:t>函数的用法，熟悉光照与材质参数设置的基本技巧；</w:t>
      </w:r>
    </w:p>
    <w:p w14:paraId="60CF0FE2" w14:textId="70ECBC14" w:rsidR="00C72AE2" w:rsidRDefault="003345F8" w:rsidP="003345F8">
      <w:pPr>
        <w:outlineLvl w:val="0"/>
        <w:rPr>
          <w:b/>
          <w:bCs/>
          <w:sz w:val="28"/>
        </w:rPr>
      </w:pPr>
      <w:r w:rsidRPr="003345F8">
        <w:rPr>
          <w:rFonts w:hint="eastAsia"/>
          <w:sz w:val="24"/>
        </w:rPr>
        <w:t>2</w:t>
      </w:r>
      <w:r w:rsidRPr="003345F8">
        <w:rPr>
          <w:rFonts w:hint="eastAsia"/>
          <w:sz w:val="24"/>
        </w:rPr>
        <w:t>、理解</w:t>
      </w:r>
      <w:r w:rsidRPr="003345F8">
        <w:rPr>
          <w:rFonts w:hint="eastAsia"/>
          <w:sz w:val="24"/>
        </w:rPr>
        <w:t>OpenGL</w:t>
      </w:r>
      <w:r w:rsidRPr="003345F8">
        <w:rPr>
          <w:rFonts w:hint="eastAsia"/>
          <w:sz w:val="24"/>
        </w:rPr>
        <w:t>混合（融合）的基本原理，掌握与混合相关的</w:t>
      </w:r>
      <w:r w:rsidRPr="003345F8">
        <w:rPr>
          <w:rFonts w:hint="eastAsia"/>
          <w:sz w:val="24"/>
        </w:rPr>
        <w:t>OpenGL API</w:t>
      </w:r>
      <w:r w:rsidRPr="003345F8">
        <w:rPr>
          <w:rFonts w:hint="eastAsia"/>
          <w:sz w:val="24"/>
        </w:rPr>
        <w:t>函数的用法。</w:t>
      </w:r>
      <w:r w:rsidR="00683A40">
        <w:rPr>
          <w:rFonts w:hint="eastAsia"/>
          <w:b/>
          <w:bCs/>
          <w:sz w:val="28"/>
        </w:rPr>
        <w:t>四、实验原理：</w:t>
      </w:r>
      <w:r w:rsidR="00683A40">
        <w:rPr>
          <w:rFonts w:hint="eastAsia"/>
          <w:b/>
          <w:bCs/>
          <w:sz w:val="28"/>
        </w:rPr>
        <w:t>OpenGl</w:t>
      </w:r>
    </w:p>
    <w:p w14:paraId="02A13057" w14:textId="77777777" w:rsidR="00C72AE2" w:rsidRDefault="00683A40">
      <w:pPr>
        <w:spacing w:line="360" w:lineRule="auto"/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五、实验内容：</w:t>
      </w:r>
    </w:p>
    <w:p w14:paraId="7CC827E8" w14:textId="5F5D0BF8" w:rsidR="00C72AE2" w:rsidRDefault="00683A40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（一）编程任务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——</w:t>
      </w:r>
      <w:r w:rsidR="003345F8" w:rsidRPr="003345F8">
        <w:rPr>
          <w:rFonts w:hint="eastAsia"/>
          <w:b/>
          <w:bCs/>
          <w:sz w:val="24"/>
        </w:rPr>
        <w:t>绘制一个具有光照的房间</w:t>
      </w:r>
    </w:p>
    <w:p w14:paraId="5DA02568" w14:textId="77777777" w:rsidR="003345F8" w:rsidRDefault="00683A40" w:rsidP="003345F8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（二）编程任务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——</w:t>
      </w:r>
      <w:r w:rsidR="003345F8" w:rsidRPr="003345F8">
        <w:rPr>
          <w:rFonts w:hint="eastAsia"/>
          <w:b/>
          <w:bCs/>
          <w:sz w:val="24"/>
        </w:rPr>
        <w:t>绘制一个具有地板反光效果的房间</w:t>
      </w:r>
    </w:p>
    <w:p w14:paraId="6D7E5F50" w14:textId="3112ED04" w:rsidR="00C72AE2" w:rsidRDefault="003345F8">
      <w:pPr>
        <w:outlineLvl w:val="0"/>
        <w:rPr>
          <w:b/>
          <w:bCs/>
          <w:sz w:val="28"/>
        </w:rPr>
      </w:pPr>
      <w:r w:rsidRPr="003345F8">
        <w:rPr>
          <w:rFonts w:hint="eastAsia"/>
          <w:sz w:val="24"/>
        </w:rPr>
        <w:t>利用</w:t>
      </w:r>
      <w:r w:rsidRPr="003345F8">
        <w:rPr>
          <w:rFonts w:hint="eastAsia"/>
          <w:sz w:val="24"/>
        </w:rPr>
        <w:t>OpenGL</w:t>
      </w:r>
      <w:r w:rsidRPr="003345F8">
        <w:rPr>
          <w:rFonts w:hint="eastAsia"/>
          <w:sz w:val="24"/>
        </w:rPr>
        <w:t>混合功能可以模拟地板反光效果，这需要将地板和场景中其它物体分开处理</w:t>
      </w:r>
      <w:r w:rsidR="00683A40">
        <w:rPr>
          <w:rFonts w:hint="eastAsia"/>
          <w:b/>
          <w:bCs/>
          <w:sz w:val="28"/>
        </w:rPr>
        <w:t>六、实验器材（设备、元器件）：电脑</w:t>
      </w:r>
    </w:p>
    <w:p w14:paraId="241B7FF8" w14:textId="77777777" w:rsidR="00C72AE2" w:rsidRDefault="00683A40">
      <w:pPr>
        <w:outlineLvl w:val="0"/>
        <w:rPr>
          <w:sz w:val="28"/>
        </w:rPr>
      </w:pPr>
      <w:r>
        <w:rPr>
          <w:rFonts w:hint="eastAsia"/>
          <w:b/>
          <w:bCs/>
          <w:sz w:val="28"/>
        </w:rPr>
        <w:t>七、实验步骤：</w:t>
      </w:r>
    </w:p>
    <w:p w14:paraId="4E0902F7" w14:textId="34828586" w:rsidR="00C72AE2" w:rsidRDefault="003345F8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按次序完成要求的函数</w:t>
      </w:r>
    </w:p>
    <w:p w14:paraId="4AC3AE92" w14:textId="2E096675" w:rsidR="00C72AE2" w:rsidRDefault="003345F8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Cs/>
          <w:sz w:val="24"/>
        </w:rPr>
      </w:pPr>
      <w:r w:rsidRPr="003345F8">
        <w:rPr>
          <w:rFonts w:ascii="宋体" w:hAnsi="宋体" w:hint="eastAsia"/>
          <w:bCs/>
          <w:sz w:val="24"/>
        </w:rPr>
        <w:t>绘制出地板镜像场景</w:t>
      </w:r>
      <w:r>
        <w:rPr>
          <w:rFonts w:ascii="宋体" w:hAnsi="宋体" w:hint="eastAsia"/>
          <w:bCs/>
          <w:sz w:val="24"/>
        </w:rPr>
        <w:t>，</w:t>
      </w:r>
      <w:r w:rsidRPr="003345F8">
        <w:rPr>
          <w:rFonts w:ascii="宋体" w:hAnsi="宋体" w:hint="eastAsia"/>
          <w:bCs/>
          <w:sz w:val="24"/>
        </w:rPr>
        <w:t>利用混合在上述镜像场景之上绘制出半透明的地板</w:t>
      </w:r>
      <w:r>
        <w:rPr>
          <w:rFonts w:ascii="宋体" w:hAnsi="宋体" w:hint="eastAsia"/>
          <w:bCs/>
          <w:sz w:val="24"/>
        </w:rPr>
        <w:t>，</w:t>
      </w:r>
      <w:r w:rsidRPr="003345F8">
        <w:rPr>
          <w:rFonts w:ascii="宋体" w:hAnsi="宋体" w:hint="eastAsia"/>
          <w:bCs/>
          <w:sz w:val="24"/>
        </w:rPr>
        <w:t>以正常的光源和场景位置来绘制场景</w:t>
      </w:r>
      <w:r>
        <w:rPr>
          <w:rFonts w:ascii="宋体" w:hAnsi="宋体" w:hint="eastAsia"/>
          <w:bCs/>
          <w:sz w:val="24"/>
        </w:rPr>
        <w:t>。</w:t>
      </w:r>
    </w:p>
    <w:p w14:paraId="500D0602" w14:textId="77777777" w:rsidR="00C72AE2" w:rsidRDefault="00683A40">
      <w:pPr>
        <w:outlineLvl w:val="0"/>
        <w:rPr>
          <w:sz w:val="28"/>
        </w:rPr>
      </w:pPr>
      <w:r>
        <w:rPr>
          <w:rFonts w:hint="eastAsia"/>
          <w:b/>
          <w:bCs/>
          <w:sz w:val="28"/>
        </w:rPr>
        <w:t>八、实验数据及结果分析：</w:t>
      </w:r>
    </w:p>
    <w:p w14:paraId="1EAC54F1" w14:textId="77777777" w:rsidR="00C72AE2" w:rsidRDefault="00683A40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编程任务1：</w:t>
      </w:r>
    </w:p>
    <w:p w14:paraId="54436FB3" w14:textId="77777777" w:rsidR="00C72AE2" w:rsidRDefault="00683A40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程序功能：</w:t>
      </w:r>
    </w:p>
    <w:p w14:paraId="3A21112D" w14:textId="4A74708D" w:rsidR="00C72AE2" w:rsidRDefault="00683A40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程序实现了</w:t>
      </w:r>
      <w:r w:rsidR="003345F8" w:rsidRPr="003345F8">
        <w:rPr>
          <w:rFonts w:ascii="新宋体" w:eastAsia="新宋体" w:hAnsi="新宋体" w:hint="eastAsia"/>
          <w:color w:val="000000"/>
          <w:sz w:val="19"/>
        </w:rPr>
        <w:t>绘制一个具有光照的房间</w:t>
      </w:r>
      <w:r w:rsidR="003345F8">
        <w:rPr>
          <w:rFonts w:ascii="新宋体" w:eastAsia="新宋体" w:hAnsi="新宋体" w:hint="eastAsia"/>
          <w:color w:val="000000"/>
          <w:sz w:val="19"/>
        </w:rPr>
        <w:t>。</w:t>
      </w:r>
    </w:p>
    <w:p w14:paraId="26B05A57" w14:textId="77777777" w:rsidR="00C72AE2" w:rsidRDefault="00683A40">
      <w:pPr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源代码：</w:t>
      </w:r>
    </w:p>
    <w:p w14:paraId="433D4466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#include &lt;glut.h&gt;</w:t>
      </w:r>
    </w:p>
    <w:p w14:paraId="2075DD0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#include &lt;stdio.h&gt;</w:t>
      </w:r>
    </w:p>
    <w:p w14:paraId="64ADAD42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#include &lt;math.h&gt;</w:t>
      </w:r>
    </w:p>
    <w:p w14:paraId="75DCBB0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#define PI 3.14159265</w:t>
      </w:r>
    </w:p>
    <w:p w14:paraId="2FFF0322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65280D3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init();</w:t>
      </w:r>
    </w:p>
    <w:p w14:paraId="4C90A77D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lastRenderedPageBreak/>
        <w:t>void display();</w:t>
      </w:r>
    </w:p>
    <w:p w14:paraId="6476477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mykey(unsigned char, int, int);</w:t>
      </w:r>
    </w:p>
    <w:p w14:paraId="289F9C82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mymouse(int, int, int, int);</w:t>
      </w:r>
    </w:p>
    <w:p w14:paraId="0E43F4A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CreateWall();</w:t>
      </w:r>
    </w:p>
    <w:p w14:paraId="600C9050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CreateCeiling();</w:t>
      </w:r>
    </w:p>
    <w:p w14:paraId="5D09465F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CreateGround();</w:t>
      </w:r>
    </w:p>
    <w:p w14:paraId="47DD8746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 w:hint="eastAsia"/>
          <w:color w:val="808080"/>
          <w:sz w:val="19"/>
        </w:rPr>
        <w:t>void CreateFurnishings(int);//0=球体</w:t>
      </w:r>
    </w:p>
    <w:p w14:paraId="189B5D54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CreateLightAndProxy(GLenum);</w:t>
      </w:r>
    </w:p>
    <w:p w14:paraId="1B580B47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DrawWorld(void);</w:t>
      </w:r>
    </w:p>
    <w:p w14:paraId="1BB5594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menu(int);</w:t>
      </w:r>
    </w:p>
    <w:p w14:paraId="172E619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move(int, int);</w:t>
      </w:r>
    </w:p>
    <w:p w14:paraId="6961C5AD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int bx;</w:t>
      </w:r>
    </w:p>
    <w:p w14:paraId="66E95B0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float p1[] = { -2,3,-8,1 };</w:t>
      </w:r>
    </w:p>
    <w:p w14:paraId="215726C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float p2[] = { 2,2,-8,1 };</w:t>
      </w:r>
    </w:p>
    <w:p w14:paraId="2777F32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GLint buff[100];</w:t>
      </w:r>
    </w:p>
    <w:p w14:paraId="3FB78B2A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int by;</w:t>
      </w:r>
    </w:p>
    <w:p w14:paraId="7F6290FD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typedef struct obj {</w:t>
      </w:r>
    </w:p>
    <w:p w14:paraId="036125B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GLfloat a[4];</w:t>
      </w:r>
    </w:p>
    <w:p w14:paraId="40F15F7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GLfloat d[4];</w:t>
      </w:r>
    </w:p>
    <w:p w14:paraId="06E7F442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GLfloat s[4];</w:t>
      </w:r>
    </w:p>
    <w:p w14:paraId="0B9238E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GLfloat shin;</w:t>
      </w:r>
    </w:p>
    <w:p w14:paraId="039DE737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}obj;</w:t>
      </w:r>
    </w:p>
    <w:p w14:paraId="5BBBCEA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obj ball = {</w:t>
      </w:r>
    </w:p>
    <w:p w14:paraId="4EF45DF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{1,0.6,0.07,1},</w:t>
      </w:r>
    </w:p>
    <w:p w14:paraId="0FC5E9D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{1,0.6,0.07,1},</w:t>
      </w:r>
    </w:p>
    <w:p w14:paraId="36A94C94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{1,0.6,0.07,1},</w:t>
      </w:r>
    </w:p>
    <w:p w14:paraId="17EB9153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50</w:t>
      </w:r>
    </w:p>
    <w:p w14:paraId="4332E28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};</w:t>
      </w:r>
    </w:p>
    <w:p w14:paraId="1229834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obj cone = {</w:t>
      </w:r>
    </w:p>
    <w:p w14:paraId="5D9D1427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{0.25,0.4,0.88,1},</w:t>
      </w:r>
    </w:p>
    <w:p w14:paraId="6E1AF734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{0.25,0.4,0.88,1},</w:t>
      </w:r>
    </w:p>
    <w:p w14:paraId="1B8A7A5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{0.25,0.4,0.88,1},</w:t>
      </w:r>
    </w:p>
    <w:p w14:paraId="2A83CCD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50</w:t>
      </w:r>
    </w:p>
    <w:p w14:paraId="1D565CA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};</w:t>
      </w:r>
    </w:p>
    <w:p w14:paraId="152C3E0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obj wall = {</w:t>
      </w:r>
    </w:p>
    <w:p w14:paraId="5D53FBC3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{0.85,0.625,0.86,1},</w:t>
      </w:r>
    </w:p>
    <w:p w14:paraId="79EE5FA6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{0.85,0.625,0.86,1},</w:t>
      </w:r>
    </w:p>
    <w:p w14:paraId="48D84E27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{0.85,0.625,0.86,1},</w:t>
      </w:r>
    </w:p>
    <w:p w14:paraId="2D3B08E8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100</w:t>
      </w:r>
    </w:p>
    <w:p w14:paraId="4CD184D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};</w:t>
      </w:r>
    </w:p>
    <w:p w14:paraId="1CE24722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obj ceiling = {</w:t>
      </w:r>
    </w:p>
    <w:p w14:paraId="2FCFB613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{0.1875,0.5,0.08,1},</w:t>
      </w:r>
    </w:p>
    <w:p w14:paraId="4E88BEC2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{0.1875,0.5,0.08,1},</w:t>
      </w:r>
    </w:p>
    <w:p w14:paraId="6F0AF9B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{0.1875,0.5,0.08,1},</w:t>
      </w:r>
    </w:p>
    <w:p w14:paraId="131B724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100</w:t>
      </w:r>
    </w:p>
    <w:p w14:paraId="1EFC8EB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lastRenderedPageBreak/>
        <w:t>};</w:t>
      </w:r>
    </w:p>
    <w:p w14:paraId="59FC2320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obj ground = {</w:t>
      </w:r>
    </w:p>
    <w:p w14:paraId="38DC6D40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{1,1,1,1},</w:t>
      </w:r>
    </w:p>
    <w:p w14:paraId="7B57F5E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{1,1,1,1},</w:t>
      </w:r>
    </w:p>
    <w:p w14:paraId="7882A8D0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{1,1,1,1},</w:t>
      </w:r>
    </w:p>
    <w:p w14:paraId="47932F6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100</w:t>
      </w:r>
    </w:p>
    <w:p w14:paraId="748EFF73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};</w:t>
      </w:r>
    </w:p>
    <w:p w14:paraId="2CEAC7FA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obj light = {</w:t>
      </w:r>
    </w:p>
    <w:p w14:paraId="46069C8F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{1,1,0,1},</w:t>
      </w:r>
    </w:p>
    <w:p w14:paraId="06B0F28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{1,1,0,1},</w:t>
      </w:r>
    </w:p>
    <w:p w14:paraId="4D54804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{1,1,0,1},</w:t>
      </w:r>
    </w:p>
    <w:p w14:paraId="3DC91056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50</w:t>
      </w:r>
    </w:p>
    <w:p w14:paraId="65847B1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};</w:t>
      </w:r>
    </w:p>
    <w:p w14:paraId="26734F57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30B78D9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use(obj t) {</w:t>
      </w:r>
    </w:p>
    <w:p w14:paraId="0CC0345A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glMaterialfv(GL_FRONT_AND_BACK, GL_AMBIENT, t.a);</w:t>
      </w:r>
    </w:p>
    <w:p w14:paraId="44A5074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glMaterialfv(GL_FRONT_AND_BACK, GL_DIFFUSE, t.d);</w:t>
      </w:r>
    </w:p>
    <w:p w14:paraId="0A1543E7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glMaterialfv(GL_FRONT_AND_BACK, GL_SPECULAR, t.s);</w:t>
      </w:r>
    </w:p>
    <w:p w14:paraId="6CDABA3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glMaterialf(GL_FRONT_AND_BACK, GL_SHININESS, t.shin);</w:t>
      </w:r>
    </w:p>
    <w:p w14:paraId="1E271D96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}</w:t>
      </w:r>
    </w:p>
    <w:p w14:paraId="5DA6C727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6232FDD4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int main(int argc, char** argv) {</w:t>
      </w:r>
    </w:p>
    <w:p w14:paraId="5940A5F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glutInit(&amp;argc, argv);</w:t>
      </w:r>
    </w:p>
    <w:p w14:paraId="202C3A3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glutInitWindowSize(800, 800);</w:t>
      </w:r>
    </w:p>
    <w:p w14:paraId="5BC32ED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glutInitWindowPosition(0, 0);</w:t>
      </w:r>
    </w:p>
    <w:p w14:paraId="69E9EC63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 w:hint="eastAsia"/>
          <w:color w:val="808080"/>
          <w:sz w:val="19"/>
        </w:rPr>
        <w:tab/>
        <w:t>glutCreateWindow("第三次实验");</w:t>
      </w:r>
    </w:p>
    <w:p w14:paraId="4E1E87D4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init();</w:t>
      </w:r>
    </w:p>
    <w:p w14:paraId="044D9F2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glutDisplayFunc(display);</w:t>
      </w:r>
    </w:p>
    <w:p w14:paraId="30DEFABA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glutKeyboardFunc(mykey);</w:t>
      </w:r>
    </w:p>
    <w:p w14:paraId="7545727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glutMouseFunc(mymouse);</w:t>
      </w:r>
    </w:p>
    <w:p w14:paraId="0444D7E3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glutMotionFunc(move);</w:t>
      </w:r>
    </w:p>
    <w:p w14:paraId="601AC9C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glutMainLoop();</w:t>
      </w:r>
    </w:p>
    <w:p w14:paraId="7EBC88FF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}</w:t>
      </w:r>
    </w:p>
    <w:p w14:paraId="21E0A270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41C469A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display()</w:t>
      </w:r>
    </w:p>
    <w:p w14:paraId="2715B94F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{</w:t>
      </w:r>
    </w:p>
    <w:p w14:paraId="0772C16D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glClear(GL_COLOR_BUFFER_BIT | GL_DEPTH_BUFFER_BIT);</w:t>
      </w:r>
    </w:p>
    <w:p w14:paraId="58732F23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DrawWorld();</w:t>
      </w:r>
    </w:p>
    <w:p w14:paraId="55E448ED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glFlush();</w:t>
      </w:r>
    </w:p>
    <w:p w14:paraId="31CE8590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}</w:t>
      </w:r>
    </w:p>
    <w:p w14:paraId="5AE6BA8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608DD4D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init() {</w:t>
      </w:r>
    </w:p>
    <w:p w14:paraId="3C2BC846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glEnable(GL_DEPTH_TEST);</w:t>
      </w:r>
    </w:p>
    <w:p w14:paraId="76AF02CA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glEnable(GL_LIGHTING);</w:t>
      </w:r>
    </w:p>
    <w:p w14:paraId="330AE5A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glEnable(GL_NORMALIZE);</w:t>
      </w:r>
    </w:p>
    <w:p w14:paraId="44195BF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glLightModeli(GL_LIGHT_MODEL_TWO_SIDE, GL_TRUE);</w:t>
      </w:r>
    </w:p>
    <w:p w14:paraId="1BEAB95A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float a[] = { 0.5,0.5,0.5,1 };</w:t>
      </w:r>
    </w:p>
    <w:p w14:paraId="16D56D44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lastRenderedPageBreak/>
        <w:tab/>
        <w:t>glLightModelfv(GL_LIGHT_MODEL_AMBIENT, a);</w:t>
      </w:r>
    </w:p>
    <w:p w14:paraId="14CD8CB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glMatrixMode(GL_PROJECTION);</w:t>
      </w:r>
    </w:p>
    <w:p w14:paraId="2C9B249D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glLoadIdentity();</w:t>
      </w:r>
    </w:p>
    <w:p w14:paraId="56D86B5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gluPerspective(80, 1, 1, 30);</w:t>
      </w:r>
    </w:p>
    <w:p w14:paraId="479B777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glutCreateMenu(menu);</w:t>
      </w:r>
    </w:p>
    <w:p w14:paraId="324328A3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 w:hint="eastAsia"/>
          <w:color w:val="808080"/>
          <w:sz w:val="19"/>
        </w:rPr>
        <w:tab/>
        <w:t>glutAddMenuEntry("开启点光源", 0);</w:t>
      </w:r>
    </w:p>
    <w:p w14:paraId="557ABA3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 w:hint="eastAsia"/>
          <w:color w:val="808080"/>
          <w:sz w:val="19"/>
        </w:rPr>
        <w:tab/>
        <w:t>glutAddMenuEntry("关闭点光源", 1);</w:t>
      </w:r>
    </w:p>
    <w:p w14:paraId="604701B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 w:hint="eastAsia"/>
          <w:color w:val="808080"/>
          <w:sz w:val="19"/>
        </w:rPr>
        <w:tab/>
        <w:t>glutAddMenuEntry("开启聚光灯", 2);</w:t>
      </w:r>
    </w:p>
    <w:p w14:paraId="1F197744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 w:hint="eastAsia"/>
          <w:color w:val="808080"/>
          <w:sz w:val="19"/>
        </w:rPr>
        <w:tab/>
        <w:t>glutAddMenuEntry("关闭聚光灯", 3);</w:t>
      </w:r>
    </w:p>
    <w:p w14:paraId="2F011E82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glutAttachMenu(GLUT_RIGHT_BUTTON);</w:t>
      </w:r>
    </w:p>
    <w:p w14:paraId="58FC1A8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}</w:t>
      </w:r>
    </w:p>
    <w:p w14:paraId="5A9344F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5EC9F5A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mykey(unsigned char key, int a, int b) {</w:t>
      </w:r>
    </w:p>
    <w:p w14:paraId="04E2B2EF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switch (key)</w:t>
      </w:r>
    </w:p>
    <w:p w14:paraId="07F74070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{</w:t>
      </w:r>
    </w:p>
    <w:p w14:paraId="336FB25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case 'w':ball.shin += 10;</w:t>
      </w:r>
    </w:p>
    <w:p w14:paraId="5F19D9DF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case 's':ball.shin -= 10;</w:t>
      </w:r>
    </w:p>
    <w:p w14:paraId="7DC81C2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}</w:t>
      </w:r>
    </w:p>
    <w:p w14:paraId="00EDADDD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glutPostRedisplay();</w:t>
      </w:r>
    </w:p>
    <w:p w14:paraId="39339DB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}</w:t>
      </w:r>
    </w:p>
    <w:p w14:paraId="0C36A30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2718A978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mymouse(int button, int state, int x, int y)</w:t>
      </w:r>
    </w:p>
    <w:p w14:paraId="782A3256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{</w:t>
      </w:r>
    </w:p>
    <w:p w14:paraId="05DA13F8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1A3CB4FD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GLint viewport[4];</w:t>
      </w:r>
    </w:p>
    <w:p w14:paraId="25F8019D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int hit;</w:t>
      </w:r>
    </w:p>
    <w:p w14:paraId="3662A440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0143F848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if (button == GLUT_LEFT_BUTTON &amp;&amp; state == GLUT_DOWN) {</w:t>
      </w:r>
    </w:p>
    <w:p w14:paraId="27988B2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bx = x;</w:t>
      </w:r>
    </w:p>
    <w:p w14:paraId="221ECBA2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by = y;</w:t>
      </w:r>
    </w:p>
    <w:p w14:paraId="1276C5E2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glGetIntegerv(GL_VIEWPORT, viewport);</w:t>
      </w:r>
    </w:p>
    <w:p w14:paraId="71921786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glSelectBuffer(100, buff);</w:t>
      </w:r>
    </w:p>
    <w:p w14:paraId="0C9D5C84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glRenderMode(GL_SELECT);</w:t>
      </w:r>
    </w:p>
    <w:p w14:paraId="0BF2F452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glInitNames();</w:t>
      </w:r>
    </w:p>
    <w:p w14:paraId="0293A26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glPushName(0);</w:t>
      </w:r>
    </w:p>
    <w:p w14:paraId="74C99D6F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glMatrixMode(GL_PROJECTION);</w:t>
      </w:r>
    </w:p>
    <w:p w14:paraId="75A993A0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glPushMatrix();</w:t>
      </w:r>
    </w:p>
    <w:p w14:paraId="05914C0D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glLoadIdentity();</w:t>
      </w:r>
    </w:p>
    <w:p w14:paraId="321F49F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gluPickMatrix(x, viewport[3] - y, 3, 3, viewport);</w:t>
      </w:r>
    </w:p>
    <w:p w14:paraId="756662BF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gluPerspective(80, 1, 1, 30);</w:t>
      </w:r>
    </w:p>
    <w:p w14:paraId="73E7328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glMatrixMode(GL_MODELVIEW);</w:t>
      </w:r>
    </w:p>
    <w:p w14:paraId="078AF3C3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glLoadIdentity();</w:t>
      </w:r>
    </w:p>
    <w:p w14:paraId="78B63DA7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gluLookAt(0, 5, 10, 0, 5, 0, 0, 1, 0);</w:t>
      </w:r>
    </w:p>
    <w:p w14:paraId="02682A4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CreateLightAndProxy(GL_SELECT);</w:t>
      </w:r>
    </w:p>
    <w:p w14:paraId="7129B96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glMatrixMode(GL_PROJECTION);</w:t>
      </w:r>
    </w:p>
    <w:p w14:paraId="68B9C02A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lastRenderedPageBreak/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glPopMatrix();</w:t>
      </w:r>
    </w:p>
    <w:p w14:paraId="390DFAD4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glFlush();</w:t>
      </w:r>
    </w:p>
    <w:p w14:paraId="685C5C3F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hit = glRenderMode(GL_RENDER);</w:t>
      </w:r>
    </w:p>
    <w:p w14:paraId="3A4BD6C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glMatrixMode(GL_MODELVIEW);</w:t>
      </w:r>
    </w:p>
    <w:p w14:paraId="0A7C17E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glutPostRedisplay();</w:t>
      </w:r>
    </w:p>
    <w:p w14:paraId="55AD601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}</w:t>
      </w:r>
    </w:p>
    <w:p w14:paraId="774D3404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}</w:t>
      </w:r>
    </w:p>
    <w:p w14:paraId="67D1647A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6708933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CreateWall()</w:t>
      </w:r>
    </w:p>
    <w:p w14:paraId="4F052263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{</w:t>
      </w:r>
    </w:p>
    <w:p w14:paraId="130515A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use(wall);</w:t>
      </w:r>
    </w:p>
    <w:p w14:paraId="451C2113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632DB057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glNormal3f(0, 0, 1);</w:t>
      </w:r>
    </w:p>
    <w:p w14:paraId="6AD2DCA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glBegin(GL_POLYGON);</w:t>
      </w:r>
    </w:p>
    <w:p w14:paraId="36681E2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glVertex3f(10, 0, -10);</w:t>
      </w:r>
    </w:p>
    <w:p w14:paraId="535A9C02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glVertex3f(-10, 0, -10);</w:t>
      </w:r>
    </w:p>
    <w:p w14:paraId="561FD5A3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glVertex3f(-10, 10, -10);</w:t>
      </w:r>
    </w:p>
    <w:p w14:paraId="1E53B10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glVertex3f(10, 10, -10);</w:t>
      </w:r>
    </w:p>
    <w:p w14:paraId="0BBBE33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glEnd();</w:t>
      </w:r>
    </w:p>
    <w:p w14:paraId="420978BF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006A0C36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glNormal3f(-1, 0, 0);</w:t>
      </w:r>
    </w:p>
    <w:p w14:paraId="7F631867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glBegin(GL_POLYGON);</w:t>
      </w:r>
    </w:p>
    <w:p w14:paraId="17AC2EB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glVertex3f(10, 0, -10);</w:t>
      </w:r>
    </w:p>
    <w:p w14:paraId="4389F28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glVertex3f(10, 0, 10);</w:t>
      </w:r>
    </w:p>
    <w:p w14:paraId="1E2A3E80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glVertex3f(10, 10, 10);</w:t>
      </w:r>
    </w:p>
    <w:p w14:paraId="55AC67FA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glVertex3f(10, 10, -10);</w:t>
      </w:r>
    </w:p>
    <w:p w14:paraId="521DB37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glEnd();</w:t>
      </w:r>
    </w:p>
    <w:p w14:paraId="587BC22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1ED4937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glNormal3f(0, 0, -1);</w:t>
      </w:r>
    </w:p>
    <w:p w14:paraId="5C2AC7C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glBegin(GL_POLYGON);</w:t>
      </w:r>
    </w:p>
    <w:p w14:paraId="703FCF73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glVertex3f(10, 10, 10);</w:t>
      </w:r>
    </w:p>
    <w:p w14:paraId="5B064FA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glVertex3f(10, 0, 10);</w:t>
      </w:r>
    </w:p>
    <w:p w14:paraId="1C2ADAF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glVertex3f(-10, 0, 10);</w:t>
      </w:r>
    </w:p>
    <w:p w14:paraId="331FF886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glVertex3f(-10, 10, 10);</w:t>
      </w:r>
    </w:p>
    <w:p w14:paraId="6C8DF3A2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glEnd();</w:t>
      </w:r>
    </w:p>
    <w:p w14:paraId="1CC88E9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5512A000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glNormal3f(1, 0, 0);</w:t>
      </w:r>
    </w:p>
    <w:p w14:paraId="469110D8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glBegin(GL_POLYGON);</w:t>
      </w:r>
    </w:p>
    <w:p w14:paraId="463FF713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glVertex3f(-10, 10, 10);</w:t>
      </w:r>
    </w:p>
    <w:p w14:paraId="1EF66E1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glVertex3f(-10, 0, 10);</w:t>
      </w:r>
    </w:p>
    <w:p w14:paraId="6EEB430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glVertex3f(-10, 0, -10);</w:t>
      </w:r>
    </w:p>
    <w:p w14:paraId="52780E82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glVertex3f(-10, 10, -10);</w:t>
      </w:r>
    </w:p>
    <w:p w14:paraId="62D1617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glEnd();</w:t>
      </w:r>
    </w:p>
    <w:p w14:paraId="15954D67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}</w:t>
      </w:r>
    </w:p>
    <w:p w14:paraId="1BC73838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44C480FA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CreateCeiling()</w:t>
      </w:r>
    </w:p>
    <w:p w14:paraId="4194DF58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{</w:t>
      </w:r>
    </w:p>
    <w:p w14:paraId="07491BB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lastRenderedPageBreak/>
        <w:tab/>
        <w:t>glNormal3f(0, 1, 0);</w:t>
      </w:r>
    </w:p>
    <w:p w14:paraId="1AB93923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use(ceiling);</w:t>
      </w:r>
    </w:p>
    <w:p w14:paraId="4ED1BEA4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glBegin(GL_POLYGON);</w:t>
      </w:r>
    </w:p>
    <w:p w14:paraId="5F8B8BF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glVertex3f(10, 10, -10);</w:t>
      </w:r>
    </w:p>
    <w:p w14:paraId="0786772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glVertex3f(-10, 10, -10);</w:t>
      </w:r>
    </w:p>
    <w:p w14:paraId="4C94D706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glVertex3f(-10, 10, 10);</w:t>
      </w:r>
    </w:p>
    <w:p w14:paraId="0509D734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glVertex3f(10, 10, 10);</w:t>
      </w:r>
    </w:p>
    <w:p w14:paraId="6591871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glEnd();</w:t>
      </w:r>
    </w:p>
    <w:p w14:paraId="1AF81C6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}</w:t>
      </w:r>
    </w:p>
    <w:p w14:paraId="3B65705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3D9438F6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CreateGround()</w:t>
      </w:r>
    </w:p>
    <w:p w14:paraId="7A5A1067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{</w:t>
      </w:r>
    </w:p>
    <w:p w14:paraId="6C3433D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GLubyte image[4][4][3];</w:t>
      </w:r>
    </w:p>
    <w:p w14:paraId="29B63CE4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int t;</w:t>
      </w:r>
    </w:p>
    <w:p w14:paraId="4F4AB2B2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for (int i = 0; i &lt; 4; i++) {</w:t>
      </w:r>
    </w:p>
    <w:p w14:paraId="7FB6358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for (int j = 0; j &lt; 4; j++) {</w:t>
      </w:r>
    </w:p>
    <w:p w14:paraId="0C302DE0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if ((i &lt; 2 &amp;&amp; j &lt; 2) || (i &gt;= 2 &amp;&amp; j &gt;= 2))</w:t>
      </w:r>
    </w:p>
    <w:p w14:paraId="2F5C95E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t = 255;</w:t>
      </w:r>
    </w:p>
    <w:p w14:paraId="0DEFD394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else</w:t>
      </w:r>
    </w:p>
    <w:p w14:paraId="449496A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t = 0;</w:t>
      </w:r>
    </w:p>
    <w:p w14:paraId="13636B5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681AB68F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image[i][j][0] = (GLubyte)t;</w:t>
      </w:r>
    </w:p>
    <w:p w14:paraId="63DA7BB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image[i][j][1] = (GLubyte)t;</w:t>
      </w:r>
    </w:p>
    <w:p w14:paraId="4FCA022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image[i][j][2] = (GLubyte)t;</w:t>
      </w:r>
    </w:p>
    <w:p w14:paraId="13C1CC7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0CCCD3F6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}</w:t>
      </w:r>
    </w:p>
    <w:p w14:paraId="28EC2DB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}</w:t>
      </w:r>
    </w:p>
    <w:p w14:paraId="07A31C9A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glEnable(GL_TEXTURE_2D);</w:t>
      </w:r>
    </w:p>
    <w:p w14:paraId="178D063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glTexImage2D(GL_TEXTURE_2D, 0, GL_RGB, 4, 4, 0, GL_RGB, GL_UNSIGNED_BYTE, image);</w:t>
      </w:r>
    </w:p>
    <w:p w14:paraId="1834C773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glTexParameteri(GL_TEXTURE_2D, GL_TEXTURE_WRAP_S, GL_REPEAT);</w:t>
      </w:r>
    </w:p>
    <w:p w14:paraId="3BD43B3A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glTexParameteri(GL_TEXTURE_2D, GL_TEXTURE_WRAP_T, GL_REPEAT);</w:t>
      </w:r>
    </w:p>
    <w:p w14:paraId="57F0FF9A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 w:hint="eastAsia"/>
          <w:color w:val="808080"/>
          <w:sz w:val="19"/>
        </w:rPr>
        <w:tab/>
        <w:t>glTexParameterf(GL_TEXTURE_2D, GL_TEXTURE_MAG_FILTER, GL_NEAREST);//需要增加对于超出部分像素的处理，否则无法显示</w:t>
      </w:r>
    </w:p>
    <w:p w14:paraId="538AA77D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glTexParameterf(GL_TEXTURE_2D, GL_TEXTURE_MIN_FILTER, GL_NEAREST);</w:t>
      </w:r>
    </w:p>
    <w:p w14:paraId="09483982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glNormal3f(0, 1, 0);</w:t>
      </w:r>
    </w:p>
    <w:p w14:paraId="32D2F490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use(ground);</w:t>
      </w:r>
    </w:p>
    <w:p w14:paraId="61FD04F6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glBegin(GL_POLYGON);</w:t>
      </w:r>
    </w:p>
    <w:p w14:paraId="42B44A9A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glTexCoord2f(0, 0);</w:t>
      </w:r>
    </w:p>
    <w:p w14:paraId="199ECBB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glVertex3f(-10, 0, 10);</w:t>
      </w:r>
    </w:p>
    <w:p w14:paraId="7BFAEAA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glTexCoord2f(16, 0);</w:t>
      </w:r>
    </w:p>
    <w:p w14:paraId="6409C098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glVertex3f(10, 0, 10);</w:t>
      </w:r>
    </w:p>
    <w:p w14:paraId="652E67A6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glTexCoord2f(16, 16);</w:t>
      </w:r>
    </w:p>
    <w:p w14:paraId="404B42B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glVertex3f(10, 0, -10);</w:t>
      </w:r>
    </w:p>
    <w:p w14:paraId="224C3B08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glTexCoord2f(0, 16);</w:t>
      </w:r>
    </w:p>
    <w:p w14:paraId="61816AB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glVertex3f(-10, 0, -10);</w:t>
      </w:r>
    </w:p>
    <w:p w14:paraId="3CE89D6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lastRenderedPageBreak/>
        <w:tab/>
        <w:t>glEnd();</w:t>
      </w:r>
    </w:p>
    <w:p w14:paraId="42EBD3A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 w:hint="eastAsia"/>
          <w:color w:val="808080"/>
          <w:sz w:val="19"/>
        </w:rPr>
        <w:tab/>
        <w:t>glDisable(GL_TEXTURE_2D);//纹理用完必须关闭，不然影响其他物体</w:t>
      </w:r>
    </w:p>
    <w:p w14:paraId="6C23C04D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}</w:t>
      </w:r>
    </w:p>
    <w:p w14:paraId="329535DF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21407512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CreateFurnishings(int choice)</w:t>
      </w:r>
    </w:p>
    <w:p w14:paraId="40D7EAD6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{</w:t>
      </w:r>
    </w:p>
    <w:p w14:paraId="3658EF88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glPushMatrix();</w:t>
      </w:r>
    </w:p>
    <w:p w14:paraId="0CE9FB7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if (choice == 0) {</w:t>
      </w:r>
    </w:p>
    <w:p w14:paraId="075FD906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use(ball);</w:t>
      </w:r>
    </w:p>
    <w:p w14:paraId="03156CC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glutSolidSphere(1, 60, 60);</w:t>
      </w:r>
    </w:p>
    <w:p w14:paraId="67FB17EF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}</w:t>
      </w:r>
    </w:p>
    <w:p w14:paraId="26D21F8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else {</w:t>
      </w:r>
    </w:p>
    <w:p w14:paraId="660FE6D0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use(cone);</w:t>
      </w:r>
    </w:p>
    <w:p w14:paraId="0B16ADE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glRotatef(-90, 1, 0, 0);</w:t>
      </w:r>
    </w:p>
    <w:p w14:paraId="001B3A50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glutSolidCone(1, 3, 50, 50);</w:t>
      </w:r>
    </w:p>
    <w:p w14:paraId="2F98C10A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}</w:t>
      </w:r>
    </w:p>
    <w:p w14:paraId="12327C6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glPopMatrix();</w:t>
      </w:r>
    </w:p>
    <w:p w14:paraId="35DAF5CD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}</w:t>
      </w:r>
    </w:p>
    <w:p w14:paraId="2C147B6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28CF3EF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CreateLightAndProxy(GLenum c)</w:t>
      </w:r>
    </w:p>
    <w:p w14:paraId="31B0539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{</w:t>
      </w:r>
    </w:p>
    <w:p w14:paraId="5482AB7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float a1[] = { 0.1,0.1,0.1,1 };</w:t>
      </w:r>
    </w:p>
    <w:p w14:paraId="33F9644D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float d1[] = { 1,1,0.8,1 };</w:t>
      </w:r>
    </w:p>
    <w:p w14:paraId="0189B6E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float s1[] = { 1,1,1,1 };</w:t>
      </w:r>
    </w:p>
    <w:p w14:paraId="1B3AF9CA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glLightfv(GL_LIGHT0, GL_POSITION, p1);</w:t>
      </w:r>
    </w:p>
    <w:p w14:paraId="408D7880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glLightfv(GL_LIGHT0, GL_AMBIENT, a1);</w:t>
      </w:r>
    </w:p>
    <w:p w14:paraId="0E549BB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glLightfv(GL_LIGHT0, GL_DIFFUSE, d1);</w:t>
      </w:r>
    </w:p>
    <w:p w14:paraId="5EE7333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glLightfv(GL_LIGHT0, GL_SPECULAR, s1);</w:t>
      </w:r>
    </w:p>
    <w:p w14:paraId="66A3CBF8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float a2[] = { 0.1,0.1,0.1,1 };</w:t>
      </w:r>
    </w:p>
    <w:p w14:paraId="34D4DBE3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float d2[] = { 1,1,1,1 };</w:t>
      </w:r>
    </w:p>
    <w:p w14:paraId="6504516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float s2[] = { 1,1,1,1 };</w:t>
      </w:r>
    </w:p>
    <w:p w14:paraId="71B4CB1D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float dir[] = { -1,-1,1 };</w:t>
      </w:r>
    </w:p>
    <w:p w14:paraId="3FE115CA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glLightfv(GL_LIGHT1, GL_POSITION, p2);</w:t>
      </w:r>
    </w:p>
    <w:p w14:paraId="390DC2C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glLightfv(GL_LIGHT1, GL_SPOT_DIRECTION, dir);</w:t>
      </w:r>
    </w:p>
    <w:p w14:paraId="5FF5D7F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glLightf(GL_LIGHT1, GL_SPOT_CUTOFF, 30);</w:t>
      </w:r>
    </w:p>
    <w:p w14:paraId="756B9EE8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glLightfv(GL_LIGHT1, GL_AMBIENT, a2);</w:t>
      </w:r>
    </w:p>
    <w:p w14:paraId="3CBC2B9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glLightfv(GL_LIGHT1, GL_DIFFUSE, d2);</w:t>
      </w:r>
    </w:p>
    <w:p w14:paraId="19E1C6E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glLightfv(GL_LIGHT1, GL_SPECULAR, s2);</w:t>
      </w:r>
    </w:p>
    <w:p w14:paraId="05996857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if (c == GL_SELECT)</w:t>
      </w:r>
    </w:p>
    <w:p w14:paraId="694476D8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glLoadName(1);</w:t>
      </w:r>
    </w:p>
    <w:p w14:paraId="029020E0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use(light);</w:t>
      </w:r>
    </w:p>
    <w:p w14:paraId="6E49F422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glPushMatrix();</w:t>
      </w:r>
    </w:p>
    <w:p w14:paraId="2627B67D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glTranslatef(p1[0], p1[1], p1[2]);</w:t>
      </w:r>
    </w:p>
    <w:p w14:paraId="5C90A6CF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glutSolidCube(1);</w:t>
      </w:r>
    </w:p>
    <w:p w14:paraId="345C4564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glPopMatrix();</w:t>
      </w:r>
    </w:p>
    <w:p w14:paraId="52DEE046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if (c == GL_SELECT)</w:t>
      </w:r>
    </w:p>
    <w:p w14:paraId="4B4EBA3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glLoadName(2);</w:t>
      </w:r>
    </w:p>
    <w:p w14:paraId="2649BEB2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lastRenderedPageBreak/>
        <w:tab/>
        <w:t>use(light);</w:t>
      </w:r>
    </w:p>
    <w:p w14:paraId="762584C8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glPushMatrix();</w:t>
      </w:r>
    </w:p>
    <w:p w14:paraId="1863EFD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glTranslatef(p2[0], p2[1], p2[2]);</w:t>
      </w:r>
    </w:p>
    <w:p w14:paraId="4CF5807F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glutSolidSphere(0.5, 50, 50);</w:t>
      </w:r>
    </w:p>
    <w:p w14:paraId="014F5D1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glPopMatrix();</w:t>
      </w:r>
    </w:p>
    <w:p w14:paraId="5CB3ADE6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}</w:t>
      </w:r>
    </w:p>
    <w:p w14:paraId="7423294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03F323C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DrawWorld(void)</w:t>
      </w:r>
    </w:p>
    <w:p w14:paraId="21AFFF08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{</w:t>
      </w:r>
    </w:p>
    <w:p w14:paraId="77D78DCD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glMatrixMode(GL_PROJECTION);</w:t>
      </w:r>
    </w:p>
    <w:p w14:paraId="2367DEA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glLoadIdentity();</w:t>
      </w:r>
    </w:p>
    <w:p w14:paraId="62D52C7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gluPerspective(80, 1, 1, 30);</w:t>
      </w:r>
    </w:p>
    <w:p w14:paraId="2716D65A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glMatrixMode(GL_MODELVIEW);</w:t>
      </w:r>
    </w:p>
    <w:p w14:paraId="3229F25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glLoadIdentity();</w:t>
      </w:r>
    </w:p>
    <w:p w14:paraId="0E43D86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gluLookAt(0, 5, 10, 0, 5, 0, 0, 1, 0);</w:t>
      </w:r>
    </w:p>
    <w:p w14:paraId="5BD2334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glPushMatrix();</w:t>
      </w:r>
    </w:p>
    <w:p w14:paraId="2A06CDD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CreateWall();</w:t>
      </w:r>
    </w:p>
    <w:p w14:paraId="62129148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CreateCeiling();</w:t>
      </w:r>
    </w:p>
    <w:p w14:paraId="7D5C667F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CreateGround();</w:t>
      </w:r>
    </w:p>
    <w:p w14:paraId="5CD5133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glTranslatef(0, 1, -5);</w:t>
      </w:r>
    </w:p>
    <w:p w14:paraId="754E1EC8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CreateFurnishings(0);</w:t>
      </w:r>
    </w:p>
    <w:p w14:paraId="50FFD2A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glTranslatef(-5, -1, 5);</w:t>
      </w:r>
    </w:p>
    <w:p w14:paraId="0140E4A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CreateFurnishings(1);</w:t>
      </w:r>
    </w:p>
    <w:p w14:paraId="3191876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glPopMatrix();</w:t>
      </w:r>
    </w:p>
    <w:p w14:paraId="370564D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CreateLightAndProxy(GL_RENDER);</w:t>
      </w:r>
    </w:p>
    <w:p w14:paraId="64FAAEA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}</w:t>
      </w:r>
    </w:p>
    <w:p w14:paraId="000B790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532F40D6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menu(int t)</w:t>
      </w:r>
    </w:p>
    <w:p w14:paraId="56D7212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{</w:t>
      </w:r>
    </w:p>
    <w:p w14:paraId="1620446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switch (t)</w:t>
      </w:r>
    </w:p>
    <w:p w14:paraId="6EED6F85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{</w:t>
      </w:r>
    </w:p>
    <w:p w14:paraId="25DC396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case 0:glEnable(GL_LIGHT0); break;</w:t>
      </w:r>
    </w:p>
    <w:p w14:paraId="0C93EB0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case 1:glDisable(GL_LIGHT0); break;</w:t>
      </w:r>
    </w:p>
    <w:p w14:paraId="21AC62F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case 2:glEnable(GL_LIGHT1); break;</w:t>
      </w:r>
    </w:p>
    <w:p w14:paraId="6D5DFF30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case 3:glDisable(GL_LIGHT1); break;</w:t>
      </w:r>
    </w:p>
    <w:p w14:paraId="4A13C3A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}</w:t>
      </w:r>
    </w:p>
    <w:p w14:paraId="7344E69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glutPostRedisplay();</w:t>
      </w:r>
    </w:p>
    <w:p w14:paraId="354FB076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}</w:t>
      </w:r>
    </w:p>
    <w:p w14:paraId="4D3164ED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</w:p>
    <w:p w14:paraId="7AF9AB91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void move(int x, int y)</w:t>
      </w:r>
    </w:p>
    <w:p w14:paraId="5737C0DA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{</w:t>
      </w:r>
    </w:p>
    <w:p w14:paraId="10EE49AF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if (buff[3] == 1) {</w:t>
      </w:r>
    </w:p>
    <w:p w14:paraId="208D73ED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p1[0] += (x - bx) / 35.0;</w:t>
      </w:r>
    </w:p>
    <w:p w14:paraId="6DA50B29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p1[1] += (by - y) / 35.0;</w:t>
      </w:r>
    </w:p>
    <w:p w14:paraId="6FAA0958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}</w:t>
      </w:r>
    </w:p>
    <w:p w14:paraId="69357312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lastRenderedPageBreak/>
        <w:tab/>
        <w:t>else {</w:t>
      </w:r>
    </w:p>
    <w:p w14:paraId="428C6E5A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p2[0] += (x - bx) / 35.0;</w:t>
      </w:r>
    </w:p>
    <w:p w14:paraId="2072535B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</w:r>
      <w:r w:rsidRPr="003345F8">
        <w:rPr>
          <w:rFonts w:ascii="新宋体" w:eastAsia="新宋体" w:hAnsi="新宋体"/>
          <w:color w:val="808080"/>
          <w:sz w:val="19"/>
        </w:rPr>
        <w:tab/>
        <w:t>p2[1] += (by - y) / 35.0;</w:t>
      </w:r>
    </w:p>
    <w:p w14:paraId="5CF489AC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}</w:t>
      </w:r>
    </w:p>
    <w:p w14:paraId="2C526D7E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bx = x; by = y;</w:t>
      </w:r>
    </w:p>
    <w:p w14:paraId="713F44BA" w14:textId="77777777" w:rsidR="003345F8" w:rsidRPr="003345F8" w:rsidRDefault="003345F8" w:rsidP="003345F8">
      <w:pPr>
        <w:rPr>
          <w:rFonts w:ascii="新宋体" w:eastAsia="新宋体" w:hAnsi="新宋体"/>
          <w:color w:val="80808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ab/>
        <w:t>glutPostRedisplay();</w:t>
      </w:r>
    </w:p>
    <w:p w14:paraId="76FF8F47" w14:textId="233C7820" w:rsidR="00C72AE2" w:rsidRDefault="003345F8" w:rsidP="003345F8">
      <w:pPr>
        <w:rPr>
          <w:rFonts w:ascii="新宋体" w:eastAsia="新宋体" w:hAnsi="新宋体"/>
          <w:color w:val="000000"/>
          <w:sz w:val="19"/>
        </w:rPr>
      </w:pPr>
      <w:r w:rsidRPr="003345F8">
        <w:rPr>
          <w:rFonts w:ascii="新宋体" w:eastAsia="新宋体" w:hAnsi="新宋体"/>
          <w:color w:val="808080"/>
          <w:sz w:val="19"/>
        </w:rPr>
        <w:t>}</w:t>
      </w:r>
      <w:r w:rsidR="00683A40">
        <w:rPr>
          <w:rFonts w:ascii="宋体" w:hAnsi="宋体" w:hint="eastAsia"/>
          <w:bCs/>
          <w:sz w:val="24"/>
        </w:rPr>
        <w:t>运行结果：</w:t>
      </w:r>
    </w:p>
    <w:p w14:paraId="45288FE1" w14:textId="080645A8" w:rsidR="00C72AE2" w:rsidRDefault="00723732">
      <w:r>
        <w:rPr>
          <w:noProof/>
        </w:rPr>
        <w:pict w14:anchorId="74D99F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6" type="#_x0000_t75" style="width:187.8pt;height:195pt;visibility:visible;mso-wrap-style:square">
            <v:imagedata r:id="rId8" o:title=""/>
          </v:shape>
        </w:pict>
      </w:r>
      <w:r w:rsidR="003345F8">
        <w:rPr>
          <w:rFonts w:hint="eastAsia"/>
        </w:rPr>
        <w:t>刚开始没有光照。</w:t>
      </w:r>
      <w:r>
        <w:rPr>
          <w:noProof/>
        </w:rPr>
        <w:pict w14:anchorId="40117DF7">
          <v:shape id="_x0000_i1027" type="#_x0000_t75" style="width:196.2pt;height:198pt;visibility:visible;mso-wrap-style:square">
            <v:imagedata r:id="rId9" o:title=""/>
          </v:shape>
        </w:pict>
      </w:r>
      <w:r w:rsidR="003345F8">
        <w:rPr>
          <w:rFonts w:hint="eastAsia"/>
          <w:noProof/>
        </w:rPr>
        <w:t>通过菜单界面修改光照。</w:t>
      </w:r>
      <w:r>
        <w:rPr>
          <w:noProof/>
        </w:rPr>
        <w:pict w14:anchorId="53A95F98">
          <v:shape id="_x0000_i1028" type="#_x0000_t75" style="width:240.6pt;height:249.6pt;visibility:visible;mso-wrap-style:square">
            <v:imagedata r:id="rId10" o:title=""/>
          </v:shape>
        </w:pict>
      </w:r>
      <w:r w:rsidR="003345F8">
        <w:rPr>
          <w:rFonts w:hint="eastAsia"/>
          <w:noProof/>
        </w:rPr>
        <w:t>开启点光源后。</w:t>
      </w:r>
      <w:r>
        <w:rPr>
          <w:noProof/>
        </w:rPr>
        <w:lastRenderedPageBreak/>
        <w:pict w14:anchorId="7298ED36">
          <v:shape id="_x0000_i1029" type="#_x0000_t75" style="width:222pt;height:230.4pt;visibility:visible;mso-wrap-style:square">
            <v:imagedata r:id="rId11" o:title=""/>
          </v:shape>
        </w:pict>
      </w:r>
      <w:r w:rsidR="003345F8">
        <w:rPr>
          <w:rFonts w:hint="eastAsia"/>
          <w:noProof/>
        </w:rPr>
        <w:t>通过鼠标选择更改点光源位置。</w:t>
      </w:r>
      <w:r>
        <w:rPr>
          <w:noProof/>
        </w:rPr>
        <w:pict w14:anchorId="0EF5C2D2">
          <v:shape id="_x0000_i1030" type="#_x0000_t75" style="width:3in;height:223.8pt;visibility:visible;mso-wrap-style:square">
            <v:imagedata r:id="rId12" o:title=""/>
          </v:shape>
        </w:pict>
      </w:r>
      <w:r w:rsidR="003345F8">
        <w:rPr>
          <w:rFonts w:hint="eastAsia"/>
          <w:noProof/>
        </w:rPr>
        <w:t>关闭点光源，开启聚光灯后。</w:t>
      </w:r>
      <w:r>
        <w:rPr>
          <w:noProof/>
        </w:rPr>
        <w:lastRenderedPageBreak/>
        <w:pict w14:anchorId="1B85135F">
          <v:shape id="_x0000_i1031" type="#_x0000_t75" style="width:229.8pt;height:238.2pt;visibility:visible;mso-wrap-style:square">
            <v:imagedata r:id="rId13" o:title=""/>
          </v:shape>
        </w:pict>
      </w:r>
      <w:r w:rsidR="003345F8">
        <w:rPr>
          <w:rFonts w:hint="eastAsia"/>
          <w:noProof/>
        </w:rPr>
        <w:t>更改聚光灯位置。</w:t>
      </w:r>
      <w:r>
        <w:rPr>
          <w:noProof/>
        </w:rPr>
        <w:pict w14:anchorId="072B608E">
          <v:shape id="_x0000_i1032" type="#_x0000_t75" style="width:244.2pt;height:253.2pt;visibility:visible;mso-wrap-style:square">
            <v:imagedata r:id="rId14" o:title=""/>
          </v:shape>
        </w:pict>
      </w:r>
      <w:r w:rsidR="003345F8">
        <w:rPr>
          <w:rFonts w:hint="eastAsia"/>
          <w:noProof/>
        </w:rPr>
        <w:t>通过键盘修改球的</w:t>
      </w:r>
      <w:r w:rsidR="003345F8" w:rsidRPr="003345F8">
        <w:rPr>
          <w:rFonts w:hint="eastAsia"/>
          <w:noProof/>
        </w:rPr>
        <w:t>辉度系数</w:t>
      </w:r>
      <w:r w:rsidR="003345F8">
        <w:rPr>
          <w:rFonts w:hint="eastAsia"/>
          <w:noProof/>
        </w:rPr>
        <w:t>。</w:t>
      </w:r>
    </w:p>
    <w:p w14:paraId="40247298" w14:textId="77777777" w:rsidR="00C72AE2" w:rsidRDefault="00683A40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编程任务2：</w:t>
      </w:r>
    </w:p>
    <w:p w14:paraId="514D127A" w14:textId="77777777" w:rsidR="00C72AE2" w:rsidRDefault="00683A40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程序功能：</w:t>
      </w:r>
    </w:p>
    <w:p w14:paraId="14CAA352" w14:textId="67312186" w:rsidR="00C72AE2" w:rsidRDefault="00683A40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程序实现了</w:t>
      </w:r>
      <w:r w:rsidR="003345F8" w:rsidRPr="003345F8">
        <w:rPr>
          <w:rFonts w:ascii="新宋体" w:eastAsia="新宋体" w:hAnsi="新宋体" w:hint="eastAsia"/>
          <w:color w:val="000000"/>
          <w:sz w:val="19"/>
        </w:rPr>
        <w:t>绘制一个具有地板反光效果的房间</w:t>
      </w:r>
      <w:r>
        <w:rPr>
          <w:rFonts w:ascii="新宋体" w:eastAsia="新宋体" w:hAnsi="新宋体" w:hint="eastAsia"/>
          <w:color w:val="000000"/>
          <w:sz w:val="19"/>
        </w:rPr>
        <w:t>。</w:t>
      </w:r>
    </w:p>
    <w:p w14:paraId="01269C01" w14:textId="77777777" w:rsidR="00C72AE2" w:rsidRDefault="00683A40">
      <w:pPr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源代码：</w:t>
      </w:r>
    </w:p>
    <w:p w14:paraId="70D9D077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#include &lt;glut.h&gt;</w:t>
      </w:r>
    </w:p>
    <w:p w14:paraId="6F1F48E2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#include &lt;stdio.h&gt;</w:t>
      </w:r>
    </w:p>
    <w:p w14:paraId="1E3BF66C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#include &lt;math.h&gt;</w:t>
      </w:r>
    </w:p>
    <w:p w14:paraId="7D694B7F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</w:p>
    <w:p w14:paraId="4B82452A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void init();</w:t>
      </w:r>
    </w:p>
    <w:p w14:paraId="5FA44A2D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void display();</w:t>
      </w:r>
    </w:p>
    <w:p w14:paraId="3CBE8C18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void CreateWall();</w:t>
      </w:r>
    </w:p>
    <w:p w14:paraId="75115633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void CreateCeiling();</w:t>
      </w:r>
    </w:p>
    <w:p w14:paraId="3524C86E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void CreateGround();</w:t>
      </w:r>
    </w:p>
    <w:p w14:paraId="5F29FEFF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 w:hint="eastAsia"/>
          <w:color w:val="808080"/>
          <w:sz w:val="19"/>
        </w:rPr>
        <w:t>void CreateFurnishings(int);//0=球体</w:t>
      </w:r>
    </w:p>
    <w:p w14:paraId="69287113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lastRenderedPageBreak/>
        <w:t>void DrawWorld(void);</w:t>
      </w:r>
    </w:p>
    <w:p w14:paraId="4F86CA15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void CreatWorld();</w:t>
      </w:r>
    </w:p>
    <w:p w14:paraId="01035BDA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</w:p>
    <w:p w14:paraId="78E773F6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float p1[] = { -2,3,-8,1 };</w:t>
      </w:r>
    </w:p>
    <w:p w14:paraId="6258A64B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float p2[] = { -2,-3,-8,1 };</w:t>
      </w:r>
    </w:p>
    <w:p w14:paraId="7DF06F46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</w:p>
    <w:p w14:paraId="0BE9BD14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typedef struct obj {</w:t>
      </w:r>
    </w:p>
    <w:p w14:paraId="21076A6E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GLfloat a[4];</w:t>
      </w:r>
    </w:p>
    <w:p w14:paraId="348AC059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GLfloat d[4];</w:t>
      </w:r>
    </w:p>
    <w:p w14:paraId="4A01EDA0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GLfloat s[4];</w:t>
      </w:r>
    </w:p>
    <w:p w14:paraId="4705DE0E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GLfloat shin;</w:t>
      </w:r>
    </w:p>
    <w:p w14:paraId="47248B23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}obj;</w:t>
      </w:r>
    </w:p>
    <w:p w14:paraId="5FFAA590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obj ball = {</w:t>
      </w:r>
    </w:p>
    <w:p w14:paraId="2DAE7C13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{1,0.6,0.07,1},</w:t>
      </w:r>
    </w:p>
    <w:p w14:paraId="19DABAEC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{1,0.6,0.07,1},</w:t>
      </w:r>
    </w:p>
    <w:p w14:paraId="7741B74A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{1,0.6,0.07,1},</w:t>
      </w:r>
    </w:p>
    <w:p w14:paraId="2F217DA2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50</w:t>
      </w:r>
    </w:p>
    <w:p w14:paraId="32DD6B1F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};</w:t>
      </w:r>
    </w:p>
    <w:p w14:paraId="736351BC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obj cone = {</w:t>
      </w:r>
    </w:p>
    <w:p w14:paraId="44439275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{0.25,0.4,0.88,1},</w:t>
      </w:r>
    </w:p>
    <w:p w14:paraId="6F566167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{0.25,0.4,0.88,1},</w:t>
      </w:r>
    </w:p>
    <w:p w14:paraId="5FE39085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{0.25,0.4,0.88,1},</w:t>
      </w:r>
    </w:p>
    <w:p w14:paraId="382C31EE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50</w:t>
      </w:r>
    </w:p>
    <w:p w14:paraId="12845BB8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};</w:t>
      </w:r>
    </w:p>
    <w:p w14:paraId="7ABF56AA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obj wall = {</w:t>
      </w:r>
    </w:p>
    <w:p w14:paraId="196CBA23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{0.85,0.625,0.86,1},</w:t>
      </w:r>
    </w:p>
    <w:p w14:paraId="7B2D8649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{0.85,0.625,0.86,1},</w:t>
      </w:r>
    </w:p>
    <w:p w14:paraId="1C8599DB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{0.85,0.625,0.86,1},</w:t>
      </w:r>
    </w:p>
    <w:p w14:paraId="4C6C196F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100</w:t>
      </w:r>
    </w:p>
    <w:p w14:paraId="6A189DF9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};</w:t>
      </w:r>
    </w:p>
    <w:p w14:paraId="4D7153D0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obj ceiling = {</w:t>
      </w:r>
    </w:p>
    <w:p w14:paraId="0FA94428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{0.1875,0.5,0.08,1},</w:t>
      </w:r>
    </w:p>
    <w:p w14:paraId="6BA87417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{0.1875,0.5,0.08,1},</w:t>
      </w:r>
    </w:p>
    <w:p w14:paraId="387A9416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{0.1875,0.5,0.08,1},</w:t>
      </w:r>
    </w:p>
    <w:p w14:paraId="518FE20A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100</w:t>
      </w:r>
    </w:p>
    <w:p w14:paraId="17DF6F81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};</w:t>
      </w:r>
    </w:p>
    <w:p w14:paraId="71C5617B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obj ground = {</w:t>
      </w:r>
    </w:p>
    <w:p w14:paraId="3C399FAC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{1,1,1,0.5},</w:t>
      </w:r>
    </w:p>
    <w:p w14:paraId="09AF6A38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{1,1,1,0.5},</w:t>
      </w:r>
    </w:p>
    <w:p w14:paraId="298AACEE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{1,1,1,0.5},</w:t>
      </w:r>
    </w:p>
    <w:p w14:paraId="4818DDFC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50</w:t>
      </w:r>
    </w:p>
    <w:p w14:paraId="7D08D6DF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};</w:t>
      </w:r>
    </w:p>
    <w:p w14:paraId="57283068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</w:p>
    <w:p w14:paraId="3BD5E850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void use(obj t) {</w:t>
      </w:r>
    </w:p>
    <w:p w14:paraId="183E196F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glMaterialfv(GL_FRONT_AND_BACK, GL_AMBIENT, t.a);</w:t>
      </w:r>
    </w:p>
    <w:p w14:paraId="21627F08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lastRenderedPageBreak/>
        <w:tab/>
        <w:t>glMaterialfv(GL_FRONT_AND_BACK, GL_DIFFUSE, t.d);</w:t>
      </w:r>
    </w:p>
    <w:p w14:paraId="5AB0293A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glMaterialfv(GL_FRONT_AND_BACK, GL_SPECULAR, t.s);</w:t>
      </w:r>
    </w:p>
    <w:p w14:paraId="332A6F50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glMaterialf(GL_FRONT_AND_BACK, GL_SHININESS, t.shin);</w:t>
      </w:r>
    </w:p>
    <w:p w14:paraId="7DFD1059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}</w:t>
      </w:r>
    </w:p>
    <w:p w14:paraId="706920B0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</w:p>
    <w:p w14:paraId="0C17F19B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int main(int argc, char** argv) {</w:t>
      </w:r>
    </w:p>
    <w:p w14:paraId="0D9C8FEB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glutInit(&amp;argc, argv);</w:t>
      </w:r>
    </w:p>
    <w:p w14:paraId="4A49DE39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glutInitWindowSize(800, 800);</w:t>
      </w:r>
    </w:p>
    <w:p w14:paraId="0EDEFEDC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glutInitWindowPosition(0, 0);</w:t>
      </w:r>
    </w:p>
    <w:p w14:paraId="1BE402B5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 w:hint="eastAsia"/>
          <w:color w:val="808080"/>
          <w:sz w:val="19"/>
        </w:rPr>
        <w:tab/>
        <w:t>glutCreateWindow("第三次实验");</w:t>
      </w:r>
    </w:p>
    <w:p w14:paraId="1548A9DB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init();</w:t>
      </w:r>
    </w:p>
    <w:p w14:paraId="1FA8F0B5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glutDisplayFunc(display);</w:t>
      </w:r>
    </w:p>
    <w:p w14:paraId="2F27016F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glutMainLoop();</w:t>
      </w:r>
    </w:p>
    <w:p w14:paraId="066EC337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}</w:t>
      </w:r>
    </w:p>
    <w:p w14:paraId="6243B7D2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</w:p>
    <w:p w14:paraId="5AEFDEE3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void display()</w:t>
      </w:r>
    </w:p>
    <w:p w14:paraId="3F467E03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{</w:t>
      </w:r>
    </w:p>
    <w:p w14:paraId="0E5D00E0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glClear(GL_COLOR_BUFFER_BIT | GL_DEPTH_BUFFER_BIT);</w:t>
      </w:r>
    </w:p>
    <w:p w14:paraId="20F7454D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DrawWorld();</w:t>
      </w:r>
    </w:p>
    <w:p w14:paraId="492A7017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glFlush();</w:t>
      </w:r>
    </w:p>
    <w:p w14:paraId="7C1B0961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}</w:t>
      </w:r>
    </w:p>
    <w:p w14:paraId="3443C513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</w:p>
    <w:p w14:paraId="26EC470A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void init() {</w:t>
      </w:r>
    </w:p>
    <w:p w14:paraId="516E1C01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glEnable(GL_DEPTH_TEST);</w:t>
      </w:r>
    </w:p>
    <w:p w14:paraId="0835363F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glEnable(GL_LIGHTING);</w:t>
      </w:r>
    </w:p>
    <w:p w14:paraId="7C6EC73B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glEnable(GL_LIGHT0);</w:t>
      </w:r>
    </w:p>
    <w:p w14:paraId="40DE130D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glEnable(GL_NORMALIZE);</w:t>
      </w:r>
    </w:p>
    <w:p w14:paraId="228DB3DD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float a[] = { 0.5,0.5,0.5,1 };</w:t>
      </w:r>
    </w:p>
    <w:p w14:paraId="3139EC78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glLightModelfv(GL_LIGHT_MODEL_AMBIENT, a);</w:t>
      </w:r>
    </w:p>
    <w:p w14:paraId="16318080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glMatrixMode(GL_PROJECTION);</w:t>
      </w:r>
    </w:p>
    <w:p w14:paraId="041B7E3A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glLoadIdentity();</w:t>
      </w:r>
    </w:p>
    <w:p w14:paraId="2DC634BD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gluPerspective(80, 1, 1, 30);</w:t>
      </w:r>
    </w:p>
    <w:p w14:paraId="27E1FCF2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}</w:t>
      </w:r>
    </w:p>
    <w:p w14:paraId="23B191EE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</w:p>
    <w:p w14:paraId="6E380BE9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void CreateWall()</w:t>
      </w:r>
    </w:p>
    <w:p w14:paraId="772DC92D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{</w:t>
      </w:r>
    </w:p>
    <w:p w14:paraId="328BB3F7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use(wall);</w:t>
      </w:r>
    </w:p>
    <w:p w14:paraId="3483E4DF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</w:p>
    <w:p w14:paraId="42F00632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glNormal3f(0, 0, 1);</w:t>
      </w:r>
    </w:p>
    <w:p w14:paraId="0D2A7513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glBegin(GL_POLYGON);</w:t>
      </w:r>
    </w:p>
    <w:p w14:paraId="30DA0344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glVertex3f(10, 0, -10);</w:t>
      </w:r>
    </w:p>
    <w:p w14:paraId="36BC055F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glVertex3f(-10, 0, -10);</w:t>
      </w:r>
    </w:p>
    <w:p w14:paraId="6626D3CB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glVertex3f(-10, 10, -10);</w:t>
      </w:r>
    </w:p>
    <w:p w14:paraId="7A97FB1E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glVertex3f(10, 10, -10);</w:t>
      </w:r>
    </w:p>
    <w:p w14:paraId="3389AF13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glEnd();</w:t>
      </w:r>
    </w:p>
    <w:p w14:paraId="440E4B70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</w:p>
    <w:p w14:paraId="7370D1DD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glNormal3f(-1, 0, 0);</w:t>
      </w:r>
    </w:p>
    <w:p w14:paraId="4A3004BE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lastRenderedPageBreak/>
        <w:tab/>
        <w:t>glBegin(GL_POLYGON);</w:t>
      </w:r>
    </w:p>
    <w:p w14:paraId="2F32D7CC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glVertex3f(10, 0, -10);</w:t>
      </w:r>
    </w:p>
    <w:p w14:paraId="4C8D80BB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glVertex3f(10, 0, 10);</w:t>
      </w:r>
    </w:p>
    <w:p w14:paraId="6B9054AE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glVertex3f(10, 10, 10);</w:t>
      </w:r>
    </w:p>
    <w:p w14:paraId="1B0D93BF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glVertex3f(10, 10, -10);</w:t>
      </w:r>
    </w:p>
    <w:p w14:paraId="72E9B5AA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glEnd();</w:t>
      </w:r>
    </w:p>
    <w:p w14:paraId="0AEB2C34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</w:p>
    <w:p w14:paraId="7B0B7AAA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glNormal3f(0, 0, -1);</w:t>
      </w:r>
    </w:p>
    <w:p w14:paraId="026DB94F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glBegin(GL_POLYGON);</w:t>
      </w:r>
    </w:p>
    <w:p w14:paraId="466AAE64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glVertex3f(10, 10, 10);</w:t>
      </w:r>
    </w:p>
    <w:p w14:paraId="05B10FFF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glVertex3f(10, 0, 10);</w:t>
      </w:r>
    </w:p>
    <w:p w14:paraId="74BF4FB3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glVertex3f(-10, 0, 10);</w:t>
      </w:r>
    </w:p>
    <w:p w14:paraId="6A616A5B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glVertex3f(-10, 10, 10);</w:t>
      </w:r>
    </w:p>
    <w:p w14:paraId="363A074A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glEnd();</w:t>
      </w:r>
    </w:p>
    <w:p w14:paraId="6B3680BD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</w:p>
    <w:p w14:paraId="24F5D137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glNormal3f(1, 0, 0);</w:t>
      </w:r>
    </w:p>
    <w:p w14:paraId="0567FCE2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glBegin(GL_POLYGON);</w:t>
      </w:r>
    </w:p>
    <w:p w14:paraId="015D0BAC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glVertex3f(-10, 10, 10);</w:t>
      </w:r>
    </w:p>
    <w:p w14:paraId="69958758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glVertex3f(-10, 0, 10);</w:t>
      </w:r>
    </w:p>
    <w:p w14:paraId="28762E36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glVertex3f(-10, 0, -10);</w:t>
      </w:r>
    </w:p>
    <w:p w14:paraId="58D79A7E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glVertex3f(-10, 10, -10);</w:t>
      </w:r>
    </w:p>
    <w:p w14:paraId="624EBB8C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glEnd();</w:t>
      </w:r>
    </w:p>
    <w:p w14:paraId="017DD9A8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}</w:t>
      </w:r>
    </w:p>
    <w:p w14:paraId="5413B5CE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</w:p>
    <w:p w14:paraId="13328D63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void CreateCeiling()</w:t>
      </w:r>
    </w:p>
    <w:p w14:paraId="1566BCF9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{</w:t>
      </w:r>
    </w:p>
    <w:p w14:paraId="216C642A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glNormal3f(0, 1, 0);</w:t>
      </w:r>
    </w:p>
    <w:p w14:paraId="564B7294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use(ceiling);</w:t>
      </w:r>
    </w:p>
    <w:p w14:paraId="27777102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glBegin(GL_POLYGON);</w:t>
      </w:r>
    </w:p>
    <w:p w14:paraId="2C371A04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glVertex3f(10, 10, -10);</w:t>
      </w:r>
    </w:p>
    <w:p w14:paraId="58EDDF72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glVertex3f(-10, 10, -10);</w:t>
      </w:r>
    </w:p>
    <w:p w14:paraId="38A20A02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glVertex3f(-10, 10, 10);</w:t>
      </w:r>
    </w:p>
    <w:p w14:paraId="3B66B04A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glVertex3f(10, 10, 10);</w:t>
      </w:r>
    </w:p>
    <w:p w14:paraId="6D85DE3F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glEnd();</w:t>
      </w:r>
    </w:p>
    <w:p w14:paraId="43AC0F26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}</w:t>
      </w:r>
    </w:p>
    <w:p w14:paraId="3ACDECD0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</w:p>
    <w:p w14:paraId="0902B065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void CreateGround()</w:t>
      </w:r>
    </w:p>
    <w:p w14:paraId="4735DB72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{</w:t>
      </w:r>
    </w:p>
    <w:p w14:paraId="78308C90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glNormal3f(0, 1, 0);</w:t>
      </w:r>
    </w:p>
    <w:p w14:paraId="798D5C95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use(ground);</w:t>
      </w:r>
    </w:p>
    <w:p w14:paraId="3F25AC1A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glBegin(GL_POLYGON);</w:t>
      </w:r>
    </w:p>
    <w:p w14:paraId="2348318C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glVertex3f(-10, 0, 10);</w:t>
      </w:r>
    </w:p>
    <w:p w14:paraId="23A18201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glVertex3f(10, 0, 10);</w:t>
      </w:r>
    </w:p>
    <w:p w14:paraId="06053868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glVertex3f(10, 0, -10);</w:t>
      </w:r>
    </w:p>
    <w:p w14:paraId="1151B1AB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glVertex3f(-10, 0, -10);</w:t>
      </w:r>
    </w:p>
    <w:p w14:paraId="0619B654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lastRenderedPageBreak/>
        <w:tab/>
        <w:t>glEnd();</w:t>
      </w:r>
    </w:p>
    <w:p w14:paraId="237479C0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}</w:t>
      </w:r>
    </w:p>
    <w:p w14:paraId="466F8E4C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</w:p>
    <w:p w14:paraId="40B2C164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void CreateFurnishings(int choice)</w:t>
      </w:r>
    </w:p>
    <w:p w14:paraId="24B1F39E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{</w:t>
      </w:r>
    </w:p>
    <w:p w14:paraId="59DBC984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glPushMatrix();</w:t>
      </w:r>
    </w:p>
    <w:p w14:paraId="5FCEB3FA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if (choice == 0) {</w:t>
      </w:r>
    </w:p>
    <w:p w14:paraId="17DB74A9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</w:r>
      <w:r w:rsidRPr="00023261">
        <w:rPr>
          <w:rFonts w:ascii="新宋体" w:eastAsia="新宋体" w:hAnsi="新宋体"/>
          <w:color w:val="808080"/>
          <w:sz w:val="19"/>
        </w:rPr>
        <w:tab/>
        <w:t>use(ball);</w:t>
      </w:r>
    </w:p>
    <w:p w14:paraId="59172E04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</w:r>
      <w:r w:rsidRPr="00023261">
        <w:rPr>
          <w:rFonts w:ascii="新宋体" w:eastAsia="新宋体" w:hAnsi="新宋体"/>
          <w:color w:val="808080"/>
          <w:sz w:val="19"/>
        </w:rPr>
        <w:tab/>
        <w:t>glutSolidSphere(1, 60, 60);</w:t>
      </w:r>
    </w:p>
    <w:p w14:paraId="694D3940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}</w:t>
      </w:r>
    </w:p>
    <w:p w14:paraId="529A385F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else {</w:t>
      </w:r>
    </w:p>
    <w:p w14:paraId="0171727A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</w:r>
      <w:r w:rsidRPr="00023261">
        <w:rPr>
          <w:rFonts w:ascii="新宋体" w:eastAsia="新宋体" w:hAnsi="新宋体"/>
          <w:color w:val="808080"/>
          <w:sz w:val="19"/>
        </w:rPr>
        <w:tab/>
        <w:t>use(cone);</w:t>
      </w:r>
    </w:p>
    <w:p w14:paraId="78415D40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</w:r>
      <w:r w:rsidRPr="00023261">
        <w:rPr>
          <w:rFonts w:ascii="新宋体" w:eastAsia="新宋体" w:hAnsi="新宋体"/>
          <w:color w:val="808080"/>
          <w:sz w:val="19"/>
        </w:rPr>
        <w:tab/>
        <w:t>glRotatef(-90, 1, 0, 0);</w:t>
      </w:r>
    </w:p>
    <w:p w14:paraId="7EA36386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</w:r>
      <w:r w:rsidRPr="00023261">
        <w:rPr>
          <w:rFonts w:ascii="新宋体" w:eastAsia="新宋体" w:hAnsi="新宋体"/>
          <w:color w:val="808080"/>
          <w:sz w:val="19"/>
        </w:rPr>
        <w:tab/>
        <w:t>glutSolidCone(1, 3, 50, 50);</w:t>
      </w:r>
    </w:p>
    <w:p w14:paraId="5D2DFA0C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}</w:t>
      </w:r>
    </w:p>
    <w:p w14:paraId="47DE8DA1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glPopMatrix();</w:t>
      </w:r>
    </w:p>
    <w:p w14:paraId="3FEC2936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}</w:t>
      </w:r>
    </w:p>
    <w:p w14:paraId="61F5E0A5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</w:p>
    <w:p w14:paraId="30B80697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void CreatWorld() {</w:t>
      </w:r>
    </w:p>
    <w:p w14:paraId="1EE190DF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glPushMatrix();</w:t>
      </w:r>
    </w:p>
    <w:p w14:paraId="4E7F6F76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CreateWall();</w:t>
      </w:r>
    </w:p>
    <w:p w14:paraId="09E3E168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CreateCeiling();</w:t>
      </w:r>
    </w:p>
    <w:p w14:paraId="064AF69A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glTranslatef(0, 1, -5);</w:t>
      </w:r>
    </w:p>
    <w:p w14:paraId="04E31EAE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CreateFurnishings(0);</w:t>
      </w:r>
    </w:p>
    <w:p w14:paraId="181CBD8C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glTranslatef(-5, -1, 5);</w:t>
      </w:r>
    </w:p>
    <w:p w14:paraId="21A07083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CreateFurnishings(1);</w:t>
      </w:r>
    </w:p>
    <w:p w14:paraId="23092476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glPopMatrix();</w:t>
      </w:r>
    </w:p>
    <w:p w14:paraId="30C898A9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}</w:t>
      </w:r>
    </w:p>
    <w:p w14:paraId="1A956469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void DrawWorld(void)</w:t>
      </w:r>
    </w:p>
    <w:p w14:paraId="7039E1E4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{</w:t>
      </w:r>
    </w:p>
    <w:p w14:paraId="779BC82F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glMatrixMode(GL_MODELVIEW);</w:t>
      </w:r>
    </w:p>
    <w:p w14:paraId="2E5BA3B1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glLoadIdentity();</w:t>
      </w:r>
    </w:p>
    <w:p w14:paraId="0CA39771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gluLookAt(0, 5, 10, 0, 5, 0, 0, 1, 0);</w:t>
      </w:r>
    </w:p>
    <w:p w14:paraId="7AF5913B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glPushMatrix();</w:t>
      </w:r>
    </w:p>
    <w:p w14:paraId="39D173B4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float a1[] = { 0.1,0.1,0.1,1 };</w:t>
      </w:r>
    </w:p>
    <w:p w14:paraId="33509031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float d1[] = { 1,1,1,1 };</w:t>
      </w:r>
    </w:p>
    <w:p w14:paraId="34B86C70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float s1[] = { 1,1,1,1 };</w:t>
      </w:r>
    </w:p>
    <w:p w14:paraId="2224C6DA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glLightfv(GL_LIGHT0, GL_POSITION, p2);</w:t>
      </w:r>
    </w:p>
    <w:p w14:paraId="77ED5B94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glLightfv(GL_LIGHT0, GL_AMBIENT, a1);</w:t>
      </w:r>
    </w:p>
    <w:p w14:paraId="67DF3A6B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glLightfv(GL_LIGHT0, GL_DIFFUSE, d1);</w:t>
      </w:r>
    </w:p>
    <w:p w14:paraId="79D10C3C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glLightfv(GL_LIGHT0, GL_SPECULAR, s1);</w:t>
      </w:r>
    </w:p>
    <w:p w14:paraId="63CF532E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</w:p>
    <w:p w14:paraId="23B6EF71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glPushMatrix();</w:t>
      </w:r>
    </w:p>
    <w:p w14:paraId="3C0C92D3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glScalef(1, -1, 1);</w:t>
      </w:r>
    </w:p>
    <w:p w14:paraId="49697B26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CreatWorld();</w:t>
      </w:r>
    </w:p>
    <w:p w14:paraId="6EA63A1E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glPopMatrix();</w:t>
      </w:r>
    </w:p>
    <w:p w14:paraId="7A107E84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</w:p>
    <w:p w14:paraId="65D28443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lastRenderedPageBreak/>
        <w:tab/>
        <w:t>glLightfv(GL_LIGHT0, GL_POSITION, p1);</w:t>
      </w:r>
    </w:p>
    <w:p w14:paraId="5828F759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 w:hint="eastAsia"/>
          <w:color w:val="808080"/>
          <w:sz w:val="19"/>
        </w:rPr>
        <w:tab/>
        <w:t>//glDisable(GL_LIGHTING);不能关闭光照，不然无法正常显示</w:t>
      </w:r>
    </w:p>
    <w:p w14:paraId="36A5F896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glEnable(GL_BLEND);</w:t>
      </w:r>
    </w:p>
    <w:p w14:paraId="183E5182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glBlendFunc(GL_SRC_ALPHA, GL_ONE_MINUS_SRC_ALPHA);</w:t>
      </w:r>
    </w:p>
    <w:p w14:paraId="29C9B8DA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glDepthMask(GL_FALSE);</w:t>
      </w:r>
    </w:p>
    <w:p w14:paraId="3AC547C1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CreateGround();</w:t>
      </w:r>
    </w:p>
    <w:p w14:paraId="3D5E98AC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glDepthMask(GL_TRUE);</w:t>
      </w:r>
    </w:p>
    <w:p w14:paraId="7113C4FD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glDisable(GL_BLEND);</w:t>
      </w:r>
    </w:p>
    <w:p w14:paraId="1E791B31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//glEnable(GL_LIGHTING);</w:t>
      </w:r>
    </w:p>
    <w:p w14:paraId="2714F541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</w:r>
    </w:p>
    <w:p w14:paraId="6A1178E8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CreatWorld();</w:t>
      </w:r>
    </w:p>
    <w:p w14:paraId="3B584242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ab/>
        <w:t>glPopMatrix();</w:t>
      </w:r>
    </w:p>
    <w:p w14:paraId="43F2BFFC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</w:p>
    <w:p w14:paraId="52BBF080" w14:textId="77777777" w:rsidR="00023261" w:rsidRPr="00023261" w:rsidRDefault="00023261" w:rsidP="00023261">
      <w:pPr>
        <w:rPr>
          <w:rFonts w:ascii="新宋体" w:eastAsia="新宋体" w:hAnsi="新宋体"/>
          <w:color w:val="808080"/>
          <w:sz w:val="19"/>
        </w:rPr>
      </w:pPr>
      <w:r w:rsidRPr="00023261">
        <w:rPr>
          <w:rFonts w:ascii="新宋体" w:eastAsia="新宋体" w:hAnsi="新宋体"/>
          <w:color w:val="808080"/>
          <w:sz w:val="19"/>
        </w:rPr>
        <w:t>}</w:t>
      </w:r>
    </w:p>
    <w:p w14:paraId="0F5597F1" w14:textId="77777777" w:rsidR="00C72AE2" w:rsidRDefault="00683A40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61B2B41E" w14:textId="299F5CB5" w:rsidR="00C72AE2" w:rsidRDefault="00723732">
      <w:r>
        <w:rPr>
          <w:noProof/>
        </w:rPr>
        <w:pict w14:anchorId="2B054E04">
          <v:shape id="_x0000_i1033" type="#_x0000_t75" style="width:263.4pt;height:273.6pt;visibility:visible;mso-wrap-style:square">
            <v:imagedata r:id="rId15" o:title=""/>
          </v:shape>
        </w:pict>
      </w:r>
      <w:r w:rsidR="00023261">
        <w:rPr>
          <w:rFonts w:hint="eastAsia"/>
          <w:noProof/>
        </w:rPr>
        <w:t>成功显示出有反光的地板。</w:t>
      </w:r>
    </w:p>
    <w:p w14:paraId="1FB4CC40" w14:textId="58B86E75" w:rsidR="00C72AE2" w:rsidRDefault="00683A40">
      <w:r>
        <w:rPr>
          <w:rFonts w:hint="eastAsia"/>
          <w:b/>
          <w:bCs/>
          <w:sz w:val="28"/>
        </w:rPr>
        <w:t>总结、改进建议及心得体会：</w:t>
      </w:r>
      <w:r>
        <w:rPr>
          <w:rFonts w:hint="eastAsia"/>
          <w:b/>
          <w:bCs/>
          <w:sz w:val="28"/>
        </w:rPr>
        <w:br/>
      </w:r>
      <w:r>
        <w:rPr>
          <w:rFonts w:hint="eastAsia"/>
        </w:rPr>
        <w:t>对于实验一，</w:t>
      </w:r>
      <w:r w:rsidR="00023261">
        <w:rPr>
          <w:rFonts w:hint="eastAsia"/>
        </w:rPr>
        <w:t>在通过鼠标移动光源是要注意除以一个数值，因为一个是窗口的坐标系，一个是世界坐标系，其中的转换比较麻烦。在绘制纹理的时候，必须对于</w:t>
      </w:r>
      <w:r w:rsidR="00023261" w:rsidRPr="003345F8">
        <w:rPr>
          <w:rFonts w:ascii="新宋体" w:eastAsia="新宋体" w:hAnsi="新宋体" w:hint="eastAsia"/>
          <w:color w:val="808080"/>
          <w:sz w:val="19"/>
        </w:rPr>
        <w:t>GL_TEXTURE_MAG_FILTER</w:t>
      </w:r>
      <w:r w:rsidR="00023261" w:rsidRPr="00023261">
        <w:rPr>
          <w:rFonts w:hint="eastAsia"/>
        </w:rPr>
        <w:t>进行设定，不然纹理无法正常显示，而且在使用纹理后要立马关闭纹理，不然会对之后绘制的物体产生影响。</w:t>
      </w:r>
    </w:p>
    <w:p w14:paraId="45009561" w14:textId="4C2E10DE" w:rsidR="00C72AE2" w:rsidRDefault="00683A40" w:rsidP="00023261">
      <w:r>
        <w:rPr>
          <w:rFonts w:hint="eastAsia"/>
        </w:rPr>
        <w:t>对于实验二，</w:t>
      </w:r>
      <w:r w:rsidR="00023261">
        <w:rPr>
          <w:rFonts w:hint="eastAsia"/>
        </w:rPr>
        <w:t>在绘制地板的时候，不能按照实验指导书上的代码写，不能关闭光照，不然地板接受不到底下的颜色信息。</w:t>
      </w:r>
    </w:p>
    <w:sectPr w:rsidR="00C72AE2">
      <w:footerReference w:type="default" r:id="rId16"/>
      <w:pgSz w:w="11906" w:h="16838"/>
      <w:pgMar w:top="1440" w:right="1179" w:bottom="703" w:left="1179" w:header="851" w:footer="992" w:gutter="5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A7C66" w14:textId="77777777" w:rsidR="00DE7001" w:rsidRDefault="00DE7001">
      <w:r>
        <w:separator/>
      </w:r>
    </w:p>
  </w:endnote>
  <w:endnote w:type="continuationSeparator" w:id="0">
    <w:p w14:paraId="17E466D5" w14:textId="77777777" w:rsidR="00DE7001" w:rsidRDefault="00DE7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9D2B0" w14:textId="77777777" w:rsidR="00C72AE2" w:rsidRDefault="00C72AE2">
    <w:pPr>
      <w:pStyle w:val="a3"/>
      <w:tabs>
        <w:tab w:val="clear" w:pos="4153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461F9" w14:textId="77777777" w:rsidR="00DE7001" w:rsidRDefault="00DE7001">
      <w:r>
        <w:separator/>
      </w:r>
    </w:p>
  </w:footnote>
  <w:footnote w:type="continuationSeparator" w:id="0">
    <w:p w14:paraId="4C10B70B" w14:textId="77777777" w:rsidR="00DE7001" w:rsidRDefault="00DE7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356"/>
    <w:multiLevelType w:val="multilevel"/>
    <w:tmpl w:val="19115356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420"/>
      </w:p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3261"/>
    <w:rsid w:val="000D7AA3"/>
    <w:rsid w:val="00172A27"/>
    <w:rsid w:val="002F3F80"/>
    <w:rsid w:val="003345F8"/>
    <w:rsid w:val="0058175B"/>
    <w:rsid w:val="00683A40"/>
    <w:rsid w:val="00723732"/>
    <w:rsid w:val="00923E1C"/>
    <w:rsid w:val="00A30782"/>
    <w:rsid w:val="00A36D79"/>
    <w:rsid w:val="00A95998"/>
    <w:rsid w:val="00B23A54"/>
    <w:rsid w:val="00C72AE2"/>
    <w:rsid w:val="00D10638"/>
    <w:rsid w:val="00DE3F0D"/>
    <w:rsid w:val="00DE7001"/>
    <w:rsid w:val="00E2364F"/>
    <w:rsid w:val="00EE3330"/>
    <w:rsid w:val="069D2DB8"/>
    <w:rsid w:val="07FE44CE"/>
    <w:rsid w:val="1E11517D"/>
    <w:rsid w:val="24FD214C"/>
    <w:rsid w:val="27480497"/>
    <w:rsid w:val="2C8F05F6"/>
    <w:rsid w:val="331B2854"/>
    <w:rsid w:val="338808CC"/>
    <w:rsid w:val="35311BCA"/>
    <w:rsid w:val="69D20EDD"/>
    <w:rsid w:val="78E94F4C"/>
    <w:rsid w:val="79FF1845"/>
    <w:rsid w:val="7E59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110042"/>
  <w15:docId w15:val="{1588C74E-7004-4C2A-B349-69610897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1701</Words>
  <Characters>9697</Characters>
  <Application>Microsoft Office Word</Application>
  <DocSecurity>0</DocSecurity>
  <Lines>80</Lines>
  <Paragraphs>22</Paragraphs>
  <ScaleCrop>false</ScaleCrop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FCX</dc:creator>
  <cp:lastModifiedBy>张 天茗</cp:lastModifiedBy>
  <cp:revision>7</cp:revision>
  <dcterms:created xsi:type="dcterms:W3CDTF">2011-06-03T01:48:00Z</dcterms:created>
  <dcterms:modified xsi:type="dcterms:W3CDTF">2021-12-23T06:38:00Z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