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627A" w14:textId="77777777" w:rsidR="0010424A" w:rsidRDefault="0010424A"/>
    <w:p w14:paraId="7DB3B381" w14:textId="3FD82CD5" w:rsidR="0010424A" w:rsidRDefault="0010424A">
      <w:r>
        <w:t>Answer e:</w:t>
      </w:r>
    </w:p>
    <w:p w14:paraId="6B872A11" w14:textId="6ED1B257" w:rsidR="00A6780E" w:rsidRDefault="00FE6F7C">
      <w:r>
        <w:t>In step</w:t>
      </w:r>
      <w:r w:rsidR="00A6780E">
        <w:t xml:space="preserve"> c, </w:t>
      </w:r>
    </w:p>
    <w:p w14:paraId="13062684" w14:textId="16254F6F" w:rsidR="00304E89" w:rsidRDefault="00A6780E">
      <w:r>
        <w:t>the coefficients are 1.7427</w:t>
      </w:r>
    </w:p>
    <w:p w14:paraId="30650A3A" w14:textId="10935677" w:rsidR="00A6780E" w:rsidRDefault="00A6780E">
      <w:r>
        <w:t>in step e,</w:t>
      </w:r>
    </w:p>
    <w:p w14:paraId="7F68C2CE" w14:textId="4607F6D8" w:rsidR="00A6780E" w:rsidRDefault="00A6780E">
      <w:r>
        <w:t xml:space="preserve">the coefficients are </w:t>
      </w:r>
      <w:r w:rsidR="00BF5664" w:rsidRPr="00BF5664">
        <w:t>0.5649</w:t>
      </w:r>
    </w:p>
    <w:p w14:paraId="3A958CCB" w14:textId="164716CC" w:rsidR="0010424A" w:rsidRDefault="0010424A"/>
    <w:p w14:paraId="632C9A10" w14:textId="5B5FA397" w:rsidR="00F3280A" w:rsidRDefault="0010424A" w:rsidP="00F3280A">
      <w:r>
        <w:t xml:space="preserve">The confidence values for these estimates changed by looking at the </w:t>
      </w:r>
      <w:proofErr w:type="spellStart"/>
      <w:r w:rsidR="00C10682" w:rsidRPr="00C10682">
        <w:t>Signif</w:t>
      </w:r>
      <w:proofErr w:type="spellEnd"/>
      <w:r w:rsidR="00C10682" w:rsidRPr="00C10682">
        <w:t>. codes:  ‘***’</w:t>
      </w:r>
      <w:r w:rsidR="007C5369">
        <w:t xml:space="preserve"> in step c,</w:t>
      </w:r>
      <w:r w:rsidR="00F3280A">
        <w:t xml:space="preserve"> </w:t>
      </w:r>
      <w:r w:rsidR="00F3280A">
        <w:t>the significance level is 0.0</w:t>
      </w:r>
      <w:r w:rsidR="00F3280A">
        <w:t>0</w:t>
      </w:r>
      <w:r w:rsidR="00F3280A">
        <w:t xml:space="preserve">1, </w:t>
      </w:r>
      <w:r w:rsidR="00D46CD9">
        <w:t>. In our case,</w:t>
      </w:r>
      <w:r w:rsidR="00D46CD9">
        <w:t xml:space="preserve"> </w:t>
      </w:r>
      <w:r w:rsidR="00F3280A">
        <w:t>so we can be 99</w:t>
      </w:r>
      <w:r w:rsidR="00F3280A">
        <w:t>.9</w:t>
      </w:r>
      <w:r w:rsidR="00F3280A">
        <w:t>% confident that it is significant.</w:t>
      </w:r>
    </w:p>
    <w:p w14:paraId="3F0E0150" w14:textId="411F498E" w:rsidR="00F3280A" w:rsidRDefault="00F3280A"/>
    <w:p w14:paraId="40425BCA" w14:textId="0AC3F0B4" w:rsidR="0010424A" w:rsidRDefault="007C5369">
      <w:r>
        <w:t xml:space="preserve"> however, in step e,</w:t>
      </w:r>
      <w:r w:rsidR="0013077D" w:rsidRPr="0013077D">
        <w:t xml:space="preserve"> </w:t>
      </w:r>
      <w:proofErr w:type="spellStart"/>
      <w:r w:rsidR="0013077D" w:rsidRPr="00C10682">
        <w:t>Signif</w:t>
      </w:r>
      <w:proofErr w:type="spellEnd"/>
      <w:r w:rsidR="0013077D" w:rsidRPr="00C10682">
        <w:t xml:space="preserve">. codes:  </w:t>
      </w:r>
      <w:r w:rsidR="0013077D" w:rsidRPr="0013077D">
        <w:t>‘.’</w:t>
      </w:r>
      <w:r>
        <w:t xml:space="preserve"> </w:t>
      </w:r>
      <w:r w:rsidR="00D46CD9">
        <w:t>,</w:t>
      </w:r>
      <w:r w:rsidR="00D46CD9" w:rsidRPr="0013077D">
        <w:t xml:space="preserve"> </w:t>
      </w:r>
      <w:r w:rsidR="0010424A">
        <w:t xml:space="preserve"> the significance level is 0.</w:t>
      </w:r>
      <w:r w:rsidR="00D46CD9">
        <w:t>1</w:t>
      </w:r>
      <w:r w:rsidR="0010424A">
        <w:t>, so we can be 9</w:t>
      </w:r>
      <w:r w:rsidR="00D46CD9">
        <w:t>0</w:t>
      </w:r>
      <w:r w:rsidR="0010424A">
        <w:t>% confident that it is significant.</w:t>
      </w:r>
    </w:p>
    <w:sectPr w:rsidR="0010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78"/>
    <w:rsid w:val="0010424A"/>
    <w:rsid w:val="0013077D"/>
    <w:rsid w:val="00304E89"/>
    <w:rsid w:val="007C5369"/>
    <w:rsid w:val="008D1231"/>
    <w:rsid w:val="008F0ACE"/>
    <w:rsid w:val="00A00BCD"/>
    <w:rsid w:val="00A16916"/>
    <w:rsid w:val="00A3791D"/>
    <w:rsid w:val="00A6780E"/>
    <w:rsid w:val="00BF5664"/>
    <w:rsid w:val="00C10682"/>
    <w:rsid w:val="00D46CD9"/>
    <w:rsid w:val="00F3280A"/>
    <w:rsid w:val="00FE6F7C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4E5E"/>
  <w15:chartTrackingRefBased/>
  <w15:docId w15:val="{44B2FE5A-537F-44B0-A243-A8D8D9C1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Lili</dc:creator>
  <cp:keywords/>
  <dc:description/>
  <cp:lastModifiedBy>Wang, Lili</cp:lastModifiedBy>
  <cp:revision>18</cp:revision>
  <dcterms:created xsi:type="dcterms:W3CDTF">2021-10-12T17:35:00Z</dcterms:created>
  <dcterms:modified xsi:type="dcterms:W3CDTF">2021-10-13T02:20:00Z</dcterms:modified>
</cp:coreProperties>
</file>