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2C" w:rsidRDefault="00311B6E" w:rsidP="00311B6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课余时间，大学生总会去做一些兼职，来赚取一些生活的费用，找兼职也是一个比较麻烦的过程</w:t>
      </w:r>
    </w:p>
    <w:p w:rsidR="00311B6E" w:rsidRDefault="00311B6E" w:rsidP="00311B6E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因为都是零散时间，大学生也只能去做一些小时工，来回也挺不方便</w:t>
      </w:r>
    </w:p>
    <w:p w:rsidR="003C52A6" w:rsidRDefault="00311B6E" w:rsidP="003C52A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有些</w:t>
      </w:r>
      <w:r w:rsidR="003C52A6">
        <w:rPr>
          <w:sz w:val="28"/>
          <w:szCs w:val="28"/>
        </w:rPr>
        <w:t>同学有很多事情要忙时</w:t>
      </w:r>
      <w:r w:rsidR="003C52A6">
        <w:rPr>
          <w:rFonts w:hint="eastAsia"/>
          <w:sz w:val="28"/>
          <w:szCs w:val="28"/>
        </w:rPr>
        <w:t>，</w:t>
      </w:r>
      <w:r w:rsidR="003C52A6">
        <w:rPr>
          <w:sz w:val="28"/>
          <w:szCs w:val="28"/>
        </w:rPr>
        <w:t>总是想找个同学帮忙</w:t>
      </w:r>
      <w:r w:rsidR="003C52A6">
        <w:rPr>
          <w:rFonts w:hint="eastAsia"/>
          <w:sz w:val="28"/>
          <w:szCs w:val="28"/>
        </w:rPr>
        <w:t>，</w:t>
      </w:r>
      <w:r w:rsidR="003C52A6">
        <w:rPr>
          <w:sz w:val="28"/>
          <w:szCs w:val="28"/>
        </w:rPr>
        <w:t>但是又不知道找谁</w:t>
      </w:r>
      <w:r w:rsidR="003C52A6">
        <w:rPr>
          <w:rFonts w:hint="eastAsia"/>
          <w:sz w:val="28"/>
          <w:szCs w:val="28"/>
        </w:rPr>
        <w:t>。</w:t>
      </w:r>
    </w:p>
    <w:p w:rsidR="003C52A6" w:rsidRDefault="003C52A6" w:rsidP="003C52A6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比如说自己在忙时，有个朋友需要机场接机，不知道怎么安排</w:t>
      </w:r>
    </w:p>
    <w:p w:rsidR="003C52A6" w:rsidRDefault="003C52A6" w:rsidP="003C52A6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比如说因为排队拿快递的人太多，自己不愿意排队时</w:t>
      </w:r>
    </w:p>
    <w:p w:rsidR="003C52A6" w:rsidRPr="003C52A6" w:rsidRDefault="003C52A6" w:rsidP="003C52A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比如说自己在宿舍不想下去买饭时</w:t>
      </w:r>
    </w:p>
    <w:sectPr w:rsidR="003C52A6" w:rsidRPr="003C52A6" w:rsidSect="0019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73A" w:rsidRDefault="006B273A" w:rsidP="00311B6E">
      <w:r>
        <w:separator/>
      </w:r>
    </w:p>
  </w:endnote>
  <w:endnote w:type="continuationSeparator" w:id="1">
    <w:p w:rsidR="006B273A" w:rsidRDefault="006B273A" w:rsidP="00311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73A" w:rsidRDefault="006B273A" w:rsidP="00311B6E">
      <w:r>
        <w:separator/>
      </w:r>
    </w:p>
  </w:footnote>
  <w:footnote w:type="continuationSeparator" w:id="1">
    <w:p w:rsidR="006B273A" w:rsidRDefault="006B273A" w:rsidP="00311B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6858"/>
    <w:multiLevelType w:val="hybridMultilevel"/>
    <w:tmpl w:val="AE6A9E0A"/>
    <w:lvl w:ilvl="0" w:tplc="3EE66484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F30A66"/>
    <w:multiLevelType w:val="hybridMultilevel"/>
    <w:tmpl w:val="93E8A456"/>
    <w:lvl w:ilvl="0" w:tplc="1286DB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152C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1B6E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2A6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273A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2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91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1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9152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9152C"/>
    <w:rPr>
      <w:sz w:val="18"/>
      <w:szCs w:val="18"/>
    </w:rPr>
  </w:style>
  <w:style w:type="paragraph" w:styleId="a5">
    <w:name w:val="List Paragraph"/>
    <w:basedOn w:val="a"/>
    <w:uiPriority w:val="34"/>
    <w:qFormat/>
    <w:rsid w:val="001915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11</cp:revision>
  <dcterms:created xsi:type="dcterms:W3CDTF">2012-08-13T06:20:00Z</dcterms:created>
  <dcterms:modified xsi:type="dcterms:W3CDTF">2019-03-15T02:48:00Z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