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F1ADB" w14:textId="433649FA" w:rsidR="000D7D14" w:rsidRDefault="000D7D14" w:rsidP="000D7D1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Enter file in which to save the key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>/c/Users/wangx/.ssh/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14:paraId="7D30BE83" w14:textId="77777777" w:rsidR="000D7D14" w:rsidRDefault="000D7D14" w:rsidP="000D7D14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1DDB12F4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identification has been saved in /c/Users/wangx/.ssh/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14:paraId="7872E87D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public key has been saved in /c/Users/wangx/.ssh/id_rsa.pub</w:t>
      </w:r>
    </w:p>
    <w:p w14:paraId="6B4DF90C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key fingerprint is:</w:t>
      </w:r>
    </w:p>
    <w:p w14:paraId="29582218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SHA256:eowMtOjOk4VUOrizFAMeqJEhYtVmpQ55+rv1GXSQ0/k wangxy2001@sina.cn</w:t>
      </w:r>
    </w:p>
    <w:p w14:paraId="3520B961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image is:</w:t>
      </w:r>
    </w:p>
    <w:p w14:paraId="43747CBB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+---[RSA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4096]----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</w:t>
      </w:r>
    </w:p>
    <w:p w14:paraId="66E1D824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|=+... ..         |</w:t>
      </w:r>
    </w:p>
    <w:p w14:paraId="012DBE7D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|O.  o+.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|</w:t>
      </w:r>
    </w:p>
    <w:p w14:paraId="52F179FB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|+o.=+o   + o     |</w:t>
      </w:r>
    </w:p>
    <w:p w14:paraId="14E17159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|o++o=.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|</w:t>
      </w:r>
    </w:p>
    <w:p w14:paraId="27C61623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| o++o.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S.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E   |</w:t>
      </w:r>
    </w:p>
    <w:p w14:paraId="754BF608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+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|</w:t>
      </w:r>
    </w:p>
    <w:p w14:paraId="7E2A8F62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|.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o.o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.+.o.       |</w:t>
      </w:r>
    </w:p>
    <w:p w14:paraId="41CB93D2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|.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oo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o.. o      |</w:t>
      </w:r>
    </w:p>
    <w:p w14:paraId="39F2A473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|  o.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o.  o       |</w:t>
      </w:r>
    </w:p>
    <w:p w14:paraId="2C9B9C5B" w14:textId="77777777" w:rsidR="000D7D14" w:rsidRDefault="000D7D14" w:rsidP="000D7D1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</w:t>
      </w:r>
    </w:p>
    <w:p w14:paraId="54019053" w14:textId="77777777" w:rsidR="000D7D14" w:rsidRPr="000D7D14" w:rsidRDefault="000D7D14" w:rsidP="000D7D14">
      <w:pPr>
        <w:rPr>
          <w:rFonts w:hint="eastAsia"/>
        </w:rPr>
      </w:pPr>
    </w:p>
    <w:sectPr w:rsidR="000D7D14" w:rsidRPr="000D7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8E5"/>
    <w:rsid w:val="000447AD"/>
    <w:rsid w:val="000D7D14"/>
    <w:rsid w:val="00166284"/>
    <w:rsid w:val="006A5716"/>
    <w:rsid w:val="00B7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3C01"/>
  <w15:chartTrackingRefBased/>
  <w15:docId w15:val="{9B78A6DE-3870-4740-8419-67566222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wangxy2001@sina.cn</dc:creator>
  <cp:keywords/>
  <dc:description/>
  <cp:lastModifiedBy>wangxy2001@sina.cn</cp:lastModifiedBy>
  <cp:revision>2</cp:revision>
  <dcterms:created xsi:type="dcterms:W3CDTF">2024-06-17T09:19:00Z</dcterms:created>
  <dcterms:modified xsi:type="dcterms:W3CDTF">2024-06-17T09:21:00Z</dcterms:modified>
</cp:coreProperties>
</file>