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33E5" w14:textId="77777777" w:rsidR="00092AF2" w:rsidRDefault="00092AF2" w:rsidP="005F408B">
      <w:pPr>
        <w:spacing w:before="100" w:beforeAutospacing="1" w:after="100" w:afterAutospacing="1" w:line="400" w:lineRule="exact"/>
        <w:ind w:firstLineChars="200" w:firstLine="522"/>
        <w:jc w:val="center"/>
        <w:rPr>
          <w:rFonts w:ascii="宋体" w:eastAsia="宋体" w:hAnsi="宋体" w:cs="Times New Roman"/>
          <w:b/>
          <w:sz w:val="26"/>
          <w:szCs w:val="20"/>
        </w:rPr>
      </w:pPr>
    </w:p>
    <w:p w14:paraId="6B16A737" w14:textId="77777777" w:rsidR="00BE6EE1" w:rsidRPr="005F408B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2"/>
        <w:jc w:val="center"/>
        <w:rPr>
          <w:rFonts w:cs="Times New Roman"/>
          <w:b/>
          <w:kern w:val="2"/>
          <w:sz w:val="26"/>
          <w:szCs w:val="20"/>
        </w:rPr>
      </w:pPr>
      <w:r w:rsidRPr="005F408B">
        <w:rPr>
          <w:rFonts w:cs="Times New Roman" w:hint="eastAsia"/>
          <w:b/>
          <w:kern w:val="2"/>
          <w:sz w:val="26"/>
          <w:szCs w:val="20"/>
        </w:rPr>
        <w:t xml:space="preserve">题目4 </w:t>
      </w:r>
      <w:r w:rsidR="00013DF7">
        <w:rPr>
          <w:rFonts w:cs="Times New Roman" w:hint="eastAsia"/>
          <w:b/>
          <w:kern w:val="2"/>
          <w:sz w:val="26"/>
          <w:szCs w:val="20"/>
        </w:rPr>
        <w:t>学生信息管理系统设计</w:t>
      </w:r>
    </w:p>
    <w:p w14:paraId="5F19D04E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1、问题描述</w:t>
      </w:r>
    </w:p>
    <w:p w14:paraId="7C592CC1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学生信息包括：学号、姓名、性别、年龄、班级等信息。</w:t>
      </w:r>
    </w:p>
    <w:p w14:paraId="0416E1F3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小学生除了包括学生所有信息外，还包括英语、数学和语文成绩。</w:t>
      </w:r>
    </w:p>
    <w:p w14:paraId="7CE6E83D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中学生除了包括小学生所有信息外，还包括地理、历史成绩、家庭住址等信息。</w:t>
      </w:r>
    </w:p>
    <w:p w14:paraId="41685882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大学生除了包括学生所有信息外，还包括专业、家庭地址、联系方式等信息。</w:t>
      </w:r>
    </w:p>
    <w:p w14:paraId="5B183FE0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2、功能要求</w:t>
      </w:r>
    </w:p>
    <w:p w14:paraId="4C576D9C" w14:textId="77777777" w:rsidR="00201CD1" w:rsidRDefault="00201CD1" w:rsidP="00013DF7">
      <w:pPr>
        <w:spacing w:line="460" w:lineRule="exact"/>
        <w:ind w:firstLineChars="200" w:firstLine="522"/>
        <w:rPr>
          <w:rFonts w:cs="Times New Roman"/>
          <w:sz w:val="26"/>
          <w:szCs w:val="20"/>
        </w:rPr>
      </w:pPr>
      <w:r>
        <w:rPr>
          <w:rFonts w:ascii="宋体" w:eastAsia="宋体" w:hAnsi="宋体" w:cs="Times New Roman" w:hint="eastAsia"/>
          <w:b/>
          <w:sz w:val="26"/>
          <w:szCs w:val="20"/>
        </w:rPr>
        <w:t>基本功能</w:t>
      </w:r>
      <w:r w:rsidRPr="00201CD1">
        <w:rPr>
          <w:rFonts w:ascii="宋体" w:eastAsia="宋体" w:hAnsi="宋体" w:cs="Times New Roman" w:hint="eastAsia"/>
          <w:b/>
          <w:sz w:val="26"/>
          <w:szCs w:val="20"/>
        </w:rPr>
        <w:t>：</w:t>
      </w:r>
    </w:p>
    <w:p w14:paraId="5114CF77" w14:textId="77777777" w:rsid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（1）数据录入：输入各种数据。</w:t>
      </w:r>
    </w:p>
    <w:p w14:paraId="2667E13F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</w:t>
      </w:r>
      <w:r w:rsidR="00436C7C">
        <w:rPr>
          <w:rFonts w:cs="Times New Roman" w:hint="eastAsia"/>
          <w:kern w:val="2"/>
          <w:sz w:val="26"/>
          <w:szCs w:val="20"/>
        </w:rPr>
        <w:t>2</w:t>
      </w:r>
      <w:r>
        <w:rPr>
          <w:rFonts w:cs="Times New Roman" w:hint="eastAsia"/>
          <w:kern w:val="2"/>
          <w:sz w:val="26"/>
          <w:szCs w:val="20"/>
        </w:rPr>
        <w:t>）显示功能：可显示当前系统中所有学生的记录，每条记录占据一行。</w:t>
      </w:r>
    </w:p>
    <w:p w14:paraId="7A38FFA1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</w:t>
      </w:r>
      <w:r w:rsidR="00436C7C">
        <w:rPr>
          <w:rFonts w:cs="Times New Roman" w:hint="eastAsia"/>
          <w:kern w:val="2"/>
          <w:sz w:val="26"/>
          <w:szCs w:val="20"/>
        </w:rPr>
        <w:t>3</w:t>
      </w:r>
      <w:r>
        <w:rPr>
          <w:rFonts w:cs="Times New Roman" w:hint="eastAsia"/>
          <w:kern w:val="2"/>
          <w:sz w:val="26"/>
          <w:szCs w:val="20"/>
        </w:rPr>
        <w:t>）统计功能：能根据多种参数进行统计。能统计学生人数、按性别统计、按年龄统计等</w:t>
      </w:r>
      <w:r w:rsidR="00C824F2">
        <w:rPr>
          <w:rFonts w:cs="Times New Roman" w:hint="eastAsia"/>
          <w:kern w:val="2"/>
          <w:sz w:val="26"/>
          <w:szCs w:val="20"/>
        </w:rPr>
        <w:t>，并能按照学生年龄进行排序</w:t>
      </w:r>
      <w:r>
        <w:rPr>
          <w:rFonts w:cs="Times New Roman" w:hint="eastAsia"/>
          <w:kern w:val="2"/>
          <w:sz w:val="26"/>
          <w:szCs w:val="20"/>
        </w:rPr>
        <w:t>。</w:t>
      </w:r>
    </w:p>
    <w:p w14:paraId="77B3CA35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</w:t>
      </w:r>
      <w:r w:rsidR="00436C7C">
        <w:rPr>
          <w:rFonts w:cs="Times New Roman" w:hint="eastAsia"/>
          <w:kern w:val="2"/>
          <w:sz w:val="26"/>
          <w:szCs w:val="20"/>
        </w:rPr>
        <w:t>4</w:t>
      </w:r>
      <w:r>
        <w:rPr>
          <w:rFonts w:cs="Times New Roman" w:hint="eastAsia"/>
          <w:kern w:val="2"/>
          <w:sz w:val="26"/>
          <w:szCs w:val="20"/>
        </w:rPr>
        <w:t>）保存功能：可将当前系统中各</w:t>
      </w:r>
      <w:proofErr w:type="gramStart"/>
      <w:r>
        <w:rPr>
          <w:rFonts w:cs="Times New Roman" w:hint="eastAsia"/>
          <w:kern w:val="2"/>
          <w:sz w:val="26"/>
          <w:szCs w:val="20"/>
        </w:rPr>
        <w:t>类记录</w:t>
      </w:r>
      <w:proofErr w:type="gramEnd"/>
      <w:r>
        <w:rPr>
          <w:rFonts w:cs="Times New Roman" w:hint="eastAsia"/>
          <w:kern w:val="2"/>
          <w:sz w:val="26"/>
          <w:szCs w:val="20"/>
        </w:rPr>
        <w:t>存入文件中，存入方式任意。</w:t>
      </w:r>
    </w:p>
    <w:p w14:paraId="476143DF" w14:textId="77777777" w:rsidR="00436C7C" w:rsidRP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（5）退出功能：退出系统。</w:t>
      </w:r>
    </w:p>
    <w:p w14:paraId="79759C26" w14:textId="77777777" w:rsidR="00436C7C" w:rsidRPr="00201CD1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2"/>
        <w:jc w:val="both"/>
        <w:rPr>
          <w:rFonts w:cs="Times New Roman"/>
          <w:b/>
          <w:kern w:val="2"/>
          <w:sz w:val="26"/>
          <w:szCs w:val="20"/>
        </w:rPr>
      </w:pPr>
      <w:r w:rsidRPr="00201CD1">
        <w:rPr>
          <w:rFonts w:cs="Times New Roman" w:hint="eastAsia"/>
          <w:b/>
          <w:kern w:val="2"/>
          <w:sz w:val="26"/>
          <w:szCs w:val="20"/>
        </w:rPr>
        <w:t>拓展功能：</w:t>
      </w:r>
    </w:p>
    <w:p w14:paraId="2FF44B5A" w14:textId="77777777" w:rsid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（1）添加功能：程序能够添加不同学生的记录，提供选择界面供用户选择所要添加的类别，要求学号要唯一，如果添加了重复学号的记录时，则提示数据添加重复并取消添加。</w:t>
      </w:r>
    </w:p>
    <w:p w14:paraId="49FB84C0" w14:textId="77777777" w:rsid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（2）查询功能：可根据学号、姓名等信息对已添加的学生记录进行查询，如果未找到，给出相应的提示信息，如果找到，则显示相应的记录信息。</w:t>
      </w:r>
    </w:p>
    <w:p w14:paraId="51209769" w14:textId="77777777" w:rsid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（3）编辑功能：可根据查询结果对相应的记录进行修改，修改时注意学号的唯一性。</w:t>
      </w:r>
    </w:p>
    <w:p w14:paraId="6A5D72EE" w14:textId="77777777" w:rsidR="00436C7C" w:rsidRDefault="00436C7C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（4）删除功能：主要实现对已添加的学生记录进行删除。如果当前</w:t>
      </w:r>
      <w:r>
        <w:rPr>
          <w:rFonts w:cs="Times New Roman" w:hint="eastAsia"/>
          <w:kern w:val="2"/>
          <w:sz w:val="26"/>
          <w:szCs w:val="20"/>
        </w:rPr>
        <w:lastRenderedPageBreak/>
        <w:t>系统中没有相应的记录，则提示“记录为空！”并返回操作。</w:t>
      </w:r>
    </w:p>
    <w:p w14:paraId="1E0F01DC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</w:t>
      </w:r>
      <w:r w:rsidR="00436C7C">
        <w:rPr>
          <w:rFonts w:cs="Times New Roman" w:hint="eastAsia"/>
          <w:kern w:val="2"/>
          <w:sz w:val="26"/>
          <w:szCs w:val="20"/>
        </w:rPr>
        <w:t>5</w:t>
      </w:r>
      <w:r>
        <w:rPr>
          <w:rFonts w:cs="Times New Roman" w:hint="eastAsia"/>
          <w:kern w:val="2"/>
          <w:sz w:val="26"/>
          <w:szCs w:val="20"/>
        </w:rPr>
        <w:t>）读取功能：可将保存在文件中的信息读入到当前系统中，供用户进行使用。</w:t>
      </w:r>
    </w:p>
    <w:p w14:paraId="40C70FE4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3、问题的解决方案</w:t>
      </w:r>
    </w:p>
    <w:p w14:paraId="2FB975CC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根据系统功能要求，可以将问题解决分为以下步骤：</w:t>
      </w:r>
    </w:p>
    <w:p w14:paraId="78E8D006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（1）应用系统分析，建立该系统的功能模块框图以及界面的组织和设计；</w:t>
      </w:r>
    </w:p>
    <w:p w14:paraId="168169DF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（2）分析系统中的各个实体及它们之间的关系；</w:t>
      </w:r>
    </w:p>
    <w:p w14:paraId="7DC754DE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（3）根据问题描述，设计系统的类层次；</w:t>
      </w:r>
    </w:p>
    <w:p w14:paraId="630FC614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（4）完成类层次中各个类的描述；</w:t>
      </w:r>
    </w:p>
    <w:p w14:paraId="6F2EC9CD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（5）完成类中各个成员函数的定义；</w:t>
      </w:r>
    </w:p>
    <w:p w14:paraId="7100A3D2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（6）完成系统的应用模块；</w:t>
      </w:r>
    </w:p>
    <w:p w14:paraId="4099B449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（7）功能调试；</w:t>
      </w:r>
    </w:p>
    <w:p w14:paraId="63A63E3E" w14:textId="77777777" w:rsidR="00BE6EE1" w:rsidRDefault="00BE6EE1" w:rsidP="00013DF7">
      <w:pPr>
        <w:pStyle w:val="a3"/>
        <w:widowControl w:val="0"/>
        <w:spacing w:before="0" w:beforeAutospacing="0" w:after="0" w:afterAutospacing="0" w:line="460" w:lineRule="exact"/>
        <w:ind w:firstLineChars="200" w:firstLine="520"/>
        <w:jc w:val="both"/>
        <w:rPr>
          <w:rFonts w:cs="Times New Roman"/>
          <w:kern w:val="2"/>
          <w:sz w:val="26"/>
          <w:szCs w:val="20"/>
        </w:rPr>
      </w:pPr>
      <w:r>
        <w:rPr>
          <w:rFonts w:cs="Times New Roman" w:hint="eastAsia"/>
          <w:kern w:val="2"/>
          <w:sz w:val="26"/>
          <w:szCs w:val="20"/>
        </w:rPr>
        <w:t>（8）完成系统总结报告。</w:t>
      </w:r>
    </w:p>
    <w:p w14:paraId="579290DD" w14:textId="77777777" w:rsidR="00F34F94" w:rsidRPr="00D1380F" w:rsidRDefault="00F34F94"/>
    <w:sectPr w:rsidR="00F34F94" w:rsidRPr="00D1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9D5B" w14:textId="77777777" w:rsidR="000869E3" w:rsidRDefault="000869E3" w:rsidP="00113857">
      <w:r>
        <w:separator/>
      </w:r>
    </w:p>
  </w:endnote>
  <w:endnote w:type="continuationSeparator" w:id="0">
    <w:p w14:paraId="4C583596" w14:textId="77777777" w:rsidR="000869E3" w:rsidRDefault="000869E3" w:rsidP="0011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E7EC5" w14:textId="77777777" w:rsidR="000869E3" w:rsidRDefault="000869E3" w:rsidP="00113857">
      <w:r>
        <w:separator/>
      </w:r>
    </w:p>
  </w:footnote>
  <w:footnote w:type="continuationSeparator" w:id="0">
    <w:p w14:paraId="292031BB" w14:textId="77777777" w:rsidR="000869E3" w:rsidRDefault="000869E3" w:rsidP="00113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8594B"/>
    <w:multiLevelType w:val="hybridMultilevel"/>
    <w:tmpl w:val="A1468984"/>
    <w:lvl w:ilvl="0" w:tplc="96F6D36E">
      <w:start w:val="1"/>
      <w:numFmt w:val="decimal"/>
      <w:lvlText w:val="（%1）"/>
      <w:lvlJc w:val="left"/>
      <w:pPr>
        <w:ind w:left="170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35A"/>
    <w:rsid w:val="00013DF7"/>
    <w:rsid w:val="000325D3"/>
    <w:rsid w:val="0004220C"/>
    <w:rsid w:val="000869E3"/>
    <w:rsid w:val="00092AF2"/>
    <w:rsid w:val="000968D2"/>
    <w:rsid w:val="000A0153"/>
    <w:rsid w:val="000C13FB"/>
    <w:rsid w:val="000F0AE9"/>
    <w:rsid w:val="00113857"/>
    <w:rsid w:val="001506A5"/>
    <w:rsid w:val="001A22B4"/>
    <w:rsid w:val="001C40A7"/>
    <w:rsid w:val="00201CD1"/>
    <w:rsid w:val="003273F5"/>
    <w:rsid w:val="00346CDF"/>
    <w:rsid w:val="00376ECF"/>
    <w:rsid w:val="003D2FEF"/>
    <w:rsid w:val="004312C9"/>
    <w:rsid w:val="004347B2"/>
    <w:rsid w:val="00436C7C"/>
    <w:rsid w:val="004548A0"/>
    <w:rsid w:val="00454D3B"/>
    <w:rsid w:val="0047351E"/>
    <w:rsid w:val="0049247D"/>
    <w:rsid w:val="004F165D"/>
    <w:rsid w:val="004F5806"/>
    <w:rsid w:val="005C0058"/>
    <w:rsid w:val="005C46A7"/>
    <w:rsid w:val="005D38C8"/>
    <w:rsid w:val="005E0AAC"/>
    <w:rsid w:val="005F408B"/>
    <w:rsid w:val="00632A0F"/>
    <w:rsid w:val="00634673"/>
    <w:rsid w:val="00636F2C"/>
    <w:rsid w:val="00654777"/>
    <w:rsid w:val="006B0ACB"/>
    <w:rsid w:val="00775783"/>
    <w:rsid w:val="00873667"/>
    <w:rsid w:val="00874A74"/>
    <w:rsid w:val="008C33BC"/>
    <w:rsid w:val="008C4B17"/>
    <w:rsid w:val="00A87218"/>
    <w:rsid w:val="00B006A9"/>
    <w:rsid w:val="00B64B6F"/>
    <w:rsid w:val="00B826CE"/>
    <w:rsid w:val="00B91B5F"/>
    <w:rsid w:val="00B92A7D"/>
    <w:rsid w:val="00BE6EE1"/>
    <w:rsid w:val="00BF2986"/>
    <w:rsid w:val="00C824F2"/>
    <w:rsid w:val="00CA1BDC"/>
    <w:rsid w:val="00CC1F5B"/>
    <w:rsid w:val="00CD0466"/>
    <w:rsid w:val="00CF7269"/>
    <w:rsid w:val="00D1093B"/>
    <w:rsid w:val="00D1380F"/>
    <w:rsid w:val="00D3135A"/>
    <w:rsid w:val="00D74EC1"/>
    <w:rsid w:val="00D76410"/>
    <w:rsid w:val="00DF265F"/>
    <w:rsid w:val="00E203A3"/>
    <w:rsid w:val="00E32A2A"/>
    <w:rsid w:val="00E33543"/>
    <w:rsid w:val="00E42D7E"/>
    <w:rsid w:val="00F13D3F"/>
    <w:rsid w:val="00F34F94"/>
    <w:rsid w:val="00F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860F4"/>
  <w15:docId w15:val="{AD103DEE-2B22-4135-B710-8A3CB00B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6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1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857"/>
    <w:rPr>
      <w:sz w:val="18"/>
      <w:szCs w:val="18"/>
    </w:rPr>
  </w:style>
  <w:style w:type="paragraph" w:styleId="a8">
    <w:name w:val="List Paragraph"/>
    <w:basedOn w:val="a"/>
    <w:uiPriority w:val="34"/>
    <w:qFormat/>
    <w:rsid w:val="00431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汪 智健</cp:lastModifiedBy>
  <cp:revision>53</cp:revision>
  <dcterms:created xsi:type="dcterms:W3CDTF">2016-06-30T05:56:00Z</dcterms:created>
  <dcterms:modified xsi:type="dcterms:W3CDTF">2020-06-21T13:38:00Z</dcterms:modified>
</cp:coreProperties>
</file>