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r>
              <w:t>{{_tpl_清单模板-4_供应商关联采购明细}} {{_row_data}}</w:t>
            </w: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r>
              <w:t>{{_tpl_清单模板-5_客户关联销售明细}} {{_row_data}}</w:t>
            </w: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r>
              <w:t>{{_row_subtotal}}</w:t>
            </w: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