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7ACCE9" w14:textId="77777777" w:rsidR="00134469" w:rsidRDefault="00003AE7">
      <w:pPr>
        <w:snapToGrid w:val="0"/>
        <w:jc w:val="center"/>
        <w:rPr>
          <w:rFonts w:ascii="黑体" w:eastAsia="黑体" w:hAnsi="黑体" w:cs="黑体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齐鲁工业大学本科毕业论文（设计）指导记录表</w:t>
      </w:r>
    </w:p>
    <w:p w14:paraId="3F7ACCEA" w14:textId="77777777" w:rsidR="00134469" w:rsidRDefault="00134469">
      <w:pPr>
        <w:snapToGrid w:val="0"/>
        <w:jc w:val="center"/>
        <w:rPr>
          <w:rFonts w:ascii="黑体" w:eastAsia="黑体" w:hAnsi="黑体" w:cs="黑体"/>
          <w:b/>
          <w:bCs/>
          <w:sz w:val="32"/>
          <w:szCs w:val="32"/>
        </w:rPr>
      </w:pPr>
    </w:p>
    <w:tbl>
      <w:tblPr>
        <w:tblpPr w:leftFromText="180" w:rightFromText="180" w:vertAnchor="text" w:horzAnchor="page" w:tblpX="1425" w:tblpY="234"/>
        <w:tblOverlap w:val="never"/>
        <w:tblW w:w="9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1"/>
        <w:gridCol w:w="2057"/>
        <w:gridCol w:w="997"/>
        <w:gridCol w:w="1768"/>
        <w:gridCol w:w="1252"/>
        <w:gridCol w:w="1813"/>
      </w:tblGrid>
      <w:tr w:rsidR="00134469" w14:paraId="3F7ACCF0" w14:textId="77777777">
        <w:trPr>
          <w:trHeight w:val="697"/>
        </w:trPr>
        <w:tc>
          <w:tcPr>
            <w:tcW w:w="1621" w:type="dxa"/>
            <w:vAlign w:val="center"/>
          </w:tcPr>
          <w:p w14:paraId="3F7ACCEB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学部（学院）</w:t>
            </w:r>
          </w:p>
        </w:tc>
        <w:tc>
          <w:tcPr>
            <w:tcW w:w="3054" w:type="dxa"/>
            <w:gridSpan w:val="2"/>
            <w:vAlign w:val="center"/>
          </w:tcPr>
          <w:p w14:paraId="3F7ACCEC" w14:textId="756BB316" w:rsidR="00134469" w:rsidRDefault="001C225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机械学院</w:t>
            </w:r>
          </w:p>
          <w:p w14:paraId="3F7ACCED" w14:textId="77777777" w:rsidR="00134469" w:rsidRDefault="00134469">
            <w:pPr>
              <w:rPr>
                <w:sz w:val="24"/>
              </w:rPr>
            </w:pPr>
          </w:p>
        </w:tc>
        <w:tc>
          <w:tcPr>
            <w:tcW w:w="1768" w:type="dxa"/>
            <w:vAlign w:val="center"/>
          </w:tcPr>
          <w:p w14:paraId="3F7ACCEE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3065" w:type="dxa"/>
            <w:gridSpan w:val="2"/>
            <w:vAlign w:val="center"/>
          </w:tcPr>
          <w:p w14:paraId="3F7ACCEF" w14:textId="451EA0B3" w:rsidR="00134469" w:rsidRDefault="001C225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机器人工程</w:t>
            </w:r>
            <w:r>
              <w:rPr>
                <w:rFonts w:hint="eastAsia"/>
                <w:sz w:val="24"/>
              </w:rPr>
              <w:t>si</w:t>
            </w:r>
            <w:r>
              <w:rPr>
                <w:sz w:val="24"/>
              </w:rPr>
              <w:t>22-2</w:t>
            </w:r>
          </w:p>
        </w:tc>
      </w:tr>
      <w:tr w:rsidR="00134469" w14:paraId="3F7ACCF7" w14:textId="77777777">
        <w:trPr>
          <w:trHeight w:val="731"/>
        </w:trPr>
        <w:tc>
          <w:tcPr>
            <w:tcW w:w="1621" w:type="dxa"/>
            <w:vAlign w:val="center"/>
          </w:tcPr>
          <w:p w14:paraId="3F7ACCF1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2057" w:type="dxa"/>
            <w:vAlign w:val="center"/>
          </w:tcPr>
          <w:p w14:paraId="3F7ACCF2" w14:textId="116EA082" w:rsidR="00134469" w:rsidRDefault="001C225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王子</w:t>
            </w:r>
            <w:proofErr w:type="gramStart"/>
            <w:r>
              <w:rPr>
                <w:rFonts w:hint="eastAsia"/>
                <w:sz w:val="24"/>
              </w:rPr>
              <w:t>煜</w:t>
            </w:r>
            <w:proofErr w:type="gramEnd"/>
          </w:p>
        </w:tc>
        <w:tc>
          <w:tcPr>
            <w:tcW w:w="997" w:type="dxa"/>
            <w:vAlign w:val="center"/>
          </w:tcPr>
          <w:p w14:paraId="3F7ACCF3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768" w:type="dxa"/>
            <w:vAlign w:val="center"/>
          </w:tcPr>
          <w:p w14:paraId="3F7ACCF4" w14:textId="35594F57" w:rsidR="00134469" w:rsidRDefault="001C225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02201230042</w:t>
            </w:r>
          </w:p>
        </w:tc>
        <w:tc>
          <w:tcPr>
            <w:tcW w:w="1252" w:type="dxa"/>
            <w:vAlign w:val="center"/>
          </w:tcPr>
          <w:p w14:paraId="3F7ACCF5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1813" w:type="dxa"/>
            <w:vAlign w:val="center"/>
          </w:tcPr>
          <w:p w14:paraId="3F7ACCF6" w14:textId="094E5E57" w:rsidR="00134469" w:rsidRDefault="001C225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刘鹏博</w:t>
            </w:r>
          </w:p>
        </w:tc>
      </w:tr>
      <w:tr w:rsidR="00134469" w14:paraId="3F7ACCFA" w14:textId="77777777">
        <w:trPr>
          <w:trHeight w:val="714"/>
        </w:trPr>
        <w:tc>
          <w:tcPr>
            <w:tcW w:w="1621" w:type="dxa"/>
            <w:vAlign w:val="center"/>
          </w:tcPr>
          <w:p w14:paraId="3F7ACCF8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7887" w:type="dxa"/>
            <w:gridSpan w:val="5"/>
            <w:vAlign w:val="center"/>
          </w:tcPr>
          <w:p w14:paraId="3F7ACCF9" w14:textId="46915891" w:rsidR="00134469" w:rsidRDefault="00003AE7">
            <w:pPr>
              <w:jc w:val="center"/>
              <w:rPr>
                <w:sz w:val="24"/>
              </w:rPr>
            </w:pPr>
            <w:r w:rsidRPr="00003AE7">
              <w:rPr>
                <w:rFonts w:hint="eastAsia"/>
                <w:sz w:val="24"/>
              </w:rPr>
              <w:t>智能仓储自主移动机器人结构设计与控制</w:t>
            </w:r>
          </w:p>
        </w:tc>
      </w:tr>
      <w:tr w:rsidR="00134469" w14:paraId="3F7ACCFF" w14:textId="77777777">
        <w:trPr>
          <w:trHeight w:val="1564"/>
        </w:trPr>
        <w:tc>
          <w:tcPr>
            <w:tcW w:w="1621" w:type="dxa"/>
            <w:vAlign w:val="center"/>
          </w:tcPr>
          <w:p w14:paraId="3F7ACCFB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第一次指导</w:t>
            </w:r>
          </w:p>
        </w:tc>
        <w:tc>
          <w:tcPr>
            <w:tcW w:w="7887" w:type="dxa"/>
            <w:gridSpan w:val="5"/>
            <w:vAlign w:val="center"/>
          </w:tcPr>
          <w:p w14:paraId="3F7ACCFC" w14:textId="4A384B9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主题：</w:t>
            </w:r>
            <w:r w:rsidR="001C2257" w:rsidRPr="001C2257">
              <w:rPr>
                <w:rFonts w:hint="eastAsia"/>
                <w:sz w:val="24"/>
              </w:rPr>
              <w:t>选题及其依据</w:t>
            </w:r>
          </w:p>
          <w:p w14:paraId="3F7ACCFD" w14:textId="20911051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指导内容：</w:t>
            </w:r>
            <w:r w:rsidR="00500C7D" w:rsidRPr="00500C7D">
              <w:rPr>
                <w:rFonts w:hint="eastAsia"/>
                <w:sz w:val="24"/>
              </w:rPr>
              <w:t>在老师的指导下，确定了毕业论文的题目和机器人选型，查阅了相关资料，学习了论文相关的知识</w:t>
            </w:r>
          </w:p>
          <w:p w14:paraId="3F7ACCFE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指导教师意见：</w:t>
            </w:r>
          </w:p>
        </w:tc>
      </w:tr>
      <w:tr w:rsidR="00134469" w14:paraId="3F7ACD04" w14:textId="77777777">
        <w:trPr>
          <w:trHeight w:val="1564"/>
        </w:trPr>
        <w:tc>
          <w:tcPr>
            <w:tcW w:w="1621" w:type="dxa"/>
            <w:vAlign w:val="center"/>
          </w:tcPr>
          <w:p w14:paraId="3F7ACD00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第二次指导</w:t>
            </w:r>
          </w:p>
        </w:tc>
        <w:tc>
          <w:tcPr>
            <w:tcW w:w="7887" w:type="dxa"/>
            <w:gridSpan w:val="5"/>
            <w:vAlign w:val="center"/>
          </w:tcPr>
          <w:p w14:paraId="3F7ACD01" w14:textId="7E818C7A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主题：</w:t>
            </w:r>
            <w:r w:rsidR="00DF0D52" w:rsidRPr="00DF0D52">
              <w:rPr>
                <w:rFonts w:hint="eastAsia"/>
                <w:sz w:val="24"/>
              </w:rPr>
              <w:t>机器人结构的选型</w:t>
            </w:r>
          </w:p>
          <w:p w14:paraId="3F7ACD02" w14:textId="5A1A5AB1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指导内容：</w:t>
            </w:r>
            <w:r w:rsidR="007F585C" w:rsidRPr="007F585C">
              <w:rPr>
                <w:rFonts w:hint="eastAsia"/>
                <w:sz w:val="24"/>
              </w:rPr>
              <w:t>在老师的指导下，阅读大量文献，观察企业现有的智能仓储机器人，选择并确定了潜伏式升降式</w:t>
            </w:r>
            <w:proofErr w:type="spellStart"/>
            <w:r w:rsidR="007F585C" w:rsidRPr="007F585C">
              <w:rPr>
                <w:rFonts w:hint="eastAsia"/>
                <w:sz w:val="24"/>
              </w:rPr>
              <w:t>agv</w:t>
            </w:r>
            <w:proofErr w:type="spellEnd"/>
            <w:r w:rsidR="007F585C" w:rsidRPr="007F585C">
              <w:rPr>
                <w:rFonts w:hint="eastAsia"/>
                <w:sz w:val="24"/>
              </w:rPr>
              <w:t>小车</w:t>
            </w:r>
          </w:p>
          <w:p w14:paraId="3F7ACD03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指导教师意见：</w:t>
            </w:r>
          </w:p>
        </w:tc>
      </w:tr>
      <w:tr w:rsidR="00134469" w14:paraId="3F7ACD09" w14:textId="77777777">
        <w:trPr>
          <w:trHeight w:val="1564"/>
        </w:trPr>
        <w:tc>
          <w:tcPr>
            <w:tcW w:w="1621" w:type="dxa"/>
            <w:vAlign w:val="center"/>
          </w:tcPr>
          <w:p w14:paraId="3F7ACD05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第三次指导</w:t>
            </w:r>
          </w:p>
        </w:tc>
        <w:tc>
          <w:tcPr>
            <w:tcW w:w="7887" w:type="dxa"/>
            <w:gridSpan w:val="5"/>
            <w:vAlign w:val="center"/>
          </w:tcPr>
          <w:p w14:paraId="3F7ACD06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主题：</w:t>
            </w:r>
          </w:p>
          <w:p w14:paraId="3F7ACD07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指导内容：</w:t>
            </w:r>
          </w:p>
          <w:p w14:paraId="3F7ACD08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指导教师意见：</w:t>
            </w:r>
          </w:p>
        </w:tc>
      </w:tr>
      <w:tr w:rsidR="00134469" w14:paraId="3F7ACD0E" w14:textId="77777777">
        <w:trPr>
          <w:trHeight w:val="1564"/>
        </w:trPr>
        <w:tc>
          <w:tcPr>
            <w:tcW w:w="1621" w:type="dxa"/>
            <w:vAlign w:val="center"/>
          </w:tcPr>
          <w:p w14:paraId="3F7ACD0A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第四次指导</w:t>
            </w:r>
          </w:p>
        </w:tc>
        <w:tc>
          <w:tcPr>
            <w:tcW w:w="7887" w:type="dxa"/>
            <w:gridSpan w:val="5"/>
            <w:vAlign w:val="center"/>
          </w:tcPr>
          <w:p w14:paraId="3F7ACD0B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主题：</w:t>
            </w:r>
          </w:p>
          <w:p w14:paraId="3F7ACD0C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指导内容：</w:t>
            </w:r>
          </w:p>
          <w:p w14:paraId="3F7ACD0D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指导教师意见：</w:t>
            </w:r>
          </w:p>
        </w:tc>
      </w:tr>
      <w:tr w:rsidR="00134469" w14:paraId="3F7ACD13" w14:textId="77777777">
        <w:trPr>
          <w:trHeight w:val="1564"/>
        </w:trPr>
        <w:tc>
          <w:tcPr>
            <w:tcW w:w="1621" w:type="dxa"/>
            <w:vAlign w:val="center"/>
          </w:tcPr>
          <w:p w14:paraId="3F7ACD0F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第五次指导</w:t>
            </w:r>
          </w:p>
        </w:tc>
        <w:tc>
          <w:tcPr>
            <w:tcW w:w="7887" w:type="dxa"/>
            <w:gridSpan w:val="5"/>
            <w:vAlign w:val="center"/>
          </w:tcPr>
          <w:p w14:paraId="3F7ACD10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主题：</w:t>
            </w:r>
          </w:p>
          <w:p w14:paraId="3F7ACD11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指导内容：</w:t>
            </w:r>
          </w:p>
          <w:p w14:paraId="3F7ACD12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指导教师意见：</w:t>
            </w:r>
          </w:p>
        </w:tc>
      </w:tr>
      <w:tr w:rsidR="00134469" w14:paraId="3F7ACD18" w14:textId="77777777">
        <w:trPr>
          <w:trHeight w:val="1564"/>
        </w:trPr>
        <w:tc>
          <w:tcPr>
            <w:tcW w:w="1621" w:type="dxa"/>
            <w:vAlign w:val="center"/>
          </w:tcPr>
          <w:p w14:paraId="3F7ACD14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第六次指导</w:t>
            </w:r>
          </w:p>
        </w:tc>
        <w:tc>
          <w:tcPr>
            <w:tcW w:w="7887" w:type="dxa"/>
            <w:gridSpan w:val="5"/>
            <w:vAlign w:val="center"/>
          </w:tcPr>
          <w:p w14:paraId="3F7ACD15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主题：</w:t>
            </w:r>
          </w:p>
          <w:p w14:paraId="3F7ACD16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指导内容：</w:t>
            </w:r>
          </w:p>
          <w:p w14:paraId="3F7ACD17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指导教师意见：</w:t>
            </w:r>
          </w:p>
        </w:tc>
      </w:tr>
      <w:tr w:rsidR="00134469" w14:paraId="3F7ACD1D" w14:textId="77777777">
        <w:trPr>
          <w:trHeight w:val="1564"/>
        </w:trPr>
        <w:tc>
          <w:tcPr>
            <w:tcW w:w="1621" w:type="dxa"/>
            <w:vAlign w:val="center"/>
          </w:tcPr>
          <w:p w14:paraId="3F7ACD19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第七次指导</w:t>
            </w:r>
          </w:p>
        </w:tc>
        <w:tc>
          <w:tcPr>
            <w:tcW w:w="7887" w:type="dxa"/>
            <w:gridSpan w:val="5"/>
            <w:vAlign w:val="center"/>
          </w:tcPr>
          <w:p w14:paraId="3F7ACD1A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主题：</w:t>
            </w:r>
          </w:p>
          <w:p w14:paraId="3F7ACD1B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指导内容：</w:t>
            </w:r>
          </w:p>
          <w:p w14:paraId="3F7ACD1C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指导教师意见：</w:t>
            </w:r>
          </w:p>
        </w:tc>
      </w:tr>
      <w:tr w:rsidR="00134469" w14:paraId="3F7ACD22" w14:textId="77777777">
        <w:trPr>
          <w:trHeight w:val="1564"/>
        </w:trPr>
        <w:tc>
          <w:tcPr>
            <w:tcW w:w="1621" w:type="dxa"/>
            <w:vAlign w:val="center"/>
          </w:tcPr>
          <w:p w14:paraId="3F7ACD1E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第八次指导</w:t>
            </w:r>
          </w:p>
        </w:tc>
        <w:tc>
          <w:tcPr>
            <w:tcW w:w="7887" w:type="dxa"/>
            <w:gridSpan w:val="5"/>
            <w:vAlign w:val="center"/>
          </w:tcPr>
          <w:p w14:paraId="3F7ACD1F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主题：</w:t>
            </w:r>
          </w:p>
          <w:p w14:paraId="3F7ACD20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指导内容：</w:t>
            </w:r>
          </w:p>
          <w:p w14:paraId="3F7ACD21" w14:textId="77777777" w:rsidR="00134469" w:rsidRDefault="00003AE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指导教师意见：</w:t>
            </w:r>
          </w:p>
        </w:tc>
      </w:tr>
      <w:tr w:rsidR="00134469" w14:paraId="3F7ACD25" w14:textId="77777777">
        <w:trPr>
          <w:trHeight w:val="1564"/>
        </w:trPr>
        <w:tc>
          <w:tcPr>
            <w:tcW w:w="1621" w:type="dxa"/>
            <w:vAlign w:val="center"/>
          </w:tcPr>
          <w:p w14:paraId="3F7ACD23" w14:textId="77777777" w:rsidR="00134469" w:rsidRDefault="00003A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......</w:t>
            </w:r>
          </w:p>
        </w:tc>
        <w:tc>
          <w:tcPr>
            <w:tcW w:w="7887" w:type="dxa"/>
            <w:gridSpan w:val="5"/>
            <w:vAlign w:val="center"/>
          </w:tcPr>
          <w:p w14:paraId="3F7ACD24" w14:textId="77777777" w:rsidR="00134469" w:rsidRDefault="00134469">
            <w:pPr>
              <w:spacing w:line="360" w:lineRule="auto"/>
              <w:jc w:val="left"/>
              <w:rPr>
                <w:sz w:val="24"/>
              </w:rPr>
            </w:pPr>
          </w:p>
        </w:tc>
      </w:tr>
      <w:tr w:rsidR="00134469" w14:paraId="3F7ACD28" w14:textId="77777777">
        <w:trPr>
          <w:trHeight w:val="1124"/>
        </w:trPr>
        <w:tc>
          <w:tcPr>
            <w:tcW w:w="9508" w:type="dxa"/>
            <w:gridSpan w:val="6"/>
          </w:tcPr>
          <w:p w14:paraId="3F7ACD26" w14:textId="77777777" w:rsidR="00134469" w:rsidRDefault="00003AE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指导教师（签字）：</w:t>
            </w:r>
          </w:p>
          <w:p w14:paraId="3F7ACD27" w14:textId="77777777" w:rsidR="00134469" w:rsidRDefault="00134469">
            <w:pPr>
              <w:jc w:val="right"/>
              <w:rPr>
                <w:sz w:val="24"/>
              </w:rPr>
            </w:pPr>
          </w:p>
        </w:tc>
      </w:tr>
    </w:tbl>
    <w:p w14:paraId="3F7ACD29" w14:textId="77777777" w:rsidR="00134469" w:rsidRDefault="00134469"/>
    <w:sectPr w:rsidR="00134469">
      <w:pgSz w:w="11906" w:h="16838"/>
      <w:pgMar w:top="1304" w:right="1797" w:bottom="1304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g2NTZiZDViOTQ2OTQ1ZDkwOWQ1Y2IyMjIxNDM3ODQifQ=="/>
  </w:docVars>
  <w:rsids>
    <w:rsidRoot w:val="00172A27"/>
    <w:rsid w:val="00003AE7"/>
    <w:rsid w:val="0002228A"/>
    <w:rsid w:val="000B3A88"/>
    <w:rsid w:val="001045A5"/>
    <w:rsid w:val="00134469"/>
    <w:rsid w:val="001641FF"/>
    <w:rsid w:val="00172A27"/>
    <w:rsid w:val="001C2257"/>
    <w:rsid w:val="0036117B"/>
    <w:rsid w:val="003F16EE"/>
    <w:rsid w:val="003F1919"/>
    <w:rsid w:val="00500C7D"/>
    <w:rsid w:val="00511E20"/>
    <w:rsid w:val="0055040B"/>
    <w:rsid w:val="00557394"/>
    <w:rsid w:val="00696D06"/>
    <w:rsid w:val="00717052"/>
    <w:rsid w:val="00771C3B"/>
    <w:rsid w:val="007F5006"/>
    <w:rsid w:val="007F585C"/>
    <w:rsid w:val="00847184"/>
    <w:rsid w:val="008A7523"/>
    <w:rsid w:val="008B2DFB"/>
    <w:rsid w:val="008D5B90"/>
    <w:rsid w:val="008E3E95"/>
    <w:rsid w:val="00960EFD"/>
    <w:rsid w:val="00DF0D52"/>
    <w:rsid w:val="00E14EE7"/>
    <w:rsid w:val="00EE1AC8"/>
    <w:rsid w:val="00F40D38"/>
    <w:rsid w:val="00F51752"/>
    <w:rsid w:val="00F52C20"/>
    <w:rsid w:val="06C16D22"/>
    <w:rsid w:val="0B884C3C"/>
    <w:rsid w:val="0B9033FE"/>
    <w:rsid w:val="19D03C91"/>
    <w:rsid w:val="1F7A3A00"/>
    <w:rsid w:val="227B5817"/>
    <w:rsid w:val="267453CE"/>
    <w:rsid w:val="276778FC"/>
    <w:rsid w:val="2D73024D"/>
    <w:rsid w:val="2E566188"/>
    <w:rsid w:val="32DF6F75"/>
    <w:rsid w:val="34A41ECB"/>
    <w:rsid w:val="3E6E29F0"/>
    <w:rsid w:val="3F135889"/>
    <w:rsid w:val="44112872"/>
    <w:rsid w:val="47894769"/>
    <w:rsid w:val="4BEA7C5E"/>
    <w:rsid w:val="4F903F5C"/>
    <w:rsid w:val="53D37FD9"/>
    <w:rsid w:val="56B91BCE"/>
    <w:rsid w:val="66FD119D"/>
    <w:rsid w:val="6AA33417"/>
    <w:rsid w:val="6B405AFC"/>
    <w:rsid w:val="6F6B3A64"/>
    <w:rsid w:val="79743A92"/>
    <w:rsid w:val="7AFC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7ACCE9"/>
  <w15:docId w15:val="{A9CE9794-5E16-456B-8D73-6E7EF4E0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脚 字符"/>
    <w:link w:val="a3"/>
    <w:autoRedefine/>
    <w:uiPriority w:val="99"/>
    <w:qFormat/>
    <w:rPr>
      <w:kern w:val="2"/>
      <w:sz w:val="18"/>
      <w:szCs w:val="18"/>
    </w:rPr>
  </w:style>
  <w:style w:type="character" w:customStyle="1" w:styleId="a6">
    <w:name w:val="页眉 字符"/>
    <w:link w:val="a5"/>
    <w:autoRedefine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65</Words>
  <Characters>375</Characters>
  <Application>Microsoft Office Word</Application>
  <DocSecurity>0</DocSecurity>
  <Lines>3</Lines>
  <Paragraphs>1</Paragraphs>
  <ScaleCrop>false</ScaleCrop>
  <Company>www.xunchi.com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山东轻工业学院  /  学年第二学期</dc:title>
  <dc:creator>微软用户</dc:creator>
  <cp:lastModifiedBy>子煜 王</cp:lastModifiedBy>
  <cp:revision>7</cp:revision>
  <cp:lastPrinted>2007-04-24T02:23:00Z</cp:lastPrinted>
  <dcterms:created xsi:type="dcterms:W3CDTF">2023-04-26T07:19:00Z</dcterms:created>
  <dcterms:modified xsi:type="dcterms:W3CDTF">2026-04-15T13:17:00Z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93C41044A66840159FB777E9DC8959BC_13</vt:lpwstr>
  </property>
  <property fmtid="{D5CDD505-2E9C-101B-9397-08002B2CF9AE}" pid="4" name="KSOTemplateDocerSaveRecord">
    <vt:lpwstr>eyJoZGlkIjoiMDg2NTZiZDViOTQ2OTQ1ZDkwOWQ1Y2IyMjIxNDM3ODQiLCJ1c2VySWQiOiI0NDg4MDkyMjIifQ==</vt:lpwstr>
  </property>
</Properties>
</file>