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1ECA7" w14:textId="77777777"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70B77C" w14:textId="77777777" w:rsidR="008B6C26" w:rsidRPr="00AA001E" w:rsidRDefault="008B6C26" w:rsidP="008B6C2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01E">
        <w:rPr>
          <w:rFonts w:ascii="Times New Roman" w:hAnsi="Times New Roman" w:cs="Times New Roman"/>
          <w:b/>
          <w:sz w:val="24"/>
          <w:szCs w:val="24"/>
        </w:rPr>
        <w:t xml:space="preserve">SURAT KETERANGAN BEBAS LABORATORIUM </w:t>
      </w:r>
    </w:p>
    <w:p w14:paraId="2D3BCA6B" w14:textId="77777777"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:          /UN14.2.8.V.5/KM/2020</w:t>
      </w:r>
    </w:p>
    <w:p w14:paraId="69D13174" w14:textId="77777777" w:rsidR="008B6C26" w:rsidRDefault="008B6C26" w:rsidP="008B6C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630D07" w14:textId="77777777"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Ps. Teknik Informatika FMIPA Universitas Udayana menerangkan bahwa :</w:t>
      </w:r>
    </w:p>
    <w:p w14:paraId="07F78FE0" w14:textId="77777777" w:rsidR="008B6C26" w:rsidRPr="004650F3" w:rsidRDefault="00055F47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50F3">
        <w:rPr>
          <w:rFonts w:ascii="Times New Roman" w:hAnsi="Times New Roman" w:cs="Times New Roman"/>
          <w:sz w:val="24"/>
          <w:szCs w:val="24"/>
          <w:lang w:val="en-US"/>
        </w:rPr>
        <w:t>I M</w:t>
      </w:r>
      <w:r>
        <w:rPr>
          <w:rFonts w:ascii="Times New Roman" w:hAnsi="Times New Roman" w:cs="Times New Roman"/>
          <w:sz w:val="24"/>
          <w:szCs w:val="24"/>
        </w:rPr>
        <w:t>a</w:t>
      </w:r>
      <w:r w:rsidR="004650F3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4650F3">
        <w:rPr>
          <w:rFonts w:ascii="Times New Roman" w:hAnsi="Times New Roman" w:cs="Times New Roman"/>
          <w:sz w:val="24"/>
          <w:szCs w:val="24"/>
          <w:lang w:val="en-US"/>
        </w:rPr>
        <w:t>Wardana</w:t>
      </w:r>
      <w:proofErr w:type="spellEnd"/>
    </w:p>
    <w:p w14:paraId="3F573F0B" w14:textId="4B7B7C98" w:rsidR="008B6C26" w:rsidRDefault="004650F3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D7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1608561029</w:t>
      </w:r>
    </w:p>
    <w:p w14:paraId="111A6B74" w14:textId="77777777"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 Informatika</w:t>
      </w:r>
    </w:p>
    <w:p w14:paraId="3D990E8B" w14:textId="77777777"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CFB653" w14:textId="77777777" w:rsidR="008B6C26" w:rsidRDefault="008B6C26" w:rsidP="008B6C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Memang benar bahwa mahasiswa tersebut diatas dinyatakan sudah tidak mempunyai </w:t>
      </w:r>
      <w:r w:rsidRPr="008B6C26">
        <w:rPr>
          <w:rFonts w:ascii="Times New Roman" w:hAnsi="Times New Roman" w:cs="Times New Roman"/>
          <w:b/>
          <w:sz w:val="24"/>
          <w:szCs w:val="24"/>
        </w:rPr>
        <w:t>tanggunngan dan peminjaman peralatan</w:t>
      </w:r>
      <w:r>
        <w:rPr>
          <w:rFonts w:ascii="Times New Roman" w:hAnsi="Times New Roman" w:cs="Times New Roman"/>
          <w:sz w:val="24"/>
          <w:szCs w:val="24"/>
        </w:rPr>
        <w:t xml:space="preserve"> di Laboratorium di lingkungan Ps. Informatika FMIPA Unud. Adapun surat keterangan ini diberikan atas persetujuan dari masing – masing Ketua Laboratorium yang ada di Jurusan Ilmu Komputer FMIPA Univ. Udayana.</w:t>
      </w:r>
    </w:p>
    <w:p w14:paraId="42926119" w14:textId="77777777" w:rsidR="008B6C26" w:rsidRDefault="008B6C26" w:rsidP="008B6C2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4A3D8D9" w14:textId="77777777" w:rsidR="008B6C26" w:rsidRDefault="008B6C26" w:rsidP="008B6C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Laboratorium Ps. Informatika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66"/>
        <w:gridCol w:w="2435"/>
        <w:gridCol w:w="2435"/>
      </w:tblGrid>
      <w:tr w:rsidR="008B6C26" w14:paraId="542161B6" w14:textId="77777777" w:rsidTr="00CC444B">
        <w:tc>
          <w:tcPr>
            <w:tcW w:w="704" w:type="dxa"/>
          </w:tcPr>
          <w:p w14:paraId="1CC2AB5D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66" w:type="dxa"/>
          </w:tcPr>
          <w:p w14:paraId="7334E0E7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Penilai</w:t>
            </w:r>
          </w:p>
        </w:tc>
        <w:tc>
          <w:tcPr>
            <w:tcW w:w="2435" w:type="dxa"/>
          </w:tcPr>
          <w:p w14:paraId="4EA5011E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Kedudukan</w:t>
            </w:r>
          </w:p>
        </w:tc>
        <w:tc>
          <w:tcPr>
            <w:tcW w:w="2435" w:type="dxa"/>
          </w:tcPr>
          <w:p w14:paraId="2B28B7D6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8B6C26" w14:paraId="73EF3BE5" w14:textId="77777777" w:rsidTr="00CC444B">
        <w:tc>
          <w:tcPr>
            <w:tcW w:w="704" w:type="dxa"/>
          </w:tcPr>
          <w:p w14:paraId="1FAE5C36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6" w:type="dxa"/>
          </w:tcPr>
          <w:p w14:paraId="7F1435F7" w14:textId="4C65B81A" w:rsidR="008B6C26" w:rsidRPr="00A47BF5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Gede Santi Astawa, S.T., M.Cs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5" w:type="dxa"/>
          </w:tcPr>
          <w:p w14:paraId="45674755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Computational</w:t>
            </w:r>
          </w:p>
        </w:tc>
        <w:tc>
          <w:tcPr>
            <w:tcW w:w="2435" w:type="dxa"/>
          </w:tcPr>
          <w:p w14:paraId="2628526F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14:paraId="088543E9" w14:textId="77777777" w:rsidTr="00CC444B">
        <w:tc>
          <w:tcPr>
            <w:tcW w:w="704" w:type="dxa"/>
          </w:tcPr>
          <w:p w14:paraId="3BD9BCA6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6" w:type="dxa"/>
          </w:tcPr>
          <w:p w14:paraId="2B26FAE8" w14:textId="7554A0DF" w:rsidR="008B6C26" w:rsidRPr="00A47BF5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Dewa Made Bayu Atmaja D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rmawan, S.Kom., M.Cs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5" w:type="dxa"/>
          </w:tcPr>
          <w:p w14:paraId="11745E84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 Net Centric Computing</w:t>
            </w:r>
          </w:p>
        </w:tc>
        <w:tc>
          <w:tcPr>
            <w:tcW w:w="2435" w:type="dxa"/>
          </w:tcPr>
          <w:p w14:paraId="385AA553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14:paraId="56333405" w14:textId="77777777" w:rsidTr="00CC444B">
        <w:tc>
          <w:tcPr>
            <w:tcW w:w="704" w:type="dxa"/>
          </w:tcPr>
          <w:p w14:paraId="7B8B048D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6" w:type="dxa"/>
          </w:tcPr>
          <w:p w14:paraId="1F3A9D4B" w14:textId="4AAC8CA3" w:rsidR="008B6C26" w:rsidRPr="00A47BF5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Komang Ari Mogi, S.Kom., M.Kom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5" w:type="dxa"/>
          </w:tcPr>
          <w:p w14:paraId="26B11AB1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Programing</w:t>
            </w:r>
          </w:p>
        </w:tc>
        <w:tc>
          <w:tcPr>
            <w:tcW w:w="2435" w:type="dxa"/>
          </w:tcPr>
          <w:p w14:paraId="7359C6F9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14:paraId="2A96CE1E" w14:textId="77777777" w:rsidTr="00CC444B">
        <w:tc>
          <w:tcPr>
            <w:tcW w:w="704" w:type="dxa"/>
          </w:tcPr>
          <w:p w14:paraId="055F7D82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66" w:type="dxa"/>
          </w:tcPr>
          <w:p w14:paraId="3B5EA7F6" w14:textId="77777777" w:rsidR="008B6C26" w:rsidRDefault="00E46263" w:rsidP="00E462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6263">
              <w:rPr>
                <w:rFonts w:ascii="Times New Roman" w:hAnsi="Times New Roman" w:cs="Times New Roman"/>
                <w:sz w:val="24"/>
                <w:szCs w:val="24"/>
              </w:rPr>
              <w:t>Ida Bagus Gede Dwidasmara, S.Kom., M.Cs.</w:t>
            </w:r>
          </w:p>
        </w:tc>
        <w:tc>
          <w:tcPr>
            <w:tcW w:w="2435" w:type="dxa"/>
          </w:tcPr>
          <w:p w14:paraId="395E6A00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Information System</w:t>
            </w:r>
          </w:p>
        </w:tc>
        <w:tc>
          <w:tcPr>
            <w:tcW w:w="2435" w:type="dxa"/>
          </w:tcPr>
          <w:p w14:paraId="76154F79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14:paraId="4B7E8DFF" w14:textId="77777777" w:rsidTr="00CC444B">
        <w:tc>
          <w:tcPr>
            <w:tcW w:w="704" w:type="dxa"/>
          </w:tcPr>
          <w:p w14:paraId="766E23CC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66" w:type="dxa"/>
          </w:tcPr>
          <w:p w14:paraId="7A602D36" w14:textId="589C2C58" w:rsidR="008B6C26" w:rsidRPr="00A47BF5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Dra. Luh Gede Astuti, M.Kom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5" w:type="dxa"/>
          </w:tcPr>
          <w:p w14:paraId="56B3643B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Ergonomic Computing</w:t>
            </w:r>
          </w:p>
        </w:tc>
        <w:tc>
          <w:tcPr>
            <w:tcW w:w="2435" w:type="dxa"/>
          </w:tcPr>
          <w:p w14:paraId="3B190FC3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14:paraId="1A4761A7" w14:textId="77777777" w:rsidTr="00CC444B">
        <w:tc>
          <w:tcPr>
            <w:tcW w:w="704" w:type="dxa"/>
          </w:tcPr>
          <w:p w14:paraId="511A4787" w14:textId="77777777" w:rsidR="008B6C26" w:rsidRDefault="008B6C26" w:rsidP="00CC444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66" w:type="dxa"/>
          </w:tcPr>
          <w:p w14:paraId="7836E25A" w14:textId="05DAB350" w:rsidR="008B6C26" w:rsidRPr="00A47BF5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Gede Arta Wibawa, S.T.,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35" w:type="dxa"/>
          </w:tcPr>
          <w:p w14:paraId="6C968E81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Lab. Microcomputing</w:t>
            </w:r>
          </w:p>
        </w:tc>
        <w:tc>
          <w:tcPr>
            <w:tcW w:w="2435" w:type="dxa"/>
          </w:tcPr>
          <w:p w14:paraId="66E5D5C9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A1125" w14:textId="77777777" w:rsidR="008B6C26" w:rsidRDefault="008B6C26" w:rsidP="008B6C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9"/>
      </w:tblGrid>
      <w:tr w:rsidR="008B6C26" w14:paraId="4F1A71FC" w14:textId="77777777" w:rsidTr="00CC444B">
        <w:tc>
          <w:tcPr>
            <w:tcW w:w="3649" w:type="dxa"/>
          </w:tcPr>
          <w:p w14:paraId="48F08B3D" w14:textId="415B2113" w:rsidR="008B6C26" w:rsidRDefault="008B6C26" w:rsidP="004650F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Bukit Jimbaran, </w:t>
            </w:r>
            <w:r w:rsidR="005258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7B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8B6C26" w14:paraId="707AE3F2" w14:textId="77777777" w:rsidTr="00CC444B">
        <w:tc>
          <w:tcPr>
            <w:tcW w:w="3649" w:type="dxa"/>
          </w:tcPr>
          <w:p w14:paraId="4493ADAF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Program Studi,</w:t>
            </w:r>
          </w:p>
        </w:tc>
      </w:tr>
      <w:tr w:rsidR="008B6C26" w14:paraId="2EE3B088" w14:textId="77777777" w:rsidTr="00CC444B">
        <w:trPr>
          <w:trHeight w:val="565"/>
        </w:trPr>
        <w:tc>
          <w:tcPr>
            <w:tcW w:w="3649" w:type="dxa"/>
          </w:tcPr>
          <w:p w14:paraId="35879ECB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C26" w14:paraId="1D55506F" w14:textId="77777777" w:rsidTr="00CC444B">
        <w:tc>
          <w:tcPr>
            <w:tcW w:w="3649" w:type="dxa"/>
          </w:tcPr>
          <w:p w14:paraId="6FF822A0" w14:textId="77777777" w:rsidR="008B6C26" w:rsidRPr="00C411D2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411D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 Ketut Gede Suhartana</w:t>
            </w:r>
          </w:p>
        </w:tc>
      </w:tr>
      <w:tr w:rsidR="008B6C26" w14:paraId="05772463" w14:textId="77777777" w:rsidTr="00CC444B">
        <w:tc>
          <w:tcPr>
            <w:tcW w:w="3649" w:type="dxa"/>
          </w:tcPr>
          <w:p w14:paraId="6CFB72FC" w14:textId="77777777" w:rsidR="008B6C26" w:rsidRDefault="008B6C26" w:rsidP="00CC44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19720110 200812 1 001</w:t>
            </w:r>
          </w:p>
        </w:tc>
      </w:tr>
      <w:tr w:rsidR="008B6C26" w14:paraId="27124409" w14:textId="77777777" w:rsidTr="00CC444B">
        <w:tc>
          <w:tcPr>
            <w:tcW w:w="3649" w:type="dxa"/>
          </w:tcPr>
          <w:p w14:paraId="46BBA0BD" w14:textId="77777777" w:rsidR="008B6C26" w:rsidRDefault="008B6C26" w:rsidP="00CC44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C8CACA" w14:textId="77777777" w:rsidR="008B6C26" w:rsidRDefault="008B6C26" w:rsidP="008B6C2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85FBA" w14:textId="77777777" w:rsidR="008B6C26" w:rsidRDefault="008B6C26" w:rsidP="008B6C26">
      <w:pPr>
        <w:rPr>
          <w:rFonts w:ascii="Times New Roman" w:hAnsi="Times New Roman" w:cs="Times New Roman"/>
          <w:sz w:val="24"/>
          <w:szCs w:val="24"/>
        </w:rPr>
      </w:pPr>
    </w:p>
    <w:sectPr w:rsidR="008B6C26" w:rsidSect="00B73252">
      <w:headerReference w:type="default" r:id="rId6"/>
      <w:pgSz w:w="11906" w:h="16838"/>
      <w:pgMar w:top="1134" w:right="96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77515" w14:textId="77777777" w:rsidR="00732B61" w:rsidRDefault="00732B61" w:rsidP="0079104F">
      <w:pPr>
        <w:spacing w:after="0" w:line="240" w:lineRule="auto"/>
      </w:pPr>
      <w:r>
        <w:separator/>
      </w:r>
    </w:p>
  </w:endnote>
  <w:endnote w:type="continuationSeparator" w:id="0">
    <w:p w14:paraId="2102F93D" w14:textId="77777777" w:rsidR="00732B61" w:rsidRDefault="00732B61" w:rsidP="0079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6D9AD" w14:textId="77777777" w:rsidR="00732B61" w:rsidRDefault="00732B61" w:rsidP="0079104F">
      <w:pPr>
        <w:spacing w:after="0" w:line="240" w:lineRule="auto"/>
      </w:pPr>
      <w:r>
        <w:separator/>
      </w:r>
    </w:p>
  </w:footnote>
  <w:footnote w:type="continuationSeparator" w:id="0">
    <w:p w14:paraId="6261629B" w14:textId="77777777" w:rsidR="00732B61" w:rsidRDefault="00732B61" w:rsidP="0079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5C8D" w14:textId="77777777" w:rsidR="00304D71" w:rsidRPr="00AA001E" w:rsidRDefault="00304D71" w:rsidP="0079104F">
    <w:pPr>
      <w:pStyle w:val="Header"/>
      <w:jc w:val="center"/>
      <w:rPr>
        <w:rFonts w:ascii="Times New Roman" w:hAnsi="Times New Roman" w:cs="Times New Roman"/>
        <w:noProof/>
        <w:sz w:val="28"/>
        <w:szCs w:val="28"/>
        <w:lang w:eastAsia="id-ID"/>
      </w:rPr>
    </w:pPr>
    <w:r>
      <w:rPr>
        <w:rFonts w:ascii="Times New Roman" w:hAnsi="Times New Roman" w:cs="Times New Roman"/>
        <w:noProof/>
        <w:sz w:val="28"/>
        <w:szCs w:val="28"/>
        <w:lang w:eastAsia="id-ID"/>
      </w:rPr>
      <w:drawing>
        <wp:anchor distT="0" distB="0" distL="114300" distR="114300" simplePos="0" relativeHeight="251658240" behindDoc="1" locked="0" layoutInCell="1" allowOverlap="1" wp14:anchorId="5364DA25" wp14:editId="5F119674">
          <wp:simplePos x="0" y="0"/>
          <wp:positionH relativeFrom="column">
            <wp:posOffset>-230579</wp:posOffset>
          </wp:positionH>
          <wp:positionV relativeFrom="paragraph">
            <wp:posOffset>-268826</wp:posOffset>
          </wp:positionV>
          <wp:extent cx="1031358" cy="1137684"/>
          <wp:effectExtent l="0" t="0" r="0" b="0"/>
          <wp:wrapNone/>
          <wp:docPr id="2" name="Picture 1" descr="220px-Logo-unud-bar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0px-Logo-unud-baru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358" cy="1137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A001E">
      <w:rPr>
        <w:rFonts w:ascii="Times New Roman" w:hAnsi="Times New Roman" w:cs="Times New Roman"/>
        <w:noProof/>
        <w:sz w:val="28"/>
        <w:szCs w:val="28"/>
        <w:lang w:eastAsia="id-ID"/>
      </w:rPr>
      <w:t>KEMENTRIAN PENDIDIKAN DAN KEBUDAYAAN</w:t>
    </w:r>
  </w:p>
  <w:p w14:paraId="7E003D53" w14:textId="77777777" w:rsidR="00304D71" w:rsidRDefault="00304D71" w:rsidP="0079104F">
    <w:pPr>
      <w:pStyle w:val="Header"/>
      <w:jc w:val="center"/>
      <w:rPr>
        <w:rFonts w:ascii="Times New Roman" w:hAnsi="Times New Roman" w:cs="Times New Roman"/>
        <w:noProof/>
        <w:sz w:val="24"/>
        <w:szCs w:val="24"/>
        <w:lang w:eastAsia="id-ID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t>UNIVERSITAS UDAYANA</w:t>
    </w:r>
  </w:p>
  <w:p w14:paraId="6A3D8A84" w14:textId="77777777" w:rsidR="00304D71" w:rsidRDefault="00304D71" w:rsidP="0079104F">
    <w:pPr>
      <w:pStyle w:val="Header"/>
      <w:jc w:val="center"/>
      <w:rPr>
        <w:rFonts w:ascii="Times New Roman" w:hAnsi="Times New Roman" w:cs="Times New Roman"/>
        <w:noProof/>
        <w:sz w:val="24"/>
        <w:szCs w:val="24"/>
        <w:lang w:eastAsia="id-ID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t>FAKULTAS MATEMATIKA DAN ILMU PENEGTAHUAN ALAM</w:t>
    </w:r>
  </w:p>
  <w:p w14:paraId="55F7E369" w14:textId="77777777" w:rsidR="00304D71" w:rsidRPr="00AA001E" w:rsidRDefault="00304D71" w:rsidP="0079104F">
    <w:pPr>
      <w:pStyle w:val="Header"/>
      <w:jc w:val="center"/>
      <w:rPr>
        <w:rFonts w:ascii="Times New Roman" w:hAnsi="Times New Roman" w:cs="Times New Roman"/>
        <w:b/>
        <w:noProof/>
        <w:sz w:val="24"/>
        <w:szCs w:val="24"/>
        <w:lang w:eastAsia="id-ID"/>
      </w:rPr>
    </w:pPr>
    <w:r w:rsidRPr="00AA001E">
      <w:rPr>
        <w:rFonts w:ascii="Times New Roman" w:hAnsi="Times New Roman" w:cs="Times New Roman"/>
        <w:b/>
        <w:noProof/>
        <w:sz w:val="24"/>
        <w:szCs w:val="24"/>
        <w:lang w:eastAsia="id-ID"/>
      </w:rPr>
      <w:t>PROGRAM STUDI INFORMATIKA</w:t>
    </w:r>
  </w:p>
  <w:p w14:paraId="21DC1DD8" w14:textId="77777777" w:rsidR="00304D71" w:rsidRPr="0079104F" w:rsidRDefault="00732B61" w:rsidP="0079104F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id-ID"/>
      </w:rPr>
      <w:pict w14:anchorId="40C5D8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5pt;margin-top:14.15pt;width:500.65pt;height:0;z-index:251659264" o:connectortype="straight"/>
      </w:pict>
    </w:r>
    <w:r w:rsidR="00304D71">
      <w:rPr>
        <w:rFonts w:ascii="Times New Roman" w:hAnsi="Times New Roman" w:cs="Times New Roman"/>
        <w:noProof/>
        <w:sz w:val="24"/>
        <w:szCs w:val="24"/>
        <w:lang w:eastAsia="id-ID"/>
      </w:rPr>
      <w:t>Kampus Bukit Jimbaran –Gedung BF- Telpon : 0361-701805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gutterAtTop/>
  <w:proofState w:spelling="clean" w:grammar="clean"/>
  <w:defaultTabStop w:val="720"/>
  <w:drawingGridHorizontalSpacing w:val="110"/>
  <w:displayHorizontalDrawingGridEvery w:val="2"/>
  <w:characterSpacingControl w:val="doNotCompress"/>
  <w:printTwoOnOne/>
  <w:savePreviewPicture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104F"/>
    <w:rsid w:val="000301C4"/>
    <w:rsid w:val="000352DB"/>
    <w:rsid w:val="00055F47"/>
    <w:rsid w:val="000C232D"/>
    <w:rsid w:val="000C785E"/>
    <w:rsid w:val="000D2D50"/>
    <w:rsid w:val="000D2EEE"/>
    <w:rsid w:val="000F1739"/>
    <w:rsid w:val="00172637"/>
    <w:rsid w:val="0021236D"/>
    <w:rsid w:val="00280376"/>
    <w:rsid w:val="00304D71"/>
    <w:rsid w:val="003131CB"/>
    <w:rsid w:val="0035009C"/>
    <w:rsid w:val="0035702F"/>
    <w:rsid w:val="003C0578"/>
    <w:rsid w:val="003D3456"/>
    <w:rsid w:val="00456620"/>
    <w:rsid w:val="004650F3"/>
    <w:rsid w:val="004808ED"/>
    <w:rsid w:val="004B278A"/>
    <w:rsid w:val="004C6A9B"/>
    <w:rsid w:val="004D7C5D"/>
    <w:rsid w:val="00512935"/>
    <w:rsid w:val="00525854"/>
    <w:rsid w:val="005A6A9B"/>
    <w:rsid w:val="005E2CC0"/>
    <w:rsid w:val="00604162"/>
    <w:rsid w:val="00653E1A"/>
    <w:rsid w:val="00662F92"/>
    <w:rsid w:val="006A4E08"/>
    <w:rsid w:val="00732B61"/>
    <w:rsid w:val="00773101"/>
    <w:rsid w:val="00781A4C"/>
    <w:rsid w:val="00787F28"/>
    <w:rsid w:val="0079104F"/>
    <w:rsid w:val="00897416"/>
    <w:rsid w:val="008B6C26"/>
    <w:rsid w:val="008F25CC"/>
    <w:rsid w:val="00943A59"/>
    <w:rsid w:val="009A1D4E"/>
    <w:rsid w:val="009B739B"/>
    <w:rsid w:val="00A25A44"/>
    <w:rsid w:val="00A26874"/>
    <w:rsid w:val="00A47BF5"/>
    <w:rsid w:val="00AA001E"/>
    <w:rsid w:val="00AC2162"/>
    <w:rsid w:val="00B06B06"/>
    <w:rsid w:val="00B73252"/>
    <w:rsid w:val="00BC05E6"/>
    <w:rsid w:val="00BC533F"/>
    <w:rsid w:val="00C01EF2"/>
    <w:rsid w:val="00C20D8F"/>
    <w:rsid w:val="00C363C4"/>
    <w:rsid w:val="00C411D2"/>
    <w:rsid w:val="00C646B0"/>
    <w:rsid w:val="00CA3841"/>
    <w:rsid w:val="00CE66A1"/>
    <w:rsid w:val="00D00D5F"/>
    <w:rsid w:val="00D13C6D"/>
    <w:rsid w:val="00DD34C1"/>
    <w:rsid w:val="00DE469D"/>
    <w:rsid w:val="00DF707A"/>
    <w:rsid w:val="00E46263"/>
    <w:rsid w:val="00EC05B4"/>
    <w:rsid w:val="00EE51BF"/>
    <w:rsid w:val="00F328C4"/>
    <w:rsid w:val="00F72FA6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C5FDC6"/>
  <w15:docId w15:val="{881EA378-12E4-4C47-88AB-97A3620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04F"/>
  </w:style>
  <w:style w:type="paragraph" w:styleId="Footer">
    <w:name w:val="footer"/>
    <w:basedOn w:val="Normal"/>
    <w:link w:val="FooterChar"/>
    <w:uiPriority w:val="99"/>
    <w:semiHidden/>
    <w:unhideWhenUsed/>
    <w:rsid w:val="0079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04F"/>
  </w:style>
  <w:style w:type="paragraph" w:styleId="BalloonText">
    <w:name w:val="Balloon Text"/>
    <w:basedOn w:val="Normal"/>
    <w:link w:val="BalloonTextChar"/>
    <w:uiPriority w:val="99"/>
    <w:semiHidden/>
    <w:unhideWhenUsed/>
    <w:rsid w:val="0079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E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ES14</dc:creator>
  <cp:keywords/>
  <dc:description/>
  <cp:lastModifiedBy>OFFICE</cp:lastModifiedBy>
  <cp:revision>8</cp:revision>
  <dcterms:created xsi:type="dcterms:W3CDTF">2020-04-28T06:08:00Z</dcterms:created>
  <dcterms:modified xsi:type="dcterms:W3CDTF">2020-07-01T17:46:00Z</dcterms:modified>
</cp:coreProperties>
</file>