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76923C" w:themeColor="accent3" w:themeShade="BF"/>
  <w:body>
    <w:p w14:paraId="54296005" w14:textId="1118B535" w:rsidR="00D936DA" w:rsidRDefault="00D936DA" w:rsidP="00D936DA">
      <w:pPr>
        <w:pStyle w:val="Heading1"/>
        <w:shd w:val="clear" w:color="auto" w:fill="F9F9F9"/>
        <w:spacing w:before="0" w:beforeAutospacing="0" w:after="0" w:afterAutospacing="0"/>
        <w:rPr>
          <w:rFonts w:ascii="Ink Free" w:hAnsi="Ink Free"/>
          <w:color w:val="7030A0"/>
          <w:sz w:val="44"/>
          <w:szCs w:val="44"/>
        </w:rPr>
      </w:pPr>
      <w:r w:rsidRPr="00D936DA">
        <w:rPr>
          <w:rFonts w:ascii="Ink Free" w:hAnsi="Ink Free"/>
          <w:color w:val="7030A0"/>
          <w:sz w:val="44"/>
          <w:szCs w:val="44"/>
        </w:rPr>
        <w:t>TIPE DATA PADA JAVASCRIPT : STRING</w:t>
      </w:r>
    </w:p>
    <w:p w14:paraId="7BEC68F3" w14:textId="08157741" w:rsidR="00D936DA" w:rsidRDefault="00D936DA" w:rsidP="00D936DA">
      <w:pPr>
        <w:rPr>
          <w:noProof/>
        </w:rPr>
      </w:pPr>
      <w:r w:rsidRPr="00D936DA">
        <w:rPr>
          <w:rFonts w:ascii="Book Antiqua" w:hAnsi="Book Antiqua"/>
          <w:sz w:val="28"/>
          <w:szCs w:val="28"/>
        </w:rPr>
        <w:drawing>
          <wp:inline distT="0" distB="0" distL="0" distR="0" wp14:anchorId="616F655D" wp14:editId="5E4CE1C2">
            <wp:extent cx="3077570" cy="9018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6629" cy="9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6DA">
        <w:rPr>
          <w:rFonts w:ascii="Book Antiqua" w:hAnsi="Book Antiqua"/>
          <w:color w:val="0F243E" w:themeColor="text2" w:themeShade="80"/>
          <w:sz w:val="28"/>
          <w:szCs w:val="28"/>
        </w:rPr>
        <w:t xml:space="preserve">atau </w:t>
      </w:r>
      <w:proofErr w:type="spellStart"/>
      <w:r w:rsidRPr="00D936DA">
        <w:rPr>
          <w:rFonts w:ascii="Book Antiqua" w:hAnsi="Book Antiqua"/>
          <w:color w:val="0F243E" w:themeColor="text2" w:themeShade="80"/>
          <w:sz w:val="28"/>
          <w:szCs w:val="28"/>
        </w:rPr>
        <w:t>plain</w:t>
      </w:r>
      <w:proofErr w:type="spellEnd"/>
      <w:r w:rsidRPr="00D936DA">
        <w:rPr>
          <w:rFonts w:ascii="Book Antiqua" w:hAnsi="Book Antiqua"/>
          <w:color w:val="0F243E" w:themeColor="text2" w:themeShade="80"/>
          <w:sz w:val="28"/>
          <w:szCs w:val="28"/>
        </w:rPr>
        <w:t xml:space="preserve"> </w:t>
      </w:r>
      <w:proofErr w:type="spellStart"/>
      <w:r w:rsidRPr="00D936DA">
        <w:rPr>
          <w:rFonts w:ascii="Book Antiqua" w:hAnsi="Book Antiqua"/>
          <w:color w:val="0F243E" w:themeColor="text2" w:themeShade="80"/>
          <w:sz w:val="28"/>
          <w:szCs w:val="28"/>
        </w:rPr>
        <w:t>text</w:t>
      </w:r>
      <w:proofErr w:type="spellEnd"/>
      <w:r w:rsidR="00902DB2">
        <w:rPr>
          <w:rFonts w:ascii="Book Antiqua" w:hAnsi="Book Antiqua"/>
          <w:color w:val="0F243E" w:themeColor="text2" w:themeShade="80"/>
          <w:sz w:val="28"/>
          <w:szCs w:val="28"/>
        </w:rPr>
        <w:t>. Pada tulisan dibungkus dengan tanda kutip/kutip dua (‘’)(“”)</w:t>
      </w:r>
      <w:r w:rsidR="005F7380" w:rsidRPr="005F7380">
        <w:rPr>
          <w:noProof/>
        </w:rPr>
        <w:t xml:space="preserve"> </w:t>
      </w:r>
      <w:r w:rsidR="005F7380" w:rsidRPr="005F7380">
        <w:rPr>
          <w:rFonts w:ascii="Book Antiqua" w:hAnsi="Book Antiqua"/>
          <w:color w:val="0F243E" w:themeColor="text2" w:themeShade="80"/>
          <w:sz w:val="28"/>
          <w:szCs w:val="28"/>
        </w:rPr>
        <w:drawing>
          <wp:inline distT="0" distB="0" distL="0" distR="0" wp14:anchorId="41E517E2" wp14:editId="286A9837">
            <wp:extent cx="2619820" cy="1156366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4687" cy="11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107" w:rsidRPr="00DC4107">
        <w:rPr>
          <w:noProof/>
        </w:rPr>
        <w:t xml:space="preserve"> </w:t>
      </w:r>
      <w:r w:rsidR="00DC4107" w:rsidRPr="00DC4107">
        <w:rPr>
          <w:noProof/>
        </w:rPr>
        <w:drawing>
          <wp:inline distT="0" distB="0" distL="0" distR="0" wp14:anchorId="2AB5BCAD" wp14:editId="2390E106">
            <wp:extent cx="5731510" cy="383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A472" w14:textId="15268F3B" w:rsidR="00DC4107" w:rsidRDefault="00DC4107" w:rsidP="00D936DA">
      <w:pPr>
        <w:rPr>
          <w:rFonts w:ascii="Book Antiqua" w:hAnsi="Book Antiqua"/>
          <w:b/>
          <w:bCs/>
          <w:color w:val="FFC000"/>
          <w:sz w:val="28"/>
          <w:szCs w:val="28"/>
        </w:rPr>
      </w:pPr>
      <w:r w:rsidRPr="00DC4107">
        <w:rPr>
          <w:rFonts w:ascii="Book Antiqua" w:hAnsi="Book Antiqua"/>
          <w:b/>
          <w:bCs/>
          <w:color w:val="FFC000"/>
          <w:sz w:val="28"/>
          <w:szCs w:val="28"/>
        </w:rPr>
        <w:t xml:space="preserve">Jika </w:t>
      </w:r>
      <w:proofErr w:type="spellStart"/>
      <w:r>
        <w:rPr>
          <w:rFonts w:ascii="Book Antiqua" w:hAnsi="Book Antiqua"/>
          <w:b/>
          <w:bCs/>
          <w:color w:val="FFC000"/>
          <w:sz w:val="28"/>
          <w:szCs w:val="28"/>
        </w:rPr>
        <w:t>didalam</w:t>
      </w:r>
      <w:proofErr w:type="spellEnd"/>
      <w:r>
        <w:rPr>
          <w:rFonts w:ascii="Book Antiqua" w:hAnsi="Book Antiqua"/>
          <w:b/>
          <w:bCs/>
          <w:color w:val="FFC000"/>
          <w:sz w:val="28"/>
          <w:szCs w:val="28"/>
        </w:rPr>
        <w:t xml:space="preserve"> </w:t>
      </w:r>
      <w:proofErr w:type="spellStart"/>
      <w:r>
        <w:rPr>
          <w:rFonts w:ascii="Book Antiqua" w:hAnsi="Book Antiqua"/>
          <w:b/>
          <w:bCs/>
          <w:color w:val="FFC000"/>
          <w:sz w:val="28"/>
          <w:szCs w:val="28"/>
        </w:rPr>
        <w:t>string</w:t>
      </w:r>
      <w:proofErr w:type="spellEnd"/>
      <w:r>
        <w:rPr>
          <w:rFonts w:ascii="Book Antiqua" w:hAnsi="Book Antiqua"/>
          <w:b/>
          <w:bCs/>
          <w:color w:val="FFC000"/>
          <w:sz w:val="28"/>
          <w:szCs w:val="28"/>
        </w:rPr>
        <w:t xml:space="preserve"> terdapat tanda kutip maka dibungkus dengan titik dua</w:t>
      </w:r>
      <w:r w:rsidR="00B313D7">
        <w:rPr>
          <w:rFonts w:ascii="Book Antiqua" w:hAnsi="Book Antiqua"/>
          <w:b/>
          <w:bCs/>
          <w:color w:val="FFC000"/>
          <w:sz w:val="28"/>
          <w:szCs w:val="28"/>
        </w:rPr>
        <w:t>.</w:t>
      </w:r>
    </w:p>
    <w:p w14:paraId="2641FAF9" w14:textId="30AF6165" w:rsidR="00DC4107" w:rsidRPr="00DC4107" w:rsidRDefault="00DC4107" w:rsidP="00D936DA">
      <w:pPr>
        <w:rPr>
          <w:rFonts w:ascii="Book Antiqua" w:hAnsi="Book Antiqua"/>
          <w:b/>
          <w:bCs/>
          <w:color w:val="FFC000"/>
          <w:sz w:val="28"/>
          <w:szCs w:val="28"/>
        </w:rPr>
      </w:pPr>
      <w:r w:rsidRPr="00DC4107">
        <w:rPr>
          <w:rFonts w:ascii="Book Antiqua" w:hAnsi="Book Antiqua"/>
          <w:b/>
          <w:bCs/>
          <w:color w:val="FFC000"/>
          <w:sz w:val="28"/>
          <w:szCs w:val="28"/>
        </w:rPr>
        <w:drawing>
          <wp:inline distT="0" distB="0" distL="0" distR="0" wp14:anchorId="5338381B" wp14:editId="1FA2AEA0">
            <wp:extent cx="3077210" cy="397521"/>
            <wp:effectExtent l="0" t="0" r="889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8748" cy="4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4AA3" w14:textId="65E4E909" w:rsidR="00DC4107" w:rsidRDefault="00DC4107" w:rsidP="00DC4107">
      <w:pPr>
        <w:rPr>
          <w:rFonts w:ascii="Book Antiqua" w:hAnsi="Book Antiqua"/>
          <w:b/>
          <w:bCs/>
          <w:color w:val="FFC000"/>
          <w:sz w:val="28"/>
          <w:szCs w:val="28"/>
        </w:rPr>
      </w:pPr>
      <w:r w:rsidRPr="00DC4107">
        <w:rPr>
          <w:rFonts w:ascii="Book Antiqua" w:hAnsi="Book Antiqua"/>
          <w:b/>
          <w:bCs/>
          <w:color w:val="FFC000"/>
          <w:sz w:val="28"/>
          <w:szCs w:val="28"/>
        </w:rPr>
        <w:t xml:space="preserve">Jika </w:t>
      </w:r>
      <w:proofErr w:type="spellStart"/>
      <w:r>
        <w:rPr>
          <w:rFonts w:ascii="Book Antiqua" w:hAnsi="Book Antiqua"/>
          <w:b/>
          <w:bCs/>
          <w:color w:val="FFC000"/>
          <w:sz w:val="28"/>
          <w:szCs w:val="28"/>
        </w:rPr>
        <w:t>didalam</w:t>
      </w:r>
      <w:proofErr w:type="spellEnd"/>
      <w:r>
        <w:rPr>
          <w:rFonts w:ascii="Book Antiqua" w:hAnsi="Book Antiqua"/>
          <w:b/>
          <w:bCs/>
          <w:color w:val="FFC000"/>
          <w:sz w:val="28"/>
          <w:szCs w:val="28"/>
        </w:rPr>
        <w:t xml:space="preserve"> </w:t>
      </w:r>
      <w:proofErr w:type="spellStart"/>
      <w:r>
        <w:rPr>
          <w:rFonts w:ascii="Book Antiqua" w:hAnsi="Book Antiqua"/>
          <w:b/>
          <w:bCs/>
          <w:color w:val="FFC000"/>
          <w:sz w:val="28"/>
          <w:szCs w:val="28"/>
        </w:rPr>
        <w:t>string</w:t>
      </w:r>
      <w:proofErr w:type="spellEnd"/>
      <w:r>
        <w:rPr>
          <w:rFonts w:ascii="Book Antiqua" w:hAnsi="Book Antiqua"/>
          <w:b/>
          <w:bCs/>
          <w:color w:val="FFC000"/>
          <w:sz w:val="28"/>
          <w:szCs w:val="28"/>
        </w:rPr>
        <w:t xml:space="preserve"> terdapat tanda kutip </w:t>
      </w:r>
      <w:r>
        <w:rPr>
          <w:rFonts w:ascii="Book Antiqua" w:hAnsi="Book Antiqua"/>
          <w:b/>
          <w:bCs/>
          <w:color w:val="FFC000"/>
          <w:sz w:val="28"/>
          <w:szCs w:val="28"/>
        </w:rPr>
        <w:t xml:space="preserve">dua </w:t>
      </w:r>
      <w:r>
        <w:rPr>
          <w:rFonts w:ascii="Book Antiqua" w:hAnsi="Book Antiqua"/>
          <w:b/>
          <w:bCs/>
          <w:color w:val="FFC000"/>
          <w:sz w:val="28"/>
          <w:szCs w:val="28"/>
        </w:rPr>
        <w:t xml:space="preserve">maka dibungkus dengan </w:t>
      </w:r>
      <w:r>
        <w:rPr>
          <w:rFonts w:ascii="Book Antiqua" w:hAnsi="Book Antiqua"/>
          <w:b/>
          <w:bCs/>
          <w:color w:val="FFC000"/>
          <w:sz w:val="28"/>
          <w:szCs w:val="28"/>
        </w:rPr>
        <w:t>kutip satu</w:t>
      </w:r>
      <w:r w:rsidR="00B313D7">
        <w:rPr>
          <w:rFonts w:ascii="Book Antiqua" w:hAnsi="Book Antiqua"/>
          <w:b/>
          <w:bCs/>
          <w:color w:val="FFC000"/>
          <w:sz w:val="28"/>
          <w:szCs w:val="28"/>
        </w:rPr>
        <w:t>.</w:t>
      </w:r>
    </w:p>
    <w:p w14:paraId="19CCF2EF" w14:textId="217C8A18" w:rsidR="00595C58" w:rsidRDefault="00595C58" w:rsidP="00DC4107">
      <w:pPr>
        <w:rPr>
          <w:rFonts w:ascii="Book Antiqua" w:hAnsi="Book Antiqua"/>
          <w:b/>
          <w:bCs/>
          <w:color w:val="FFC000"/>
          <w:sz w:val="28"/>
          <w:szCs w:val="28"/>
        </w:rPr>
      </w:pPr>
      <w:r>
        <w:rPr>
          <w:rFonts w:ascii="Book Antiqua" w:hAnsi="Book Antiqua"/>
          <w:b/>
          <w:bCs/>
          <w:color w:val="FFC000"/>
          <w:sz w:val="28"/>
          <w:szCs w:val="28"/>
        </w:rPr>
        <w:t>Jika seperti ini :</w:t>
      </w:r>
      <w:r w:rsidRPr="00595C58">
        <w:rPr>
          <w:noProof/>
        </w:rPr>
        <w:t xml:space="preserve"> </w:t>
      </w:r>
      <w:r w:rsidRPr="00595C58">
        <w:rPr>
          <w:rFonts w:ascii="Book Antiqua" w:hAnsi="Book Antiqua"/>
          <w:b/>
          <w:bCs/>
          <w:color w:val="FFC000"/>
          <w:sz w:val="28"/>
          <w:szCs w:val="28"/>
        </w:rPr>
        <w:drawing>
          <wp:inline distT="0" distB="0" distL="0" distR="0" wp14:anchorId="0E55D78F" wp14:editId="2D30B145">
            <wp:extent cx="2668137" cy="4487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2818" cy="4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C58">
        <w:rPr>
          <w:noProof/>
        </w:rPr>
        <w:t xml:space="preserve"> </w:t>
      </w:r>
      <w:r w:rsidRPr="00595C58">
        <w:rPr>
          <w:noProof/>
        </w:rPr>
        <w:drawing>
          <wp:inline distT="0" distB="0" distL="0" distR="0" wp14:anchorId="3AE84095" wp14:editId="7DE64AA5">
            <wp:extent cx="2524836" cy="3591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0207" cy="3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595C58">
        <w:rPr>
          <w:rFonts w:ascii="Book Antiqua" w:hAnsi="Book Antiqua"/>
          <w:b/>
          <w:bCs/>
          <w:color w:val="FFC000"/>
          <w:sz w:val="28"/>
          <w:szCs w:val="28"/>
        </w:rPr>
        <w:t>maka terjadi eror</w:t>
      </w:r>
      <w:r>
        <w:rPr>
          <w:rFonts w:ascii="Book Antiqua" w:hAnsi="Book Antiqua"/>
          <w:b/>
          <w:bCs/>
          <w:color w:val="FFC000"/>
          <w:sz w:val="28"/>
          <w:szCs w:val="28"/>
        </w:rPr>
        <w:t>.</w:t>
      </w:r>
    </w:p>
    <w:p w14:paraId="41CA86FF" w14:textId="6F995E5E" w:rsidR="00692C60" w:rsidRDefault="002C20F9" w:rsidP="00DC4107">
      <w:pPr>
        <w:rPr>
          <w:rFonts w:ascii="Book Antiqua" w:hAnsi="Book Antiqua"/>
          <w:b/>
          <w:bCs/>
          <w:color w:val="FFC000"/>
          <w:sz w:val="28"/>
          <w:szCs w:val="28"/>
        </w:rPr>
      </w:pPr>
      <w:r>
        <w:rPr>
          <w:rFonts w:ascii="Book Antiqua" w:hAnsi="Book Antiqua"/>
          <w:b/>
          <w:bCs/>
          <w:noProof/>
          <w:color w:val="FFC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08CF9E" wp14:editId="0D842DAC">
                <wp:simplePos x="0" y="0"/>
                <wp:positionH relativeFrom="column">
                  <wp:posOffset>1610436</wp:posOffset>
                </wp:positionH>
                <wp:positionV relativeFrom="paragraph">
                  <wp:posOffset>1278985</wp:posOffset>
                </wp:positionV>
                <wp:extent cx="791570" cy="457200"/>
                <wp:effectExtent l="0" t="0" r="6604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63B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26.8pt;margin-top:100.7pt;width:62.3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+eR3wEAACoEAAAOAAAAZHJzL2Uyb0RvYy54bWysU8lu2zAQvRfoPxC615KCum4Nyzk4TS9d&#10;grb5AIYaWgRIDkFOvPx9h5QtpwsCtKgOI27vzZvH4er64KzYQUwGfVe1s6YS4BX2xm+76v777au3&#10;lUgkfS8teuiqI6Tqev3yxWoflnCFA9oeomASn5b70FUDUVjWdVIDOJlmGMDzpsboJPE0bus+yj2z&#10;O1tfNc2beo+xDxEVpMSrN+NmtS78WoOiL1onIGG7irVRibHEhxzr9Uout1GGwaiTDPkPKpw0npNO&#10;VDeSpHiM5jcqZ1TEhJpmCl2NWhsFpQaupm1+qebbIAOUWticFCab0v+jVZ93G38X2YZ9SMsU7mKu&#10;4qCjy3/WJw7FrONkFhxIKF5cvGvnC7ZU8dbr+YIvI5tZX8AhJvoA6EQedFWiKM12oA16z9eCsS2G&#10;yd3HRCPwDMiZrc8xoTX9rbG2THJPwMZGsZN8m1Ip8DQvJPbRfcJ+XJ83/J2klDbKkCLsJzaSxr73&#10;vaBj4LakaKTfWjjhcvb6YkgZ0dHCqOwraGF6tmCsYEryVFc7MfHpDNNcxQRsiupngafzGQqlj/8G&#10;PCFKZvQ0gZ3xGP+UnQ5nyXo8f3ZgrDtb8ID9sbRKsYYbsrh6ejy545/OC/zyxNc/AAAA//8DAFBL&#10;AwQUAAYACAAAACEADDCKleAAAAALAQAADwAAAGRycy9kb3ducmV2LnhtbEyPTW+CQBCG7038D5tp&#10;0ltdFIqGshhiYry0SUV7H9kt0O4HYVfEf9/pqd7m48k7z+SbyWg2qsF3zgpYzCNgytZOdrYRcDru&#10;ntfAfEArUTurBNyUh00xe8gxk+5qD2qsQsMoxPoMBbQh9Bnnvm6VQT93vbK0+3KDwUDt0HA54JXC&#10;jebLKEq5wc7ShRZ7tW1V/VNdjACJt7Hap+/7N/29PSYaP8rPqRTi6XEqX4EFNYV/GP70SR0Kcjq7&#10;i5WeaQHLlzgllIpokQAjIl6tY2BnmqziBHiR8/sfil8AAAD//wMAUEsBAi0AFAAGAAgAAAAhALaD&#10;OJL+AAAA4QEAABMAAAAAAAAAAAAAAAAAAAAAAFtDb250ZW50X1R5cGVzXS54bWxQSwECLQAUAAYA&#10;CAAAACEAOP0h/9YAAACUAQAACwAAAAAAAAAAAAAAAAAvAQAAX3JlbHMvLnJlbHNQSwECLQAUAAYA&#10;CAAAACEAhVvnkd8BAAAqBAAADgAAAAAAAAAAAAAAAAAuAgAAZHJzL2Uyb0RvYy54bWxQSwECLQAU&#10;AAYACAAAACEADDCKleAAAAALAQAADwAAAAAAAAAAAAAAAAA5BAAAZHJzL2Rvd25yZXYueG1sUEsF&#10;BgAAAAAEAAQA8wAAAEYFAAAAAA==&#10;" strokecolor="#205867 [1608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AE970A" wp14:editId="7A91C5D7">
                <wp:simplePos x="0" y="0"/>
                <wp:positionH relativeFrom="column">
                  <wp:posOffset>2442712</wp:posOffset>
                </wp:positionH>
                <wp:positionV relativeFrom="paragraph">
                  <wp:posOffset>1478166</wp:posOffset>
                </wp:positionV>
                <wp:extent cx="1480782" cy="539087"/>
                <wp:effectExtent l="0" t="0" r="24765" b="13970"/>
                <wp:wrapNone/>
                <wp:docPr id="13" name="Flowchart: Alternate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782" cy="539087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7F414" w14:textId="636DDC0A" w:rsidR="002C20F9" w:rsidRPr="002C20F9" w:rsidRDefault="002C20F9" w:rsidP="002C20F9">
                            <w:pPr>
                              <w:jc w:val="both"/>
                              <w:rPr>
                                <w:rFonts w:ascii="Arial" w:hAnsi="Arial" w:cs="Arial"/>
                                <w:color w:val="31849B" w:themeColor="accent5" w:themeShade="BF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C20F9">
                              <w:rPr>
                                <w:rFonts w:ascii="Arial" w:hAnsi="Arial" w:cs="Arial"/>
                                <w:color w:val="31849B" w:themeColor="accent5" w:themeShade="BF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Pr="002C20F9">
                              <w:rPr>
                                <w:rFonts w:ascii="Arial" w:hAnsi="Arial" w:cs="Arial"/>
                                <w:color w:val="31849B" w:themeColor="accent5" w:themeShade="BF"/>
                                <w:sz w:val="20"/>
                                <w:szCs w:val="20"/>
                              </w:rPr>
                              <w:t xml:space="preserve"> tidak bisa membaca </w:t>
                            </w:r>
                            <w:proofErr w:type="spellStart"/>
                            <w:r w:rsidRPr="002C20F9">
                              <w:rPr>
                                <w:rFonts w:ascii="Arial" w:hAnsi="Arial" w:cs="Arial"/>
                                <w:color w:val="31849B" w:themeColor="accent5" w:themeShade="BF"/>
                                <w:sz w:val="20"/>
                                <w:szCs w:val="20"/>
                              </w:rPr>
                              <w:t>identifier</w:t>
                            </w:r>
                            <w:proofErr w:type="spellEnd"/>
                            <w:r w:rsidRPr="002C20F9">
                              <w:rPr>
                                <w:rFonts w:ascii="Arial" w:hAnsi="Arial" w:cs="Arial"/>
                                <w:color w:val="31849B" w:themeColor="accent5" w:themeShade="BF"/>
                                <w:sz w:val="20"/>
                                <w:szCs w:val="20"/>
                              </w:rPr>
                              <w:t xml:space="preserve"> 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E970A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3" o:spid="_x0000_s1026" type="#_x0000_t176" style="position:absolute;margin-left:192.35pt;margin-top:116.4pt;width:116.6pt;height:4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DYkoAIAAM4FAAAOAAAAZHJzL2Uyb0RvYy54bWysVN9v2yAQfp+0/wHxvtrJkiWN6lRRqk6T&#10;ujZaO/WZYIgtYWBw+bW/fgfYTtpVmzTtBQN3933c57u7uj40iuyE87XRBR1c5JQIzU1Z601Bvz/d&#10;fphS4oHpkimjRUGPwtPr+ft3V3s7E0NTGVUKRxBE+9neFrQCsLMs87wSDfMXxgqNRmlcwwCPbpOV&#10;ju0RvVHZMM8/ZXvjSusMF97j7U0y0nnEl1JweJDSCyCqoPg2iKuL6zqs2fyKzTaO2arm7TPYP7yi&#10;YbVG0h7qhgEjW1f/BtXU3BlvJFxw02RGypqLmANmM8hfZfNYMStiLiiOt71M/v/B8vvdo105lGFv&#10;/czjNmRxkK4JX3wfOUSxjr1Y4gCE4+VgNM0n0yElHG3jj5f5dBLUzE7R1nn4LExDwqagUpn9smIO&#10;FgqE0wzEKv23KBzb3XlI8V1ceIE3qi5va6XiIVSFWCpHdgz/53ozaBlfeCn9t0DGudAwjrxq23w1&#10;ZQKcjPM8lgQmESswcMWUzgjQFhiyk15xB0clAq/S34QkdYkKDSNBD5Q4EvcgmSpWinQdmN+mjoAB&#10;WaIKPXYL8FKQDjvJ2PqHUBE7oQ/O//SwFNxHRGajoQ9uam3cWwAKut8hk38nUpImqASH9QHxw3Zt&#10;yuPKEWdSS3rLb2sskzvmYcUc9iB2K84VeMAlVE5BTbujpDLu51v3wR9bA62U7LGnC+p/bJkTlKgv&#10;GpvmcjAahSEQD6PxZIgHd25Zn1v0tlkaLLMBTjDL4zb4g+q20pnmGcfPIrCiiWmO3AXl4LrDEtKs&#10;wQHGxWIR3bDxLYM7/Wh5AA8Ch4p/OjwzZ9teAeyye9P1P5u96o7kGyK1WWzByDq2zknXVnocGrF8&#10;2wEXptL5OXqdxvD8FwAAAP//AwBQSwMEFAAGAAgAAAAhAG7MPz3gAAAACwEAAA8AAABkcnMvZG93&#10;bnJldi54bWxMj8tqwzAQRfeF/oOYQneN/Aix61gOIVAayKpx6VqxFNtUGhlLdtx+faerdjncy5lz&#10;y91iDZv16HuHAuJVBExj41SPrYD3+uUpB+aDRCWNQy3gS3vYVfd3pSyUu+Gbns+hZQRBX0gBXQhD&#10;wblvOm2lX7lBI2VXN1oZ6BxbrkZ5I7g1PImiDbeyR/rQyUEfOt18nicrINmvZ3Os09c6x/x7Oh3H&#10;5vBxEuLxYdlvgQW9hL8y/OqTOlTkdHETKs+MgDRfZ1QlWJrQBmps4uwZ2IWiOMuAVyX/v6H6AQAA&#10;//8DAFBLAQItABQABgAIAAAAIQC2gziS/gAAAOEBAAATAAAAAAAAAAAAAAAAAAAAAABbQ29udGVu&#10;dF9UeXBlc10ueG1sUEsBAi0AFAAGAAgAAAAhADj9If/WAAAAlAEAAAsAAAAAAAAAAAAAAAAALwEA&#10;AF9yZWxzLy5yZWxzUEsBAi0AFAAGAAgAAAAhACQENiSgAgAAzgUAAA4AAAAAAAAAAAAAAAAALgIA&#10;AGRycy9lMm9Eb2MueG1sUEsBAi0AFAAGAAgAAAAhAG7MPz3gAAAACwEAAA8AAAAAAAAAAAAAAAAA&#10;+gQAAGRycy9kb3ducmV2LnhtbFBLBQYAAAAABAAEAPMAAAAHBgAAAAA=&#10;" fillcolor="white [3212]" strokecolor="#31849b [2408]" strokeweight="2pt">
                <v:textbox>
                  <w:txbxContent>
                    <w:p w14:paraId="66E7F414" w14:textId="636DDC0A" w:rsidR="002C20F9" w:rsidRPr="002C20F9" w:rsidRDefault="002C20F9" w:rsidP="002C20F9">
                      <w:pPr>
                        <w:jc w:val="both"/>
                        <w:rPr>
                          <w:rFonts w:ascii="Arial" w:hAnsi="Arial" w:cs="Arial"/>
                          <w:color w:val="31849B" w:themeColor="accent5" w:themeShade="BF"/>
                          <w:sz w:val="20"/>
                          <w:szCs w:val="20"/>
                        </w:rPr>
                      </w:pPr>
                      <w:proofErr w:type="spellStart"/>
                      <w:r w:rsidRPr="002C20F9">
                        <w:rPr>
                          <w:rFonts w:ascii="Arial" w:hAnsi="Arial" w:cs="Arial"/>
                          <w:color w:val="31849B" w:themeColor="accent5" w:themeShade="BF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Pr="002C20F9">
                        <w:rPr>
                          <w:rFonts w:ascii="Arial" w:hAnsi="Arial" w:cs="Arial"/>
                          <w:color w:val="31849B" w:themeColor="accent5" w:themeShade="BF"/>
                          <w:sz w:val="20"/>
                          <w:szCs w:val="20"/>
                        </w:rPr>
                        <w:t xml:space="preserve"> tidak bisa membaca </w:t>
                      </w:r>
                      <w:proofErr w:type="spellStart"/>
                      <w:r w:rsidRPr="002C20F9">
                        <w:rPr>
                          <w:rFonts w:ascii="Arial" w:hAnsi="Arial" w:cs="Arial"/>
                          <w:color w:val="31849B" w:themeColor="accent5" w:themeShade="BF"/>
                          <w:sz w:val="20"/>
                          <w:szCs w:val="20"/>
                        </w:rPr>
                        <w:t>identifier</w:t>
                      </w:r>
                      <w:proofErr w:type="spellEnd"/>
                      <w:r w:rsidRPr="002C20F9">
                        <w:rPr>
                          <w:rFonts w:ascii="Arial" w:hAnsi="Arial" w:cs="Arial"/>
                          <w:color w:val="31849B" w:themeColor="accent5" w:themeShade="BF"/>
                          <w:sz w:val="20"/>
                          <w:szCs w:val="20"/>
                        </w:rPr>
                        <w:t xml:space="preserve"> ini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 Antiqua" w:hAnsi="Book Antiqua"/>
          <w:b/>
          <w:bCs/>
          <w:noProof/>
          <w:color w:val="FFC000"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64AB213E" wp14:editId="639C37FB">
                <wp:simplePos x="0" y="0"/>
                <wp:positionH relativeFrom="column">
                  <wp:posOffset>189865</wp:posOffset>
                </wp:positionH>
                <wp:positionV relativeFrom="paragraph">
                  <wp:posOffset>991235</wp:posOffset>
                </wp:positionV>
                <wp:extent cx="1502457" cy="287750"/>
                <wp:effectExtent l="57150" t="76200" r="40640" b="742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02457" cy="287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64AB213E" wp14:editId="639C37FB">
                <wp:simplePos x="0" y="0"/>
                <wp:positionH relativeFrom="column">
                  <wp:posOffset>189865</wp:posOffset>
                </wp:positionH>
                <wp:positionV relativeFrom="paragraph">
                  <wp:posOffset>991235</wp:posOffset>
                </wp:positionV>
                <wp:extent cx="1502457" cy="287750"/>
                <wp:effectExtent l="57150" t="76200" r="40640" b="74295"/>
                <wp:wrapNone/>
                <wp:docPr id="11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nk 11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8093" cy="323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92C60" w:rsidRPr="00692C60">
        <w:rPr>
          <w:rFonts w:ascii="Book Antiqua" w:hAnsi="Book Antiqua"/>
          <w:b/>
          <w:bCs/>
          <w:color w:val="FFC000"/>
          <w:sz w:val="28"/>
          <w:szCs w:val="28"/>
        </w:rPr>
        <w:drawing>
          <wp:inline distT="0" distB="0" distL="0" distR="0" wp14:anchorId="603B3473" wp14:editId="5A580873">
            <wp:extent cx="809738" cy="96215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60" w:rsidRPr="00692C60">
        <w:rPr>
          <w:noProof/>
        </w:rPr>
        <w:t xml:space="preserve"> </w:t>
      </w:r>
      <w:r w:rsidR="00692C60" w:rsidRPr="00692C60">
        <w:rPr>
          <w:rFonts w:ascii="Book Antiqua" w:hAnsi="Book Antiqua"/>
          <w:b/>
          <w:bCs/>
          <w:color w:val="FFC000"/>
          <w:sz w:val="28"/>
          <w:szCs w:val="28"/>
        </w:rPr>
        <w:drawing>
          <wp:inline distT="0" distB="0" distL="0" distR="0" wp14:anchorId="042A0FAC" wp14:editId="65562995">
            <wp:extent cx="2163170" cy="30311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5913" cy="3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60" w:rsidRPr="00692C60">
        <w:rPr>
          <w:noProof/>
        </w:rPr>
        <w:t xml:space="preserve"> </w:t>
      </w:r>
      <w:r w:rsidR="00692C60" w:rsidRPr="00692C60">
        <w:rPr>
          <w:noProof/>
        </w:rPr>
        <w:drawing>
          <wp:inline distT="0" distB="0" distL="0" distR="0" wp14:anchorId="0AC9F284" wp14:editId="26E40811">
            <wp:extent cx="2508504" cy="320722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3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0F9">
        <w:rPr>
          <w:noProof/>
        </w:rPr>
        <w:t xml:space="preserve"> </w:t>
      </w:r>
      <w:r w:rsidRPr="002C20F9">
        <w:rPr>
          <w:noProof/>
        </w:rPr>
        <w:drawing>
          <wp:inline distT="0" distB="0" distL="0" distR="0" wp14:anchorId="7DE0CBE9" wp14:editId="085CB709">
            <wp:extent cx="3308165" cy="395785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8109" cy="40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D4BA" w14:textId="673661DF" w:rsidR="00D90FBA" w:rsidRDefault="00D90FBA"/>
    <w:p w14:paraId="2C55A166" w14:textId="2C78FA60" w:rsidR="0052320A" w:rsidRDefault="0052320A"/>
    <w:p w14:paraId="1DBDEA24" w14:textId="32D145BA" w:rsidR="009C52B0" w:rsidRDefault="009C52B0" w:rsidP="009C52B0">
      <w:pPr>
        <w:pStyle w:val="ListParagraph"/>
        <w:numPr>
          <w:ilvl w:val="0"/>
          <w:numId w:val="2"/>
        </w:numPr>
        <w:rPr>
          <w:rFonts w:ascii="Book Antiqua" w:hAnsi="Book Antiqua"/>
          <w:color w:val="0A0399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proofErr w:type="spellStart"/>
      <w:r w:rsidRPr="009C52B0"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Escape</w:t>
      </w:r>
      <w:proofErr w:type="spellEnd"/>
      <w:r w:rsidRPr="009C52B0"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 </w:t>
      </w:r>
      <w:proofErr w:type="spellStart"/>
      <w:r w:rsidRPr="009C52B0"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Character</w:t>
      </w:r>
      <w:proofErr w:type="spellEnd"/>
      <w:r w:rsidRPr="009C52B0">
        <w:rPr>
          <w:rFonts w:ascii="Book Antiqua" w:hAnsi="Book Antiqua"/>
          <w:color w:val="0A0399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 </w:t>
      </w:r>
    </w:p>
    <w:p w14:paraId="216CB249" w14:textId="77777777" w:rsidR="009C52B0" w:rsidRPr="009C52B0" w:rsidRDefault="009C52B0" w:rsidP="009C52B0">
      <w:pPr>
        <w:pStyle w:val="ListParagraph"/>
        <w:ind w:left="1080"/>
        <w:rPr>
          <w:rFonts w:ascii="Book Antiqua" w:hAnsi="Book Antiqua"/>
          <w:color w:val="0A0399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</w:p>
    <w:p w14:paraId="3829F5C4" w14:textId="6EB7D6F2" w:rsidR="0052320A" w:rsidRDefault="0052320A">
      <w:pPr>
        <w:rPr>
          <w:noProof/>
        </w:rPr>
      </w:pPr>
      <w:r w:rsidRPr="0052320A">
        <w:lastRenderedPageBreak/>
        <w:drawing>
          <wp:inline distT="0" distB="0" distL="0" distR="0" wp14:anchorId="28465A91" wp14:editId="4B0892D3">
            <wp:extent cx="198040" cy="4094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462" cy="4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8C1" w:rsidRPr="004F18C1">
        <w:rPr>
          <w:noProof/>
        </w:rPr>
        <w:t xml:space="preserve"> </w:t>
      </w:r>
      <w:r w:rsidR="004F18C1" w:rsidRPr="004F18C1">
        <w:drawing>
          <wp:inline distT="0" distB="0" distL="0" distR="0" wp14:anchorId="7658133B" wp14:editId="57E7F6D9">
            <wp:extent cx="2048777" cy="26194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601" cy="2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8C1" w:rsidRPr="004F18C1">
        <w:rPr>
          <w:noProof/>
        </w:rPr>
        <w:t xml:space="preserve"> </w:t>
      </w:r>
      <w:r w:rsidR="004F18C1" w:rsidRPr="004F18C1">
        <w:rPr>
          <w:noProof/>
        </w:rPr>
        <w:drawing>
          <wp:inline distT="0" distB="0" distL="0" distR="0" wp14:anchorId="6A695B37" wp14:editId="5DDEAF08">
            <wp:extent cx="2210937" cy="29737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3241" cy="3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EE2" w:rsidRPr="00230EE2">
        <w:rPr>
          <w:noProof/>
        </w:rPr>
        <w:t xml:space="preserve"> </w:t>
      </w:r>
      <w:r w:rsidR="00230EE2" w:rsidRPr="00230EE2">
        <w:rPr>
          <w:noProof/>
        </w:rPr>
        <w:drawing>
          <wp:inline distT="0" distB="0" distL="0" distR="0" wp14:anchorId="57E07E03" wp14:editId="429AFF90">
            <wp:extent cx="1938509" cy="156266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0885" cy="159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2B0" w:rsidRPr="009C52B0">
        <w:rPr>
          <w:noProof/>
        </w:rPr>
        <w:t xml:space="preserve"> </w:t>
      </w:r>
      <w:r w:rsidR="009C52B0" w:rsidRPr="009C52B0">
        <w:rPr>
          <w:noProof/>
        </w:rPr>
        <w:drawing>
          <wp:inline distT="0" distB="0" distL="0" distR="0" wp14:anchorId="394E6A17" wp14:editId="317F2E15">
            <wp:extent cx="1296537" cy="3141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1007" cy="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2050" w14:textId="64D64EBF" w:rsidR="009C52B0" w:rsidRDefault="009C52B0">
      <w:pPr>
        <w:rPr>
          <w:noProof/>
        </w:rPr>
      </w:pPr>
      <w:r w:rsidRPr="009C52B0">
        <w:drawing>
          <wp:inline distT="0" distB="0" distL="0" distR="0" wp14:anchorId="1C6880F4" wp14:editId="3D2FD2D4">
            <wp:extent cx="2052992" cy="1391527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0854" cy="14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75" w:rsidRPr="00E65F75">
        <w:rPr>
          <w:noProof/>
        </w:rPr>
        <w:t xml:space="preserve"> </w:t>
      </w:r>
      <w:r w:rsidR="00E65F75" w:rsidRPr="00E65F75">
        <w:drawing>
          <wp:inline distT="0" distB="0" distL="0" distR="0" wp14:anchorId="0B985AED" wp14:editId="0CAA2B9D">
            <wp:extent cx="1655422" cy="341194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4468" cy="3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75" w:rsidRPr="00E65F75">
        <w:rPr>
          <w:noProof/>
        </w:rPr>
        <w:t xml:space="preserve"> </w:t>
      </w:r>
      <w:r w:rsidR="00E65F75" w:rsidRPr="00E65F75">
        <w:rPr>
          <w:noProof/>
        </w:rPr>
        <w:drawing>
          <wp:inline distT="0" distB="0" distL="0" distR="0" wp14:anchorId="2D84802E" wp14:editId="30795459">
            <wp:extent cx="2573178" cy="18068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1457" cy="181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485" w:rsidRPr="00683485">
        <w:rPr>
          <w:noProof/>
        </w:rPr>
        <w:t xml:space="preserve"> </w:t>
      </w:r>
      <w:r w:rsidR="00683485" w:rsidRPr="00683485">
        <w:rPr>
          <w:noProof/>
        </w:rPr>
        <w:drawing>
          <wp:inline distT="0" distB="0" distL="0" distR="0" wp14:anchorId="39C45595" wp14:editId="01825806">
            <wp:extent cx="1012075" cy="8461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4408" cy="8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CEE7" w14:textId="6D35BC3B" w:rsidR="00683485" w:rsidRDefault="00683485" w:rsidP="00683485">
      <w:pPr>
        <w:pStyle w:val="ListParagraph"/>
        <w:numPr>
          <w:ilvl w:val="0"/>
          <w:numId w:val="2"/>
        </w:numPr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proofErr w:type="spellStart"/>
      <w:r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Concatenation</w:t>
      </w:r>
      <w:proofErr w:type="spellEnd"/>
      <w:r w:rsidR="00346443"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 (+)</w:t>
      </w:r>
    </w:p>
    <w:p w14:paraId="6633953D" w14:textId="5C5AF3F2" w:rsidR="00C01ED8" w:rsidRDefault="00747E05" w:rsidP="00C01ED8">
      <w:pPr>
        <w:pStyle w:val="ListParagraph"/>
        <w:ind w:left="1080"/>
        <w:rPr>
          <w:noProof/>
        </w:rPr>
      </w:pPr>
      <w:r>
        <w:rPr>
          <w:rFonts w:ascii="Book Antiqua" w:hAnsi="Book Antiqua"/>
          <w:b/>
          <w:bCs/>
          <w:color w:val="403152" w:themeColor="accent4" w:themeShade="80"/>
          <w:sz w:val="28"/>
          <w:szCs w:val="28"/>
        </w:rPr>
        <w:t>Bisa juga digunakan perbandingan seperti  ==</w:t>
      </w:r>
      <w:r w:rsidRPr="00747E05">
        <w:rPr>
          <w:noProof/>
        </w:rPr>
        <w:t xml:space="preserve"> </w:t>
      </w:r>
      <w:r w:rsidRPr="00747E05">
        <w:rPr>
          <w:rFonts w:ascii="Book Antiqua" w:hAnsi="Book Antiqua"/>
          <w:b/>
          <w:bCs/>
          <w:color w:val="403152" w:themeColor="accent4" w:themeShade="80"/>
          <w:sz w:val="28"/>
          <w:szCs w:val="28"/>
        </w:rPr>
        <w:drawing>
          <wp:inline distT="0" distB="0" distL="0" distR="0" wp14:anchorId="5914B6FC" wp14:editId="04B6CF6E">
            <wp:extent cx="2885952" cy="4028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414" cy="4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66B4" w14:textId="5BB0B498" w:rsidR="00362727" w:rsidRDefault="00362727" w:rsidP="00362727">
      <w:pPr>
        <w:pStyle w:val="ListParagraph"/>
        <w:numPr>
          <w:ilvl w:val="0"/>
          <w:numId w:val="2"/>
        </w:numPr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Fungsi (.</w:t>
      </w:r>
      <w:proofErr w:type="spellStart"/>
      <w:r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length</w:t>
      </w:r>
      <w:proofErr w:type="spellEnd"/>
      <w:r>
        <w:rPr>
          <w:rFonts w:ascii="Book Antiqua" w:hAnsi="Book Antiqua"/>
          <w:b/>
          <w:bCs/>
          <w:color w:val="0A0399"/>
          <w:sz w:val="28"/>
          <w:szCs w:val="28"/>
          <w14:textFill>
            <w14:gradFill>
              <w14:gsLst>
                <w14:gs w14:pos="0">
                  <w14:srgbClr w14:val="0A0399">
                    <w14:shade w14:val="30000"/>
                    <w14:satMod w14:val="115000"/>
                  </w14:srgbClr>
                </w14:gs>
                <w14:gs w14:pos="50000">
                  <w14:srgbClr w14:val="0A0399">
                    <w14:shade w14:val="67500"/>
                    <w14:satMod w14:val="115000"/>
                  </w14:srgbClr>
                </w14:gs>
                <w14:gs w14:pos="100000">
                  <w14:srgbClr w14:val="0A039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)</w:t>
      </w:r>
    </w:p>
    <w:p w14:paraId="250D2162" w14:textId="43C88A4E" w:rsidR="00362727" w:rsidRDefault="00362727" w:rsidP="00362727">
      <w:pPr>
        <w:pStyle w:val="ListParagraph"/>
        <w:ind w:left="1080"/>
        <w:rPr>
          <w:rFonts w:ascii="Book Antiqua" w:hAnsi="Book Antiqua"/>
          <w:b/>
          <w:bCs/>
          <w:color w:val="403152" w:themeColor="accent4" w:themeShade="80"/>
          <w:sz w:val="28"/>
          <w:szCs w:val="28"/>
        </w:rPr>
      </w:pPr>
      <w:r w:rsidRPr="00362727">
        <w:rPr>
          <w:rFonts w:ascii="Book Antiqua" w:hAnsi="Book Antiqua"/>
          <w:b/>
          <w:bCs/>
          <w:color w:val="403152" w:themeColor="accent4" w:themeShade="80"/>
          <w:sz w:val="28"/>
          <w:szCs w:val="28"/>
        </w:rPr>
        <w:t xml:space="preserve">Menghitung panjang </w:t>
      </w:r>
      <w:proofErr w:type="spellStart"/>
      <w:r w:rsidRPr="00362727">
        <w:rPr>
          <w:rFonts w:ascii="Book Antiqua" w:hAnsi="Book Antiqua"/>
          <w:b/>
          <w:bCs/>
          <w:color w:val="403152" w:themeColor="accent4" w:themeShade="80"/>
          <w:sz w:val="28"/>
          <w:szCs w:val="28"/>
        </w:rPr>
        <w:t>string</w:t>
      </w:r>
      <w:proofErr w:type="spellEnd"/>
      <w:r w:rsidRPr="00362727">
        <w:rPr>
          <w:noProof/>
        </w:rPr>
        <w:t xml:space="preserve"> </w:t>
      </w:r>
      <w:r w:rsidRPr="00362727">
        <w:rPr>
          <w:rFonts w:ascii="Book Antiqua" w:hAnsi="Book Antiqua"/>
          <w:b/>
          <w:bCs/>
          <w:color w:val="403152" w:themeColor="accent4" w:themeShade="80"/>
          <w:sz w:val="28"/>
          <w:szCs w:val="28"/>
        </w:rPr>
        <w:drawing>
          <wp:inline distT="0" distB="0" distL="0" distR="0" wp14:anchorId="7320B1C3" wp14:editId="48506945">
            <wp:extent cx="1781424" cy="381053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2DC" w:rsidRPr="000B72DC">
        <w:rPr>
          <w:noProof/>
        </w:rPr>
        <w:t xml:space="preserve"> </w:t>
      </w:r>
      <w:r w:rsidR="000B72DC" w:rsidRPr="000B72DC">
        <w:rPr>
          <w:noProof/>
        </w:rPr>
        <w:drawing>
          <wp:inline distT="0" distB="0" distL="0" distR="0" wp14:anchorId="00BBB4E0" wp14:editId="78FF692E">
            <wp:extent cx="1900166" cy="622782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5855" cy="6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2DC" w:rsidRPr="000B72DC">
        <w:rPr>
          <w:noProof/>
        </w:rPr>
        <w:t xml:space="preserve"> </w:t>
      </w:r>
      <w:r w:rsidR="000B72DC" w:rsidRPr="000B72DC">
        <w:rPr>
          <w:noProof/>
        </w:rPr>
        <w:drawing>
          <wp:inline distT="0" distB="0" distL="0" distR="0" wp14:anchorId="3FD6F154" wp14:editId="3661EE48">
            <wp:extent cx="707124" cy="2927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6336" cy="3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4A4" w:rsidRPr="009124A4">
        <w:rPr>
          <w:noProof/>
        </w:rPr>
        <w:t xml:space="preserve"> </w:t>
      </w:r>
      <w:r w:rsidR="009124A4" w:rsidRPr="009124A4">
        <w:rPr>
          <w:noProof/>
        </w:rPr>
        <w:drawing>
          <wp:inline distT="0" distB="0" distL="0" distR="0" wp14:anchorId="7702C140" wp14:editId="7A11130E">
            <wp:extent cx="2081284" cy="372169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0715" cy="3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34DE" w14:textId="77777777" w:rsidR="00362727" w:rsidRPr="00362727" w:rsidRDefault="00362727" w:rsidP="00362727">
      <w:pPr>
        <w:pStyle w:val="ListParagraph"/>
        <w:ind w:left="1080"/>
        <w:rPr>
          <w:rFonts w:ascii="Book Antiqua" w:hAnsi="Book Antiqua"/>
          <w:b/>
          <w:bCs/>
          <w:color w:val="403152" w:themeColor="accent4" w:themeShade="80"/>
          <w:sz w:val="28"/>
          <w:szCs w:val="28"/>
        </w:rPr>
      </w:pPr>
    </w:p>
    <w:sectPr w:rsidR="00362727" w:rsidRPr="00362727" w:rsidSect="00D90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2EAE"/>
    <w:multiLevelType w:val="hybridMultilevel"/>
    <w:tmpl w:val="F7E2535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A5641"/>
    <w:multiLevelType w:val="hybridMultilevel"/>
    <w:tmpl w:val="796235AE"/>
    <w:lvl w:ilvl="0" w:tplc="2E1097AE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FFC000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D527A0"/>
    <w:multiLevelType w:val="hybridMultilevel"/>
    <w:tmpl w:val="796235A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FFC00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6DA"/>
    <w:rsid w:val="000B72DC"/>
    <w:rsid w:val="00230EE2"/>
    <w:rsid w:val="002C20F9"/>
    <w:rsid w:val="00346443"/>
    <w:rsid w:val="00362727"/>
    <w:rsid w:val="004F18C1"/>
    <w:rsid w:val="0052320A"/>
    <w:rsid w:val="00595C58"/>
    <w:rsid w:val="005F7380"/>
    <w:rsid w:val="00683485"/>
    <w:rsid w:val="00692C60"/>
    <w:rsid w:val="00747E05"/>
    <w:rsid w:val="00902DB2"/>
    <w:rsid w:val="009124A4"/>
    <w:rsid w:val="009C52B0"/>
    <w:rsid w:val="00B313D7"/>
    <w:rsid w:val="00C01ED8"/>
    <w:rsid w:val="00D90FBA"/>
    <w:rsid w:val="00D936DA"/>
    <w:rsid w:val="00DC4107"/>
    <w:rsid w:val="00E65F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B86A6"/>
  <w15:chartTrackingRefBased/>
  <w15:docId w15:val="{03677670-DA3E-4C51-8937-52D4CC6A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36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6DA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ListParagraph">
    <w:name w:val="List Paragraph"/>
    <w:basedOn w:val="Normal"/>
    <w:uiPriority w:val="34"/>
    <w:qFormat/>
    <w:rsid w:val="009C5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7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0T12:24:04.228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0"/>
      <inkml:brushProperty name="anchorY" value="0"/>
      <inkml:brushProperty name="scaleFactor" value="0.50149"/>
    </inkml:brush>
  </inkml:definitions>
  <inkml:trace contextRef="#ctx0" brushRef="#br0">507 76 24575,'0'0'0,"-2"0"0,-4 0 0,-3 0 0,-2 0 0,-2 0 0,2-3 0,0 0 0,-1 0 0,0 0 0,-1-1 0,0-1 0,2-1 0,0 0 0,0 1 0,-1 1 0,0-1 0,-1 0 0,-1 2 0,0 0 0,0 2 0,0 0 0,0 0 0,0 1 0,0 0 0,-1 1 0,1-1 0,3 3 0,0 0 0,0 0 0,-1 0 0,2 2 0,0-1 0,0 2 0,-2 0 0,3 2 0,-1-1 0,2 1 0,-1 2 0,0 2 0,-2-2 0,2 1 0,-1 1 0,2 0 0,2 2 0,2 0 0,-1-2 0,1 0 0,1 0 0,1 1 0,1 0 0,0 1 0,1 1 0,0-1 0,0 1 0,0 1 0,0-1 0,0 0 0,0 0 0,0 0 0,0 1 0,0-1 0,0 0 0,3-3 0,0 0 0,0 0 0,0 0 0,1-2 0,0 1 0,2-2 0,0 0 0,1 1 0,2-2 0,-1 2 0,2-2 0,0 0 0,1 0 0,-1 0 0,0-1 0,1-2 0,1 2 0,-3 1 0,2-1 0,0 2 0,0-2 0,2-1 0,-3 1 0,3 2 0,1-2 0,4 2 0,-1 2 0,4-2 0,2 1 0,-1-2 0,1 1 0,-1-2 0,1-1 0,1-3 0,-2 0 0,-4 1 0,0-1 0,-1 0 0,2-1 0,-1 0 0,-1-2 0,0 4 0,-2-1 0,-2 3 0,-2 0 0,0-2 0,1 0 0,0-2 0,1 0 0,0-2 0,1 0 0,0 0 0,0 0 0,0 0 0,3 0 0,0 0 0,0-1 0,0 1 0,-2 0 0,1 0 0,1 0 0,0 0 0,3 0 0,-1 0 0,2 0 0,0 0 0,-2 0 0,-2 0 0,0 0 0,-2 0 0,0 0 0,-1 0 0,3 0 0,-1 0 0,1 0 0,-1 0 0,-1 0 0,1 0 0,-2 0 0,0 0 0,0 0 0,0 0 0,0 0 0,0 0 0,0 0 0,0 0 0,0 0 0,0 0 0,0 0 0,3 0 0,3 0 0,3 0 0,2 0 0,1 3 0,2 0 0,3 0 0,1 3 0,-1-1 0,0-1 0,-3-1 0,-2 0 0,0-2 0,0-1 0,1 3 0,0 0 0,0 0 0,0 0 0,1-2 0,-2 0 0,-4 0 0,0-1 0,1 0 0,-1 0 0,0 0 0,-1 0 0,1-1 0,-2 1 0,-1 0 0,-1 0 0,-2 0 0,-1 0 0,-1 0 0,3 0 0,0 0 0,-1 0 0,0 0 0,0 0 0,-1 0 0,-1 0 0,1 0 0,-1 0 0,-3-3 0,0 0 0,3 0 0,-3-2 0,2 0 0,-1 0 0,1 2 0,0-2 0,1 1 0,-1 0 0,1 2 0,0 0 0,-2-2 0,-1 1 0,0-4 0,1 2 0,0 0 0,1 2 0,1-3 0,-1 2 0,1 0 0,1 2 0,-1 0 0,0 1 0,0 1 0,0-1 0,-2-1 0,-1-1 0,0 0 0,1 0 0,0 1 0,1 1 0,0 1 0,1-1 0,0 1 0,0 0 0,3 1 0,0-1 0,3 0 0,2 0 0,0 0 0,4 0 0,-2 0 0,2 0 0,-3 0 0,1 0 0,1 0 0,-3 0 0,2 0 0,-3 0 0,1 0 0,2 0 0,-2 0 0,1 0 0,-2 0 0,4 0 0,-1 0 0,0 0 0,2 0 0,0 0 0,1 0 0,4 0 0,-1 0 0,-1 0 0,-2 0 0,-2 0 0,1 0 0,-1 0 0,-3 0 0,-2 0 0,0 0 0,-1-3 0,-2 0 0,2 0 0,0 0 0,-2 2 0,0-1 0,-2 2 0,0 0 0,-1 0 0,1 0 0,-2 0 0,1 0 0,0 0 0,0 0 0,0 0 0,0 0 0,0 0 0,0 0 0,0 0 0,0 0 0,-3-3 0,1 0 0,-1 0 0,0 0 0,2 1 0,0 1 0,0 0 0,1 1 0,0 0 0,0 0 0,0 0 0,0 1 0,-2-4 0,-1 0 0,0 0 0,1 0 0,0 1 0,-2-2 0,1-2 0,0-1 0,1-2 0,-3-1 0,1 1 0,1 2 0,-2-2 0,0 0 0,2 1 0,-3-1 0,1-2 0,-1 0 0,0 0 0,-2 0 0,-1 0 0,-1-2 0,-2 0 0,-1-2 0,-1 1 0,0-1 0,-1 0 0,1-1 0,-3 1 0,0 0 0,0 0 0,-2 0 0,0 0 0,1-1 0,-2 1 0,1 0 0,-1 3 0,0 0 0,-1 3 0,0 0 0,2-1 0,-1 1 0,1 0 0,-2 1 0,1 0 0,-1 1 0,-2 1 0,1 0 0,-1-2 0,-1 0 0,1-1 0,0 2 0,-2 1 0,0 2 0,1-1 0,0 0 0,-1 2 0,0 0 0,-2 2 0,0-3 0,0 0 0,-1 1 0,0 1 0,-1 0 0,1-2 0,0 1 0,0-1 0,0 2 0,0 0 0,-1 1 0,1 1 0,0 0 0,0 0 0,0 0 0,0 0 0,0 0 0,0 0 0,0 0 0,0 0 0,0 0 0,0 0 0,0 0 0,-3 0 0,0 0 0,0 0 0,1 0 0,0 0 0,1 0 0,0 0 0,1 0 0,0 0 0,0 0 0,0 0 0,-5 0 0,-1 0 0,0 0 0,1 0 0,-1 0 0,1 0 0,1 0 0,1 0 0,1 0 0,1 0 0,1 0 0,0 0 0,0 0 0,0 0 0,0 0 0,0 0 0,0 0 0,0 0 0,0 0 0,0 0 0,0 0 0,0 0 0,0 0 0,0 0 0,0 0 0,0 0 0,0 0 0,0 0 0,0 0 0,0 0 0,0 0 0,0 0 0,0 0 0,0 0 0,0 0 0,0 0 0,0 0 0,0 0 0,0 0 0,0 0 0,0 0 0,-1 0 0,1 0 0,0 0 0,0 0 0,0 0 0,0 0 0,-3 0 0,1 0 0,-1 0 0,0 0 0,1 0 0,1 0 0,1 0 0,-1 0 0,1 0 0,0 0 0,-2 0 0,-1 0 0,0 0 0,1 0 0,0 0 0,1 0 0,0 0 0,1 0 0,0 0 0,0-3 0,0 0 0,0 0 0,0 0 0,0 2 0,0-1 0,0 2 0,0-1 0,0 1 0,0 0 0,0 1 0,0-1 0,0 0 0,0 0 0,-6 0 0,0 0 0,0 0 0,-1-3 0,-2 0 0,1 0 0,1 0 0,0 2 0,-2-4 0,2 2 0,-2-1 0,2 2 0,-1 0 0,1 1 0,-1 0 0,2 1 0,1 0 0,2 0 0,-2 0 0,1 1 0,0-1 0,2 0 0,1 0 0,0 0 0,0 0 0,1 0 0,0 0 0,-2 0 0,-1 0 0,0 0 0,1 0 0,0 0 0,1 0 0,0 0 0,-2 0 0,0 0 0,1 0 0,-1 0 0,2 0 0,0 0 0,0 0 0,1 0 0,0 0 0,3-3 0,0 0 0,-1 0 0,1 0 0,2-1 0,-1-1 0,-1 2 0,0 0 0,-2 1 0,0 1 0,0 1 0,-1-4 0,0 1 0,-1 0 0,1 1 0,0 0 0,0 1 0,0 0 0,0 1 0,0 0 0,-1 0 0,1 0 0,0 1 0,0-1 0,0 0 0,0 0 0,0 0 0,0 0 0,0 0 0,0 0 0,0 0 0,0 0 0,0 0 0,0 0 0,0 0 0,0 0 0,0 0 0,0 0 0,0 0 0,0 0 0,0 0 0,-3 0 0,0 0 0,-3 0 0,1 0 0,0 0 0,2 0 0,0 0 0,2 0 0,0 0 0,1 0 0,0 0 0,0 0 0,0 0 0,1 0 0,-1 0 0,0 0 0,0 0 0,0 0 0,0 0 0,0 0 0,0 0 0,-1 0 0,1 0 0,0 0 0,0 0 0,0 0 0,0 0 0,0 0 0,0 0 0,0 0 0,0 0 0,0 0 0,0 0 0,3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javierdamanik29@gmail.com</dc:creator>
  <cp:keywords/>
  <dc:description/>
  <cp:lastModifiedBy>javierdamanik29@gmail.com</cp:lastModifiedBy>
  <cp:revision>17</cp:revision>
  <dcterms:created xsi:type="dcterms:W3CDTF">2022-02-20T11:58:00Z</dcterms:created>
  <dcterms:modified xsi:type="dcterms:W3CDTF">2022-02-20T13:06:00Z</dcterms:modified>
</cp:coreProperties>
</file>