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EF77D">
      <w:pPr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Pirate Game</w:t>
      </w:r>
    </w:p>
    <w:p w14:paraId="51DA8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Five pirates collectively hold 100 gold coins, numbered 1 through 5. Pirate 1 must first propose a distribution plan. If the plan receives over 50% of the votes (including the proposer's own), it passes. Otherwise, Pirate 1 is "thrown into the sea," and Pirate 2 continues proposing, and so on. If only Pirate 5 remains, they monopolize all the gold coins.</w:t>
      </w:r>
    </w:p>
    <w:p w14:paraId="39357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All participants acted as Pirate 1 (the first to propose the distribution plan) and allocated gold coins to all pirates.</w:t>
      </w:r>
    </w:p>
    <w:p w14:paraId="0E9FF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Your </w:t>
      </w:r>
      <w:r>
        <w:rPr>
          <w:rFonts w:hint="eastAsia" w:ascii="Times New Roman" w:hAnsi="Times New Roman"/>
          <w:sz w:val="24"/>
          <w:lang w:val="en-US" w:eastAsia="zh-CN"/>
        </w:rPr>
        <w:t>goal</w:t>
      </w:r>
      <w:r>
        <w:rPr>
          <w:rFonts w:ascii="Times New Roman" w:hAnsi="Times New Roman"/>
          <w:sz w:val="24"/>
        </w:rPr>
        <w:t xml:space="preserve"> is to act as 'Pirate 1' and collect as many gold coins as possible before being cast into the sea.</w:t>
      </w:r>
    </w:p>
    <w:p w14:paraId="32962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27790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You are "Pirate 1". You have assigned the gold coins to Pirates 1 through 5 as &lt;&lt;x1, x2, x3, x4, x5&gt;&gt;.</w:t>
      </w:r>
      <w:bookmarkStart w:id="0" w:name="_GoBack"/>
      <w:bookmarkEnd w:id="0"/>
    </w:p>
    <w:p w14:paraId="2D8F4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425F6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46090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p w14:paraId="6CF3E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C7C92"/>
    <w:rsid w:val="0548582C"/>
    <w:rsid w:val="0A0855DF"/>
    <w:rsid w:val="0A530F50"/>
    <w:rsid w:val="0B0E131B"/>
    <w:rsid w:val="0C5C7E64"/>
    <w:rsid w:val="0F6C6610"/>
    <w:rsid w:val="103A670E"/>
    <w:rsid w:val="131274CE"/>
    <w:rsid w:val="13165CC5"/>
    <w:rsid w:val="13BB1914"/>
    <w:rsid w:val="143E4A1F"/>
    <w:rsid w:val="17081314"/>
    <w:rsid w:val="17946704"/>
    <w:rsid w:val="1CB25FAA"/>
    <w:rsid w:val="1E4946EC"/>
    <w:rsid w:val="1FBC0EEE"/>
    <w:rsid w:val="235840D5"/>
    <w:rsid w:val="2B4029D3"/>
    <w:rsid w:val="2CDE24A4"/>
    <w:rsid w:val="2D1C4D7A"/>
    <w:rsid w:val="2E0979F4"/>
    <w:rsid w:val="2E7330BF"/>
    <w:rsid w:val="2EAE40F8"/>
    <w:rsid w:val="2F124686"/>
    <w:rsid w:val="304B42F4"/>
    <w:rsid w:val="316534BA"/>
    <w:rsid w:val="350607E9"/>
    <w:rsid w:val="359D5B73"/>
    <w:rsid w:val="35B36DA3"/>
    <w:rsid w:val="367E0853"/>
    <w:rsid w:val="3B1262C8"/>
    <w:rsid w:val="3D5C3A0F"/>
    <w:rsid w:val="3F4A7E6C"/>
    <w:rsid w:val="41A90E7A"/>
    <w:rsid w:val="44572487"/>
    <w:rsid w:val="45A02594"/>
    <w:rsid w:val="45F14B9E"/>
    <w:rsid w:val="47AB6FCE"/>
    <w:rsid w:val="4B6D6C64"/>
    <w:rsid w:val="4B6E1B0B"/>
    <w:rsid w:val="4BE60F1D"/>
    <w:rsid w:val="4DC67679"/>
    <w:rsid w:val="4F346D8F"/>
    <w:rsid w:val="51874608"/>
    <w:rsid w:val="536270DB"/>
    <w:rsid w:val="548D0188"/>
    <w:rsid w:val="56F444EE"/>
    <w:rsid w:val="57FB18AC"/>
    <w:rsid w:val="5D0E3E30"/>
    <w:rsid w:val="60E530F9"/>
    <w:rsid w:val="61F00F05"/>
    <w:rsid w:val="628A3F58"/>
    <w:rsid w:val="6AF97ECD"/>
    <w:rsid w:val="6D5E04BB"/>
    <w:rsid w:val="6E054DDB"/>
    <w:rsid w:val="6E697118"/>
    <w:rsid w:val="6F5558EE"/>
    <w:rsid w:val="71956476"/>
    <w:rsid w:val="751C75E3"/>
    <w:rsid w:val="7AB931D5"/>
    <w:rsid w:val="7BD302C6"/>
    <w:rsid w:val="7E6B6157"/>
    <w:rsid w:val="7EB4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2026-01-08T08:31:23Z</dcterms:created>
  <dc:creator>a9288</dc:creator>
  <cp:lastModifiedBy>康昊楠</cp:lastModifiedBy>
  <dcterms:modified xsi:type="dcterms:W3CDTF">2026-01-08T08:37:33Z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7BC86B3D7B954E72BC5AE8E0BB81472F_12</vt:lpwstr>
  </property>
</Properties>
</file>