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AB" w:rsidRDefault="00A25CE3">
      <w:r>
        <w:t>The Website is at:</w:t>
      </w:r>
    </w:p>
    <w:p w:rsidR="00A25CE3" w:rsidRDefault="00A25CE3"/>
    <w:p w:rsidR="00A25CE3" w:rsidRDefault="00A25CE3">
      <w:hyperlink r:id="rId5" w:history="1">
        <w:r w:rsidRPr="00FF1DBE">
          <w:rPr>
            <w:rStyle w:val="Hyperlink"/>
          </w:rPr>
          <w:t>http://users.aber.ac.uk/wia2/WTC/index.php</w:t>
        </w:r>
      </w:hyperlink>
    </w:p>
    <w:p w:rsidR="00A25CE3" w:rsidRDefault="00A25CE3"/>
    <w:p w:rsidR="00A25CE3" w:rsidRDefault="00A25CE3">
      <w:r>
        <w:t xml:space="preserve">It has not compiled because we could not </w:t>
      </w:r>
      <w:proofErr w:type="gramStart"/>
      <w:r>
        <w:t>Compile</w:t>
      </w:r>
      <w:proofErr w:type="gramEnd"/>
      <w:r>
        <w:t xml:space="preserve"> it on the MACS.</w:t>
      </w:r>
      <w:bookmarkStart w:id="0" w:name="_GoBack"/>
      <w:bookmarkEnd w:id="0"/>
    </w:p>
    <w:sectPr w:rsidR="00A25CE3" w:rsidSect="008550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CE3"/>
    <w:rsid w:val="008550B7"/>
    <w:rsid w:val="00A25CE3"/>
    <w:rsid w:val="00F0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209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C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sers.aber.ac.uk/wia2/WTC/index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O'Donovan</dc:creator>
  <cp:keywords/>
  <dc:description/>
  <cp:lastModifiedBy>Ben O'Donovan</cp:lastModifiedBy>
  <cp:revision>1</cp:revision>
  <dcterms:created xsi:type="dcterms:W3CDTF">2014-01-31T12:26:00Z</dcterms:created>
  <dcterms:modified xsi:type="dcterms:W3CDTF">2014-01-31T12:28:00Z</dcterms:modified>
</cp:coreProperties>
</file>