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ab/>
      </w:r>
      <w:r>
        <w:rPr>
          <w:rFonts w:eastAsia="Times New Roman" w:cs="Arial" w:ascii="Arial" w:hAnsi="Arial"/>
          <w:b/>
          <w:bCs/>
          <w:color w:val="000000"/>
          <w:lang w:eastAsia="en-IN"/>
        </w:rPr>
        <w:t>How to Install OpenJDK JAVA 11 in Ubuntu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Prerequisites: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1.An Ubuntu 20.04 server with 4GB RAM and 2 CPUs set up with a non-root sudo user. You can achieve this by following the Initial Server Setup with Ubuntu 20.04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2.OpenJDK 11 installed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Step 1 – Search OpenJDK Packages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apt-cache search openjdk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Step 2 – Install JAVA (OpenJDK)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apt-get install openjdk-11-jre openjdk-11-jdk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Step 3 – Configure Default Java Version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java -version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Step 4 – Set JAVA_HOME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open /etc/environment file and add below code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JAVA_HOME=/usr/lib/jvm/java-11-openjdk-amd64/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after check below command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echo $JAVA_HOME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ab/>
      </w:r>
      <w:r>
        <w:rPr>
          <w:rFonts w:eastAsia="Times New Roman" w:cs="Arial" w:ascii="Arial" w:hAnsi="Arial"/>
          <w:b/>
          <w:bCs/>
          <w:color w:val="000000"/>
          <w:lang w:eastAsia="en-IN"/>
        </w:rPr>
        <w:t>Installing and Configuring Elasticsearch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Step 1 — Installing and Configuring Elasticsearch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curl -fsSL https://artifacts.elastic.co/GPG-KEY-elasticsearch | sudo apt-key add -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echo "deb https://artifacts.elastic.co/packages/7.x/apt stable main" | sudo tee -a /etc/apt/sources.list.d/elastic-7.x.list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apt-get update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apt install elasticsearch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Step 2 — Configuring Elasticsearch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Edit You  /etc/elasticsearch/elasticsearch.yml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cluster.name: my-application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node.name: magecomp4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network.publish_host: localhost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discovery.seed_hosts: []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network.host: 127.0.0.1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http.port: 9200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cluster.initial_master_nodes: 127.0.0.1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Step  3 - check Elasticsearch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Vesrion Check : curl -XGET 'http://localhost:9200'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curl http://localhost:9200/_cluster/health?pretty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curl -X GET -H "Content-Type: application/json" 'http://127.0.0.1:9200/tutorial/helloworld/1?pretty'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  <w:br/>
        <w:br/>
        <w:br/>
        <w:br/>
        <w:br/>
        <w:br/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</w:r>
      <w:r>
        <w:rPr>
          <w:rFonts w:eastAsia="Times New Roman" w:cs="Arial" w:ascii="Arial" w:hAnsi="Arial"/>
          <w:b/>
          <w:bCs/>
          <w:color w:val="000000"/>
          <w:lang w:eastAsia="en-IN"/>
        </w:rPr>
        <w:t>How To install Magento 2.4.0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  </w:t>
      </w:r>
      <w:r>
        <w:rPr>
          <w:rFonts w:eastAsia="Times New Roman" w:cs="Arial" w:ascii="Arial" w:hAnsi="Arial"/>
          <w:b/>
          <w:bCs/>
          <w:color w:val="000000"/>
          <w:lang w:eastAsia="en-IN"/>
        </w:rPr>
        <w:t>Magento 2.4 technology stack requirements: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Linux distributions, such as RedHat Enterprise Linux (RHEL), CentOS, Ubuntu, Debian, and similar. Magento may not work properly With: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Windows OS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Mac OS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Memory requirement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Minimum Up to 2GB of RAM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Composer (latest stable version)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ab/>
        <w:t>--  1.10.9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Web servers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Apache 2.4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nginx 1.x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Database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MySQL 8.0 or greater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MariaDB 10.4 Magento Commerce Cloud projects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PHP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-- 7.4.0 or greater(it may work with 7.3 but not fully tested)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Required PHP extensions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bcmath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ctype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curl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dom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gd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hash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iconv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intl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mbstring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openssl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pdo_mysql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simplexml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soap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xsl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zip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libxml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Elasticsearch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Magento supports Elasticsearch 7.6.x or greater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Mail server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Mail Transfer Agent (MTA) or an SMTP server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Technologies Magento can use (Extra)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Redis version 5.0 is recommended and used in testing for page caching and session storage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Varnish version 6.x (tested with 6.3.1)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>-- RabbitMQ 3.8.x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Check Version of required setup before Installation: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 xml:space="preserve">check composer version </w:t>
        <w:tab/>
        <w:t>: composer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check php version</w:t>
        <w:tab/>
        <w:tab/>
        <w:t>: php -v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 xml:space="preserve">check mysql version    </w:t>
        <w:tab/>
        <w:t>: mysql -V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 </w:t>
      </w:r>
      <w:r>
        <w:rPr>
          <w:rFonts w:eastAsia="Times New Roman" w:cs="Arial" w:ascii="Arial" w:hAnsi="Arial"/>
          <w:color w:val="000000"/>
          <w:lang w:eastAsia="en-IN"/>
        </w:rPr>
        <w:t>Check Elasticsearch Version : curl -XGET 'http://localhost:9200'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b/>
          <w:bCs/>
          <w:color w:val="000000"/>
          <w:lang w:eastAsia="en-IN"/>
        </w:rPr>
        <w:t>Steps on How to Install Magento 2.4.0 with Composer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So before Start create the folder as the given directory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Path : /var/www/html/magento240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1. Install Composer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curl -sS https://getcomposer.org/installer | php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1.1 Make Composer Globally Available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mv composer.phar /usr/local/bin/composer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2. Download magento2.4.0 file: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composer create-project --repository-url=https://repo.magento.com/ magento/project-community-edition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3.Set Up Permissions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chmod -R 777 ./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4. Create The Database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echo "CREATE DATABASE magento240" | mysql -u root -p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5. Install Magento 2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php bin/magento setup:install --base-url="http://127.0.0.1/magento240/" --db-host="localhost" --db-name="magento240" --db-user="root" --db-password="2014" --admin-firstname="mage" --admin-lastname="comp" --admin-email="test.magecomp@gmail.com" --admin-user="admin" --admin-password="admin@123" --language="en_US" --currency="USD" --timezone="America/Chicago" --use-rewrites="1" --backend-frontname="admin"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You can change above installation detail as per your requirement.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6.Set Up Permissions 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chmod -R 777 ./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7. Final, run all below command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php -dmemory_limit=-1 bin/magento setup:upgrade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php -dmemory_limit=-1 bin/magento setup:static-content:deploy -f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php -dmemory_limit=-1 bin/magento indexer:reindex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php -dmemory_limit=-1 bin/magento cache:clean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Arial" w:ascii="Arial" w:hAnsi="Arial"/>
          <w:color w:val="000000"/>
          <w:lang w:eastAsia="en-IN"/>
        </w:rPr>
        <w:t>sudo php -dmemory_limit=-1 bin/magento cache:flush 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https://magento.stackexchange.com/questions/251696/how-to-disable-elasticsearch-using-terminal</w:t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How To Uninstall Manually Extention From app/code/ Directory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PreformattedText"/>
        <w:widowControl/>
        <w:bidi w:val="0"/>
        <w:spacing w:lineRule="auto" w:line="259" w:before="0" w:after="16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Step 1: Remove the module Vendor_Mymodule from app\etc\config.php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Step 2: Drop module tables or columns from database, please check app\code\Vendor\Module\Setup folder for more information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DELETE FROM eav_attribute WHERE attribute_code LIKE '%yourr prefix%'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  <w:t>SELECT * FROM `eav_attribute` WHERE attribute_code IN ('ids_cpisactive','ids_cpcustomergroup','ids_cpredirectto','ids_cpusecf_redirectto','ids_cpspecificurl','ids_cpselectcmspage','ids_cphideaction','ids_cpusecf_hideaction','ids_cpstartdate','ids_cpenddate')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Step 3: Remove the folder app\code\vendor\Mymodule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Step 4: Remove module configuration settings from core_config_data table by running the following query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remove the config settings.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DELETE FROM core_config_data WHERE </w:t>
      </w:r>
      <w:r>
        <w:rPr>
          <w:rStyle w:val="SourceText"/>
          <w:rFonts w:eastAsia="Liberation Mono" w:cs="Liberation Mono" w:ascii="inherit" w:hAnsi="inherit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en-IN" w:eastAsia="en-US" w:bidi="ar-SA"/>
        </w:rPr>
        <w:t>path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 LIKE '%vendor_Mymodule%';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remove the module &lt;Vendor&gt;_&lt;Module&gt; from table setup_module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DELETE FROM setup_module WHERE module LIKE '%vendor_Mymodule%';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Step 5: Run the following command by logging onto your SSH server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php bin/magento setup:upgrade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8"/>
          <w:szCs w:val="28"/>
        </w:rPr>
        <w:t xml:space="preserve">How To Uninstall Extention From </w:t>
      </w:r>
      <w:r>
        <w:rPr>
          <w:rStyle w:val="SourceText"/>
          <w:rFonts w:eastAsia="Liberation Mono" w:cs="Liberation Mono" w:ascii="inherit" w:hAnsi="inherit"/>
          <w:b/>
          <w:bCs/>
          <w:i w:val="false"/>
          <w:caps w:val="false"/>
          <w:smallCaps w:val="false"/>
          <w:color w:val="000000"/>
          <w:spacing w:val="0"/>
          <w:kern w:val="0"/>
          <w:sz w:val="28"/>
          <w:szCs w:val="28"/>
          <w:lang w:val="en-IN" w:eastAsia="en-US" w:bidi="ar-SA"/>
        </w:rPr>
        <w:t>vendor</w:t>
      </w:r>
      <w:r>
        <w:rPr>
          <w:rStyle w:val="SourceText"/>
          <w:rFonts w:ascii="inherit" w:hAnsi="inherit"/>
          <w:b/>
          <w:bCs/>
          <w:i w:val="false"/>
          <w:caps w:val="false"/>
          <w:smallCaps w:val="false"/>
          <w:spacing w:val="0"/>
          <w:sz w:val="28"/>
          <w:szCs w:val="28"/>
        </w:rPr>
        <w:t>/ Directory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>
          <w:rStyle w:val="SourceText"/>
          <w:rFonts w:ascii="inherit" w:hAnsi="inherit"/>
          <w:b w:val="false"/>
          <w:b w:val="false"/>
          <w:i w:val="false"/>
          <w:i w:val="false"/>
          <w:caps w:val="false"/>
          <w:smallCaps w:val="false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But if you have installed the module via composer then you can run the following list of commands by SSHing on the box to uninstall third party module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php bin/magento module:uninstall -r {{module_name}}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for example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php bin/magento module:uninstall -r Scommerce_GoogleTagManagerPro</w:t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 xml:space="preserve">-r flag removes module data 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ind w:left="0" w:right="0" w:hanging="0"/>
        <w:jc w:val="left"/>
        <w:rPr/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Run the following command once module has been successfully uninstalled.</w:t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/>
      </w:r>
    </w:p>
    <w:p>
      <w:pPr>
        <w:pStyle w:val="PreformattedText"/>
        <w:widowControl/>
        <w:spacing w:lineRule="auto" w:line="312" w:before="0" w:after="0"/>
        <w:jc w:val="left"/>
        <w:rPr/>
      </w:pPr>
      <w:r>
        <w:rPr>
          <w:rStyle w:val="SourceText"/>
          <w:caps w:val="false"/>
          <w:smallCaps w:val="false"/>
          <w:spacing w:val="0"/>
        </w:rPr>
        <w:t xml:space="preserve">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php bin/magento setup:upgrade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b/>
          <w:bCs/>
        </w:rPr>
        <w:t>Stop ASync Process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php bin/magento config:set dev/grid/async_indexing 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Cloudflare CLI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https://learn.jetrails.com/article/magento-2-cloudflare-extension#cli-commands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576823"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57682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Application>LibreOffice/6.4.7.2$Linux_X86_64 LibreOffice_project/40$Build-2</Application>
  <Pages>6</Pages>
  <Words>708</Words>
  <Characters>5040</Characters>
  <CharactersWithSpaces>5716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2020-08-30T18:23:00Z</dcterms:created>
  <dc:creator>Fateh.khan</dc:creator>
  <dc:description/>
  <dc:language>en-IN</dc:language>
  <cp:lastModifiedBy/>
  <dcterms:modified xsi:type="dcterms:W3CDTF">2021-07-01T12:10:02Z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