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D87AE4" w14:textId="2E56F7D0" w:rsidR="00DA0599" w:rsidRDefault="00DA0599" w:rsidP="0038118A">
      <w:r>
        <w:t>Assignment #02 – Error Report</w:t>
      </w:r>
      <w:r w:rsidR="00EE5A9F">
        <w:t xml:space="preserve"> – Vendor Section</w:t>
      </w:r>
    </w:p>
    <w:p w14:paraId="0DF594EB" w14:textId="58958517" w:rsidR="00B73062" w:rsidRDefault="00C42C5D" w:rsidP="0038118A">
      <w:r>
        <w:t xml:space="preserve">Line 66: </w:t>
      </w:r>
      <w:r w:rsidR="00B73062">
        <w:t>Update Statement ignored</w:t>
      </w:r>
    </w:p>
    <w:p w14:paraId="4DF73CAB" w14:textId="78515CD9" w:rsidR="00DA0599" w:rsidRDefault="00B73062">
      <w:r w:rsidRPr="00B73062">
        <w:drawing>
          <wp:inline distT="0" distB="0" distL="0" distR="0" wp14:anchorId="6463F7C7" wp14:editId="6A256C60">
            <wp:extent cx="3115110" cy="419158"/>
            <wp:effectExtent l="0" t="0" r="9525" b="0"/>
            <wp:docPr id="197987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8784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33F4A" w14:textId="347958F8" w:rsidR="00B73062" w:rsidRDefault="00B73062">
      <w:r>
        <w:t xml:space="preserve">Reason: </w:t>
      </w:r>
      <w:r w:rsidR="007A5449">
        <w:t>Syntax Error &gt;&gt;</w:t>
      </w:r>
    </w:p>
    <w:p w14:paraId="2E85F892" w14:textId="12DC9B19" w:rsidR="00B73062" w:rsidRDefault="00B73062">
      <w:r>
        <w:t>SQL statement was not ended correctly. The Update statement did</w:t>
      </w:r>
      <w:r w:rsidR="00B6714D">
        <w:t xml:space="preserve"> not </w:t>
      </w:r>
      <w:r>
        <w:t xml:space="preserve">end with a </w:t>
      </w:r>
      <w:r w:rsidR="006009E7">
        <w:t>‘</w:t>
      </w:r>
      <w:r>
        <w:t>;</w:t>
      </w:r>
      <w:r w:rsidR="006009E7">
        <w:t>’</w:t>
      </w:r>
      <w:r>
        <w:t xml:space="preserve"> (semi colon)</w:t>
      </w:r>
      <w:r w:rsidR="00C42C5D">
        <w:t xml:space="preserve"> which caused the program to skip over to the next </w:t>
      </w:r>
      <w:r w:rsidR="006009E7">
        <w:t>‘</w:t>
      </w:r>
      <w:r w:rsidR="00C42C5D">
        <w:t>;</w:t>
      </w:r>
      <w:r w:rsidR="006009E7">
        <w:t>’</w:t>
      </w:r>
      <w:r w:rsidR="00C42C5D">
        <w:t xml:space="preserve"> causing a compilation error within the program</w:t>
      </w:r>
    </w:p>
    <w:p w14:paraId="3A0BE600" w14:textId="3883CA60" w:rsidR="006009E7" w:rsidRDefault="006009E7">
      <w:r>
        <w:t>Fix: add ‘;’ to end of the WHERE clause</w:t>
      </w:r>
    </w:p>
    <w:p w14:paraId="2EE01E36" w14:textId="77777777" w:rsidR="00B42F98" w:rsidRDefault="00B42F98"/>
    <w:p w14:paraId="484ECEA8" w14:textId="083368D0" w:rsidR="006009E7" w:rsidRDefault="006009E7">
      <w:r>
        <w:t>Line 60: ‘</w:t>
      </w:r>
      <w:proofErr w:type="spellStart"/>
      <w:r>
        <w:t>k_status</w:t>
      </w:r>
      <w:proofErr w:type="spellEnd"/>
      <w:r>
        <w:t>’ misspelt</w:t>
      </w:r>
    </w:p>
    <w:p w14:paraId="3ECD8AC6" w14:textId="6B4D3450" w:rsidR="006009E7" w:rsidRDefault="006009E7">
      <w:r w:rsidRPr="006009E7">
        <w:drawing>
          <wp:inline distT="0" distB="0" distL="0" distR="0" wp14:anchorId="0BDCC76B" wp14:editId="016DAABB">
            <wp:extent cx="3330229" cy="929721"/>
            <wp:effectExtent l="0" t="0" r="3810" b="3810"/>
            <wp:docPr id="1672478264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478264" name="Picture 1" descr="A screen shot of a computer cod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30229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1DE3E" w14:textId="25D9D1F0" w:rsidR="006009E7" w:rsidRDefault="006009E7">
      <w:r>
        <w:t>Fix: change from ‘</w:t>
      </w:r>
      <w:proofErr w:type="spellStart"/>
      <w:r>
        <w:t>k_stats</w:t>
      </w:r>
      <w:proofErr w:type="spellEnd"/>
      <w:r>
        <w:t xml:space="preserve">’ to </w:t>
      </w:r>
      <w:r w:rsidR="00B42F98">
        <w:t>‘</w:t>
      </w:r>
      <w:proofErr w:type="spellStart"/>
      <w:r>
        <w:t>k_status</w:t>
      </w:r>
      <w:proofErr w:type="spellEnd"/>
      <w:r w:rsidR="00B42F98">
        <w:t>’ to properly call declared variable</w:t>
      </w:r>
    </w:p>
    <w:p w14:paraId="313370FB" w14:textId="77777777" w:rsidR="00B42F98" w:rsidRDefault="00B42F98"/>
    <w:p w14:paraId="259B7D4B" w14:textId="5B4F0456" w:rsidR="00B42F98" w:rsidRDefault="00B42F98">
      <w:r>
        <w:t xml:space="preserve">Line </w:t>
      </w:r>
      <w:r w:rsidR="00B52223">
        <w:t>58: wrong data type passed</w:t>
      </w:r>
    </w:p>
    <w:p w14:paraId="48E8BF21" w14:textId="14009CEF" w:rsidR="00B52223" w:rsidRDefault="00B52223">
      <w:r w:rsidRPr="00B52223">
        <w:drawing>
          <wp:inline distT="0" distB="0" distL="0" distR="0" wp14:anchorId="76913624" wp14:editId="2B92E747">
            <wp:extent cx="5943600" cy="856615"/>
            <wp:effectExtent l="0" t="0" r="0" b="635"/>
            <wp:docPr id="206981867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818673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36A59" w14:textId="32C2D1D1" w:rsidR="00B52223" w:rsidRDefault="00B52223">
      <w:r>
        <w:t>Sends wrong data to row, sets ‘</w:t>
      </w:r>
      <w:proofErr w:type="spellStart"/>
      <w:r>
        <w:t>vendor_status</w:t>
      </w:r>
      <w:proofErr w:type="spellEnd"/>
      <w:r>
        <w:t>’ to value outside of the constraint placed on it. Sends exception for check constraint.</w:t>
      </w:r>
    </w:p>
    <w:p w14:paraId="228DFA69" w14:textId="0BA1E60D" w:rsidR="00B52223" w:rsidRDefault="00B52223">
      <w:r>
        <w:t>Fix: change ‘</w:t>
      </w:r>
      <w:proofErr w:type="spellStart"/>
      <w:r>
        <w:t>k_status</w:t>
      </w:r>
      <w:proofErr w:type="spellEnd"/>
      <w:r>
        <w:t>’ to ‘</w:t>
      </w:r>
      <w:proofErr w:type="spellStart"/>
      <w:r>
        <w:t>k_active_status</w:t>
      </w:r>
      <w:proofErr w:type="spellEnd"/>
      <w:r>
        <w:t>’</w:t>
      </w:r>
    </w:p>
    <w:p w14:paraId="6DC9748A" w14:textId="77777777" w:rsidR="005F6EEB" w:rsidRDefault="005F6EEB"/>
    <w:p w14:paraId="6B42B54E" w14:textId="77777777" w:rsidR="005F6EEB" w:rsidRDefault="005F6EEB"/>
    <w:sectPr w:rsidR="005F6E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599"/>
    <w:rsid w:val="0038118A"/>
    <w:rsid w:val="005F6EEB"/>
    <w:rsid w:val="006009E7"/>
    <w:rsid w:val="007A5449"/>
    <w:rsid w:val="008C22A9"/>
    <w:rsid w:val="00B42F98"/>
    <w:rsid w:val="00B52223"/>
    <w:rsid w:val="00B6714D"/>
    <w:rsid w:val="00B73062"/>
    <w:rsid w:val="00C42C5D"/>
    <w:rsid w:val="00D5421F"/>
    <w:rsid w:val="00DA0599"/>
    <w:rsid w:val="00E379E7"/>
    <w:rsid w:val="00E80752"/>
    <w:rsid w:val="00ED2D4A"/>
    <w:rsid w:val="00EE5A9F"/>
    <w:rsid w:val="00F16B64"/>
    <w:rsid w:val="00F34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0DC68"/>
  <w15:chartTrackingRefBased/>
  <w15:docId w15:val="{D388BE99-B978-4495-BBF7-12E4FC9D1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05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05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05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05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05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05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05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05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05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05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05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05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05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05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05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05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05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05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05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05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05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05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05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05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05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05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05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05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05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2561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Aiden Larsen</dc:creator>
  <cp:keywords/>
  <dc:description/>
  <cp:lastModifiedBy>Aiden Larsen</cp:lastModifiedBy>
  <cp:revision>12</cp:revision>
  <dcterms:created xsi:type="dcterms:W3CDTF">2025-10-29T03:48:00Z</dcterms:created>
  <dcterms:modified xsi:type="dcterms:W3CDTF">2025-10-30T22:29:00Z</dcterms:modified>
</cp:coreProperties>
</file>