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1125C" w14:textId="11030E8D" w:rsidR="002F62CA" w:rsidRDefault="00903AF3">
      <w:r>
        <w:rPr>
          <w:rFonts w:hint="eastAsia"/>
        </w:rPr>
        <w:t>電子デバイス　第13回課題</w:t>
      </w:r>
    </w:p>
    <w:p w14:paraId="0AE7C3BA" w14:textId="77777777" w:rsidR="00903AF3" w:rsidRDefault="00903AF3"/>
    <w:p w14:paraId="2986DDC3" w14:textId="151046D1" w:rsidR="00903AF3" w:rsidRDefault="004918CA">
      <w:pPr>
        <w:rPr>
          <w:rFonts w:hint="eastAsia"/>
        </w:rPr>
      </w:pPr>
      <w:r>
        <w:rPr>
          <w:rFonts w:hint="eastAsia"/>
        </w:rPr>
        <w:t>ベースに沿った過剰な少数キャリア（正孔）の密度を求めることで、正孔の電流を求めることができ</w:t>
      </w:r>
      <w:r w:rsidR="000E738E">
        <w:rPr>
          <w:rFonts w:hint="eastAsia"/>
        </w:rPr>
        <w:t>、エミッタ・コレクタ・ベース電流を求められるのは驚きだった。また、双曲線関数が出てくるのも驚いた。</w:t>
      </w:r>
      <w:r w:rsidR="00403293">
        <w:rPr>
          <w:rFonts w:hint="eastAsia"/>
        </w:rPr>
        <w:t>求めた</w:t>
      </w:r>
      <w:r w:rsidR="00403293">
        <w:rPr>
          <w:rFonts w:hint="eastAsia"/>
        </w:rPr>
        <w:t>エミッタ・コレクタ・ベース</w:t>
      </w:r>
      <w:r w:rsidR="00403293">
        <w:rPr>
          <w:rFonts w:hint="eastAsia"/>
        </w:rPr>
        <w:t>電流から、学生実験で考えたエミッタ注入効率やベース輸送効率をどうすれば大きくすることができるか計算できるのが面白いと思った。</w:t>
      </w:r>
    </w:p>
    <w:sectPr w:rsidR="00903AF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AF3"/>
    <w:rsid w:val="000E738E"/>
    <w:rsid w:val="002F62CA"/>
    <w:rsid w:val="00403293"/>
    <w:rsid w:val="004918CA"/>
    <w:rsid w:val="00680C4C"/>
    <w:rsid w:val="00820A5F"/>
    <w:rsid w:val="008B5212"/>
    <w:rsid w:val="00903AF3"/>
    <w:rsid w:val="00950129"/>
    <w:rsid w:val="00AE0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5A9CA5"/>
  <w15:chartTrackingRefBased/>
  <w15:docId w15:val="{0C7C1B02-DF8A-4A73-8039-D71A8B73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03AF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03AF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03AF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903AF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03AF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03AF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03AF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03AF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03AF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03AF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03AF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03AF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903AF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03AF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03AF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03AF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03AF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03AF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03AF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03A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3AF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03AF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3AF3"/>
    <w:pPr>
      <w:spacing w:before="160" w:after="160"/>
      <w:jc w:val="center"/>
    </w:pPr>
    <w:rPr>
      <w:i/>
      <w:iCs/>
      <w:color w:val="404040" w:themeColor="text1" w:themeTint="BF"/>
    </w:rPr>
  </w:style>
  <w:style w:type="character" w:customStyle="1" w:styleId="a8">
    <w:name w:val="引用文 (文字)"/>
    <w:basedOn w:val="a0"/>
    <w:link w:val="a7"/>
    <w:uiPriority w:val="29"/>
    <w:rsid w:val="00903AF3"/>
    <w:rPr>
      <w:i/>
      <w:iCs/>
      <w:color w:val="404040" w:themeColor="text1" w:themeTint="BF"/>
    </w:rPr>
  </w:style>
  <w:style w:type="paragraph" w:styleId="a9">
    <w:name w:val="List Paragraph"/>
    <w:basedOn w:val="a"/>
    <w:uiPriority w:val="34"/>
    <w:qFormat/>
    <w:rsid w:val="00903AF3"/>
    <w:pPr>
      <w:ind w:left="720"/>
      <w:contextualSpacing/>
    </w:pPr>
  </w:style>
  <w:style w:type="character" w:styleId="21">
    <w:name w:val="Intense Emphasis"/>
    <w:basedOn w:val="a0"/>
    <w:uiPriority w:val="21"/>
    <w:qFormat/>
    <w:rsid w:val="00903AF3"/>
    <w:rPr>
      <w:i/>
      <w:iCs/>
      <w:color w:val="0F4761" w:themeColor="accent1" w:themeShade="BF"/>
    </w:rPr>
  </w:style>
  <w:style w:type="paragraph" w:styleId="22">
    <w:name w:val="Intense Quote"/>
    <w:basedOn w:val="a"/>
    <w:next w:val="a"/>
    <w:link w:val="23"/>
    <w:uiPriority w:val="30"/>
    <w:qFormat/>
    <w:rsid w:val="00903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03AF3"/>
    <w:rPr>
      <w:i/>
      <w:iCs/>
      <w:color w:val="0F4761" w:themeColor="accent1" w:themeShade="BF"/>
    </w:rPr>
  </w:style>
  <w:style w:type="character" w:styleId="24">
    <w:name w:val="Intense Reference"/>
    <w:basedOn w:val="a0"/>
    <w:uiPriority w:val="32"/>
    <w:qFormat/>
    <w:rsid w:val="00903A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28</Words>
  <Characters>160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1</cp:revision>
  <dcterms:created xsi:type="dcterms:W3CDTF">2025-01-14T14:02:00Z</dcterms:created>
  <dcterms:modified xsi:type="dcterms:W3CDTF">2025-01-14T14:42:00Z</dcterms:modified>
</cp:coreProperties>
</file>