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31" w:rsidRPr="00FA0331" w:rsidRDefault="00FA0331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FA033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Instructions</w:t>
      </w:r>
    </w:p>
    <w:p w:rsidR="00FA0331" w:rsidRDefault="00FA03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dashboard should contain the timing where an employee swiped his/her card at the door so the manager could know when employees come in to work. </w:t>
      </w:r>
    </w:p>
    <w:p w:rsidR="00FA0331" w:rsidRDefault="00FA03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Moreover there has to be different graphs to show employee attendance based on;</w:t>
      </w:r>
    </w:p>
    <w:p w:rsidR="00FA0331" w:rsidRDefault="00FA03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dept., employee name or employee number. The dashboard should include the following:</w:t>
      </w:r>
    </w:p>
    <w:p w:rsidR="00FA0331" w:rsidRPr="00FA0331" w:rsidRDefault="00FA0331" w:rsidP="00FA033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Employee attendance on the morning based on TIME RANGES (</w:t>
      </w:r>
      <w:proofErr w:type="spellStart"/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e.g</w:t>
      </w:r>
      <w:proofErr w:type="spellEnd"/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how many employees come at 8-8:30 or 8:31-9). </w:t>
      </w:r>
    </w:p>
    <w:p w:rsidR="00FA0331" w:rsidRDefault="00FA0331" w:rsidP="00FA033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mployee attendance on the afternoon (after the break) based on TIME RANGES (</w:t>
      </w:r>
      <w:proofErr w:type="spellStart"/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e.g</w:t>
      </w:r>
      <w:proofErr w:type="spellEnd"/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how many employees come at 2-2:30 or 2:31-3). </w:t>
      </w:r>
    </w:p>
    <w:p w:rsidR="00FA0331" w:rsidRDefault="00FA0331" w:rsidP="00FA033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graph to show an overall attendance. </w:t>
      </w:r>
    </w:p>
    <w:p w:rsidR="00FA0331" w:rsidRDefault="00FA0331" w:rsidP="00FA033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</w:t>
      </w: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graph to show employees attendance based on departments.</w:t>
      </w:r>
    </w:p>
    <w:p w:rsidR="002A6575" w:rsidRDefault="00FA0331" w:rsidP="00FA03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Note: the project requires knowledge in Data Analysis Expressions (DAX).</w:t>
      </w:r>
    </w:p>
    <w:p w:rsidR="00FA0331" w:rsidRDefault="00FA0331" w:rsidP="00FA03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A0331" w:rsidRDefault="00FA0331" w:rsidP="00FA0331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FA033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DELIVERY</w:t>
      </w:r>
    </w:p>
    <w:p w:rsidR="008D5FE4" w:rsidRPr="00FA0331" w:rsidRDefault="008D5FE4" w:rsidP="00FA0331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Focus on 4 readers (5549-5552)</w:t>
      </w:r>
    </w:p>
    <w:p w:rsidR="008D5FE4" w:rsidRDefault="008D5FE4" w:rsidP="008D5FE4">
      <w:pPr>
        <w:pStyle w:val="ListParagraph"/>
        <w:numPr>
          <w:ilvl w:val="0"/>
          <w:numId w:val="3"/>
        </w:numPr>
      </w:pPr>
      <w:r>
        <w:t xml:space="preserve">Matrix: Time ranges against Employee Name (The first </w:t>
      </w:r>
      <w:r w:rsidR="002D76D0">
        <w:t>entry</w:t>
      </w:r>
      <w:r>
        <w:t xml:space="preserve"> in the morning) </w:t>
      </w:r>
      <w:r w:rsidR="002D76D0">
        <w:t>Display TIME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2245"/>
      </w:tblGrid>
      <w:tr w:rsidR="00F92511" w:rsidTr="00E74A47">
        <w:trPr>
          <w:trHeight w:val="206"/>
        </w:trPr>
        <w:tc>
          <w:tcPr>
            <w:tcW w:w="2269" w:type="dxa"/>
          </w:tcPr>
          <w:p w:rsidR="00F92511" w:rsidRDefault="00F92511" w:rsidP="00E74A47">
            <w:r>
              <w:t>Employee Name</w:t>
            </w:r>
          </w:p>
        </w:tc>
        <w:tc>
          <w:tcPr>
            <w:tcW w:w="2245" w:type="dxa"/>
          </w:tcPr>
          <w:p w:rsidR="00F92511" w:rsidRDefault="00F92511" w:rsidP="00E74A47">
            <w:r>
              <w:t>Time</w:t>
            </w:r>
          </w:p>
        </w:tc>
      </w:tr>
      <w:tr w:rsidR="00F92511" w:rsidTr="00E74A47">
        <w:tc>
          <w:tcPr>
            <w:tcW w:w="2269" w:type="dxa"/>
          </w:tcPr>
          <w:p w:rsidR="00F92511" w:rsidRDefault="00F92511" w:rsidP="00E74A47"/>
        </w:tc>
        <w:tc>
          <w:tcPr>
            <w:tcW w:w="2245" w:type="dxa"/>
          </w:tcPr>
          <w:p w:rsidR="00F92511" w:rsidRDefault="00F92511" w:rsidP="00E74A47">
            <w:r>
              <w:t>8.30</w:t>
            </w:r>
          </w:p>
        </w:tc>
      </w:tr>
      <w:tr w:rsidR="00F92511" w:rsidTr="00E74A47">
        <w:tc>
          <w:tcPr>
            <w:tcW w:w="2269" w:type="dxa"/>
          </w:tcPr>
          <w:p w:rsidR="00F92511" w:rsidRDefault="00F92511" w:rsidP="00E74A47"/>
        </w:tc>
        <w:tc>
          <w:tcPr>
            <w:tcW w:w="2245" w:type="dxa"/>
          </w:tcPr>
          <w:p w:rsidR="00F92511" w:rsidRDefault="00F92511" w:rsidP="00E74A47">
            <w:r>
              <w:t>8.46</w:t>
            </w:r>
          </w:p>
        </w:tc>
      </w:tr>
      <w:tr w:rsidR="00F92511" w:rsidTr="00E74A47">
        <w:tc>
          <w:tcPr>
            <w:tcW w:w="2269" w:type="dxa"/>
          </w:tcPr>
          <w:p w:rsidR="00F92511" w:rsidRDefault="00F92511" w:rsidP="00E74A47"/>
        </w:tc>
        <w:tc>
          <w:tcPr>
            <w:tcW w:w="2245" w:type="dxa"/>
          </w:tcPr>
          <w:p w:rsidR="00F92511" w:rsidRDefault="00F92511" w:rsidP="00E74A47">
            <w:r>
              <w:t>12.58</w:t>
            </w:r>
          </w:p>
        </w:tc>
      </w:tr>
      <w:tr w:rsidR="00F92511" w:rsidTr="00E74A47">
        <w:tc>
          <w:tcPr>
            <w:tcW w:w="2269" w:type="dxa"/>
          </w:tcPr>
          <w:p w:rsidR="00F92511" w:rsidRDefault="00F92511" w:rsidP="00E74A47"/>
        </w:tc>
        <w:tc>
          <w:tcPr>
            <w:tcW w:w="2245" w:type="dxa"/>
          </w:tcPr>
          <w:p w:rsidR="00F92511" w:rsidRDefault="00F92511" w:rsidP="00E74A47">
            <w:r>
              <w:t>1.01</w:t>
            </w:r>
          </w:p>
        </w:tc>
      </w:tr>
    </w:tbl>
    <w:p w:rsidR="00F92511" w:rsidRDefault="00F92511" w:rsidP="00F92511"/>
    <w:p w:rsidR="008D5FE4" w:rsidRDefault="008D5FE4" w:rsidP="008D5FE4">
      <w:pPr>
        <w:pStyle w:val="ListParagraph"/>
        <w:numPr>
          <w:ilvl w:val="0"/>
          <w:numId w:val="3"/>
        </w:numPr>
      </w:pPr>
      <w:r>
        <w:t>Matrix: Time ranges against Employee Name (</w:t>
      </w:r>
      <w:r w:rsidR="002D76D0">
        <w:t>The first entry</w:t>
      </w:r>
      <w:r>
        <w:t xml:space="preserve"> in the </w:t>
      </w:r>
      <w:r>
        <w:t>afternoon</w:t>
      </w:r>
      <w:r>
        <w:t xml:space="preserve">) </w:t>
      </w:r>
      <w:r w:rsidR="002D76D0">
        <w:t>Display TIME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2245"/>
      </w:tblGrid>
      <w:tr w:rsidR="002D76D0" w:rsidTr="002D76D0">
        <w:trPr>
          <w:trHeight w:val="206"/>
        </w:trPr>
        <w:tc>
          <w:tcPr>
            <w:tcW w:w="2269" w:type="dxa"/>
          </w:tcPr>
          <w:p w:rsidR="002D76D0" w:rsidRDefault="002D76D0" w:rsidP="002D76D0">
            <w:r>
              <w:t>Employee Name</w:t>
            </w:r>
          </w:p>
        </w:tc>
        <w:tc>
          <w:tcPr>
            <w:tcW w:w="2245" w:type="dxa"/>
          </w:tcPr>
          <w:p w:rsidR="002D76D0" w:rsidRDefault="002D76D0" w:rsidP="002D76D0">
            <w:r>
              <w:t>Time</w:t>
            </w:r>
          </w:p>
        </w:tc>
      </w:tr>
      <w:tr w:rsidR="002D76D0" w:rsidTr="002D76D0">
        <w:tc>
          <w:tcPr>
            <w:tcW w:w="2269" w:type="dxa"/>
          </w:tcPr>
          <w:p w:rsidR="002D76D0" w:rsidRDefault="002D76D0" w:rsidP="002D76D0"/>
        </w:tc>
        <w:tc>
          <w:tcPr>
            <w:tcW w:w="2245" w:type="dxa"/>
          </w:tcPr>
          <w:p w:rsidR="002D76D0" w:rsidRDefault="002D76D0" w:rsidP="002D76D0">
            <w:r>
              <w:t>8.30</w:t>
            </w:r>
          </w:p>
        </w:tc>
      </w:tr>
      <w:tr w:rsidR="002D76D0" w:rsidTr="002D76D0">
        <w:tc>
          <w:tcPr>
            <w:tcW w:w="2269" w:type="dxa"/>
          </w:tcPr>
          <w:p w:rsidR="002D76D0" w:rsidRDefault="002D76D0" w:rsidP="002D76D0"/>
        </w:tc>
        <w:tc>
          <w:tcPr>
            <w:tcW w:w="2245" w:type="dxa"/>
          </w:tcPr>
          <w:p w:rsidR="002D76D0" w:rsidRDefault="002D76D0" w:rsidP="002D76D0">
            <w:r>
              <w:t>8.46</w:t>
            </w:r>
          </w:p>
        </w:tc>
      </w:tr>
      <w:tr w:rsidR="002D76D0" w:rsidTr="002D76D0">
        <w:tc>
          <w:tcPr>
            <w:tcW w:w="2269" w:type="dxa"/>
          </w:tcPr>
          <w:p w:rsidR="002D76D0" w:rsidRDefault="002D76D0" w:rsidP="002D76D0"/>
        </w:tc>
        <w:tc>
          <w:tcPr>
            <w:tcW w:w="2245" w:type="dxa"/>
          </w:tcPr>
          <w:p w:rsidR="002D76D0" w:rsidRDefault="002D76D0" w:rsidP="002D76D0">
            <w:r>
              <w:t>12.58</w:t>
            </w:r>
          </w:p>
        </w:tc>
      </w:tr>
      <w:tr w:rsidR="002D76D0" w:rsidTr="002D76D0">
        <w:tc>
          <w:tcPr>
            <w:tcW w:w="2269" w:type="dxa"/>
          </w:tcPr>
          <w:p w:rsidR="002D76D0" w:rsidRDefault="002D76D0" w:rsidP="002D76D0"/>
        </w:tc>
        <w:tc>
          <w:tcPr>
            <w:tcW w:w="2245" w:type="dxa"/>
          </w:tcPr>
          <w:p w:rsidR="002D76D0" w:rsidRDefault="002D76D0" w:rsidP="002D76D0">
            <w:r>
              <w:t>1.01</w:t>
            </w:r>
          </w:p>
        </w:tc>
      </w:tr>
    </w:tbl>
    <w:p w:rsidR="008D5FE4" w:rsidRDefault="008D5FE4" w:rsidP="002D76D0">
      <w:pPr>
        <w:ind w:left="360"/>
      </w:pPr>
    </w:p>
    <w:p w:rsidR="002D76D0" w:rsidRDefault="002D76D0" w:rsidP="002D76D0">
      <w:pPr>
        <w:ind w:left="360"/>
      </w:pPr>
      <w:r>
        <w:t xml:space="preserve">Logic 1: </w:t>
      </w:r>
      <w:r w:rsidR="00F92511">
        <w:t xml:space="preserve"> Earliest </w:t>
      </w:r>
      <w:r>
        <w:t>(Time) of ID = 56723</w:t>
      </w:r>
    </w:p>
    <w:p w:rsidR="002D76D0" w:rsidRDefault="002D76D0" w:rsidP="00F92511">
      <w:pPr>
        <w:ind w:left="360"/>
      </w:pPr>
      <w:r>
        <w:t xml:space="preserve">Logic 2: </w:t>
      </w:r>
      <w:r w:rsidR="00F92511">
        <w:t>(</w:t>
      </w:r>
      <w:r>
        <w:t>TIM</w:t>
      </w:r>
      <w:r w:rsidR="00F92511">
        <w:t>E &gt;2.pm,”afternoon”, “morning”)</w:t>
      </w:r>
      <w:r>
        <w:t xml:space="preserve"> (Divide the results into 2 tables)</w:t>
      </w:r>
    </w:p>
    <w:p w:rsidR="00FA0331" w:rsidRDefault="00FA0331">
      <w:r>
        <w:t xml:space="preserve">Charts: </w:t>
      </w:r>
      <w:bookmarkStart w:id="0" w:name="_GoBack"/>
      <w:bookmarkEnd w:id="0"/>
    </w:p>
    <w:p w:rsidR="00FA0331" w:rsidRDefault="00FA0331" w:rsidP="00FA033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Overall attendance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8D5F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(line chart to show trend of swipes in a day (8am-6.30pm))</w:t>
      </w:r>
    </w:p>
    <w:p w:rsidR="00FA0331" w:rsidRPr="00FA0331" w:rsidRDefault="00FA0331" w:rsidP="00FA033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mployee attendance in the morning</w:t>
      </w:r>
      <w:r w:rsidR="008D5F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(8.am – 10.30 am)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A0331" w:rsidRPr="00FA0331" w:rsidRDefault="00FA0331" w:rsidP="00FA0331">
      <w:pPr>
        <w:pStyle w:val="ListParagraph"/>
        <w:numPr>
          <w:ilvl w:val="0"/>
          <w:numId w:val="2"/>
        </w:numPr>
      </w:pP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mployee attendance i</w:t>
      </w:r>
      <w:r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 the afternoon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8D5F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(2.pm – 3.30 pm)</w:t>
      </w:r>
    </w:p>
    <w:p w:rsidR="008D5FE4" w:rsidRDefault="008D5FE4" w:rsidP="008D5FE4">
      <w:pPr>
        <w:pStyle w:val="ListParagraph"/>
      </w:pPr>
    </w:p>
    <w:p w:rsidR="00FA0331" w:rsidRDefault="008D5FE4" w:rsidP="008D5FE4">
      <w:pPr>
        <w:pStyle w:val="ListParagraph"/>
      </w:pPr>
      <w:r>
        <w:t xml:space="preserve">Filters: by </w:t>
      </w:r>
      <w:r w:rsidR="00FA0331" w:rsidRPr="00FA03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departments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Employee ID,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TimeOnly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sectPr w:rsidR="00FA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0905"/>
    <w:multiLevelType w:val="hybridMultilevel"/>
    <w:tmpl w:val="64F8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46AEC"/>
    <w:multiLevelType w:val="hybridMultilevel"/>
    <w:tmpl w:val="A0FEC19C"/>
    <w:lvl w:ilvl="0" w:tplc="379CC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529"/>
    <w:multiLevelType w:val="hybridMultilevel"/>
    <w:tmpl w:val="0326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31"/>
    <w:rsid w:val="002A6575"/>
    <w:rsid w:val="002D76D0"/>
    <w:rsid w:val="008D5FE4"/>
    <w:rsid w:val="00CE7471"/>
    <w:rsid w:val="00F92511"/>
    <w:rsid w:val="00F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78750-B7A1-45B5-89C8-848921C8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31"/>
    <w:pPr>
      <w:ind w:left="720"/>
      <w:contextualSpacing/>
    </w:pPr>
  </w:style>
  <w:style w:type="table" w:styleId="TableGrid">
    <w:name w:val="Table Grid"/>
    <w:basedOn w:val="TableNormal"/>
    <w:uiPriority w:val="39"/>
    <w:rsid w:val="002D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2021-01-12T14:23:00Z</dcterms:created>
  <dcterms:modified xsi:type="dcterms:W3CDTF">2021-01-12T19:12:00Z</dcterms:modified>
</cp:coreProperties>
</file>