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安卓手机的启动流程：</w:t>
      </w:r>
      <w:bookmarkStart w:id="0" w:name="_GoBack"/>
      <w:bookmarkEnd w:id="0"/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1765" cy="3125470"/>
            <wp:effectExtent l="0" t="0" r="10795" b="1397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AMS是由system server拉起的。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zygote进程启动</w:t>
      </w:r>
    </w:p>
    <w:p>
      <w:r>
        <w:drawing>
          <wp:inline distT="0" distB="0" distL="114300" distR="114300">
            <wp:extent cx="1821180" cy="49377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在System中的core/rootdir目录下找到init.zygoteXX.rc脚本文件，执行。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在SystemServer.java中有启动三种服务的方法：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启动引导服务：</w:t>
      </w:r>
      <w:r>
        <w:rPr>
          <w:rFonts w:hint="default"/>
          <w:lang w:val="en-US" w:eastAsia="zh-CN"/>
        </w:rPr>
        <w:t>startBootstrapServices(t);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启动核心服务：</w:t>
      </w:r>
      <w:r>
        <w:rPr>
          <w:rFonts w:hint="default"/>
          <w:lang w:val="en-US" w:eastAsia="zh-CN"/>
        </w:rPr>
        <w:t>startCoreServices(t);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启动其他服务：</w:t>
      </w:r>
      <w:r>
        <w:rPr>
          <w:rFonts w:hint="default"/>
          <w:lang w:val="en-US" w:eastAsia="zh-CN"/>
        </w:rPr>
        <w:t>startOtherServices(t);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在引导服务中启动ActivityManagerService，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如何理解Activity的启动流程？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09321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7167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1909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200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4414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9522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6044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1424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46885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19935"/>
            <wp:effectExtent l="0" t="0" r="139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39700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14173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rcRect t="2345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Instrumentation</w:t>
      </w:r>
      <w:r>
        <w:rPr>
          <w:rFonts w:hint="eastAsia"/>
          <w:lang w:val="en-US" w:eastAsia="zh-CN"/>
        </w:rPr>
        <w:t>钩子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CA7BF6"/>
    <w:rsid w:val="41196772"/>
    <w:rsid w:val="50A14BD9"/>
    <w:rsid w:val="5663306A"/>
    <w:rsid w:val="5BDD44F8"/>
    <w:rsid w:val="5D1224B1"/>
    <w:rsid w:val="7C37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我的标题1"/>
    <w:basedOn w:val="2"/>
    <w:next w:val="1"/>
    <w:uiPriority w:val="0"/>
    <w:pPr>
      <w:spacing w:before="200" w:after="200" w:line="240" w:lineRule="auto"/>
      <w:jc w:val="left"/>
    </w:pPr>
    <w:rPr>
      <w:rFonts w:asciiTheme="minorAscii" w:hAnsiTheme="minorAscii" w:eastAsiaTheme="majorEastAsia"/>
      <w:sz w:val="30"/>
    </w:rPr>
  </w:style>
  <w:style w:type="paragraph" w:customStyle="1" w:styleId="6">
    <w:name w:val="我的标题2"/>
    <w:basedOn w:val="5"/>
    <w:uiPriority w:val="0"/>
    <w:pPr>
      <w:ind w:left="0" w:leftChars="0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wanghaitao</dc:creator>
  <cp:lastModifiedBy>Watom</cp:lastModifiedBy>
  <dcterms:modified xsi:type="dcterms:W3CDTF">2021-01-26T06:07:45Z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