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9B" w:rsidRDefault="00B77298" w:rsidP="00B77298">
      <w:pPr>
        <w:pStyle w:val="Titel"/>
      </w:pPr>
      <w:r>
        <w:t>Resultaten strategie 1-4</w:t>
      </w:r>
    </w:p>
    <w:p w:rsidR="00B77298" w:rsidRDefault="00B77298" w:rsidP="00B77298">
      <w:pPr>
        <w:pStyle w:val="Kop1"/>
      </w:pPr>
      <w:r>
        <w:t>Strategie 1</w:t>
      </w:r>
      <w:r>
        <w:br/>
      </w:r>
    </w:p>
    <w:p w:rsidR="00B77298" w:rsidRDefault="00B77298" w:rsidP="00B77298">
      <w:r>
        <w:rPr>
          <w:noProof/>
          <w:lang w:eastAsia="nl-BE"/>
        </w:rPr>
        <w:drawing>
          <wp:inline distT="0" distB="0" distL="0" distR="0">
            <wp:extent cx="5760720" cy="31140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tegie1resulta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8" w:rsidRDefault="00B77298" w:rsidP="00B77298"/>
    <w:p w:rsidR="00B77298" w:rsidRDefault="00B77298" w:rsidP="00B77298"/>
    <w:p w:rsidR="00B77298" w:rsidRPr="00B77298" w:rsidRDefault="00B77298" w:rsidP="00B77298"/>
    <w:p w:rsidR="00B77298" w:rsidRDefault="00B77298" w:rsidP="00B77298">
      <w:pPr>
        <w:pStyle w:val="Kop1"/>
      </w:pPr>
      <w:r>
        <w:t>Strategie 2</w:t>
      </w:r>
    </w:p>
    <w:p w:rsidR="00B77298" w:rsidRPr="00B77298" w:rsidRDefault="00B77298" w:rsidP="00B77298">
      <w:r>
        <w:rPr>
          <w:noProof/>
          <w:lang w:eastAsia="nl-BE"/>
        </w:rPr>
        <w:drawing>
          <wp:inline distT="0" distB="0" distL="0" distR="0">
            <wp:extent cx="5760720" cy="31273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ie2resulta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8" w:rsidRDefault="00B77298" w:rsidP="00B77298">
      <w:pPr>
        <w:pStyle w:val="Kop1"/>
      </w:pPr>
      <w:r>
        <w:lastRenderedPageBreak/>
        <w:t>Strategie 3</w:t>
      </w:r>
    </w:p>
    <w:p w:rsidR="00B77298" w:rsidRPr="00B77298" w:rsidRDefault="00B77298" w:rsidP="00B77298"/>
    <w:p w:rsidR="00B77298" w:rsidRDefault="00B77298" w:rsidP="00B77298">
      <w:r>
        <w:rPr>
          <w:noProof/>
          <w:lang w:eastAsia="nl-BE"/>
        </w:rPr>
        <w:drawing>
          <wp:inline distT="0" distB="0" distL="0" distR="0">
            <wp:extent cx="5760720" cy="31038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ategie3resulta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8" w:rsidRDefault="00B77298" w:rsidP="00B77298"/>
    <w:p w:rsidR="00B77298" w:rsidRDefault="00B77298" w:rsidP="00B77298"/>
    <w:p w:rsidR="00B77298" w:rsidRPr="00B77298" w:rsidRDefault="00B77298" w:rsidP="00B77298">
      <w:bookmarkStart w:id="0" w:name="_GoBack"/>
      <w:bookmarkEnd w:id="0"/>
    </w:p>
    <w:p w:rsidR="00B77298" w:rsidRDefault="00B77298" w:rsidP="00B77298">
      <w:pPr>
        <w:pStyle w:val="Kop1"/>
      </w:pPr>
      <w:r>
        <w:t>Strategie 4</w:t>
      </w:r>
    </w:p>
    <w:p w:rsidR="00B77298" w:rsidRPr="00B77298" w:rsidRDefault="00B77298" w:rsidP="00B77298">
      <w:r>
        <w:rPr>
          <w:noProof/>
          <w:lang w:eastAsia="nl-BE"/>
        </w:rPr>
        <w:drawing>
          <wp:inline distT="0" distB="0" distL="0" distR="0">
            <wp:extent cx="5760720" cy="30949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tegie4resulta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8" w:rsidRPr="00B77298" w:rsidRDefault="00B77298" w:rsidP="00B77298"/>
    <w:sectPr w:rsidR="00B77298" w:rsidRPr="00B77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98"/>
    <w:rsid w:val="00521C9B"/>
    <w:rsid w:val="00B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EC5FA-7C55-4EE5-81BE-269D8959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7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7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77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Meire</dc:creator>
  <cp:keywords/>
  <dc:description/>
  <cp:lastModifiedBy>Jari Meire</cp:lastModifiedBy>
  <cp:revision>1</cp:revision>
  <dcterms:created xsi:type="dcterms:W3CDTF">2015-04-09T15:42:00Z</dcterms:created>
  <dcterms:modified xsi:type="dcterms:W3CDTF">2015-04-09T15:44:00Z</dcterms:modified>
</cp:coreProperties>
</file>