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Writing — Complete Topic Set</w:t>
      </w:r>
    </w:p>
    <w:p>
      <w:pPr>
        <w:spacing w:after="200"/>
      </w:pPr>
      <w:r>
        <w:rPr>
          <w:rFonts w:ascii="Aptos" w:hAnsi="Aptos"/>
          <w:color w:val="5C6978"/>
          <w:sz w:val="25"/>
        </w:rPr>
        <w:t>Batch 2 of 9: 9 topics, each following the Master Specification's Learn -&gt; Practise -&gt; Apply -&gt; Retrieve template.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LEVI ALTERNATIVE PROVISION</w:t>
      </w:r>
      <w:r>
        <w:rPr>
          <w:rFonts w:ascii="Aptos" w:hAnsi="Aptos"/>
          <w:b/>
          <w:color w:val="7A8795"/>
          <w:sz w:val="19"/>
        </w:rPr>
        <w:t xml:space="preserve">   •   AGES 11-16</w:t>
      </w:r>
      <w:r>
        <w:rPr>
          <w:rFonts w:ascii="Aptos" w:hAnsi="Aptos"/>
          <w:b/>
          <w:color w:val="7A8795"/>
          <w:sz w:val="19"/>
        </w:rPr>
        <w:t xml:space="preserve">   •   BATCH 2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TOPICS IN THIS SET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1. Planning Your Writing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2. Writing for Purpose (Inform, Explain, Persuade, Describe)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3. Writing for Audience and Tone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4. Writing Formal Letters and Emails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5. Writing Informal Letters, Notes and Messages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6. Writing Reports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7. Filling In Forms Accurately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8. Structuring Paragraphs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9. Proofreading and Checking Your Work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ptos Display" w:hAnsi="Aptos Display"/>
          <w:b/>
          <w:color w:val="3C78B4"/>
          <w:sz w:val="23"/>
        </w:rPr>
        <w:t>STUDENT PROGRESS TRACKER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Writing — Progress Tracker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Tick each box as you complete that stage. Rate your confidence with stars once you've done the Retrieval Check.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  <w:cantSplit/>
        </w:trPr>
        <w:tc>
          <w:tcPr>
            <w:tcW w:type="dxa" w:w="368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Topic</w:t>
            </w:r>
          </w:p>
        </w:tc>
        <w:tc>
          <w:tcPr>
            <w:tcW w:type="dxa" w:w="1134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Learned</w:t>
            </w:r>
          </w:p>
        </w:tc>
        <w:tc>
          <w:tcPr>
            <w:tcW w:type="dxa" w:w="1134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Practised</w:t>
            </w:r>
          </w:p>
        </w:tc>
        <w:tc>
          <w:tcPr>
            <w:tcW w:type="dxa" w:w="1247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Independent</w:t>
            </w:r>
          </w:p>
        </w:tc>
        <w:tc>
          <w:tcPr>
            <w:tcW w:type="dxa" w:w="1134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Retrieved</w:t>
            </w:r>
          </w:p>
        </w:tc>
        <w:tc>
          <w:tcPr>
            <w:tcW w:type="dxa" w:w="1304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Confidence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Planning Your Writing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Writing for Purpose (Inform, Explain, Persuade, Describe)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Writing for Audience and Tone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Writing Formal Letters and Emails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Writing Informal Letters, Notes and Messages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Writing Reports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Filling In Forms Accurately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Structuring Paragraphs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rFonts w:ascii="Aptos" w:hAnsi="Aptos"/>
                <w:color w:val="222222"/>
                <w:sz w:val="21"/>
              </w:rPr>
              <w:t>Proofreading and Checking Your Work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247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rFonts w:ascii="Aptos" w:hAnsi="Aptos"/>
                <w:color w:val="222222"/>
                <w:sz w:val="21"/>
              </w:rPr>
              <w:t>☐</w:t>
            </w:r>
          </w:p>
        </w:tc>
        <w:tc>
          <w:tcPr>
            <w:tcW w:type="dxa" w:w="1304"/>
          </w:tcPr>
          <w:p>
            <w:r>
              <w:rPr>
                <w:rFonts w:ascii="Aptos" w:hAnsi="Aptos"/>
                <w:color w:val="222222"/>
                <w:sz w:val="21"/>
              </w:rPr>
              <w:t>☆☆☆</w:t>
            </w:r>
          </w:p>
        </w:tc>
      </w:tr>
    </w:tbl>
    <w:p>
      <w:pPr>
        <w:spacing w:after="120"/>
      </w:pP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Planning Your Writing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1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Planning means deciding what you're going to write and in what order, BEFORE you start writing your full answer. A good plan is a short list of points or a simple structure, not full sentences.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Writing without a plan often leads to repeating yourself, missing important points, or running out of time and ideas partway through. A two-minute plan can save you from a disorganised answer and helps you write faster once you start, because you already know what comes next.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Plan:  </w:t>
      </w:r>
      <w:r>
        <w:rPr>
          <w:rFonts w:ascii="Aptos" w:hAnsi="Aptos"/>
          <w:color w:val="444444"/>
          <w:sz w:val="22"/>
        </w:rPr>
        <w:t>A short list of points or structure made before writing in full.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Structure:  </w:t>
      </w:r>
      <w:r>
        <w:rPr>
          <w:rFonts w:ascii="Aptos" w:hAnsi="Aptos"/>
          <w:color w:val="444444"/>
          <w:sz w:val="22"/>
        </w:rPr>
        <w:t>The order and organisation of ideas in a piece of writing.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Brainstorm:  </w:t>
      </w:r>
      <w:r>
        <w:rPr>
          <w:rFonts w:ascii="Aptos" w:hAnsi="Aptos"/>
          <w:color w:val="444444"/>
          <w:sz w:val="22"/>
        </w:rPr>
        <w:t>Quickly noting down any relevant ideas before selecting the best ones.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Paragraph:  </w:t>
      </w:r>
      <w:r>
        <w:rPr>
          <w:rFonts w:ascii="Aptos" w:hAnsi="Aptos"/>
          <w:color w:val="444444"/>
          <w:sz w:val="22"/>
        </w:rPr>
        <w:t>A section of writing dealing with one main idea.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Read the task carefully and underline what you are being asked to write (purpose) and who it's for (audience).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Brainstorm quickly — jot down every relevant idea, even ones you might not use.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Select the best 3-5 ideas and put them in a logical order (e.g. most important first, or a natural sequence).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Decide how many paragraphs you'll need, and what each one will cover in one short phrase.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Check your plan covers everything the task asks for before you start writing in full.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an email to your manager explaining why you need next Friday off work, and asking for their approval.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Underline the task:  </w:t>
      </w:r>
      <w:r>
        <w:rPr>
          <w:rFonts w:ascii="Aptos" w:hAnsi="Aptos"/>
          <w:color w:val="444444"/>
          <w:sz w:val="22"/>
        </w:rPr>
        <w:t>Purpose: explain + request. Audience: manager (formal).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Brainstorm:  </w:t>
      </w:r>
      <w:r>
        <w:rPr>
          <w:rFonts w:ascii="Aptos" w:hAnsi="Aptos"/>
          <w:color w:val="444444"/>
          <w:sz w:val="22"/>
        </w:rPr>
        <w:t>Reason for the day off, how far in advance you're asking, whether you'll arrange cover, thanking them, asking for a reply.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Select and order:  </w:t>
      </w:r>
      <w:r>
        <w:rPr>
          <w:rFonts w:ascii="Aptos" w:hAnsi="Aptos"/>
          <w:color w:val="444444"/>
          <w:sz w:val="22"/>
        </w:rPr>
        <w:t>1) Greeting + reason. 2) Offer to arrange cover. 3) Polite request for approval. 4) Thanks + close.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Paragraph plan:  </w:t>
      </w:r>
      <w:r>
        <w:rPr>
          <w:rFonts w:ascii="Aptos" w:hAnsi="Aptos"/>
          <w:color w:val="444444"/>
          <w:sz w:val="22"/>
        </w:rPr>
        <w:t>Para 1: greeting and reason. Para 2: cover arrangement. Para 3: request and sign-off.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Check against task:  </w:t>
      </w:r>
      <w:r>
        <w:rPr>
          <w:rFonts w:ascii="Aptos" w:hAnsi="Aptos"/>
          <w:color w:val="444444"/>
          <w:sz w:val="22"/>
        </w:rPr>
        <w:t>Covers explaining the reason AND asking for approval — matches the task.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A simple 4-point plan (reason, cover, request, close) is enough to write a clear, complete email without missing anything or repeating yourself.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Skipping planning entirely and starting to write straight away.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Writing a plan in full sentences, which wastes time better spent on the actual answer.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Planning too many points to realistically cover in the time or space available.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Not checking the plan against the task before starting to write.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A plan should take no more than 2-3 minutes — it's a tool, not a task in itself.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Numbering your points 1, 2, 3 in the order you'll use them saves time later.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If you're unsure how many paragraphs to use, a short piece often needs 3-4: opening, 1-2 middle points, closing.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Why is planning in full sentences a waste of time?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report for your team about a new recycling scheme starting at work next month.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Underline the task:  </w:t>
      </w:r>
      <w:r>
        <w:rPr>
          <w:rFonts w:ascii="Aptos" w:hAnsi="Aptos"/>
          <w:color w:val="444444"/>
          <w:sz w:val="22"/>
        </w:rPr>
        <w:t>Purpose: inform. Audience: colleagues (semi-formal, workplace).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Brainstorm:  </w:t>
      </w:r>
      <w:r>
        <w:rPr>
          <w:rFonts w:ascii="Aptos" w:hAnsi="Aptos"/>
          <w:color w:val="444444"/>
          <w:sz w:val="22"/>
        </w:rPr>
        <w:t>What's changing, why, when it starts, what staff need to do, who to ask if unsure.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Select and order:  </w:t>
      </w:r>
      <w:r>
        <w:rPr>
          <w:rFonts w:ascii="Aptos" w:hAnsi="Aptos"/>
          <w:color w:val="444444"/>
          <w:sz w:val="22"/>
        </w:rPr>
        <w:t>1) What's changing and why. 2) When it starts. 3) What staff need to do. 4) Who to contact with questions.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Paragraph plan:  </w:t>
      </w:r>
      <w:r>
        <w:rPr>
          <w:rFonts w:ascii="Aptos" w:hAnsi="Aptos"/>
          <w:color w:val="444444"/>
          <w:sz w:val="22"/>
        </w:rPr>
        <w:t>Para 1: introduce the scheme. Para 2: what staff need to do. Para 3: contact info and close.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5 — Check against task:  </w:t>
      </w:r>
      <w:r>
        <w:rPr>
          <w:rFonts w:ascii="Aptos" w:hAnsi="Aptos"/>
          <w:color w:val="444444"/>
          <w:sz w:val="22"/>
        </w:rPr>
        <w:t>Covers informing staff about the scheme and what's expected of them — matches the task.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note to a neighbour asking them to look after your cat while you're away.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Underline the purpose and audience of this task.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Brainstorm three things you should mention.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Put your three points into a sensible order.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formal email of complaint to a shop about a faulty product you purchased online.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Underline the purpose and audience of this task.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List four points your plan should include.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Decide how many paragraphs you'll use, and what each will cover.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report to your local council suggesting an improvement to a nearby park, explaining the problem, your suggestion, and the benefits.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Underline the purpose and audience of this task.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Create a full plan covering: the problem, your suggestion, and the benefits, in a logical paragraph order.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Explain why you chose this particular order for your points.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You've been asked to write a leaving card message for a colleague who is retiring after 20 years, to be read aloud at their leaving do.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Underline the purpose and audience.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Quickly brainstorm three points a plan for this message could include.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Plan a piece of writing for a real task you have coming up (an email, a message, a form). Time yourself — aim for under 3 minutes.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Purpose and audience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Purpose: request a favour. Audience: a neighbour (informal/friendly).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Three points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any reasonable three, e.g. dates away, feeding instructions, a way to say thank you/offer something in return.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Order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sensible order, e.g. dates first, then care instructions, then thanks.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Purpose and audience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Purpose: formally complain and request resolution. Audience: a company/shop (formal).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Four points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what the product is and the fault, when/where it was bought, what you want done about it (refund/replacement), a request for a response.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Paragraphs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3 paragraphs: the problem, what you want done, a polite closing request for a response.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Purpose and audience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Purpose: inform and persuade. Audience: local council (formal).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Full plan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plan covering: para 1 — describe the problem in the park; para 2 — suggest a specific improvement; para 3 — explain the benefits to the community.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Order justification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reasoning that establishing the problem first makes the suggestion make sense, and ending with benefits is persuasive.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Purpose and audience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Purpose: to celebrate/thank. Audience: colleagues and the retiring colleague (warm, semi-formal).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Three points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thanking them for their years of service, a memory or quality you appreciated, wishing them well for retirement.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Why is planning important before writing?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How long should a plan typically take?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What two things should you identify before brainstorming?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Why should a plan use short points rather than full sentences?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What should you check your plan against before you start writing?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Give an example of a real-life writing task where planning would help.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Writing for Purpose (Inform, Explain, Persuade, Describe)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2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Different writing purposes need different approaches. To INFORM is to give facts clearly. To EXPLAIN is to make a process or reason understandable. To PERSUADE is to convince the reader of a viewpoint. To DESCRIBE is to create a vivid picture using detail.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Knowing your purpose shapes every choice you make as a writer — what to include, what tone to use, and how to structure your writing. Writing that doesn't match its purpose (e.g. a persuasive letter that reads like a neutral report) fails to do its job, in exams and in real life.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Inform:  </w:t>
      </w:r>
      <w:r>
        <w:rPr>
          <w:rFonts w:ascii="Aptos" w:hAnsi="Aptos"/>
          <w:color w:val="444444"/>
          <w:sz w:val="22"/>
        </w:rPr>
        <w:t>To give facts and information clearly and objectively.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Explain:  </w:t>
      </w:r>
      <w:r>
        <w:rPr>
          <w:rFonts w:ascii="Aptos" w:hAnsi="Aptos"/>
          <w:color w:val="444444"/>
          <w:sz w:val="22"/>
        </w:rPr>
        <w:t>To make something understandable by giving reasons or describing a process.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Persuade:  </w:t>
      </w:r>
      <w:r>
        <w:rPr>
          <w:rFonts w:ascii="Aptos" w:hAnsi="Aptos"/>
          <w:color w:val="444444"/>
          <w:sz w:val="22"/>
        </w:rPr>
        <w:t>To convince the reader to agree with a viewpoint or take an action.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Describe:  </w:t>
      </w:r>
      <w:r>
        <w:rPr>
          <w:rFonts w:ascii="Aptos" w:hAnsi="Aptos"/>
          <w:color w:val="444444"/>
          <w:sz w:val="22"/>
        </w:rPr>
        <w:t>To create a vivid picture using sensory and descriptive detail.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Rhetorical question:  </w:t>
      </w:r>
      <w:r>
        <w:rPr>
          <w:rFonts w:ascii="Aptos" w:hAnsi="Aptos"/>
          <w:color w:val="444444"/>
          <w:sz w:val="22"/>
        </w:rPr>
        <w:t>A question asked for effect, not to get an answer — common in persuasive writing.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the purpose stated or implied in the task.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For INFORM: use clear facts, simple structure, no personal opinion.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For EXPLAIN: use logical connectives (because, as a result, this means that) to show cause and effect.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For PERSUADE: use techniques like rhetorical questions, emotive language, and repetition to convince the reader.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For DESCRIBE: use sensory detail (sight, sound, smell) and varied, vivid vocabulary.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Check your finished writing actually achieves its purpose — would it genuinely inform/explain/persuade/describe a real reader?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paragraph to PERSUADE students to take part in a litter-picking event.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Identify purpose:  </w:t>
      </w:r>
      <w:r>
        <w:rPr>
          <w:rFonts w:ascii="Aptos" w:hAnsi="Aptos"/>
          <w:color w:val="444444"/>
          <w:sz w:val="22"/>
        </w:rPr>
        <w:t>Persuade — needs to convince the reader to act.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Choose techniques:  </w:t>
      </w:r>
      <w:r>
        <w:rPr>
          <w:rFonts w:ascii="Aptos" w:hAnsi="Aptos"/>
          <w:color w:val="444444"/>
          <w:sz w:val="22"/>
        </w:rPr>
        <w:t>Rhetorical question, emotive language, direct address to the reader ('you').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Draft using techniques:  </w:t>
      </w:r>
      <w:r>
        <w:rPr>
          <w:rFonts w:ascii="Aptos" w:hAnsi="Aptos"/>
          <w:color w:val="444444"/>
          <w:sz w:val="22"/>
        </w:rPr>
        <w:t>'Do you want to walk to school through streets covered in rubbish? Every piece of litter you pick up makes a real difference — and it only takes an hour of your time.'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Check it achieves the purpose:  </w:t>
      </w:r>
      <w:r>
        <w:rPr>
          <w:rFonts w:ascii="Aptos" w:hAnsi="Aptos"/>
          <w:color w:val="444444"/>
          <w:sz w:val="22"/>
        </w:rPr>
        <w:t>Uses a rhetorical question, direct address, and a call to action — this is genuinely persuasive, not just informative.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A persuasive paragraph uses techniques like rhetorical questions and direct address to actively convince the reader, rather than simply stating facts about the event.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Writing an 'inform' piece that includes persuasive opinions, or vice versa.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Forgetting to use any specific techniques for persuasive writing — just stating an opinion isn't enough.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Confusing 'explain' with 'describe' — explaining is about reasons/process, describing is about creating a picture.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Using the same flat tone regardless of purpose.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A task might combine purposes (e.g. 'inform and persuade') — check carefully and address both.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For persuasive writing, the acronym AFOREST can help: Alliteration, Facts, Opinion, Rhetorical questions, Emotive language, Statistics, Triples (rule of three).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Read your writing back and ask 'does this actually DO what the task asked?'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Name the four main purposes and give one technique for each.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paragraph to EXPLAIN why recycling is important.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Identify purpose:  </w:t>
      </w:r>
      <w:r>
        <w:rPr>
          <w:rFonts w:ascii="Aptos" w:hAnsi="Aptos"/>
          <w:color w:val="444444"/>
          <w:sz w:val="22"/>
        </w:rPr>
        <w:t>Explain — needs to make the reasons understandable, not just persuade or list facts.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Choose technique:  </w:t>
      </w:r>
      <w:r>
        <w:rPr>
          <w:rFonts w:ascii="Aptos" w:hAnsi="Aptos"/>
          <w:color w:val="444444"/>
          <w:sz w:val="22"/>
        </w:rPr>
        <w:t>Logical connectives to link cause and effect.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Draft using technique:  </w:t>
      </w:r>
      <w:r>
        <w:rPr>
          <w:rFonts w:ascii="Aptos" w:hAnsi="Aptos"/>
          <w:color w:val="444444"/>
          <w:sz w:val="22"/>
        </w:rPr>
        <w:t>'Recycling is important because it reduces the amount of waste sent to landfill. As a result, fewer raw materials need to be taken from the environment, which means less damage to natural habitats.'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Check the purpose is achieved:  </w:t>
      </w:r>
      <w:r>
        <w:rPr>
          <w:rFonts w:ascii="Aptos" w:hAnsi="Aptos"/>
          <w:color w:val="444444"/>
          <w:sz w:val="22"/>
        </w:rPr>
        <w:t>Uses 'because', 'as a result', and 'which means' to clearly show cause and effect — this explains rather than just states facts.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two sentences to INFORM readers about your school's opening hours.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two informative sentences.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Explain why your sentences count as 'informing' rather than 'persuading' or 'describing'.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paragraph to DESCRIBE a busy market on a Saturday morning.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descriptive paragraph, using at least two senses (sight, sound, smell, etc.).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one piece of vivid vocabulary you used, and explain why you chose it.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paragraph to PERSUADE your local council to build a new skate park, using at least three persuasive techniques.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persuasive paragraph.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the three persuasive techniques you used, labelling each one.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Explain why a purely factual, unpersuasive version of this paragraph would be less effective for this task.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 need to write a short notice for your workplace noticeboard explaining a new procedure for booking annual leave.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What is the primary purpose of this notice — inform, explain, persuade, or describe?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two sentences for this notice that clearly match that purpose.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Take the same topic (e.g. 'the school library') and write one sentence for EACH of the four purposes, showing how the language changes each time.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sentences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two clear, factual sentences with no persuasive or descriptive language, e.g. 'The school opens at 8am and closes at 4pm on weekdays.'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Why informing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Because the sentences state facts clearly without trying to convince the reader of an opinion or create a vivid picture.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paragraph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paragraph using at least two senses, e.g. sounds of vendors calling, smells of fresh bread, sights of colourful stalls.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Vocabulary explanation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reasonable justification for a chosen vivid word or phrase and its effect.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paragraph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paragraph using techniques like rhetorical questions, statistics, emotive language, or triples.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Three techniques identified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any three genuinely used and correctly labelled techniques.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Why factual alone is weaker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 purely factual version would inform readers but wouldn't actively convince them to support or fund the skate park — persuasive techniques are needed to motivate action, not just awareness.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Purpose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Primarily to inform (and partly to explain the process), not to persuade or describe.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sentences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two clear, factual/explanatory sentences about the new booking procedure.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Name the four main writing purposes.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Give one language technique associated with persuasive writing.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What is the difference between 'explain' and 'describe'?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What does the acronym AFOREST stand for?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Why might a task ask you to both inform AND persuade?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How can you check whether your writing has achieved its purpose?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Writing for Audience and Tone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3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Audience is who you're writing for; tone is the attitude or feeling your writing conveys (formal, friendly, urgent, sympathetic). Matching tone to audience means choosing vocabulary, sentence length and level of formality appropriately.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Writing the wrong tone for your audience can cause real problems — being too casual in a formal complaint, or too stiff in a message to a friend, can undermine your message. This is one of the most commonly assessed Functional Skills writing criteria.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Audience:  </w:t>
      </w:r>
      <w:r>
        <w:rPr>
          <w:rFonts w:ascii="Aptos" w:hAnsi="Aptos"/>
          <w:color w:val="444444"/>
          <w:sz w:val="22"/>
        </w:rPr>
        <w:t>The specific person or group of people the writing is for.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Tone:  </w:t>
      </w:r>
      <w:r>
        <w:rPr>
          <w:rFonts w:ascii="Aptos" w:hAnsi="Aptos"/>
          <w:color w:val="444444"/>
          <w:sz w:val="22"/>
        </w:rPr>
        <w:t>The attitude or feeling conveyed through word choice and style.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Register:  </w:t>
      </w:r>
      <w:r>
        <w:rPr>
          <w:rFonts w:ascii="Aptos" w:hAnsi="Aptos"/>
          <w:color w:val="444444"/>
          <w:sz w:val="22"/>
        </w:rPr>
        <w:t>The level of formality used in language (formal, neutral, informal).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Formal:  </w:t>
      </w:r>
      <w:r>
        <w:rPr>
          <w:rFonts w:ascii="Aptos" w:hAnsi="Aptos"/>
          <w:color w:val="444444"/>
          <w:sz w:val="22"/>
        </w:rPr>
        <w:t>Serious, professional, following conventions (e.g. no slang or contractions).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Informal:  </w:t>
      </w:r>
      <w:r>
        <w:rPr>
          <w:rFonts w:ascii="Aptos" w:hAnsi="Aptos"/>
          <w:color w:val="444444"/>
          <w:sz w:val="22"/>
        </w:rPr>
        <w:t>Casual, relaxed, closer to natural speech.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exactly who you are writing for — a stranger, a colleague, a friend, an authority figure.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Decide the appropriate register: formal (unknown/professional audience), semi-formal (known but professional), or informal (friends/family).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Choose vocabulary to match: formal writing avoids contractions (don't -&gt; do not) and slang; informal writing can use both.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Adjust sentence structure: formal writing tends to use longer, more complex sentences; informal writing is often shorter and more direct.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Check greetings and sign-offs match the register (e.g. 'Dear Sir/Madam... Yours faithfully' vs 'Hi... speak soon!').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Rewrite this informal message in a formal register suitable for a workplace email to a manager:</w:t>
              <w:br/>
              <w:br/>
              <w:t>"hey just wanna let you know i can't make it in tmrw, not feeling great. sorry for the short notice!"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Identify audience:  </w:t>
      </w:r>
      <w:r>
        <w:rPr>
          <w:rFonts w:ascii="Aptos" w:hAnsi="Aptos"/>
          <w:color w:val="444444"/>
          <w:sz w:val="22"/>
        </w:rPr>
        <w:t>A manager — professional, formal register needed.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Fix vocabulary:  </w:t>
      </w:r>
      <w:r>
        <w:rPr>
          <w:rFonts w:ascii="Aptos" w:hAnsi="Aptos"/>
          <w:color w:val="444444"/>
          <w:sz w:val="22"/>
        </w:rPr>
        <w:t>Remove slang/abbreviations ('wanna', 'tmrw') and contractions ('can't').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Fix structure:  </w:t>
      </w:r>
      <w:r>
        <w:rPr>
          <w:rFonts w:ascii="Aptos" w:hAnsi="Aptos"/>
          <w:color w:val="444444"/>
          <w:sz w:val="22"/>
        </w:rPr>
        <w:t>Use a full greeting and more formal sentence structure.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Fix sign-off:  </w:t>
      </w:r>
      <w:r>
        <w:rPr>
          <w:rFonts w:ascii="Aptos" w:hAnsi="Aptos"/>
          <w:color w:val="444444"/>
          <w:sz w:val="22"/>
        </w:rPr>
        <w:t>Add a professional closing.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"Dear [Manager's name], I am writing to let you know that I am unwell and will be unable to come into work tomorrow. I apologise for the short notice. Kind regards, [Name]"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Using contractions and slang in formal writing.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Being overly stiff and formal when writing to a friend or family member.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Forgetting to adjust the greeting and sign-off to match the register.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Assuming all workplace writing must be extremely formal — some workplace messages are semi-formal, depending on context.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If in doubt about formality, it's usually safer to be slightly more formal than too casual, especially for an unfamiliar audience.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Read your writing aloud — does it sound like something you'd actually say to that specific person?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Keep formal and informal versions of common phrases in mind (e.g. 'I'm sorry' vs 'I apologise'; 'can't' vs 'cannot').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Give one formal and one informal way of saying 'I'm sorry I'm late.'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Rewrite this overly formal message in an informal register suitable for a text to a close friend:</w:t>
              <w:br/>
              <w:br/>
              <w:t>"I am writing to inform you that I will be unable to attend the gathering this evening due to a prior commitment. I apologise for any inconvenience caused."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Identify audience:  </w:t>
      </w:r>
      <w:r>
        <w:rPr>
          <w:rFonts w:ascii="Aptos" w:hAnsi="Aptos"/>
          <w:color w:val="444444"/>
          <w:sz w:val="22"/>
        </w:rPr>
        <w:t>A close friend — informal, relaxed register is appropriate.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Fix vocabulary:  </w:t>
      </w:r>
      <w:r>
        <w:rPr>
          <w:rFonts w:ascii="Aptos" w:hAnsi="Aptos"/>
          <w:color w:val="444444"/>
          <w:sz w:val="22"/>
        </w:rPr>
        <w:t>Replace formal phrases ('I am writing to inform you', 'prior commitment') with casual, everyday language.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Fix structure:  </w:t>
      </w:r>
      <w:r>
        <w:rPr>
          <w:rFonts w:ascii="Aptos" w:hAnsi="Aptos"/>
          <w:color w:val="444444"/>
          <w:sz w:val="22"/>
        </w:rPr>
        <w:t>Use shorter, more natural sentences.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Fix tone:  </w:t>
      </w:r>
      <w:r>
        <w:rPr>
          <w:rFonts w:ascii="Aptos" w:hAnsi="Aptos"/>
          <w:color w:val="444444"/>
          <w:sz w:val="22"/>
        </w:rPr>
        <w:t>Add warmth/casualness appropriate to a friend.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5 — Final answer:  </w:t>
      </w:r>
      <w:r>
        <w:rPr>
          <w:rFonts w:ascii="Aptos" w:hAnsi="Aptos"/>
          <w:color w:val="444444"/>
          <w:sz w:val="22"/>
        </w:rPr>
        <w:t>'Hey, sorry but I can't make it tonight — already got something on. Have fun without me!'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Identify whether this message is formal or informal, and explain how you know: "Dear Sir/Madam, I am writing to enquire about your opening hours during the festive period."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Is this message formal or informal?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two specific words or phrases that show this.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Rewrite this formal sentence in an informal tone suitable for a message to a friend: "I would be grateful if you could confirm your attendance at the earliest opportunity."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informal rewrite.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Explain two specific changes you made and why.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the SAME piece of information (that a meeting has been moved to 3pm) in two versions: one formal (to a client) and one informal (to a close colleague).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formal version (to a client).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your informal version (to a close colleague).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Compare the two — identify three specific differences in vocabulary or structure.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 need to tell two different people that a delivery has been delayed by a day: your elderly next-door neighbour (who you know well) and a business supplier you've never met in person.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a short, appropriately-toned message to your neighbour.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a short, appropriately-toned message to the business supplier.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Find a real formal letter or email (a bill, a workplace notice). Identify three features that make it formal, then rewrite one sentence from it in an informal register.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Formal or informal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Formal.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Two features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'Dear Sir/Madam' (formal greeting), 'I am writing to enquire' (formal phrasing, no contractions).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rewrite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an informal version, e.g. 'Let me know if you can come as soon as you can!'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Changes explained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reasonable explanations, e.g. removing 'I would be grateful if' and 'at the earliest opportunity' for more direct, casual phrasing.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Formal version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formal version, e.g. 'I am writing to inform you that today's meeting has been rescheduled to 3pm. Please let me know if this time is convenient.'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Informal version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an informal version, e.g. 'Quick heads up — meeting's moved to 3pm today!'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Three differences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contractions used/avoided, sentence length, greeting/sign-off formality, directness.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Neighbour message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warm, informal message, e.g. 'Hi [name], just to let you know your delivery's been pushed back a day — sorry for any hassle!'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Supplier message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formal message, e.g. 'Dear [name], I am writing to inform you that the delivery has been delayed by one day. We apologise for any inconvenience.'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Define 'audience' and 'tone' in your own words.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Name three features of formal writing.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Name three features of informal writing.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Why might using slang in a formal letter be a problem?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Give an example of a formal greeting and an informal greeting.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Why is it useful to read your writing aloud when checking tone?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Writing Formal Letters and Emails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4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Formal letters and emails follow set conventions: a proper greeting, clear structure, formal language, and an appropriate sign-off. They're used for official, professional, or serious purposes — complaints, applications, enquiries, requests.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You'll write formal letters and emails throughout life: applying for jobs, making complaints, contacting official organisations. Getting the format right makes you appear credible and taken seriously.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Salutation:  </w:t>
      </w:r>
      <w:r>
        <w:rPr>
          <w:rFonts w:ascii="Aptos" w:hAnsi="Aptos"/>
          <w:color w:val="444444"/>
          <w:sz w:val="22"/>
        </w:rPr>
        <w:t>The greeting at the start of a letter/email (e.g. 'Dear Sir/Madam').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Sign-off:  </w:t>
      </w:r>
      <w:r>
        <w:rPr>
          <w:rFonts w:ascii="Aptos" w:hAnsi="Aptos"/>
          <w:color w:val="444444"/>
          <w:sz w:val="22"/>
        </w:rPr>
        <w:t>The closing phrase before your name (e.g. 'Yours sincerely').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Yours faithfully:  </w:t>
      </w:r>
      <w:r>
        <w:rPr>
          <w:rFonts w:ascii="Aptos" w:hAnsi="Aptos"/>
          <w:color w:val="444444"/>
          <w:sz w:val="22"/>
        </w:rPr>
        <w:t>Used when you don't know the recipient's name (started with 'Dear Sir/Madam').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Yours sincerely:  </w:t>
      </w:r>
      <w:r>
        <w:rPr>
          <w:rFonts w:ascii="Aptos" w:hAnsi="Aptos"/>
          <w:color w:val="444444"/>
          <w:sz w:val="22"/>
        </w:rPr>
        <w:t>Used when you DO know the recipient's name (started with 'Dear Mr/Mrs [Name]').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Subject line:  </w:t>
      </w:r>
      <w:r>
        <w:rPr>
          <w:rFonts w:ascii="Aptos" w:hAnsi="Aptos"/>
          <w:color w:val="444444"/>
          <w:sz w:val="22"/>
        </w:rPr>
        <w:t>A brief summary of the email's purpose, shown before the recipient opens it.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Start with an appropriate greeting: 'Dear Sir/Madam' (name unknown) or 'Dear Mr/Mrs/Ms [Surname]' (name known).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State your purpose clearly in the first sentence or paragraph — don't make the reader guess why you're writing.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Develop your point(s) in the middle, using clear paragraphs — one main idea per paragraph.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Make any request or next step clear near the end (e.g. 'I would be grateful if you could...').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Close with a formal sign-off matching your greeting: 'Yours faithfully' (if you used 'Dear Sir/Madam') or 'Yours sincerely' (if you used a name).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For emails, add a clear, relevant subject line.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formal email to a company requesting a refund for a faulty kettle you purchased two weeks ago.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Greeting:  </w:t>
      </w:r>
      <w:r>
        <w:rPr>
          <w:rFonts w:ascii="Aptos" w:hAnsi="Aptos"/>
          <w:color w:val="444444"/>
          <w:sz w:val="22"/>
        </w:rPr>
        <w:t>'Dear Sir/Madam' (recipient's name is unknown).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State purpose:  </w:t>
      </w:r>
      <w:r>
        <w:rPr>
          <w:rFonts w:ascii="Aptos" w:hAnsi="Aptos"/>
          <w:color w:val="444444"/>
          <w:sz w:val="22"/>
        </w:rPr>
        <w:t>First sentence explains the reason for writing: a request for a refund.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Develop the point:  </w:t>
      </w:r>
      <w:r>
        <w:rPr>
          <w:rFonts w:ascii="Aptos" w:hAnsi="Aptos"/>
          <w:color w:val="444444"/>
          <w:sz w:val="22"/>
        </w:rPr>
        <w:t>Explain what's faulty, when it was bought, and any relevant order details.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Make the request clear:  </w:t>
      </w:r>
      <w:r>
        <w:rPr>
          <w:rFonts w:ascii="Aptos" w:hAnsi="Aptos"/>
          <w:color w:val="444444"/>
          <w:sz w:val="22"/>
        </w:rPr>
        <w:t>State clearly what you want (a refund) and by when, if relevant.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Sign-off:  </w:t>
      </w:r>
      <w:r>
        <w:rPr>
          <w:rFonts w:ascii="Aptos" w:hAnsi="Aptos"/>
          <w:color w:val="444444"/>
          <w:sz w:val="22"/>
        </w:rPr>
        <w:t>'Yours faithfully' (matches 'Dear Sir/Madam').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Subject: Refund Request — Faulty Kettle (Order #48213)</w:t>
              <w:br/>
              <w:br/>
              <w:t>Dear Sir/Madam,</w:t>
              <w:br/>
              <w:br/>
              <w:t>I am writing to request a refund for a kettle (Order #48213) purchased on your website two weeks ago, which has stopped working. I have attempted to use it as instructed, but it no longer heats water.</w:t>
              <w:br/>
              <w:br/>
              <w:t>I would be grateful if you could arrange a full refund at your earliest convenience. Please let me know if you require any further information.</w:t>
              <w:br/>
              <w:br/>
              <w:t>Yours faithfully,</w:t>
              <w:br/>
              <w:t>[Name]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Mismatching greeting and sign-off (e.g. 'Dear Sir/Madam' with 'Yours sincerely').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Using contractions or slang in a formal letter.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Not stating the purpose clearly at the start, leaving the reader unsure why you're writing.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Forgetting a clear, specific request or next step.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Missing a subject line on a formal email.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Remember: Sir/Madam pairs with Faithfully; a named person pairs with Sincerely — this is one of the most commonly tested rules.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Keep paragraphs focused — one clear idea each, rather than mixing several points together.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Always proofread for tone — formal letters should sound calm and professional, even when complaining.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When do you use 'Yours faithfully' versus 'Yours sincerely'?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formal email to a college enquiring about entry requirements for a course you're interested in.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Greeting:  </w:t>
      </w:r>
      <w:r>
        <w:rPr>
          <w:rFonts w:ascii="Aptos" w:hAnsi="Aptos"/>
          <w:color w:val="444444"/>
          <w:sz w:val="22"/>
        </w:rPr>
        <w:t>'Dear Sir/Madam' (recipient's name unknown).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State purpose:  </w:t>
      </w:r>
      <w:r>
        <w:rPr>
          <w:rFonts w:ascii="Aptos" w:hAnsi="Aptos"/>
          <w:color w:val="444444"/>
          <w:sz w:val="22"/>
        </w:rPr>
        <w:t>First sentence: 'I am writing to enquire about the entry requirements for [course name].'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Develop the point:  </w:t>
      </w:r>
      <w:r>
        <w:rPr>
          <w:rFonts w:ascii="Aptos" w:hAnsi="Aptos"/>
          <w:color w:val="444444"/>
          <w:sz w:val="22"/>
        </w:rPr>
        <w:t>Add relevant detail: your current qualifications, when you hope to start.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Make the request clear:  </w:t>
      </w:r>
      <w:r>
        <w:rPr>
          <w:rFonts w:ascii="Aptos" w:hAnsi="Aptos"/>
          <w:color w:val="444444"/>
          <w:sz w:val="22"/>
        </w:rPr>
        <w:t>Ask specifically what information you need (e.g. 'Could you tell me what grades are required?').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5 — Sign-off:  </w:t>
      </w:r>
      <w:r>
        <w:rPr>
          <w:rFonts w:ascii="Aptos" w:hAnsi="Aptos"/>
          <w:color w:val="444444"/>
          <w:sz w:val="22"/>
        </w:rPr>
        <w:t>'Yours faithfully' (matches 'Dear Sir/Madam').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the correct greeting and sign-off pair for a letter where you DO know the recipient's name is Mrs Ahmed.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the correct greeting for Mrs Ahmed.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the correct matching sign-off.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formal email to your landlord requesting a repair to a broken window.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formal email, including a subject line.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the sentence where you clearly state your request.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formal letter of complaint to a train company about a consistently delayed service, requesting compensation.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formal letter of complaint.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how you have kept a professional, calm tone despite complaining.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Identify where you have made your request for compensation clear.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 need to formally email your local council to report a streetlight that has stopped working outside your house, and request that it be repaired.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an appropriate subject line.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the opening sentence stating your purpose clearly.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Write a complete formal letter or email for a real situation in your own life, following every step of the method.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Greeting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'Dear Mrs Ahmed,'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Sign-off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'Yours sincerely,' (matches a named greeting).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email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complete, correctly-formatted formal email with subject line, appropriate greeting/sign-off, and a clear description of the broken window.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Request sentence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identification of a clear request sentence, e.g. 'I would be grateful if you could arrange for this to be repaired as soon as possible.'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letter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complete, correctly-formatted formal complaint letter.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Professional tone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identification of calm, formal language used despite the complaint (no informal language, no rudeness).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Compensation request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identification of a specific, clearly stated request for compensation.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Subject line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'Faulty Streetlight — [Street Name]'.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Opening sentence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'I am writing to report a streetlight outside my house that has stopped working.'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What greeting is used when you don't know the recipient's name?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What sign-off matches 'Dear Sir/Madam'?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What sign-off matches 'Dear Mr Jones'?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Why is it important to state your purpose early in a formal letter?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Name one thing a formal email needs that a formal letter doesn't (hint: think about what you see before opening it).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Why should slang and contractions be avoided in formal writing?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Writing Informal Letters, Notes and Messages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5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Informal writing is used for people you know well — friends, family, close colleagues. It uses a relaxed, conversational tone, contractions, and a more flexible structure than formal writing.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Not all real-world writing needs to be formal — texts, notes, casual emails and cards are a huge part of everyday communication. Getting this register right (rather than sounding stiff or overly formal) is just as much a skill as writing formally.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Informal:  </w:t>
      </w:r>
      <w:r>
        <w:rPr>
          <w:rFonts w:ascii="Aptos" w:hAnsi="Aptos"/>
          <w:color w:val="444444"/>
          <w:sz w:val="22"/>
        </w:rPr>
        <w:t>Casual, relaxed language used with people you know well.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Contraction:  </w:t>
      </w:r>
      <w:r>
        <w:rPr>
          <w:rFonts w:ascii="Aptos" w:hAnsi="Aptos"/>
          <w:color w:val="444444"/>
          <w:sz w:val="22"/>
        </w:rPr>
        <w:t>A shortened form of words (e.g. don't, can't, I'm).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Colloquialism:  </w:t>
      </w:r>
      <w:r>
        <w:rPr>
          <w:rFonts w:ascii="Aptos" w:hAnsi="Aptos"/>
          <w:color w:val="444444"/>
          <w:sz w:val="22"/>
        </w:rPr>
        <w:t>An informal word or phrase used in everyday speech.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Tone:  </w:t>
      </w:r>
      <w:r>
        <w:rPr>
          <w:rFonts w:ascii="Aptos" w:hAnsi="Aptos"/>
          <w:color w:val="444444"/>
          <w:sz w:val="22"/>
        </w:rPr>
        <w:t>The feeling or attitude conveyed by the writing (warm, casual, excited).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Use a casual greeting matching your relationship (Hi, Hey, Dear [first name]).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in a natural, conversational way — as though speaking to the person directly.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Use contractions freely (I'm, don't, can't) — this is expected in informal writing, unlike formal writing.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Keep sentences varied but generally shorter and more direct than formal writing.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Close with a casual sign-off matching the relationship (Speak soon, Love, Take care, See you then).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note to a friend, thanking them for looking after your dog while you were away.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Greeting:  </w:t>
      </w:r>
      <w:r>
        <w:rPr>
          <w:rFonts w:ascii="Aptos" w:hAnsi="Aptos"/>
          <w:color w:val="444444"/>
          <w:sz w:val="22"/>
        </w:rPr>
        <w:t>'Hi [name],' — casual, matches a close friend.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Conversational tone:  </w:t>
      </w:r>
      <w:r>
        <w:rPr>
          <w:rFonts w:ascii="Aptos" w:hAnsi="Aptos"/>
          <w:color w:val="444444"/>
          <w:sz w:val="22"/>
        </w:rPr>
        <w:t>Write as you would naturally speak to them.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Use contractions:  </w:t>
      </w:r>
      <w:r>
        <w:rPr>
          <w:rFonts w:ascii="Aptos" w:hAnsi="Aptos"/>
          <w:color w:val="444444"/>
          <w:sz w:val="22"/>
        </w:rPr>
        <w:t>'I can't thank you enough' rather than 'I cannot thank you enough'.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Sign-off:  </w:t>
      </w:r>
      <w:r>
        <w:rPr>
          <w:rFonts w:ascii="Aptos" w:hAnsi="Aptos"/>
          <w:color w:val="444444"/>
          <w:sz w:val="22"/>
        </w:rPr>
        <w:t>'Speak soon,' or similar casual closing.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"Hi Sam, I can't thank you enough for looking after Buddy while I was away — he came back happier than ever! Let me know if you fancy grabbing a coffee soon so I can properly say thanks. Speak soon, Alex"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Being too stiff or formal for a message to someone you know well.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Forgetting that informal writing can still have a clear purpose or point.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Using very formal vocabulary (e.g. 'I am writing to inform you') in a casual context.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Not matching the sign-off to the relationship (e.g. 'Yours faithfully' to a close friend).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Read it back — would you actually say this out loud to that person?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Informal doesn't mean careless — spelling, clarity and getting your point across still matter.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Emojis or exclamation marks can be appropriate in informal writing (unlike formal writing), depending on the context.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Name two features that make writing 'informal' rather than 'formal'.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text message to a family member letting them know you'll be late for dinner.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Greeting:  </w:t>
      </w:r>
      <w:r>
        <w:rPr>
          <w:rFonts w:ascii="Aptos" w:hAnsi="Aptos"/>
          <w:color w:val="444444"/>
          <w:sz w:val="22"/>
        </w:rPr>
        <w:t>Casual or none needed — texts often skip a formal greeting entirely.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Conversational tone:  </w:t>
      </w:r>
      <w:r>
        <w:rPr>
          <w:rFonts w:ascii="Aptos" w:hAnsi="Aptos"/>
          <w:color w:val="444444"/>
          <w:sz w:val="22"/>
        </w:rPr>
        <w:t>Write briefly and naturally, as you would actually text.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Use contractions:  </w:t>
      </w:r>
      <w:r>
        <w:rPr>
          <w:rFonts w:ascii="Aptos" w:hAnsi="Aptos"/>
          <w:color w:val="444444"/>
          <w:sz w:val="22"/>
        </w:rPr>
        <w:t>'I'm running late' rather than 'I am running late'.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Keep it short and clear:  </w:t>
      </w:r>
      <w:r>
        <w:rPr>
          <w:rFonts w:ascii="Aptos" w:hAnsi="Aptos"/>
          <w:color w:val="444444"/>
          <w:sz w:val="22"/>
        </w:rPr>
        <w:t>A text should get to the point quickly.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5 — Final answer:  </w:t>
      </w:r>
      <w:r>
        <w:rPr>
          <w:rFonts w:ascii="Aptos" w:hAnsi="Aptos"/>
          <w:color w:val="444444"/>
          <w:sz w:val="22"/>
        </w:rPr>
        <w:t>'Hey, running about 20 mins late, sorry! Don't wait on me for dinner x'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note to a friend inviting them to your birthday party.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invitation note.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one contraction you used.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an informal email to a colleague you're friendly with, suggesting you grab lunch together this week.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informal email, including an appropriate subject line.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Explain why a fully formal register (e.g. 'Dear Sir/Madam') would be wrong here.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an informal letter to a pen pal describing what you've been up to over the summer, including at least one funny or interesting story.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informal letter.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two features that make it clearly informal rather than formal.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Explain how you kept the reader engaged (e.g. through your story or tone).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 need to let a close friend know, by text, that you can't make it to their party this weekend because something has come up.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text message.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one feature of your message that makes it clearly informal.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Write the same piece of news (e.g. 'I got a new job') as both an informal message to a friend and a formal email to a professional contact, and compare the two.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note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warm, casual invitation with an appropriate informal greeting and sign-off.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Contraction example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any correctly identified contraction, e.g. 'it's', 'you're', 'can't'.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email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friendly, informal email with a casual (but still clear) subject line.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Why formal would be wrong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 fully formal register would feel awkward and distant between colleagues who are friendly with each other — informal writing better matches the relationship and purpose.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letter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warm, engaging informal letter including a story or anecdote.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Two informal features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any two of: contractions, casual greeting/sign-off, conversational sentence structure, colloquial phrases.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Engagement explanation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reasonable explanation of how the story/tone kept the letter interesting for the reader.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text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short, casual, apologetic text message.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Informal feature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identification of e.g. a contraction, casual phrasing, or lack of formal greeting/sign-off.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Name three features of informal writing.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Why are contractions acceptable in informal writing but usually avoided in formal writing?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Give an example of an informal greeting and an informal sign-off.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Why does informal writing still need to be clear, even if it's casual?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What test can you use to check if your tone is appropriately informal?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Give a real-life example of when you would write informally rather than formally.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Writing Reports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6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A report presents information on a specific topic in a clear, organised way, usually with headings and sometimes bullet points. Reports are factual and objective, often ending with a conclusion or recommendation.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Reports are common in workplaces and further study — summarising an event, presenting findings, or recommending an action. Being able to organise information clearly under headings, rather than as one block of text, is a genuinely useful real-world skill.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Report:  </w:t>
      </w:r>
      <w:r>
        <w:rPr>
          <w:rFonts w:ascii="Aptos" w:hAnsi="Aptos"/>
          <w:color w:val="444444"/>
          <w:sz w:val="22"/>
        </w:rPr>
        <w:t>An organised, factual piece of writing on a specific topic.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Heading:  </w:t>
      </w:r>
      <w:r>
        <w:rPr>
          <w:rFonts w:ascii="Aptos" w:hAnsi="Aptos"/>
          <w:color w:val="444444"/>
          <w:sz w:val="22"/>
        </w:rPr>
        <w:t>A short title introducing a section of a report.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Objective:  </w:t>
      </w:r>
      <w:r>
        <w:rPr>
          <w:rFonts w:ascii="Aptos" w:hAnsi="Aptos"/>
          <w:color w:val="444444"/>
          <w:sz w:val="22"/>
        </w:rPr>
        <w:t>Based on facts, without personal opinion or bias.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Recommendation:  </w:t>
      </w:r>
      <w:r>
        <w:rPr>
          <w:rFonts w:ascii="Aptos" w:hAnsi="Aptos"/>
          <w:color w:val="444444"/>
          <w:sz w:val="22"/>
        </w:rPr>
        <w:t>A suggested action, usually given at the end of a report.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Findings:  </w:t>
      </w:r>
      <w:r>
        <w:rPr>
          <w:rFonts w:ascii="Aptos" w:hAnsi="Aptos"/>
          <w:color w:val="444444"/>
          <w:sz w:val="22"/>
        </w:rPr>
        <w:t>The facts or results discovered, often the main body of a report.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Start with a brief introduction stating the report's purpose.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Organise the main content under clear headings (e.g. 'Findings', 'Issues', 'Suggestions').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Use short, clear paragraphs or bullet points under each heading — avoid one long block of text.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Keep the tone objective and factual, not personal or persuasive (unless specifically asked for recommendations).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End with a clear conclusion or recommendation, summarising the key point(s).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report for your manager about the results of a staff survey on remote working.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Introduction:  </w:t>
      </w:r>
      <w:r>
        <w:rPr>
          <w:rFonts w:ascii="Aptos" w:hAnsi="Aptos"/>
          <w:color w:val="444444"/>
          <w:sz w:val="22"/>
        </w:rPr>
        <w:t>State the report's purpose: to summarise the survey results on remote working.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Headings:  </w:t>
      </w:r>
      <w:r>
        <w:rPr>
          <w:rFonts w:ascii="Aptos" w:hAnsi="Aptos"/>
          <w:color w:val="444444"/>
          <w:sz w:val="22"/>
        </w:rPr>
        <w:t>'Survey Overview', 'Key Findings', 'Recommendation'.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Content under headings:  </w:t>
      </w:r>
      <w:r>
        <w:rPr>
          <w:rFonts w:ascii="Aptos" w:hAnsi="Aptos"/>
          <w:color w:val="444444"/>
          <w:sz w:val="22"/>
        </w:rPr>
        <w:t>Under 'Key Findings': brief, factual bullet points of the results.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Objective tone:  </w:t>
      </w:r>
      <w:r>
        <w:rPr>
          <w:rFonts w:ascii="Aptos" w:hAnsi="Aptos"/>
          <w:color w:val="444444"/>
          <w:sz w:val="22"/>
        </w:rPr>
        <w:t>Present the data factually, without personal opinion, e.g. '70% of staff said...' rather than 'I think staff clearly want...'.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Conclusion/recommendation:  </w:t>
      </w:r>
      <w:r>
        <w:rPr>
          <w:rFonts w:ascii="Aptos" w:hAnsi="Aptos"/>
          <w:color w:val="444444"/>
          <w:sz w:val="22"/>
        </w:rPr>
        <w:t>A brief, clear final recommendation based on the findings.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Survey Overview</w:t>
              <w:br/>
              <w:t>A survey of 50 staff was carried out in March to gather views on remote working.</w:t>
              <w:br/>
              <w:br/>
              <w:t>Key Findings</w:t>
              <w:br/>
              <w:t>- 70% said they were more productive working from home.</w:t>
              <w:br/>
              <w:t>- 45% raised concerns about reduced team communication.</w:t>
              <w:br/>
              <w:br/>
              <w:t>Recommendation</w:t>
              <w:br/>
              <w:t>Based on these findings, a hybrid working model (2-3 days in the office) is recommended to balance productivity and communication.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Writing a report as one long paragraph instead of using headings.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Including personal opinion where the task asks for objective findings.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Missing a clear introduction or conclusion.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Using overly casual language, which doesn't suit a report's formal, factual tone.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Headings should be short and specific, not vague (e.g. 'Key Findings' rather than just 'Information').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Bullet points work well for lists of findings, but full sentences are needed for explaining or recommending.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A report's conclusion should follow logically from the findings presented, not introduce new information.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Name three headings a report might use, and explain what each would contain.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report on the results of a school's recent open day, for the headteacher.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Introduction:  </w:t>
      </w:r>
      <w:r>
        <w:rPr>
          <w:rFonts w:ascii="Aptos" w:hAnsi="Aptos"/>
          <w:color w:val="444444"/>
          <w:sz w:val="22"/>
        </w:rPr>
        <w:t>State the purpose: to summarise how the open day went.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Headings:  </w:t>
      </w:r>
      <w:r>
        <w:rPr>
          <w:rFonts w:ascii="Aptos" w:hAnsi="Aptos"/>
          <w:color w:val="444444"/>
          <w:sz w:val="22"/>
        </w:rPr>
        <w:t>'Attendance', 'Feedback', 'Suggestions for Next Year'.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Content under headings:  </w:t>
      </w:r>
      <w:r>
        <w:rPr>
          <w:rFonts w:ascii="Aptos" w:hAnsi="Aptos"/>
          <w:color w:val="444444"/>
          <w:sz w:val="22"/>
        </w:rPr>
        <w:t>Under 'Attendance': factual numbers. Under 'Feedback': brief summary of visitor comments.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Objective tone:  </w:t>
      </w:r>
      <w:r>
        <w:rPr>
          <w:rFonts w:ascii="Aptos" w:hAnsi="Aptos"/>
          <w:color w:val="444444"/>
          <w:sz w:val="22"/>
        </w:rPr>
        <w:t>Present facts and feedback without inserting personal opinion.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5 — Conclusion:  </w:t>
      </w:r>
      <w:r>
        <w:rPr>
          <w:rFonts w:ascii="Aptos" w:hAnsi="Aptos"/>
          <w:color w:val="444444"/>
          <w:sz w:val="22"/>
        </w:rPr>
        <w:t>A brief recommendation based on the feedback, e.g. extending opening hours next year.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two headings you would use for a report about a school trip, and one bullet point under each.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two headings.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one bullet point under each heading.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short report (with headings) about the results of a class survey on preferred lunch options.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report, using at least two headings.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Identify where you kept your tone objective rather than personal.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TASK: Write a full report to a shop manager about customer feedback collected over one month, including a clear recommendation.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your full report, including an introduction, headed sections, and a recommendation.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Explain how your recommendation follows logically from the feedback presented.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Identify one place where bullet points helped organise information more clearly than a full paragraph would.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You've been asked to write a short report to your team leader summarising the outcomes of a team meeting, including two decisions made and one action point.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Write a suitable heading for this report.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one bullet point summarising a decision made.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Write a short report on a real event you attended or were involved in, using at least three headings and a final recommendation.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headings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two relevant headings, e.g. 'Transport' and 'Activities'.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Bullet points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one relevant, factual bullet point under each.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report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report with at least two clear headings and factual content.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Objective tone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identification of factual, non-opinionated language used throughout.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report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full report with introduction, headed sections, and a clear final recommendation.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Logical recommendation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reasonable explanation of how the recommendation directly follows from the feedback presented earlier in the report.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Bullet point usefulness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identification of a place where bullet points made a list of findings clearer/quicker to read than a paragraph would.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heading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e.g. 'Meeting Summary' or 'Key Decisions'.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Sample bullet point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clear, factual bullet point describing a decision.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What is the purpose of headings in a report?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What does 'objective' mean in the context of report writing?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Name two things a report's conclusion or recommendation should do.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Why might bullet points be more useful than full paragraphs in parts of a report?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What is the difference between a report's 'findings' and its 'recommendation'?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Give a real-life example of a report you might need to write.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Filling In Forms Accurately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7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This skill means completing official or everyday forms correctly — reading instructions carefully, writing legibly, filling in every required field, and following any specific formatting rules (block capitals, date formats, etc.).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Forms are everywhere in adult life: job applications, medical forms, benefit claims, bank forms. A form filled in incorrectly can be rejected, delayed, or cause real problems — this is one of the most practical everyday writing skills there is.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Mandatory field:  </w:t>
      </w:r>
      <w:r>
        <w:rPr>
          <w:rFonts w:ascii="Aptos" w:hAnsi="Aptos"/>
          <w:color w:val="444444"/>
          <w:sz w:val="22"/>
        </w:rPr>
        <w:t>A section of a form that MUST be completed (often marked with an asterisk *).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Block capitals:  </w:t>
      </w:r>
      <w:r>
        <w:rPr>
          <w:rFonts w:ascii="Aptos" w:hAnsi="Aptos"/>
          <w:color w:val="444444"/>
          <w:sz w:val="22"/>
        </w:rPr>
        <w:t>Writing in capital letters, often required for clarity on official forms.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N/A:  </w:t>
      </w:r>
      <w:r>
        <w:rPr>
          <w:rFonts w:ascii="Aptos" w:hAnsi="Aptos"/>
          <w:color w:val="444444"/>
          <w:sz w:val="22"/>
        </w:rPr>
        <w:t>'Not applicable' — used when a field doesn't apply to you.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Declaration:  </w:t>
      </w:r>
      <w:r>
        <w:rPr>
          <w:rFonts w:ascii="Aptos" w:hAnsi="Aptos"/>
          <w:color w:val="444444"/>
          <w:sz w:val="22"/>
        </w:rPr>
        <w:t>A statement you sign to confirm the information given is true and accurate.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Read the WHOLE form and its instructions before filling in anything.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Check for specific formatting rules (block capitals, a particular date format like DD/MM/YYYY, black ink only).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Identify mandatory fields (often marked with an asterisk) and make sure none are left blank.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Use 'N/A' for fields that genuinely don't apply to you, rather than leaving them blank (which can look like an oversight).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Check all information is accurate and consistent (e.g. the same spelling of your name throughout).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Read through the whole form again before signing/submitting, checking nothing has been missed.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FORM EXTRACT:</w:t>
              <w:br/>
              <w:t>Please complete in BLOCK CAPITALS.</w:t>
              <w:br/>
              <w:t>Full Name*: ___________</w:t>
              <w:br/>
              <w:t>Date of Birth (DD/MM/YYYY)*: ___________</w:t>
              <w:br/>
              <w:t>Middle Name (if applicable): ___________</w:t>
              <w:br/>
              <w:t>* Mandatory field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Read instructions first:  </w:t>
      </w:r>
      <w:r>
        <w:rPr>
          <w:rFonts w:ascii="Aptos" w:hAnsi="Aptos"/>
          <w:color w:val="444444"/>
          <w:sz w:val="22"/>
        </w:rPr>
        <w:t>The form requires block capitals.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Check formatting rules:  </w:t>
      </w:r>
      <w:r>
        <w:rPr>
          <w:rFonts w:ascii="Aptos" w:hAnsi="Aptos"/>
          <w:color w:val="444444"/>
          <w:sz w:val="22"/>
        </w:rPr>
        <w:t>Date must be in DD/MM/YYYY format, not any other order.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Identify mandatory fields:  </w:t>
      </w:r>
      <w:r>
        <w:rPr>
          <w:rFonts w:ascii="Aptos" w:hAnsi="Aptos"/>
          <w:color w:val="444444"/>
          <w:sz w:val="22"/>
        </w:rPr>
        <w:t>Full Name and Date of Birth are marked with * — both must be completed.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Handle optional fields:  </w:t>
      </w:r>
      <w:r>
        <w:rPr>
          <w:rFonts w:ascii="Aptos" w:hAnsi="Aptos"/>
          <w:color w:val="444444"/>
          <w:sz w:val="22"/>
        </w:rPr>
        <w:t>'Middle Name (if applicable)' can be left blank or marked N/A if the person has no middle name.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Full Name: JOHN DAVID SMITH (in block capitals)</w:t>
              <w:br/>
              <w:t>Date of Birth: 14/03/2009 (in DD/MM/YYYY format)</w:t>
              <w:br/>
              <w:t>Middle Name: N/A (if there is none)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Ignoring formatting instructions (e.g. writing in lowercase when block capitals are required).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Leaving mandatory fields blank.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Using the wrong date format (e.g. writing MM/DD/YYYY when DD/MM/YYYY is required).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Giving inconsistent information across different parts of the same form.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Not reading the whole form before starting, and having to cross things out.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Always read the ENTIRE form once before writing anything — this avoids mistakes and crossing-out.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If a field genuinely doesn't apply, write 'N/A' rather than leaving it empty.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Double-check dates and numbers especially carefully — these are the easiest details to get wrong.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Why is leaving a field blank different from writing 'N/A' in it?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FORM EXTRACT:</w:t>
              <w:br/>
              <w:t>Emergency Contact Form</w:t>
              <w:br/>
              <w:t>Contact Name*: ___________</w:t>
              <w:br/>
              <w:t>Relationship to you*: ___________</w:t>
              <w:br/>
              <w:t>Alternative phone number (if any): ___________</w:t>
              <w:br/>
              <w:t>Signature*: ___________ Date (DD/MM/YYYY)*: ___________</w:t>
              <w:br/>
              <w:t>* Mandatory field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Read instructions:  </w:t>
      </w:r>
      <w:r>
        <w:rPr>
          <w:rFonts w:ascii="Aptos" w:hAnsi="Aptos"/>
          <w:color w:val="444444"/>
          <w:sz w:val="22"/>
        </w:rPr>
        <w:t>Note the date format required (DD/MM/YYYY) and which fields are mandatory (marked *).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Identify mandatory fields:  </w:t>
      </w:r>
      <w:r>
        <w:rPr>
          <w:rFonts w:ascii="Aptos" w:hAnsi="Aptos"/>
          <w:color w:val="444444"/>
          <w:sz w:val="22"/>
        </w:rPr>
        <w:t>Contact Name, Relationship, Signature, and Date are all mandatory.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Handle the optional field:  </w:t>
      </w:r>
      <w:r>
        <w:rPr>
          <w:rFonts w:ascii="Aptos" w:hAnsi="Aptos"/>
          <w:color w:val="444444"/>
          <w:sz w:val="22"/>
        </w:rPr>
        <w:t>'Alternative phone number (if any)' can be left blank or filled with N/A if not applicable.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Fill in accurately:  </w:t>
      </w:r>
      <w:r>
        <w:rPr>
          <w:rFonts w:ascii="Aptos" w:hAnsi="Aptos"/>
          <w:color w:val="444444"/>
          <w:sz w:val="22"/>
        </w:rPr>
        <w:t>Complete each field, checking the date format carefully.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5 — Final check:  </w:t>
      </w:r>
      <w:r>
        <w:rPr>
          <w:rFonts w:ascii="Aptos" w:hAnsi="Aptos"/>
          <w:color w:val="444444"/>
          <w:sz w:val="22"/>
        </w:rPr>
        <w:t>Reread the whole form before signing, to confirm nothing is missing or inconsistent.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FORM EXTRACT: Library Membership Form. Full Name*: ___. Address*: ___. Email (optional): ___. * Mandatory field.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Which fields are mandatory on this form?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How should the 'Email' field be handled if someone doesn't have an email address?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FORM EXTRACT: Job Application Form. Please use black ink and block capitals. Current Employer (if applicable): ___. Start Date (DD/MM/YYYY)*: ___. Reference Contact*: ___.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What TWO formatting rules must be followed on this form?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How should 'Current Employer' be completed by someone who is not currently employed?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FORM EXTRACT: Passport Renewal Form. All sections must be completed in black ink, block capitals. Any errors must be crossed through neatly, not obscured with correction fluid. Section 3 (Previous Passport Number)*: ___. Section 4 (Change of Name, if applicable): ___. Declaration: I confirm the information given is true and accurate. Signature*: ___.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What should you do if you make an error while filling in this form?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Explain why the 'Declaration' section is an important part of this form.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A person has never changed their name. How should they complete Section 4?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You're filling in a doctor's surgery registration form that reads: "Please complete in black ink. Do you have any allergies?* (If none, write NONE). Preferred contact method*: Phone / Email / Text (please circle one)."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If someone has no known allergies, how should they complete that field?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What should you do with the 'Preferred contact method' field, according to the instructions?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Find a real form (online or paper) and identify three specific instructions it gives about how it must be completed.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Mandatory fields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Full Name and Address.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No email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Leave blank or write 'N/A', since the field is marked optional.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Two formatting rules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Black ink only, and block capitals.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Not currently employed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Write 'N/A' or 'Not applicable', since the field explicitly says 'if applicable'.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Errors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Cross through the error neatly — do NOT use correction fluid, as the form explicitly states.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Declaration importance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It confirms the applicant is legally stating the information is true and accurate, which is important for an official document like a passport — giving false information could have serious consequences.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No name change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Leave Section 4 blank or write 'N/A', since it explicitly says 'if applicable'.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No allergies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Write 'NONE', exactly as instructed by the form.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Contact method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Circle one of the three listed options (Phone / Email / Text), as instructed.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Why is it important to read a whole form before starting to fill it in?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What does an asterisk (*) often indicate on a form?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What should you write in a field that doesn't apply to you, rather than leaving it blank?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Give an example of a formatting rule a form might require.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Why might inconsistent information across a form cause a problem?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What is a 'declaration' on a form, and why does it matter?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Structuring Paragraphs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8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A well-structured paragraph deals with ONE main idea, usually introduced in a topic sentence, developed with supporting detail or explanation, and sometimes closed with a concluding or linking sentence.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Poorly structured paragraphs — too long, mixing several ideas, or with no clear focus — make writing hard to follow. Clear paragraph structure helps readers (and examiners) follow your points easily, in any type of writing.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Topic sentence:  </w:t>
      </w:r>
      <w:r>
        <w:rPr>
          <w:rFonts w:ascii="Aptos" w:hAnsi="Aptos"/>
          <w:color w:val="444444"/>
          <w:sz w:val="22"/>
        </w:rPr>
        <w:t>The sentence (often the first) that introduces a paragraph's main idea.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Supporting detail:  </w:t>
      </w:r>
      <w:r>
        <w:rPr>
          <w:rFonts w:ascii="Aptos" w:hAnsi="Aptos"/>
          <w:color w:val="444444"/>
          <w:sz w:val="22"/>
        </w:rPr>
        <w:t>Evidence, explanation or examples that develop the main idea.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Linking sentence:  </w:t>
      </w:r>
      <w:r>
        <w:rPr>
          <w:rFonts w:ascii="Aptos" w:hAnsi="Aptos"/>
          <w:color w:val="444444"/>
          <w:sz w:val="22"/>
        </w:rPr>
        <w:t>A sentence connecting one paragraph's idea to the next.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Cohesion:  </w:t>
      </w:r>
      <w:r>
        <w:rPr>
          <w:rFonts w:ascii="Aptos" w:hAnsi="Aptos"/>
          <w:color w:val="444444"/>
          <w:sz w:val="22"/>
        </w:rPr>
        <w:t>How well ideas connect and flow within and between paragraphs.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Decide the ONE main idea this paragraph will cover before writing it.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Start with a topic sentence that clearly introduces that idea.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Add 2-4 sentences of supporting detail, explanation, or examples that develop the idea.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If needed, end with a sentence that sums up the point or links to the next paragraph.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Check: does every sentence in this paragraph relate to the same main idea? If not, split it into two paragraphs.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UNSTRUCTURED VERSION: "Our new gym opened last month. It has great equipment. The manager used to work at a different gym across town. Membership costs £25 a month. There's also a pool. The manager is very friendly and always says hello."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Identify the problem:  </w:t>
      </w:r>
      <w:r>
        <w:rPr>
          <w:rFonts w:ascii="Aptos" w:hAnsi="Aptos"/>
          <w:color w:val="444444"/>
          <w:sz w:val="22"/>
        </w:rPr>
        <w:t>This mixes several unrelated ideas: facilities, price, and the manager — with no clear structure.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Group by main idea:  </w:t>
      </w:r>
      <w:r>
        <w:rPr>
          <w:rFonts w:ascii="Aptos" w:hAnsi="Aptos"/>
          <w:color w:val="444444"/>
          <w:sz w:val="22"/>
        </w:rPr>
        <w:t>Facilities (equipment, pool); Membership (cost); Staff (manager).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Write focused paragraphs:  </w:t>
      </w:r>
      <w:r>
        <w:rPr>
          <w:rFonts w:ascii="Aptos" w:hAnsi="Aptos"/>
          <w:color w:val="444444"/>
          <w:sz w:val="22"/>
        </w:rPr>
        <w:t>Each idea gets its own paragraph with a topic sentence and supporting detail.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"Our new gym opened last month, offering excellent facilities for members. It features modern equipment and a full-size swimming pool, making it one of the best-equipped gyms in the area.</w:t>
              <w:br/>
              <w:br/>
              <w:t>Membership costs £25 a month, which includes full access to all facilities.</w:t>
              <w:br/>
              <w:br/>
              <w:t>The gym is run by a friendly, experienced manager, who previously worked at a gym across town and is always on hand to help new members settle in."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Mixing several unrelated ideas in one paragraph.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Starting a paragraph with a sentence that doesn't clearly introduce its main idea.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Writing paragraphs that are too short (a single sentence) or too long (covering multiple ideas).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Forgetting to link ideas between paragraphs, making writing feel disjointed.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A good test: could you summarise this paragraph in one short phrase? If not, it may be covering too many ideas.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Topic sentences work best near the start of a paragraph, so the reader immediately knows what's coming.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Varying paragraph length slightly (not every paragraph exactly the same size) can make writing feel more natural.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What is a 'topic sentence' and where does it usually appear?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UNSTRUCTURED VERSION: "I went to the concert last night. The support act was disappointing. Tickets were expensive this year. The main band played for almost two hours. I had to queue for ages to get in."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Identify the problem:  </w:t>
      </w:r>
      <w:r>
        <w:rPr>
          <w:rFonts w:ascii="Aptos" w:hAnsi="Aptos"/>
          <w:color w:val="444444"/>
          <w:sz w:val="22"/>
        </w:rPr>
        <w:t>This mixes several unrelated ideas: the concert experience, the support act, ticket prices, and queuing — with no clear grouping.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Group by main idea:  </w:t>
      </w:r>
      <w:r>
        <w:rPr>
          <w:rFonts w:ascii="Aptos" w:hAnsi="Aptos"/>
          <w:color w:val="444444"/>
          <w:sz w:val="22"/>
        </w:rPr>
        <w:t>Getting in (queuing, tickets); The performance (support act, main band).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Write focused paragraphs:  </w:t>
      </w:r>
      <w:r>
        <w:rPr>
          <w:rFonts w:ascii="Aptos" w:hAnsi="Aptos"/>
          <w:color w:val="444444"/>
          <w:sz w:val="22"/>
        </w:rPr>
        <w:t>Paragraph 1: getting into the venue. Paragraph 2: the performance itself.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Final answer:  </w:t>
      </w:r>
      <w:r>
        <w:rPr>
          <w:rFonts w:ascii="Aptos" w:hAnsi="Aptos"/>
          <w:color w:val="444444"/>
          <w:sz w:val="22"/>
        </w:rPr>
        <w:t>"Tickets were expensive this year, and I had to queue for ages just to get into the venue.</w:t>
        <w:br/>
        <w:br/>
        <w:t>Once inside, the support act was disappointing, but the main band more than made up for it, playing for almost two hours."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UNSTRUCTURED: "My holiday was great. The hotel had a pool. The flight was delayed. The food was amazing. I want to go back next year."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TWO different main ideas mixed together in this text.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Rewrite the text as two separate, focused paragraphs.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UNSTRUCTURED: "Our team lost the match on Saturday. The referee made some strange decisions. We're training twice a week now. Our next game is against our biggest rivals. The coach seemed frustrated."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the different main ideas mixed together in this text.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Rewrite the text as well-structured paragraphs, each with a clear topic sentence.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UNSTRUCTURED: "The new supermarket opened downtown. Parking is difficult in that area. Prices are lower than the old store. Staff seem well-trained and helpful. It's a 10-minute walk from the train station. Some products are hard to find because the layout is confusing."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all the different ideas mixed together in this text.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Rewrite the text as well-structured paragraphs.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Explain how you decided where to put the paragraph breaks.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You're editing a colleague's workplace update, which currently reads as one unstructured block: "The new software update launches Monday. Some staff have reported issues with the old printer. Training sessions will run all week. IT will be available for support calls until 6pm."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the different ideas mixed together in this update.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Rewrite it as two clearly separated, focused paragraphs.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Take a piece of your own previous writing (or write a new short piece) and check every paragraph against the 'one main idea' test, restructuring any that mix multiple ideas.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Two ideas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The holiday experience (hotel, food) vs. the journey/logistics (flight delay) — or accept a reasonable alternative grouping.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Rewrite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two paragraphs, each with a clear focus and topic sentence, covering the mixed ideas separately.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Ideas identified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The match result and referee decisions; training changes and the upcoming rival match; the coach's mood.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Rewrite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2-3 well-structured paragraphs, each with a clear topic sentence and grouped supporting detail.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Ideas identified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identification of: the store opening/location/access; pricing; staff quality; layout issues.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Rewrite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2-4 well-structured paragraphs grouping related ideas logically.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Paragraph break reasoning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reasonable explanation for how ideas were grouped (e.g. by topic: practical information vs. shopping experience).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Ideas identified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The software update/training, and printer issues/IT support.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Rewrite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two clearly separated, focused paragraphs covering the two groups of ideas.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What is a topic sentence, and where does it usually go?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Why is it a problem to mix several unrelated ideas in one paragraph?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What test can you use to check if a paragraph focuses on one idea?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What is a linking sentence, and what is its purpose?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Should every paragraph in a piece of writing be exactly the same length? Why/why not?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How would you decide where to put a paragraph break in an unstructured piece of text?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p>
      <w:pPr>
        <w:pageBreakBefore/>
        <w:spacing w:after="40"/>
      </w:pPr>
      <w:r>
        <w:rPr>
          <w:rFonts w:ascii="Aptos Display" w:hAnsi="Aptos Display"/>
          <w:b/>
          <w:color w:val="3C78B4"/>
          <w:sz w:val="23"/>
        </w:rPr>
        <w:t>PACK A — FUNCTIONAL SKILLS ENGLISH</w:t>
      </w:r>
    </w:p>
    <w:p>
      <w:pPr>
        <w:spacing w:after="40"/>
      </w:pPr>
      <w:r>
        <w:rPr>
          <w:rFonts w:ascii="Aptos Display" w:hAnsi="Aptos Display"/>
          <w:b/>
          <w:color w:val="234A73"/>
          <w:sz w:val="42"/>
        </w:rPr>
        <w:t>Proofreading and Checking Your Work</w:t>
      </w:r>
    </w:p>
    <w:p>
      <w:pPr>
        <w:spacing w:after="280"/>
      </w:pPr>
      <w:r>
        <w:rPr>
          <w:rFonts w:ascii="Aptos" w:hAnsi="Aptos"/>
          <w:b/>
          <w:color w:val="7A8795"/>
          <w:sz w:val="19"/>
        </w:rPr>
        <w:t>PAGE 1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  <w:r>
        <w:rPr>
          <w:rFonts w:ascii="Aptos" w:hAnsi="Aptos"/>
          <w:b/>
          <w:color w:val="7A8795"/>
          <w:sz w:val="19"/>
        </w:rPr>
        <w:t xml:space="preserve">   •   TOPIC 9 OF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WHAT IS THE SKILL?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Proofreading means carefully reading through finished writing to find and correct mistakes — spelling, punctuation, grammar, and whether the writing actually makes sense and fulfils the task.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9F1F9"/>
            <w:tcBorders>
              <w:top w:val="single" w:sz="4" w:color="3C78B4"/>
              <w:left w:val="single" w:sz="10" w:color="3C78B4"/>
              <w:bottom w:val="single" w:sz="4" w:color="3C78B4"/>
              <w:right w:val="single" w:sz="4" w:color="3C78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3C78B4"/>
                <w:sz w:val="21"/>
              </w:rPr>
              <w:t>KNOW IT — WHY DO YOU NEED IT?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Even strong writing loses marks and credibility if it's full of careless errors. In real life, an email or CV full of mistakes can create a poor impression. Proofreading is a learnable skill that catches errors your brain skips over while writing.</w:t>
            </w:r>
          </w:p>
        </w:tc>
      </w:tr>
    </w:tbl>
    <w:p>
      <w:pPr>
        <w:spacing w:after="80"/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1  Key Vocabulary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Proofread:  </w:t>
      </w:r>
      <w:r>
        <w:rPr>
          <w:rFonts w:ascii="Aptos" w:hAnsi="Aptos"/>
          <w:color w:val="444444"/>
          <w:sz w:val="22"/>
        </w:rPr>
        <w:t>To carefully check finished writing for errors before submitting/sending it.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Draft:  </w:t>
      </w:r>
      <w:r>
        <w:rPr>
          <w:rFonts w:ascii="Aptos" w:hAnsi="Aptos"/>
          <w:color w:val="444444"/>
          <w:sz w:val="22"/>
        </w:rPr>
        <w:t>An early, unfinished version of a piece of writing.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Edit:  </w:t>
      </w:r>
      <w:r>
        <w:rPr>
          <w:rFonts w:ascii="Aptos" w:hAnsi="Aptos"/>
          <w:color w:val="444444"/>
          <w:sz w:val="22"/>
        </w:rPr>
        <w:t>To make changes that improve writing (different from proofreading, which focuses on correcting errors).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Typo:  </w:t>
      </w:r>
      <w:r>
        <w:rPr>
          <w:rFonts w:ascii="Aptos" w:hAnsi="Aptos"/>
          <w:color w:val="444444"/>
          <w:sz w:val="22"/>
        </w:rPr>
        <w:t>A typing/spelling error, often made accidentally.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2  How to Do It — Step-by-Step Method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Leave a short gap between finishing writing and proofreading, if possible — this helps you spot mistakes with fresh eyes.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Read slowly, ideally aloud or silently mouthing the words — this helps you notice missing or repeated words.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Check spelling and punctuation separately from checking meaning — trying to do both at once means you often miss one.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Check the writing actually answers the task fully — have you covered everything asked?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Check consistency — e.g. the same tense used throughout, names spelled the same way each time.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3  Worked Example</w:t>
      </w:r>
    </w:p>
    <w:p>
      <w:pPr>
        <w:spacing w:after="80"/>
      </w:pPr>
      <w:r>
        <w:rPr>
          <w:rFonts w:ascii="Aptos" w:hAnsi="Aptos"/>
          <w:b w:val="0"/>
          <w:i/>
          <w:color w:val="222222"/>
          <w:sz w:val="22"/>
        </w:rPr>
        <w:t>Read this short extract: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"I am writing to complain about you're delivery service. My parcel where suppose to arrive on Tuesday but it didnt arive until friday. This has cause me alot of inconvenience."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Read slowly:  </w:t>
      </w:r>
      <w:r>
        <w:rPr>
          <w:rFonts w:ascii="Aptos" w:hAnsi="Aptos"/>
          <w:color w:val="444444"/>
          <w:sz w:val="22"/>
        </w:rPr>
        <w:t>Reading each sentence carefully reveals several errors.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Check spelling/punctuation:  </w:t>
      </w:r>
      <w:r>
        <w:rPr>
          <w:rFonts w:ascii="Aptos" w:hAnsi="Aptos"/>
          <w:color w:val="444444"/>
          <w:sz w:val="22"/>
        </w:rPr>
        <w:t>'you're' should be 'your'; 'where' should be 'was'; 'didnt' needs an apostrophe ('didn't'); 'arive' is misspelled ('arrive'); 'cause' should be 'caused'; 'alot' should be 'a lot'.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Check meaning:  </w:t>
      </w:r>
      <w:r>
        <w:rPr>
          <w:rFonts w:ascii="Aptos" w:hAnsi="Aptos"/>
          <w:color w:val="444444"/>
          <w:sz w:val="22"/>
        </w:rPr>
        <w:t>Once corrected, does each sentence make sense? Yes.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Check consistency:  </w:t>
      </w:r>
      <w:r>
        <w:rPr>
          <w:rFonts w:ascii="Aptos" w:hAnsi="Aptos"/>
          <w:color w:val="444444"/>
          <w:sz w:val="22"/>
        </w:rPr>
        <w:t>Tense is consistent (past tense throughout) once corrected.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AF5EF"/>
            <w:tcBorders>
              <w:top w:val="single" w:sz="4" w:color="2E7D5C"/>
              <w:left w:val="single" w:sz="10" w:color="2E7D5C"/>
              <w:bottom w:val="single" w:sz="4" w:color="2E7D5C"/>
              <w:right w:val="single" w:sz="4" w:color="2E7D5C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2E7D5C"/>
                <w:sz w:val="21"/>
              </w:rPr>
              <w:t>ANSWER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"I am writing to complain about your delivery service. My parcel was supposed to arrive on Tuesday but it didn't arrive until Friday. This has caused me a lot of inconvenience."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1 OF 6 (CONTINUED)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4  Watch Out — Common Mistakes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Proofreading immediately after writing, without any gap — errors are much easier to miss.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Reading too quickly and skimming over mistakes.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Only checking spelling, and forgetting to check the writing actually makes sense or fulfils the task.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Confusing common homophones (there/their/they're, your/you're, where/were/we're) without checking each one carefully.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5  Top Tips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Reading backwards (last sentence first) can help you focus purely on spelling/grammar, since it breaks the flow of meaning.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Keep a personal list of words or mistakes you often get wrong, and check for those specifically.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color w:val="444444"/>
          <w:sz w:val="22"/>
        </w:rPr>
        <w:t>If possible, read your writing aloud — your ear often catches mistakes your eye skips over.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QUICK SELF-CHECK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Name two specific things to check for when proofreading, other than spelling.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2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Try It — Guided Practice</w:t>
      </w:r>
    </w:p>
    <w:p>
      <w:pPr>
        <w:spacing w:after="160"/>
      </w:pPr>
      <w:r>
        <w:rPr>
          <w:rFonts w:ascii="Aptos" w:hAnsi="Aptos"/>
          <w:b w:val="0"/>
          <w:i w:val="0"/>
          <w:color w:val="222222"/>
          <w:sz w:val="22"/>
        </w:rPr>
        <w:t>Let's apply the method together, step by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EXTRACT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"Their going to be a meeting on monday to discus the new project. Everyone are expected to attend and bring they're notes from last weeks session."</w:t>
            </w:r>
          </w:p>
        </w:tc>
      </w:tr>
    </w:tbl>
    <w:p>
      <w:pPr>
        <w:spacing w:after="80"/>
      </w:pP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1 — Read slowly:  </w:t>
      </w:r>
      <w:r>
        <w:rPr>
          <w:rFonts w:ascii="Aptos" w:hAnsi="Aptos"/>
          <w:color w:val="444444"/>
          <w:sz w:val="22"/>
        </w:rPr>
        <w:t>Reading carefully reveals multiple errors in this short passage.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2 — Check spelling/punctuation:  </w:t>
      </w:r>
      <w:r>
        <w:rPr>
          <w:rFonts w:ascii="Aptos" w:hAnsi="Aptos"/>
          <w:color w:val="444444"/>
          <w:sz w:val="22"/>
        </w:rPr>
        <w:t>'Their' should be 'There'; 'monday' needs a capital letter; 'discus' should be 'discuss'; 'are' should be 'is' (subject-verb agreement); 'they're' should be 'their'; 'weeks' should be "week's".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3 — Check meaning:  </w:t>
      </w:r>
      <w:r>
        <w:rPr>
          <w:rFonts w:ascii="Aptos" w:hAnsi="Aptos"/>
          <w:color w:val="444444"/>
          <w:sz w:val="22"/>
        </w:rPr>
        <w:t>Once corrected, the sentence makes clear sense.</w:t>
      </w:r>
    </w:p>
    <w:p>
      <w:pPr>
        <w:spacing w:after="80"/>
        <w:ind w:left="283" w:hanging="198"/>
      </w:pPr>
      <w:r>
        <w:rPr>
          <w:rFonts w:ascii="Aptos" w:hAnsi="Aptos"/>
          <w:b/>
          <w:color w:val="3C78B4"/>
          <w:sz w:val="22"/>
        </w:rPr>
        <w:t xml:space="preserve">–  </w:t>
      </w:r>
      <w:r>
        <w:rPr>
          <w:rFonts w:ascii="Aptos" w:hAnsi="Aptos"/>
          <w:b/>
          <w:color w:val="222222"/>
          <w:sz w:val="22"/>
        </w:rPr>
        <w:t xml:space="preserve">STEP 4 — Final answer:  </w:t>
      </w:r>
      <w:r>
        <w:rPr>
          <w:rFonts w:ascii="Aptos" w:hAnsi="Aptos"/>
          <w:color w:val="444444"/>
          <w:sz w:val="22"/>
        </w:rPr>
        <w:t>"There is going to be a meeting on Monday to discuss the new project. Everyone is expected to attend and bring their notes from last week's session."</w:t>
      </w: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PAGES 3-4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Do It — Independent Worksheet</w:t>
      </w:r>
    </w:p>
    <w:p>
      <w:pPr>
        <w:spacing w:after="200"/>
      </w:pPr>
      <w:r>
        <w:rPr>
          <w:rFonts w:ascii="Aptos" w:hAnsi="Aptos"/>
          <w:b w:val="0"/>
          <w:i w:val="0"/>
          <w:color w:val="222222"/>
          <w:sz w:val="22"/>
        </w:rPr>
        <w:t>Now apply the method on your own. The questions get harder as you go.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"i wood like to book a table for too people at 7pm tommorow."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three errors in this sentence.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the corrected version.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"The manger explained that staff should of completed there training by friday, however alot of people had forgot."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five errors in this sentence.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the corrected version.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TASK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"Its important that all applicant's read the instructions carefully before they begin, because if there not followed correctly your application might be rejected, which would be a shame after all the affort put in."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at least six errors in this passage.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the fully corrected version.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Explain which TWO checking strategies (from the method) would be most useful for catching these specific types of errors.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Application to a Realistic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4EEFB"/>
            <w:tcBorders>
              <w:top w:val="single" w:sz="4" w:color="7A5CB4"/>
              <w:left w:val="single" w:sz="10" w:color="7A5CB4"/>
              <w:bottom w:val="single" w:sz="4" w:color="7A5CB4"/>
              <w:right w:val="single" w:sz="4" w:color="7A5CB4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7A5CB4"/>
                <w:sz w:val="21"/>
              </w:rPr>
              <w:t>REALISTIC SCENARIO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You're about to send this message to a potential employer: "Dear Sir/Madam, Thank you for you're time considering my application. I am confident I would be a valuable addition to you're team and look forward to hearing from you soon."</w:t>
            </w:r>
          </w:p>
        </w:tc>
      </w:tr>
    </w:tbl>
    <w:p>
      <w:pPr>
        <w:spacing w:after="80"/>
      </w:pP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Identify the error repeated twice in this message.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Write the corrected version.</w:t>
      </w:r>
    </w:p>
    <w:p>
      <w:pPr>
        <w:spacing w:after="200"/>
        <w:pBdr>
          <w:bottom w:val="single" w:sz="4" w:space="1" w:color="8B95A3"/>
        </w:pBdr>
      </w:pPr>
    </w:p>
    <w:p>
      <w:pPr>
        <w:spacing w:after="200"/>
        <w:pBdr>
          <w:bottom w:val="single" w:sz="4" w:space="1" w:color="8B95A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FF8E5"/>
            <w:tcBorders>
              <w:top w:val="single" w:sz="4" w:color="B48A1D"/>
              <w:left w:val="single" w:sz="10" w:color="B48A1D"/>
              <w:bottom w:val="single" w:sz="4" w:color="B48A1D"/>
              <w:right w:val="single" w:sz="4" w:color="B48A1D"/>
            </w:tcBorders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B48A1D"/>
                <w:sz w:val="21"/>
              </w:rPr>
              <w:t>EXTENSION / CHALLENGE</w:t>
            </w:r>
          </w:p>
          <w:p>
            <w:pPr>
              <w:spacing w:after="40"/>
            </w:pPr>
            <w:r>
              <w:rPr>
                <w:rFonts w:ascii="Aptos" w:hAnsi="Aptos"/>
                <w:color w:val="222222"/>
                <w:sz w:val="21"/>
              </w:rPr>
              <w:t>•  Challenge: Take a piece of your own writing (or one from an earlier worksheet) and proofread it using the full method — leave a gap, read slowly, check spelling/punctuation and meaning separately.</w:t>
            </w:r>
          </w:p>
        </w:tc>
      </w:tr>
    </w:tbl>
    <w:p>
      <w:pPr>
        <w:spacing w:after="8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5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Check It — Answers &amp; Model Responses</w:t>
      </w: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DEVELOPING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Three errors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'i' should be capitalised 'I'; 'wood' should be 'would'; 'too' should be 'two'; 'tommorow' should be 'tomorrow' (accept any three).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Corrected version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"I would like to book a table for two people at 7pm tomorrow."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SECURE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Five errors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'manger' should be 'manager'; 'should of' should be 'should have'; 'there' should be 'their'; 'friday' needs a capital; 'alot' should be 'a lot'.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Corrected version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"The manager explained that staff should have completed their training by Friday, however a lot of people had forgotten."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EXTENDING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Six+ errors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'applicant's' should be 'applicants' (no apostrophe needed for a plural); 'there' should be 'they're' or reworded; 'your' should be 'your' is correct here actually — check: 'your application' is correct; 'affort' should be 'effort'; missing comma after 'Its' contraction check ('Its' should be "It's"); overall run-on sentence structure could be split for clarity.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Corrected version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a fully corrected version fixing all identified errors, e.g.: "It's important that all applicants read the instructions carefully before they begin, because if they're not followed correctly, your application might be rejected, which would be a shame after all the effort put in."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Strategies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Accept reasonable identification of e.g. reading slowly/aloud for homophone errors (there/their/they're), and checking meaning separately for the run-on sentence structure.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ptos" w:hAnsi="Aptos"/>
          <w:b/>
          <w:i w:val="0"/>
          <w:color w:val="234A73"/>
          <w:sz w:val="24"/>
        </w:rPr>
        <w:t>REALISTIC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CDD6"/>
          <w:left w:val="single" w:sz="6" w:color="C7CDD6"/>
          <w:bottom w:val="single" w:sz="6" w:color="C7CDD6"/>
          <w:right w:val="single" w:sz="6" w:color="C7CDD6"/>
          <w:insideH w:val="single" w:sz="6" w:color="C7CDD6"/>
          <w:insideV w:val="single" w:sz="6" w:color="C7CDD6"/>
        </w:tblBorders>
      </w:tblPr>
      <w:tblGrid>
        <w:gridCol w:w="5220"/>
        <w:gridCol w:w="5220"/>
      </w:tblGrid>
      <w:tr>
        <w:trPr>
          <w:tblHeader/>
          <w:cantSplit/>
        </w:trPr>
        <w:tc>
          <w:tcPr>
            <w:tcW w:type="dxa" w:w="2835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236"/>
            <w:shd w:val="clear" w:color="auto" w:fill="234A73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Model Answer / Explanation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Repeated error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'you're' used incorrectly twice — both should be 'your'.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Aptos" w:hAnsi="Aptos"/>
                <w:color w:val="222222"/>
                <w:sz w:val="21"/>
              </w:rPr>
              <w:t>Corrected version</w:t>
            </w:r>
          </w:p>
        </w:tc>
        <w:tc>
          <w:tcPr>
            <w:tcW w:type="dxa" w:w="6236"/>
          </w:tcPr>
          <w:p>
            <w:r>
              <w:rPr>
                <w:rFonts w:ascii="Aptos" w:hAnsi="Aptos"/>
                <w:color w:val="222222"/>
                <w:sz w:val="21"/>
              </w:rPr>
              <w:t>"Dear Sir/Madam, Thank you for your time considering my application. I am confident I would be a valuable addition to your team and look forward to hearing from you soon."</w:t>
            </w:r>
          </w:p>
        </w:tc>
      </w:tr>
    </w:tbl>
    <w:p>
      <w:pPr>
        <w:spacing w:after="120"/>
      </w:pPr>
    </w:p>
    <w:p>
      <w:pPr>
        <w:pageBreakBefore/>
        <w:spacing w:after="280"/>
      </w:pPr>
      <w:r>
        <w:rPr>
          <w:rFonts w:ascii="Aptos" w:hAnsi="Aptos"/>
          <w:b/>
          <w:color w:val="7A8795"/>
          <w:sz w:val="19"/>
        </w:rPr>
        <w:t>PAGE 6 OF 6</w:t>
      </w:r>
      <w:r>
        <w:rPr>
          <w:rFonts w:ascii="Aptos" w:hAnsi="Aptos"/>
          <w:b/>
          <w:color w:val="7A8795"/>
          <w:sz w:val="19"/>
        </w:rPr>
        <w:t xml:space="preserve">   •   WRITING</w:t>
      </w:r>
      <w:r>
        <w:rPr>
          <w:rFonts w:ascii="Aptos" w:hAnsi="Aptos"/>
          <w:b/>
          <w:color w:val="7A8795"/>
          <w:sz w:val="19"/>
        </w:rPr>
        <w:t xml:space="preserve">   •   FUNCTIONAL SKILLS — LEVEL 1/2</w:t>
      </w:r>
    </w:p>
    <w:p>
      <w:pPr>
        <w:spacing w:before="280" w:after="120"/>
        <w:keepNext/>
        <w:pBdr>
          <w:bottom w:val="single" w:sz="6" w:space="3" w:color="C7CDD6"/>
        </w:pBdr>
      </w:pPr>
      <w:r>
        <w:rPr>
          <w:rFonts w:ascii="Aptos Display" w:hAnsi="Aptos Display"/>
          <w:b/>
          <w:color w:val="234A73"/>
          <w:sz w:val="29"/>
        </w:rPr>
        <w:t>§  Remember It — Retrieval Check</w:t>
      </w:r>
    </w:p>
    <w:p>
      <w:pPr>
        <w:spacing w:after="200"/>
      </w:pPr>
      <w:r>
        <w:rPr>
          <w:rFonts w:ascii="Aptos" w:hAnsi="Aptos"/>
          <w:b w:val="0"/>
          <w:i/>
          <w:color w:val="222222"/>
          <w:sz w:val="22"/>
        </w:rPr>
        <w:t>Come back to this page a week or two later and answer without looking back at the earlier pages.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1.  </w:t>
      </w:r>
      <w:r>
        <w:rPr>
          <w:rFonts w:ascii="Aptos" w:hAnsi="Aptos"/>
          <w:color w:val="222222"/>
          <w:sz w:val="22"/>
        </w:rPr>
        <w:t>Why is it helpful to leave a gap before proofreading your own writing?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2.  </w:t>
      </w:r>
      <w:r>
        <w:rPr>
          <w:rFonts w:ascii="Aptos" w:hAnsi="Aptos"/>
          <w:color w:val="222222"/>
          <w:sz w:val="22"/>
        </w:rPr>
        <w:t>Name three common homophone mix-ups to watch for.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3.  </w:t>
      </w:r>
      <w:r>
        <w:rPr>
          <w:rFonts w:ascii="Aptos" w:hAnsi="Aptos"/>
          <w:color w:val="222222"/>
          <w:sz w:val="22"/>
        </w:rPr>
        <w:t>Why should you check spelling/punctuation and meaning separately?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4.  </w:t>
      </w:r>
      <w:r>
        <w:rPr>
          <w:rFonts w:ascii="Aptos" w:hAnsi="Aptos"/>
          <w:color w:val="222222"/>
          <w:sz w:val="22"/>
        </w:rPr>
        <w:t>What is the difference between 'proofreading' and 'editing'?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5.  </w:t>
      </w:r>
      <w:r>
        <w:rPr>
          <w:rFonts w:ascii="Aptos" w:hAnsi="Aptos"/>
          <w:color w:val="222222"/>
          <w:sz w:val="22"/>
        </w:rPr>
        <w:t>Why can reading aloud help you catch more mistakes?</w:t>
      </w:r>
    </w:p>
    <w:p>
      <w:pPr>
        <w:spacing w:after="80"/>
        <w:ind w:left="340" w:hanging="340"/>
      </w:pPr>
      <w:r>
        <w:rPr>
          <w:rFonts w:ascii="Aptos" w:hAnsi="Aptos"/>
          <w:b/>
          <w:color w:val="234A73"/>
          <w:sz w:val="22"/>
        </w:rPr>
        <w:t xml:space="preserve">6.  </w:t>
      </w:r>
      <w:r>
        <w:rPr>
          <w:rFonts w:ascii="Aptos" w:hAnsi="Aptos"/>
          <w:color w:val="222222"/>
          <w:sz w:val="22"/>
        </w:rPr>
        <w:t>Give one real-life example of when careless errors in writing could cause a problem.</w:t>
      </w:r>
    </w:p>
    <w:p>
      <w:pPr>
        <w:spacing w:after="200"/>
        <w:pBdr>
          <w:bottom w:val="single" w:sz="4" w:space="1" w:color="8B95A3"/>
        </w:pBdr>
      </w:pPr>
      <w:r>
        <w:rPr>
          <w:rFonts w:ascii="Aptos" w:hAnsi="Aptos"/>
          <w:i/>
          <w:color w:val="5C6978"/>
          <w:sz w:val="21"/>
        </w:rPr>
        <w:t xml:space="preserve">Date attempted:  </w:t>
      </w:r>
    </w:p>
    <w:p>
      <w:pPr>
        <w:spacing w:after="80"/>
      </w:pPr>
      <w:r>
        <w:rPr>
          <w:rFonts w:ascii="Aptos" w:hAnsi="Aptos"/>
          <w:color w:val="5C6978"/>
          <w:sz w:val="21"/>
        </w:rPr>
        <w:t xml:space="preserve">Confidence:  </w:t>
      </w:r>
      <w:r>
        <w:rPr>
          <w:color w:val="3C78B4"/>
          <w:sz w:val="24"/>
        </w:rPr>
        <w:t>☆☆☆</w:t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2F6FED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C67B06" w14:textId="49A7F9D8" w:rsidR="00246793" w:rsidRDefault="00246793">
    <w:pPr>
      <w:pBdr>
        <w:top w:val="single" w:sz="4" w:space="6" w:color="2F6FED"/>
      </w:pBdr>
      <w:jc w:val="center"/>
    </w:pPr>
  </w:p>
  <w:p w14:paraId="673089FF" w14:textId="154D1D0A" w:rsidR="002D7275" w:rsidRDefault="002D7275" w:rsidP="002D7275">
    <w:pPr>
      <w:pBdr>
        <w:top w:val="single" w:sz="4" w:space="6" w:color="2F6FED"/>
      </w:pBdr>
      <w:jc w:val="center"/>
    </w:pPr>
    <w:r>
      <w:rPr>
        <w:b/>
        <w:bCs/>
      </w:rPr>
      <w:fldChar w:fldCharType="begin"/>
    </w:r>
    <w:r>
      <w:rPr>
        <w:b/>
        <w:bCs/>
      </w:rPr>
      <w:instrText xml:space="preserve"> PAGE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47"/>
      <w:gridCol w:w="5147"/>
    </w:tblGrid>
    <w:tr w:rsidR="00C163CE" w14:paraId="03713D86" w14:textId="77777777">
      <w:tc>
        <w:tcPr>
          <w:tcW w:w="5147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7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color w:val="222222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