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1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번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문제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(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난이도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중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; 6/29 </w:t>
      </w:r>
      <w:proofErr w:type="spellStart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안수민</w:t>
      </w:r>
      <w:proofErr w:type="spellEnd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한건희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) 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VQA(Visual Question Answering) task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무엇인지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설명하고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일반적인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분류와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비교했을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어떤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점에서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복합적인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문제인지와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VQA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모델의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기본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구성요소를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서술하시오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답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VQA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질문을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입력받아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질문에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맞는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답을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출력하는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Vision-Language task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일반적인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분류와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달리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, VQA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같은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이미지라도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질문에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따라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필요한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정보와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추론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달라지므로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언어를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이해해야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따라서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보통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인코더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텍스트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인코더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결합하는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멀티모달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모듈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그리고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답변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디코더로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구성된다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2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번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문제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(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난이도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상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; 6/29 </w:t>
      </w:r>
      <w:proofErr w:type="spellStart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안수민</w:t>
      </w:r>
      <w:proofErr w:type="spellEnd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한건희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)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Image captioning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모델은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일반적으로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MLE(Maximum Likelihood Estimation)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학습되지만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생성된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캡션이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사람에게는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부자연스럽게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느껴지거나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핵심을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충분히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설명하지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못하는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경우가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이러한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현상이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발생하는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이유를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간단히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설명하고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완화하기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위해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방법을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서술하시오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답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MLE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캡션의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단어를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순서대로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맞히도록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때문에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문장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전체의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자연스러움이나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의미적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적절성보다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단어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수준의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예측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정확도에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초점이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맞춰진다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또한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대해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가능한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캡션은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여러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개일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있는데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일부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문장만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기준으로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이루어지고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실제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평가는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문장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전체의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품질이나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사람의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판단에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이루어지므로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목표와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평가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기준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사이에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차이가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생긴다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해결하기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위해서는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문장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단위의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보상을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직접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최적화하는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강화학습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기반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방법을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있으며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대표적으로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policy gradient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SCST(Self-Critical Sequence Training)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같은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방법이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3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번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문제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(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난이도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중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; 6/30 </w:t>
      </w:r>
      <w:proofErr w:type="spellStart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김영서</w:t>
      </w:r>
      <w:proofErr w:type="spellEnd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김도현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) 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멀티모달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학습에서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 cross-modal supervision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 fusion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각각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어떤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목적에서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사용되는지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설명하고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활용하는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데이터의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성질을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비교하시오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b/>
          <w:bCs/>
          <w:color w:val="222222"/>
          <w:kern w:val="0"/>
          <w:sz w:val="27"/>
          <w:szCs w:val="27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18"/>
          <w:szCs w:val="18"/>
        </w:rPr>
        <w:t>답</w:t>
      </w:r>
    </w:p>
    <w:p w:rsidR="000F5634" w:rsidRPr="000F5634" w:rsidRDefault="000F5634" w:rsidP="000F563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945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Cross-modal supervision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다른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신호로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활용하는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예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텍스트가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텍스트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이용해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표현을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다른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사이에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공통적으로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포함된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정보인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 redundancy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활용한다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945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Fusion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여러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입력으로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사용하여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예측의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강건성을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높이는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lastRenderedPageBreak/>
        <w:t>예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음성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인식에서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오디오뿐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아니라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영상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사용하면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오디오가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noisy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상황에서도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안정적인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예측이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가능하다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890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다른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보완적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정보를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제공한다는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 complementarity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활용한다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945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비교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665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Cross-modal supervision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다른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supervision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역할을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적합하다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numPr>
          <w:ilvl w:val="1"/>
          <w:numId w:val="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1665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Fusion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여러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modality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사용해야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정확한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판단이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가능한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상황에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적합하다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4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번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문제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 (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난이도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: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상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; 6/30 </w:t>
      </w:r>
      <w:proofErr w:type="spellStart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김영서</w:t>
      </w:r>
      <w:proofErr w:type="spellEnd"/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김도현</w:t>
      </w: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) 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CLIP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image-text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contrastive learning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으로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설명하고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방식이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zero-shot image classification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가능하게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이유를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proofErr w:type="spellStart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서술하시오</w:t>
      </w:r>
      <w:proofErr w:type="spellEnd"/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b/>
          <w:bCs/>
          <w:color w:val="222222"/>
          <w:kern w:val="0"/>
          <w:sz w:val="24"/>
          <w:szCs w:val="24"/>
        </w:rPr>
        <w:t>답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CLIP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 encoder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text encoder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함께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 feature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텍스트는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text feature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변환되며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feature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사이의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similarity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계산한다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같은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image-text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positive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보고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similarity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높아지도록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학습하고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서로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다른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image-text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negative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보고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similarity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낮아지도록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batch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개의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image-text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있으면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N x N similarity matrix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만들고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,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pair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해당하는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대각선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값이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커지도록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contrastive loss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사용한다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</w:p>
    <w:p w:rsidR="000F5634" w:rsidRPr="000F5634" w:rsidRDefault="000F5634" w:rsidP="000F56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이렇게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CLIP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텍스트를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같은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embedding space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에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정렬한다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따라서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새로운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classification task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에서도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class label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"a photo of a {class}"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같은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자연어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prompt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바꾸어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text feature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만들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.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입력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이미지의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feature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각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class prompt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text feature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비교한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, similarity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가장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높은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prompt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class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를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선택하면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별도의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classifier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학습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없이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zero-shot image classification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을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수행할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수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있다</w:t>
      </w:r>
      <w:r w:rsidRPr="000F5634">
        <w:rPr>
          <w:rFonts w:ascii="Arial" w:eastAsia="굴림" w:hAnsi="Arial" w:cs="Arial"/>
          <w:color w:val="222222"/>
          <w:kern w:val="0"/>
          <w:sz w:val="24"/>
          <w:szCs w:val="24"/>
        </w:rPr>
        <w:t>.</w:t>
      </w:r>
    </w:p>
    <w:p w:rsidR="008562D3" w:rsidRPr="000F5634" w:rsidRDefault="008562D3">
      <w:bookmarkStart w:id="0" w:name="_GoBack"/>
      <w:bookmarkEnd w:id="0"/>
    </w:p>
    <w:sectPr w:rsidR="008562D3" w:rsidRPr="000F56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31F82"/>
    <w:multiLevelType w:val="multilevel"/>
    <w:tmpl w:val="06A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34"/>
    <w:rsid w:val="000F5634"/>
    <w:rsid w:val="008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C2377-9E09-473B-A248-8DC333DD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0F563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F5634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2026-06-30T09:39:00Z</dcterms:created>
  <dcterms:modified xsi:type="dcterms:W3CDTF">2026-06-30T09:40:00Z</dcterms:modified>
</cp:coreProperties>
</file>