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1111112222testrequest44433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3FF3"/>
    <w:rsid w:val="2BF74425"/>
    <w:rsid w:val="4AB068E5"/>
    <w:rsid w:val="56603EFF"/>
    <w:rsid w:val="6415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2023-07-07T13:35:00Z</dcterms:created>
  <dc:creator>86150</dc:creator>
  <cp:lastModifiedBy>keep. going</cp:lastModifiedBy>
  <dcterms:modified xsi:type="dcterms:W3CDTF">2023-07-07T13:58:25Z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0FD2CEA0E5E440F481E5CE022E39535F</vt:lpwstr>
  </property>
</Properties>
</file>