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47F" w:rsidP="00D910AF" w:rsidRDefault="006C3569" w14:paraId="10E1C417" w14:textId="4B7FEB79">
      <w:pPr>
        <w:pStyle w:val="Nagwek1"/>
      </w:pPr>
      <w:r w:rsidR="006C3569">
        <w:rPr/>
        <w:t>Implementacja testów kalkulatora</w:t>
      </w:r>
    </w:p>
    <w:p w:rsidR="00706290" w:rsidP="37BA135B" w:rsidRDefault="00706290" w14:paraId="43886FFC" w14:textId="11A3CD32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7BA135B" w:rsidR="4F7581E4">
        <w:rPr>
          <w:rFonts w:ascii="Calibri" w:hAnsi="Calibri" w:eastAsia="Calibri" w:cs="Calibri"/>
          <w:noProof w:val="0"/>
          <w:color w:val="FF0000"/>
          <w:sz w:val="22"/>
          <w:szCs w:val="22"/>
          <w:lang w:val="pl-PL"/>
        </w:rPr>
        <w:t>Implementacja testu -&gt; Implementacja funkcjonalności</w:t>
      </w:r>
    </w:p>
    <w:p w:rsidR="00D910AF" w:rsidP="005B5CE4" w:rsidRDefault="005B5CE4" w14:paraId="2158D5C1" w14:textId="1D6A85FA">
      <w:pPr>
        <w:pStyle w:val="Nagwek2"/>
      </w:pPr>
      <w:r>
        <w:t>Założenia</w:t>
      </w:r>
    </w:p>
    <w:p w:rsidR="00AA2C29" w:rsidP="005B5CE4" w:rsidRDefault="005B5CE4" w14:paraId="779D8AD8" w14:textId="37D64AAE">
      <w:r>
        <w:t>Kalkulator</w:t>
      </w:r>
      <w:r w:rsidR="004C1D8A">
        <w:t xml:space="preserve"> to klasa, która kontroluje</w:t>
      </w:r>
      <w:r w:rsidR="00CA4750">
        <w:t>:</w:t>
      </w:r>
      <w:r w:rsidR="00C765A3">
        <w:br/>
      </w:r>
      <w:r w:rsidR="0060027D">
        <w:t>Walidacj</w:t>
      </w:r>
      <w:r w:rsidR="008701E3">
        <w:t>ę</w:t>
      </w:r>
      <w:r w:rsidR="0060027D">
        <w:t xml:space="preserve"> danych wejściowych,</w:t>
      </w:r>
      <w:r w:rsidR="00C765A3">
        <w:br/>
      </w:r>
      <w:r w:rsidR="00AA2C29">
        <w:t>Operacje arytmetyczne i logiczne</w:t>
      </w:r>
      <w:r w:rsidR="00C765A3">
        <w:t>,</w:t>
      </w:r>
      <w:r w:rsidR="00C765A3">
        <w:br/>
      </w:r>
      <w:r w:rsidR="008701E3">
        <w:t xml:space="preserve">Dostarczanie </w:t>
      </w:r>
      <w:r w:rsidR="00C765A3">
        <w:t>wyników operacji.</w:t>
      </w:r>
    </w:p>
    <w:p w:rsidR="00C765A3" w:rsidP="00E415C8" w:rsidRDefault="00E415C8" w14:paraId="01E11049" w14:textId="0C19FCCD">
      <w:pPr>
        <w:pStyle w:val="Nagwek2"/>
      </w:pPr>
      <w:r>
        <w:t>Testy</w:t>
      </w:r>
    </w:p>
    <w:p w:rsidR="00E415C8" w:rsidP="00E76A85" w:rsidRDefault="00E415C8" w14:paraId="69A142CA" w14:textId="57DB0FA2">
      <w:pPr>
        <w:pStyle w:val="Nagwek3"/>
      </w:pPr>
      <w:r>
        <w:t>Testy inicjacji klasy</w:t>
      </w:r>
    </w:p>
    <w:p w:rsidR="00E76A85" w:rsidP="00E76A85" w:rsidRDefault="00917EF1" w14:paraId="2EC6BC27" w14:textId="724E313F">
      <w:pPr>
        <w:pStyle w:val="Akapitzlist"/>
        <w:numPr>
          <w:ilvl w:val="0"/>
          <w:numId w:val="1"/>
        </w:numPr>
      </w:pPr>
      <w:r>
        <w:t>Test tworzenia obiektu klasy kalkulator.</w:t>
      </w:r>
      <w:r w:rsidR="002D00ED">
        <w:t xml:space="preserve"> Sprawdzenie czy można utworzyć obiekt klasy przy pomocy konstruktora bezparametrowego.</w:t>
      </w:r>
    </w:p>
    <w:p w:rsidR="00932162" w:rsidP="00E76A85" w:rsidRDefault="00932162" w14:paraId="203FA59F" w14:textId="6A8A9CB6">
      <w:pPr>
        <w:pStyle w:val="Akapitzlist"/>
        <w:numPr>
          <w:ilvl w:val="0"/>
          <w:numId w:val="1"/>
        </w:numPr>
      </w:pPr>
      <w:r>
        <w:t xml:space="preserve">Test wartości domyślnej </w:t>
      </w:r>
      <w:r w:rsidR="00B61F4C">
        <w:t>kalkulatora</w:t>
      </w:r>
      <w:r w:rsidR="0074376C">
        <w:t xml:space="preserve">. Sprawdzenie czy metoda zwracająca bieżącą wartość </w:t>
      </w:r>
      <w:r w:rsidR="0069595C">
        <w:t>kalkulatora zwraca wartość ”0”</w:t>
      </w:r>
      <w:r w:rsidR="00DB42C5">
        <w:t>.</w:t>
      </w:r>
    </w:p>
    <w:p w:rsidR="00BF6C84" w:rsidP="00E76A85" w:rsidRDefault="00BF6C84" w14:paraId="39CE7993" w14:textId="3CD24AC1">
      <w:pPr>
        <w:pStyle w:val="Akapitzlist"/>
        <w:numPr>
          <w:ilvl w:val="0"/>
          <w:numId w:val="1"/>
        </w:numPr>
      </w:pPr>
      <w:r>
        <w:t>Test domyślnego systemu prezentacji danych. Sprawdzenie czy metoda zwracająca bieżąc</w:t>
      </w:r>
      <w:r w:rsidR="000C3471">
        <w:t>y</w:t>
      </w:r>
      <w:r>
        <w:t xml:space="preserve"> </w:t>
      </w:r>
      <w:r w:rsidR="000C3471">
        <w:t xml:space="preserve">system prezentacji danych </w:t>
      </w:r>
      <w:r>
        <w:t xml:space="preserve">zwraca wartość </w:t>
      </w:r>
      <w:r w:rsidR="00374FA8">
        <w:t>”dec”</w:t>
      </w:r>
      <w:r w:rsidR="00DB42C5">
        <w:t>.</w:t>
      </w:r>
    </w:p>
    <w:p w:rsidR="00374FA8" w:rsidP="00E76A85" w:rsidRDefault="00374FA8" w14:paraId="5F650B66" w14:textId="3E617BAC">
      <w:pPr>
        <w:pStyle w:val="Akapitzlist"/>
        <w:numPr>
          <w:ilvl w:val="0"/>
          <w:numId w:val="1"/>
        </w:numPr>
      </w:pPr>
      <w:r>
        <w:t>Test domyślnego typu danych. Sprawdzenie czy metoda zwracająca bieżący typ danych zwraca wartość ”qword”</w:t>
      </w:r>
      <w:r w:rsidR="00DB42C5">
        <w:t>.</w:t>
      </w:r>
    </w:p>
    <w:p w:rsidR="007D5B5B" w:rsidP="00E76A85" w:rsidRDefault="007D5B5B" w14:paraId="1659B635" w14:textId="38F51302">
      <w:pPr>
        <w:pStyle w:val="Akapitzlist"/>
        <w:numPr>
          <w:ilvl w:val="0"/>
          <w:numId w:val="1"/>
        </w:numPr>
      </w:pPr>
      <w:r>
        <w:t>Test domyślne</w:t>
      </w:r>
      <w:r w:rsidR="008859D1">
        <w:t>j</w:t>
      </w:r>
      <w:r>
        <w:t xml:space="preserve"> </w:t>
      </w:r>
      <w:r w:rsidR="008859D1">
        <w:t>wartości pól binarnych</w:t>
      </w:r>
      <w:r>
        <w:t>. Sprawdzenie czy metoda zwracająca bieżąc</w:t>
      </w:r>
      <w:r w:rsidR="00144F4A">
        <w:t>ą wartość</w:t>
      </w:r>
      <w:r>
        <w:t xml:space="preserve"> </w:t>
      </w:r>
      <w:r w:rsidR="00144F4A">
        <w:t xml:space="preserve">pól binarnych zwraca </w:t>
      </w:r>
      <w:r w:rsidR="0081056D">
        <w:t xml:space="preserve">tablicę 64 pól o wartości </w:t>
      </w:r>
      <w:r w:rsidR="00A113D7">
        <w:t>”0”</w:t>
      </w:r>
      <w:r w:rsidR="0081056D">
        <w:t xml:space="preserve"> </w:t>
      </w:r>
      <w:r>
        <w:t>.</w:t>
      </w:r>
    </w:p>
    <w:p w:rsidR="0035656F" w:rsidP="0035656F" w:rsidRDefault="0035656F" w14:paraId="074737FE" w14:textId="2FC2B2A3">
      <w:pPr>
        <w:pStyle w:val="Nagwek3"/>
      </w:pPr>
      <w:r>
        <w:t>Testy wprowadzania znaków</w:t>
      </w:r>
    </w:p>
    <w:p w:rsidR="00654FAD" w:rsidP="00235C97" w:rsidRDefault="00654FAD" w14:paraId="294B85D5" w14:textId="27C96CB3">
      <w:pPr>
        <w:pStyle w:val="Nagwek4"/>
      </w:pPr>
      <w:r>
        <w:t>Test</w:t>
      </w:r>
      <w:r w:rsidR="008019E0">
        <w:t xml:space="preserve"> wprowadzania znaków w systemie binarnym</w:t>
      </w:r>
    </w:p>
    <w:p w:rsidR="005B6C27" w:rsidP="005B6C27" w:rsidRDefault="005B6C27" w14:paraId="34D8A5F2" w14:textId="426B4F05">
      <w:pPr>
        <w:pStyle w:val="Akapitzlist"/>
        <w:numPr>
          <w:ilvl w:val="0"/>
          <w:numId w:val="2"/>
        </w:numPr>
        <w:rPr/>
      </w:pPr>
      <w:r w:rsidR="005B6C27">
        <w:rPr/>
        <w:t>Test</w:t>
      </w:r>
      <w:r w:rsidR="00D56F8D">
        <w:rPr/>
        <w:t>y</w:t>
      </w:r>
      <w:r w:rsidR="005B6C27">
        <w:rPr/>
        <w:t xml:space="preserve"> czy metoda do wprowadzania danych</w:t>
      </w:r>
      <w:r w:rsidR="00BA7570">
        <w:rPr/>
        <w:t xml:space="preserve"> przyjmuje znak ”</w:t>
      </w:r>
      <w:proofErr w:type="gramStart"/>
      <w:r w:rsidR="00BA7570">
        <w:rPr/>
        <w:t>1”</w:t>
      </w:r>
      <w:r w:rsidR="00B81FC0">
        <w:rPr/>
        <w:t>-</w:t>
      </w:r>
      <w:proofErr w:type="gramEnd"/>
      <w:r w:rsidR="00B81FC0">
        <w:rPr/>
        <w:t xml:space="preserve">&gt; </w:t>
      </w:r>
      <w:r w:rsidR="00DA26B3">
        <w:rPr/>
        <w:t>{</w:t>
      </w:r>
      <w:r w:rsidR="00EE4310">
        <w:rPr/>
        <w:t>q1, 1ww, 11</w:t>
      </w:r>
      <w:r w:rsidR="650B5A8F">
        <w:rPr/>
        <w:t>,</w:t>
      </w:r>
      <w:r w:rsidR="00EE4310">
        <w:rPr/>
        <w:t xml:space="preserve"> w1e1</w:t>
      </w:r>
      <w:r w:rsidR="00DA26B3">
        <w:rPr/>
        <w:t>}</w:t>
      </w:r>
    </w:p>
    <w:p w:rsidRPr="005B6C27" w:rsidR="00BA7570" w:rsidP="00BA7570" w:rsidRDefault="00BA7570" w14:paraId="5D260B24" w14:textId="56515190">
      <w:pPr>
        <w:pStyle w:val="Akapitzlist"/>
        <w:numPr>
          <w:ilvl w:val="0"/>
          <w:numId w:val="2"/>
        </w:numPr>
      </w:pPr>
      <w:r>
        <w:t>Test</w:t>
      </w:r>
      <w:r w:rsidR="00D56F8D">
        <w:t>y</w:t>
      </w:r>
      <w:r>
        <w:t xml:space="preserve"> czy metoda do wprowadzania danych przyjmuje znak ”0”</w:t>
      </w:r>
    </w:p>
    <w:p w:rsidRPr="005B6C27" w:rsidR="003B49A5" w:rsidP="003B49A5" w:rsidRDefault="003B49A5" w14:paraId="767567EC" w14:textId="2254B1AA">
      <w:pPr>
        <w:pStyle w:val="Akapitzlist"/>
        <w:numPr>
          <w:ilvl w:val="0"/>
          <w:numId w:val="2"/>
        </w:numPr>
        <w:rPr/>
      </w:pPr>
      <w:r w:rsidR="003B49A5">
        <w:rPr/>
        <w:t>Testy czy metoda do wprowadzania danych przyjmuje znak ”+”</w:t>
      </w:r>
      <w:r w:rsidR="4D8EA418">
        <w:rPr/>
        <w:t xml:space="preserve"> -&gt; (+, 01+10, 0w1+e1q0}</w:t>
      </w:r>
    </w:p>
    <w:p w:rsidR="003B49A5" w:rsidP="003B49A5" w:rsidRDefault="003B49A5" w14:paraId="5EFA8492" w14:textId="19CD6796">
      <w:pPr>
        <w:pStyle w:val="Akapitzlist"/>
        <w:numPr>
          <w:ilvl w:val="0"/>
          <w:numId w:val="2"/>
        </w:numPr>
      </w:pPr>
      <w:r>
        <w:t>Testy czy metoda do wprowadzania danych przyjmuje znak ”</w:t>
      </w:r>
      <w:r w:rsidR="00810D69">
        <w:t>-</w:t>
      </w:r>
      <w:r>
        <w:t>”</w:t>
      </w:r>
    </w:p>
    <w:p w:rsidR="00BA7570" w:rsidP="75E93FE9" w:rsidRDefault="006356C2" w14:paraId="1B774536" w14:textId="1E650593">
      <w:pPr>
        <w:pStyle w:val="Akapitzlist"/>
        <w:numPr>
          <w:ilvl w:val="0"/>
          <w:numId w:val="2"/>
        </w:numPr>
        <w:rPr/>
      </w:pPr>
      <w:r w:rsidR="00BD1B9C">
        <w:rPr/>
        <w:t>…Reszta akceptowanych znaków….</w:t>
      </w:r>
    </w:p>
    <w:p w:rsidR="00BA7570" w:rsidP="75E93FE9" w:rsidRDefault="006356C2" w14:paraId="257A3A94" w14:textId="4C58B3CB">
      <w:pPr>
        <w:pStyle w:val="Akapitzlist"/>
        <w:numPr>
          <w:ilvl w:val="0"/>
          <w:numId w:val="2"/>
        </w:numPr>
        <w:rPr/>
      </w:pPr>
      <w:r w:rsidR="006356C2">
        <w:rPr/>
        <w:t xml:space="preserve">Testy czy metoda do wprowadzania danych ignoruje </w:t>
      </w:r>
      <w:r w:rsidR="00B849EF">
        <w:rPr/>
        <w:t>pozostałe znaki</w:t>
      </w:r>
      <w:r w:rsidR="00755D91">
        <w:rPr/>
        <w:t xml:space="preserve"> </w:t>
      </w:r>
    </w:p>
    <w:p w:rsidR="00B849EF" w:rsidP="00B849EF" w:rsidRDefault="00B849EF" w14:paraId="5F75A519" w14:textId="7D636468">
      <w:pPr>
        <w:pStyle w:val="Nagwek4"/>
      </w:pPr>
      <w:r>
        <w:t>Test wprowadzania znaków w systemie ósemkowym</w:t>
      </w:r>
    </w:p>
    <w:p w:rsidR="00B849EF" w:rsidP="00B849EF" w:rsidRDefault="00B849EF" w14:paraId="69C83F00" w14:textId="77777777">
      <w:pPr>
        <w:pStyle w:val="Akapitzlist"/>
        <w:numPr>
          <w:ilvl w:val="0"/>
          <w:numId w:val="3"/>
        </w:numPr>
      </w:pPr>
      <w:r>
        <w:t>Test czy metoda do wprowadzania danych przyjmuje znak ”1”</w:t>
      </w:r>
    </w:p>
    <w:p w:rsidR="00B849EF" w:rsidP="00B849EF" w:rsidRDefault="00B849EF" w14:paraId="4225D245" w14:textId="77777777">
      <w:pPr>
        <w:pStyle w:val="Akapitzlist"/>
        <w:numPr>
          <w:ilvl w:val="0"/>
          <w:numId w:val="3"/>
        </w:numPr>
      </w:pPr>
      <w:r>
        <w:t>Test czy metoda do wprowadzania danych przyjmuje znak ”0”</w:t>
      </w:r>
    </w:p>
    <w:p w:rsidRPr="005B6C27" w:rsidR="00B849EF" w:rsidP="00B849EF" w:rsidRDefault="00C009A1" w14:paraId="677BB7F2" w14:textId="79317D27">
      <w:pPr>
        <w:pStyle w:val="Akapitzlist"/>
        <w:numPr>
          <w:ilvl w:val="0"/>
          <w:numId w:val="3"/>
        </w:numPr>
      </w:pPr>
      <w:r>
        <w:t>…Reszta akceptowanych znaków numerycznych….</w:t>
      </w:r>
    </w:p>
    <w:p w:rsidRPr="005B6C27" w:rsidR="00B849EF" w:rsidP="00B849EF" w:rsidRDefault="00B849EF" w14:paraId="400070CA" w14:textId="77777777">
      <w:pPr>
        <w:pStyle w:val="Akapitzlist"/>
        <w:numPr>
          <w:ilvl w:val="0"/>
          <w:numId w:val="3"/>
        </w:numPr>
      </w:pPr>
      <w:r>
        <w:t>Testy czy metoda do wprowadzania danych przyjmuje znak ”+”</w:t>
      </w:r>
    </w:p>
    <w:p w:rsidR="00B849EF" w:rsidP="00B849EF" w:rsidRDefault="00B849EF" w14:paraId="6BF3D969" w14:textId="77777777">
      <w:pPr>
        <w:pStyle w:val="Akapitzlist"/>
        <w:numPr>
          <w:ilvl w:val="0"/>
          <w:numId w:val="3"/>
        </w:numPr>
      </w:pPr>
      <w:r>
        <w:t>Testy czy metoda do wprowadzania danych przyjmuje znak ”-”</w:t>
      </w:r>
    </w:p>
    <w:p w:rsidR="00B849EF" w:rsidP="00B849EF" w:rsidRDefault="00B849EF" w14:paraId="42601E05" w14:textId="77777777">
      <w:pPr>
        <w:pStyle w:val="Akapitzlist"/>
        <w:numPr>
          <w:ilvl w:val="0"/>
          <w:numId w:val="3"/>
        </w:numPr>
      </w:pPr>
      <w:r>
        <w:t>…Reszta akceptowanych znaków….</w:t>
      </w:r>
    </w:p>
    <w:p w:rsidRPr="00B849EF" w:rsidR="00B849EF" w:rsidP="00B849EF" w:rsidRDefault="00B849EF" w14:paraId="156BF5FA" w14:textId="33A7AB37">
      <w:pPr>
        <w:pStyle w:val="Akapitzlist"/>
        <w:numPr>
          <w:ilvl w:val="0"/>
          <w:numId w:val="3"/>
        </w:numPr>
      </w:pPr>
      <w:r>
        <w:t>Testy czy metoda do wprowadzania danych ignoruje pozostałe znaki</w:t>
      </w:r>
    </w:p>
    <w:p w:rsidR="00A21127" w:rsidP="00A21127" w:rsidRDefault="00A21127" w14:paraId="2476F9E8" w14:textId="0C8589C9">
      <w:pPr>
        <w:pStyle w:val="Nagwek4"/>
      </w:pPr>
      <w:r>
        <w:t>Test wprowadzania znaków w systemie ….</w:t>
      </w:r>
    </w:p>
    <w:p w:rsidR="004F3088" w:rsidP="004F3088" w:rsidRDefault="004F3088" w14:paraId="143C7472" w14:textId="2B82D6CD">
      <w:pPr>
        <w:pStyle w:val="Akapitzlist"/>
        <w:numPr>
          <w:ilvl w:val="0"/>
          <w:numId w:val="4"/>
        </w:numPr>
      </w:pPr>
      <w:r>
        <w:t>Implementacja pozostałych grup testowych</w:t>
      </w:r>
      <w:r w:rsidR="003C242C">
        <w:t xml:space="preserve"> dech ex</w:t>
      </w:r>
    </w:p>
    <w:p w:rsidR="00B849EF" w:rsidP="00B849EF" w:rsidRDefault="00B849EF" w14:paraId="20D3CE10" w14:textId="77777777"/>
    <w:p w:rsidR="003C242C" w:rsidP="003C242C" w:rsidRDefault="003C242C" w14:paraId="11A8931D" w14:textId="6EF509A3">
      <w:pPr>
        <w:pStyle w:val="Nagwek3"/>
      </w:pPr>
      <w:r>
        <w:lastRenderedPageBreak/>
        <w:t>Testy wprowadzania wartości</w:t>
      </w:r>
    </w:p>
    <w:p w:rsidR="00FC33F5" w:rsidP="00FC33F5" w:rsidRDefault="00FC33F5" w14:paraId="6DDCAD9F" w14:textId="3EC2DA30">
      <w:pPr>
        <w:pStyle w:val="Nagwek4"/>
      </w:pPr>
      <w:r>
        <w:t>Test wprowadzania wartości dla typu b</w:t>
      </w:r>
      <w:r w:rsidR="00F0556F">
        <w:t>ajt</w:t>
      </w:r>
    </w:p>
    <w:p w:rsidR="00733C45" w:rsidP="00733C45" w:rsidRDefault="00733C45" w14:paraId="1AF388F1" w14:textId="28FE91F4">
      <w:pPr>
        <w:pStyle w:val="Akapitzlist"/>
        <w:numPr>
          <w:ilvl w:val="0"/>
          <w:numId w:val="5"/>
        </w:numPr>
      </w:pPr>
      <w:r>
        <w:t>Test</w:t>
      </w:r>
      <w:r w:rsidR="007256DB">
        <w:t>y</w:t>
      </w:r>
      <w:r>
        <w:t xml:space="preserve"> czy metoda do wprowadzania danych przyjmuje wartości </w:t>
      </w:r>
      <w:r w:rsidR="00A73CD4">
        <w:t>z zakresu -128 &lt;-&gt; 127</w:t>
      </w:r>
    </w:p>
    <w:p w:rsidR="007D62B9" w:rsidP="007D62B9" w:rsidRDefault="00322118" w14:paraId="6551EE93" w14:textId="4B0923C5">
      <w:pPr>
        <w:pStyle w:val="Akapitzlist"/>
        <w:numPr>
          <w:ilvl w:val="0"/>
          <w:numId w:val="5"/>
        </w:numPr>
        <w:rPr/>
      </w:pPr>
      <w:r w:rsidR="00322118">
        <w:rPr/>
        <w:t xml:space="preserve">Testy czy metoda do wprowadzania danych </w:t>
      </w:r>
      <w:r w:rsidR="001D16B2">
        <w:rPr/>
        <w:t xml:space="preserve">kończy przyjmowanie </w:t>
      </w:r>
      <w:r w:rsidR="00D05248">
        <w:rPr/>
        <w:t>znaków po osiągnięci</w:t>
      </w:r>
      <w:r w:rsidR="005D06B9">
        <w:rPr/>
        <w:t xml:space="preserve">u wartości określonej zakresem. </w:t>
      </w:r>
      <w:proofErr w:type="gramStart"/>
      <w:r w:rsidR="005D06B9">
        <w:rPr/>
        <w:t>”</w:t>
      </w:r>
      <w:r w:rsidR="007D62B9">
        <w:rPr/>
        <w:t>-</w:t>
      </w:r>
      <w:proofErr w:type="gramEnd"/>
      <w:r w:rsidR="007D62B9">
        <w:rPr/>
        <w:t>129</w:t>
      </w:r>
      <w:r w:rsidR="005D06B9">
        <w:rPr/>
        <w:t>”</w:t>
      </w:r>
      <w:r w:rsidR="007D62B9">
        <w:rPr/>
        <w:t xml:space="preserve"> -&gt; ”</w:t>
      </w:r>
      <w:r w:rsidR="0B6102C9">
        <w:rPr/>
        <w:t>-</w:t>
      </w:r>
      <w:r w:rsidR="007D62B9">
        <w:rPr/>
        <w:t>12”, ”291” -&gt; ”29”</w:t>
      </w:r>
    </w:p>
    <w:p w:rsidR="001D330C" w:rsidP="00733C45" w:rsidRDefault="002F78B1" w14:paraId="102BAE92" w14:textId="12847EA8">
      <w:pPr>
        <w:pStyle w:val="Akapitzlist"/>
        <w:numPr>
          <w:ilvl w:val="0"/>
          <w:numId w:val="5"/>
        </w:numPr>
      </w:pPr>
      <w:r>
        <w:t>Testy czy metoda do wprowadzania danych przyjmuje znaki operatorów po osiągnięciu wartości określonej zakresem</w:t>
      </w:r>
      <w:r w:rsidR="00312EAA">
        <w:t xml:space="preserve"> (+-=*)</w:t>
      </w:r>
    </w:p>
    <w:p w:rsidR="00990076" w:rsidP="00990076" w:rsidRDefault="00990076" w14:paraId="7F0D632F" w14:textId="1C27BB64">
      <w:pPr>
        <w:pStyle w:val="Nagwek4"/>
      </w:pPr>
      <w:r>
        <w:t>Test wprowadzania wartości dla typu word ….</w:t>
      </w:r>
    </w:p>
    <w:p w:rsidRPr="0039765A" w:rsidR="0039765A" w:rsidP="0039765A" w:rsidRDefault="0039765A" w14:paraId="37F1F03F" w14:textId="01A34C04">
      <w:pPr>
        <w:pStyle w:val="Akapitzlist"/>
        <w:numPr>
          <w:ilvl w:val="0"/>
          <w:numId w:val="6"/>
        </w:numPr>
      </w:pPr>
      <w:r>
        <w:t>….</w:t>
      </w:r>
    </w:p>
    <w:p w:rsidR="000A0F30" w:rsidP="000A0F30" w:rsidRDefault="000A0F30" w14:paraId="7C73673A" w14:textId="2B06E081">
      <w:pPr>
        <w:pStyle w:val="Nagwek3"/>
      </w:pPr>
      <w:r>
        <w:t xml:space="preserve">Testy </w:t>
      </w:r>
      <w:r w:rsidR="00437D3D">
        <w:t xml:space="preserve">rzutowania wartości </w:t>
      </w:r>
      <w:r w:rsidR="008A4995">
        <w:t>między</w:t>
      </w:r>
      <w:r w:rsidR="00437D3D">
        <w:t xml:space="preserve"> system</w:t>
      </w:r>
      <w:r w:rsidR="008A4995">
        <w:t>ami</w:t>
      </w:r>
      <w:r w:rsidR="00437D3D">
        <w:t xml:space="preserve"> prezentacji danych</w:t>
      </w:r>
    </w:p>
    <w:p w:rsidRPr="0039765A" w:rsidR="0039765A" w:rsidP="0061249B" w:rsidRDefault="00255809" w14:paraId="669A7A61" w14:textId="71465B5E">
      <w:pPr>
        <w:pStyle w:val="Nagwek4"/>
      </w:pPr>
      <w:r>
        <w:t>Test</w:t>
      </w:r>
      <w:r w:rsidR="00E317C4">
        <w:t>y</w:t>
      </w:r>
      <w:r>
        <w:t xml:space="preserve"> </w:t>
      </w:r>
      <w:r w:rsidR="00174F7B">
        <w:t>rz</w:t>
      </w:r>
      <w:r w:rsidR="0061249B">
        <w:t>u</w:t>
      </w:r>
      <w:r w:rsidR="00174F7B">
        <w:t>towania</w:t>
      </w:r>
      <w:r w:rsidR="0061249B">
        <w:t xml:space="preserve"> </w:t>
      </w:r>
      <w:r>
        <w:t xml:space="preserve">wartości </w:t>
      </w:r>
      <w:r w:rsidR="0061249B">
        <w:t>z systemu</w:t>
      </w:r>
      <w:r w:rsidR="005834B3">
        <w:t xml:space="preserve"> binarnego na pozostałe</w:t>
      </w:r>
    </w:p>
    <w:p w:rsidR="0039765A" w:rsidP="0039765A" w:rsidRDefault="005834B3" w14:paraId="64BE52BA" w14:textId="0B6ABC12">
      <w:pPr>
        <w:pStyle w:val="Akapitzlist"/>
        <w:numPr>
          <w:ilvl w:val="0"/>
          <w:numId w:val="7"/>
        </w:numPr>
      </w:pPr>
      <w:r>
        <w:t>Test rzutowania wartości z systemu binarnego</w:t>
      </w:r>
      <w:r w:rsidR="006E57E1">
        <w:t xml:space="preserve"> na system dziesiętny</w:t>
      </w:r>
    </w:p>
    <w:p w:rsidR="006E57E1" w:rsidP="0039765A" w:rsidRDefault="006E57E1" w14:paraId="3E57ECAA" w14:textId="18E3B9BD">
      <w:pPr>
        <w:pStyle w:val="Akapitzlist"/>
        <w:numPr>
          <w:ilvl w:val="0"/>
          <w:numId w:val="7"/>
        </w:numPr>
      </w:pPr>
      <w:r>
        <w:t>…</w:t>
      </w:r>
    </w:p>
    <w:p w:rsidR="008A4995" w:rsidP="008A4995" w:rsidRDefault="008A4995" w14:paraId="284BDAAE" w14:textId="38D13B12">
      <w:pPr>
        <w:pStyle w:val="Nagwek3"/>
      </w:pPr>
      <w:r>
        <w:t>Testy rzutowania wartości międ</w:t>
      </w:r>
      <w:r w:rsidR="00DC7CAC">
        <w:t>zy</w:t>
      </w:r>
      <w:r>
        <w:t xml:space="preserve"> </w:t>
      </w:r>
      <w:r w:rsidR="00DC7CAC">
        <w:t xml:space="preserve">typami </w:t>
      </w:r>
      <w:r>
        <w:t>danych</w:t>
      </w:r>
    </w:p>
    <w:p w:rsidR="00DC7CAC" w:rsidP="006F47EE" w:rsidRDefault="00DC7CAC" w14:paraId="59709D9F" w14:textId="0816206F">
      <w:pPr>
        <w:pStyle w:val="Nagwek4"/>
      </w:pPr>
      <w:r>
        <w:t>Test</w:t>
      </w:r>
      <w:r w:rsidR="00E317C4">
        <w:t>y</w:t>
      </w:r>
      <w:r>
        <w:t xml:space="preserve"> rzutowania wartości z</w:t>
      </w:r>
      <w:r w:rsidR="00E317C4">
        <w:t xml:space="preserve"> </w:t>
      </w:r>
      <w:r w:rsidR="00E520B3">
        <w:t xml:space="preserve">bajt na </w:t>
      </w:r>
      <w:r w:rsidR="00E317C4">
        <w:t>word</w:t>
      </w:r>
    </w:p>
    <w:p w:rsidR="006F47EE" w:rsidP="006F47EE" w:rsidRDefault="006F47EE" w14:paraId="5EE3D0A2" w14:textId="562B1667">
      <w:pPr>
        <w:pStyle w:val="Akapitzlist"/>
        <w:numPr>
          <w:ilvl w:val="0"/>
          <w:numId w:val="8"/>
        </w:numPr>
      </w:pPr>
      <w:r>
        <w:t>Test</w:t>
      </w:r>
      <w:r w:rsidR="006821AC">
        <w:t>y</w:t>
      </w:r>
      <w:r>
        <w:t xml:space="preserve"> propagacji bitu znaku</w:t>
      </w:r>
      <w:r w:rsidR="007057FD">
        <w:t xml:space="preserve"> dla wartości dodatnich</w:t>
      </w:r>
    </w:p>
    <w:p w:rsidRPr="006F47EE" w:rsidR="007057FD" w:rsidP="006F47EE" w:rsidRDefault="007057FD" w14:paraId="27FE8ACF" w14:textId="4E074156">
      <w:pPr>
        <w:pStyle w:val="Akapitzlist"/>
        <w:numPr>
          <w:ilvl w:val="0"/>
          <w:numId w:val="8"/>
        </w:numPr>
      </w:pPr>
      <w:r>
        <w:t>Test</w:t>
      </w:r>
      <w:r w:rsidR="006821AC">
        <w:t>y</w:t>
      </w:r>
      <w:r>
        <w:t xml:space="preserve"> propagacji bitu znaku dla wartości ujemnych</w:t>
      </w:r>
    </w:p>
    <w:p w:rsidR="004161C4" w:rsidP="004161C4" w:rsidRDefault="004161C4" w14:paraId="131FBB31" w14:textId="39447538">
      <w:pPr>
        <w:pStyle w:val="Nagwek4"/>
      </w:pPr>
      <w:r>
        <w:t>Testy rzutowania wartości z word  na bajt</w:t>
      </w:r>
    </w:p>
    <w:p w:rsidR="004161C4" w:rsidP="004161C4" w:rsidRDefault="004161C4" w14:paraId="435D0E95" w14:textId="0FF1F171">
      <w:pPr>
        <w:pStyle w:val="Akapitzlist"/>
        <w:numPr>
          <w:ilvl w:val="0"/>
          <w:numId w:val="9"/>
        </w:numPr>
      </w:pPr>
      <w:r>
        <w:t>Test</w:t>
      </w:r>
      <w:r w:rsidR="00063C7C">
        <w:t>y</w:t>
      </w:r>
      <w:r>
        <w:t xml:space="preserve"> </w:t>
      </w:r>
      <w:r w:rsidR="002D239D">
        <w:t xml:space="preserve">pozostawienia informacji </w:t>
      </w:r>
      <w:r w:rsidR="00EA3143">
        <w:t>z ośmiu bitów</w:t>
      </w:r>
    </w:p>
    <w:p w:rsidR="00EA3143" w:rsidP="00EA3143" w:rsidRDefault="00EA3143" w14:paraId="62F86470" w14:textId="37B281D2">
      <w:pPr>
        <w:pStyle w:val="Akapitzlist"/>
        <w:numPr>
          <w:ilvl w:val="0"/>
          <w:numId w:val="9"/>
        </w:numPr>
      </w:pPr>
      <w:r>
        <w:t>Testy utraty informacji z</w:t>
      </w:r>
      <w:r w:rsidR="006821AC">
        <w:t xml:space="preserve"> bitów powyżej </w:t>
      </w:r>
      <w:r>
        <w:t xml:space="preserve">ośmiu </w:t>
      </w:r>
    </w:p>
    <w:p w:rsidRPr="0039765A" w:rsidR="006E57E1" w:rsidP="006E57E1" w:rsidRDefault="006E57E1" w14:paraId="27C15F78" w14:textId="77777777"/>
    <w:p w:rsidRPr="000A0F30" w:rsidR="000A0F30" w:rsidP="000A0F30" w:rsidRDefault="000A0F30" w14:paraId="0DE56291" w14:textId="77777777"/>
    <w:p w:rsidR="00990076" w:rsidP="00990076" w:rsidRDefault="00990076" w14:paraId="7455E413" w14:textId="77777777"/>
    <w:p w:rsidRPr="00733C45" w:rsidR="00733C45" w:rsidP="00733C45" w:rsidRDefault="00733C45" w14:paraId="79EAEF7B" w14:textId="77777777"/>
    <w:p w:rsidRPr="005B6C27" w:rsidR="003C242C" w:rsidP="00B849EF" w:rsidRDefault="003C242C" w14:paraId="6CF1C1E6" w14:textId="77777777"/>
    <w:sectPr w:rsidRPr="005B6C27" w:rsidR="003C242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6F704D"/>
    <w:multiLevelType w:val="hybridMultilevel"/>
    <w:tmpl w:val="A7D08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AC"/>
    <w:multiLevelType w:val="hybridMultilevel"/>
    <w:tmpl w:val="143215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2177"/>
    <w:multiLevelType w:val="hybridMultilevel"/>
    <w:tmpl w:val="11006E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185F"/>
    <w:multiLevelType w:val="hybridMultilevel"/>
    <w:tmpl w:val="143215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E64D2"/>
    <w:multiLevelType w:val="hybridMultilevel"/>
    <w:tmpl w:val="A7D080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610D"/>
    <w:multiLevelType w:val="hybridMultilevel"/>
    <w:tmpl w:val="143215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84F99"/>
    <w:multiLevelType w:val="hybridMultilevel"/>
    <w:tmpl w:val="31F29D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75DD"/>
    <w:multiLevelType w:val="hybridMultilevel"/>
    <w:tmpl w:val="628612E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751B6"/>
    <w:multiLevelType w:val="hybridMultilevel"/>
    <w:tmpl w:val="628612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60"/>
    <w:rsid w:val="0002582A"/>
    <w:rsid w:val="00063C7C"/>
    <w:rsid w:val="000A0F30"/>
    <w:rsid w:val="000C3471"/>
    <w:rsid w:val="000F603D"/>
    <w:rsid w:val="00123659"/>
    <w:rsid w:val="00143214"/>
    <w:rsid w:val="00144F4A"/>
    <w:rsid w:val="00174F7B"/>
    <w:rsid w:val="001D16B2"/>
    <w:rsid w:val="001D330C"/>
    <w:rsid w:val="00235C97"/>
    <w:rsid w:val="00255809"/>
    <w:rsid w:val="002D00ED"/>
    <w:rsid w:val="002D239D"/>
    <w:rsid w:val="002D647F"/>
    <w:rsid w:val="002F78B1"/>
    <w:rsid w:val="00312EAA"/>
    <w:rsid w:val="00322118"/>
    <w:rsid w:val="003545EA"/>
    <w:rsid w:val="0035656F"/>
    <w:rsid w:val="003625F0"/>
    <w:rsid w:val="00374FA8"/>
    <w:rsid w:val="0039765A"/>
    <w:rsid w:val="003B49A5"/>
    <w:rsid w:val="003C242C"/>
    <w:rsid w:val="004161C4"/>
    <w:rsid w:val="00437D3D"/>
    <w:rsid w:val="004C1D8A"/>
    <w:rsid w:val="004F3088"/>
    <w:rsid w:val="005834B3"/>
    <w:rsid w:val="005B5CE4"/>
    <w:rsid w:val="005B6C27"/>
    <w:rsid w:val="005D06B9"/>
    <w:rsid w:val="0060027D"/>
    <w:rsid w:val="0061249B"/>
    <w:rsid w:val="006356C2"/>
    <w:rsid w:val="00654FAD"/>
    <w:rsid w:val="006821AC"/>
    <w:rsid w:val="0069595C"/>
    <w:rsid w:val="006C3569"/>
    <w:rsid w:val="006E57E1"/>
    <w:rsid w:val="006F47EE"/>
    <w:rsid w:val="007057FD"/>
    <w:rsid w:val="00706290"/>
    <w:rsid w:val="00721860"/>
    <w:rsid w:val="007256DB"/>
    <w:rsid w:val="00733C45"/>
    <w:rsid w:val="0074376C"/>
    <w:rsid w:val="00755D91"/>
    <w:rsid w:val="007D5B5B"/>
    <w:rsid w:val="007D62B9"/>
    <w:rsid w:val="008019E0"/>
    <w:rsid w:val="0081056D"/>
    <w:rsid w:val="00810D69"/>
    <w:rsid w:val="008701E3"/>
    <w:rsid w:val="008859D1"/>
    <w:rsid w:val="008A4995"/>
    <w:rsid w:val="00917EF1"/>
    <w:rsid w:val="00932162"/>
    <w:rsid w:val="00990076"/>
    <w:rsid w:val="00A113D7"/>
    <w:rsid w:val="00A21127"/>
    <w:rsid w:val="00A73CD4"/>
    <w:rsid w:val="00AA2C29"/>
    <w:rsid w:val="00B61F4C"/>
    <w:rsid w:val="00B81FC0"/>
    <w:rsid w:val="00B849EF"/>
    <w:rsid w:val="00BA7570"/>
    <w:rsid w:val="00BD1B9C"/>
    <w:rsid w:val="00BF6C84"/>
    <w:rsid w:val="00C009A1"/>
    <w:rsid w:val="00C765A3"/>
    <w:rsid w:val="00CA4750"/>
    <w:rsid w:val="00CB655C"/>
    <w:rsid w:val="00D05248"/>
    <w:rsid w:val="00D56F8D"/>
    <w:rsid w:val="00D910AF"/>
    <w:rsid w:val="00DA26B3"/>
    <w:rsid w:val="00DB42C5"/>
    <w:rsid w:val="00DC7CAC"/>
    <w:rsid w:val="00E317C4"/>
    <w:rsid w:val="00E415C8"/>
    <w:rsid w:val="00E520B3"/>
    <w:rsid w:val="00E76A85"/>
    <w:rsid w:val="00EA3143"/>
    <w:rsid w:val="00EE4310"/>
    <w:rsid w:val="00F0556F"/>
    <w:rsid w:val="00FC33F5"/>
    <w:rsid w:val="03A327D1"/>
    <w:rsid w:val="03C93991"/>
    <w:rsid w:val="0B6102C9"/>
    <w:rsid w:val="140AF472"/>
    <w:rsid w:val="2D27DA9A"/>
    <w:rsid w:val="37BA135B"/>
    <w:rsid w:val="3D729C50"/>
    <w:rsid w:val="4D8EA418"/>
    <w:rsid w:val="4F7581E4"/>
    <w:rsid w:val="541A04B7"/>
    <w:rsid w:val="5FDD4253"/>
    <w:rsid w:val="650B5A8F"/>
    <w:rsid w:val="744D6F88"/>
    <w:rsid w:val="75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BC01"/>
  <w15:chartTrackingRefBased/>
  <w15:docId w15:val="{8FDA46DA-CD65-47F8-A2BD-2B00C54B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10A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5C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A8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35C9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D910A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5B5CE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76A8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76A85"/>
    <w:pPr>
      <w:ind w:left="720"/>
      <w:contextualSpacing/>
    </w:pPr>
  </w:style>
  <w:style w:type="character" w:styleId="Nagwek4Znak" w:customStyle="1">
    <w:name w:val="Nagłówek 4 Znak"/>
    <w:basedOn w:val="Domylnaczcionkaakapitu"/>
    <w:link w:val="Nagwek4"/>
    <w:uiPriority w:val="9"/>
    <w:rsid w:val="00235C97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3C5A448D7BF7448140A00157C7DF69" ma:contentTypeVersion="2" ma:contentTypeDescription="Utwórz nowy dokument." ma:contentTypeScope="" ma:versionID="d969731e5d40daf6a4bb07b708bbdb3c">
  <xsd:schema xmlns:xsd="http://www.w3.org/2001/XMLSchema" xmlns:xs="http://www.w3.org/2001/XMLSchema" xmlns:p="http://schemas.microsoft.com/office/2006/metadata/properties" xmlns:ns2="f5be4922-c19f-4516-9aa6-3ad9c9d9678b" targetNamespace="http://schemas.microsoft.com/office/2006/metadata/properties" ma:root="true" ma:fieldsID="567f3d8e89177731e80c2cd93eabb635" ns2:_="">
    <xsd:import namespace="f5be4922-c19f-4516-9aa6-3ad9c9d96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e4922-c19f-4516-9aa6-3ad9c9d96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79F99-A564-4217-B29B-8AB4F08F02F7}"/>
</file>

<file path=customXml/itemProps2.xml><?xml version="1.0" encoding="utf-8"?>
<ds:datastoreItem xmlns:ds="http://schemas.openxmlformats.org/officeDocument/2006/customXml" ds:itemID="{DA9047DC-B443-4091-A5D8-8812075C14F7}"/>
</file>

<file path=customXml/itemProps3.xml><?xml version="1.0" encoding="utf-8"?>
<ds:datastoreItem xmlns:ds="http://schemas.openxmlformats.org/officeDocument/2006/customXml" ds:itemID="{43CA3799-8505-4724-BF15-9EB9735C4B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Maciej Poliwoda</dc:creator>
  <keywords/>
  <dc:description/>
  <lastModifiedBy>Maciej Poliwoda</lastModifiedBy>
  <revision>92</revision>
  <dcterms:created xsi:type="dcterms:W3CDTF">2021-12-17T15:18:00.0000000Z</dcterms:created>
  <dcterms:modified xsi:type="dcterms:W3CDTF">2021-12-20T07:36:51.0496280Z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0x010100363C5A448D7BF7448140A00157C7DF69</vt:lpwstr>
  </property>
</Properties>
</file>