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bbc85a0fd1422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