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CB5A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>CREATE TABLE 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test`.`user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 (</w:t>
      </w:r>
    </w:p>
    <w:p w14:paraId="78F30B91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userId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 INT NOT NULL AUTO_INCREMENT,</w:t>
      </w:r>
    </w:p>
    <w:p w14:paraId="1F0FABA5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`username` VARCHAR(45) NULL,</w:t>
      </w:r>
    </w:p>
    <w:p w14:paraId="3738970F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`password` VARCHAR(100) NULL,</w:t>
      </w:r>
    </w:p>
    <w:p w14:paraId="1107E42F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PRIMARY KEY (`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userId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`));</w:t>
      </w:r>
    </w:p>
    <w:p w14:paraId="76C9885B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</w:t>
      </w:r>
    </w:p>
    <w:p w14:paraId="2C810E7C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CREATE TABLE `test`.`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passwordlist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 (</w:t>
      </w:r>
    </w:p>
    <w:p w14:paraId="6E157599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prevPasswordId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 INT NOT NULL AUTO_INCREMENT,</w:t>
      </w:r>
    </w:p>
    <w:p w14:paraId="484D6485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`username` VARCHAR(45),</w:t>
      </w:r>
    </w:p>
    <w:p w14:paraId="5C16188F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`password` VARCHAR(100) NULL,</w:t>
      </w:r>
    </w:p>
    <w:p w14:paraId="56B90269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`date` DATETIME NULL,</w:t>
      </w:r>
    </w:p>
    <w:p w14:paraId="129E5588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PRIMARY KEY (`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prevPasswordId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`));</w:t>
      </w:r>
    </w:p>
    <w:p w14:paraId="5F43FEA6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  </w:t>
      </w:r>
    </w:p>
    <w:p w14:paraId="4E8D01A4" w14:textId="77777777" w:rsidR="00302183" w:rsidRPr="00302183" w:rsidRDefault="00302183" w:rsidP="00302183">
      <w:pPr>
        <w:rPr>
          <w:rFonts w:ascii="Lucida Console" w:hAnsi="Lucida Console" w:cs="Lucida Console"/>
          <w:sz w:val="18"/>
          <w:szCs w:val="18"/>
        </w:rPr>
      </w:pPr>
      <w:r w:rsidRPr="00302183">
        <w:rPr>
          <w:rFonts w:ascii="Lucida Console" w:hAnsi="Lucida Console" w:cs="Lucida Console"/>
          <w:sz w:val="18"/>
          <w:szCs w:val="18"/>
        </w:rPr>
        <w:t xml:space="preserve">SELECT * FROM 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test.user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;</w:t>
      </w:r>
    </w:p>
    <w:p w14:paraId="7CD96740" w14:textId="1284DA88" w:rsidR="00DE79DD" w:rsidRPr="00302183" w:rsidRDefault="00302183" w:rsidP="00302183">
      <w:r w:rsidRPr="00302183">
        <w:rPr>
          <w:rFonts w:ascii="Lucida Console" w:hAnsi="Lucida Console" w:cs="Lucida Console"/>
          <w:sz w:val="18"/>
          <w:szCs w:val="18"/>
        </w:rPr>
        <w:t xml:space="preserve">SELECT * FROM </w:t>
      </w:r>
      <w:proofErr w:type="spellStart"/>
      <w:r w:rsidRPr="00302183">
        <w:rPr>
          <w:rFonts w:ascii="Lucida Console" w:hAnsi="Lucida Console" w:cs="Lucida Console"/>
          <w:sz w:val="18"/>
          <w:szCs w:val="18"/>
        </w:rPr>
        <w:t>test.passwordlist</w:t>
      </w:r>
      <w:proofErr w:type="spellEnd"/>
      <w:r w:rsidRPr="00302183">
        <w:rPr>
          <w:rFonts w:ascii="Lucida Console" w:hAnsi="Lucida Console" w:cs="Lucida Console"/>
          <w:sz w:val="18"/>
          <w:szCs w:val="18"/>
        </w:rPr>
        <w:t>;</w:t>
      </w:r>
    </w:p>
    <w:sectPr w:rsidR="00DE79DD" w:rsidRPr="0030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7"/>
    <w:rsid w:val="00103F7B"/>
    <w:rsid w:val="001916C2"/>
    <w:rsid w:val="002A1C77"/>
    <w:rsid w:val="00302183"/>
    <w:rsid w:val="00395141"/>
    <w:rsid w:val="00592BC5"/>
    <w:rsid w:val="00CD47D7"/>
    <w:rsid w:val="00D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19D7"/>
  <w15:chartTrackingRefBased/>
  <w15:docId w15:val="{8B68AE77-3733-4729-81DD-8BDC74A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10</cp:revision>
  <dcterms:created xsi:type="dcterms:W3CDTF">2021-04-08T04:27:00Z</dcterms:created>
  <dcterms:modified xsi:type="dcterms:W3CDTF">2021-04-09T05:15:00Z</dcterms:modified>
</cp:coreProperties>
</file>