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435F67" w:rsidP="00094BF1">
      <w:pPr>
        <w:jc w:val="center"/>
        <w:rPr>
          <w:b/>
        </w:rPr>
      </w:pPr>
      <w:r>
        <w:rPr>
          <w:b/>
        </w:rPr>
        <w:t>Memory Interface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>module mem_interface(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clk,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reset,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req_i,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req_rnw_i,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[3:0]req_addr_i,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input wire [31:0]req_wdata_i,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output wire req_ready_o,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output wire [31:0]req_rdata_o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//MEMORY ARRAY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`ifdef FORMAL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[31:0]mem[15:0];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`else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[15:0][31:0]mem;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`endif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logic mem_rd;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logic mem_wr;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logic req_rising_edge;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logic [3:0]lfsr_val;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logic [3:0]count;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assign mem_rd = req_i &amp; req_rnw_i;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assign mem_wr = req_i &amp; ~req_rnw_i;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rising_edge day3(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.clk(clk),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.reset(reset),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.a_i(req_i),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.rising_edge_o(req_rising_edge)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lfsr day7(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.clk(clk),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.reset(reset),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.lfsr_o(lfsr_val)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// Load a counter with random value on the rising edge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logic[3:0] count_ff;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logic[3:0] nxt_count;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always_ff @(posedge clk or posedge reset)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if (reset)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  count_ff &lt;= 4'h0;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lastRenderedPageBreak/>
        <w:t xml:space="preserve">        else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  count_ff &lt;= nxt_count;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assign nxt_count = req_rising_edge ? lfsr_val: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                                   count_ff + 4'h1;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assign count = count_ff;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// Write into the mem when the counter is 0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always_ff @(posedge clk)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if (mem_wr &amp; ~|count)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 mem[req_addr_i] &lt;= req_wdata_i;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// Read directly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assign req_rdata_o = mem[req_addr_i] &amp; {32{mem_rd}};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// Assert ready only when counter is at 0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// This will add random delays on when memory gives the ready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assign req_ready_o = ~|count;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</w:t>
      </w:r>
    </w:p>
    <w:p w:rsidR="00037DC6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>endmodule</w:t>
      </w:r>
    </w:p>
    <w:p w:rsid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037DC6" w:rsidRDefault="00037DC6" w:rsidP="00DB1641">
      <w:pPr>
        <w:spacing w:after="0"/>
        <w:rPr>
          <w:rFonts w:ascii="Arial" w:hAnsi="Arial" w:cs="Arial"/>
          <w:b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>module tb_mem_interface();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logic        clk;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       reset;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       req_i;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       req_rnw_i;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logic[9:0]   req_addr_i;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logic[31:0]  req_wdata_i;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       req_ready_o;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logic[31:0]  req_rdata_o;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// Instatiate the RTL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mem_interface DAY17 (.*);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logic [9:0] [9:0] addr_list;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// Generate the clock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always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clk = 1'b1;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#5;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clk = 1'b0;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#5;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// Generate stimulus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initial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reset &lt;= 1'b1;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req_i &lt;= 1'b0;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lastRenderedPageBreak/>
        <w:t xml:space="preserve">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reset &lt;= 1'b0;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for (int txn=0; txn&lt;10; txn++)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// Write 10 transactions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req_i       &lt;= 1'b1;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req_rnw_i   &lt;= 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req_addr_i  &lt;= $urandom_range(0, 1023);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addr_list[txn] = req_addr_i;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req_wdata_i &lt;= $urandom_range(0, 32'hFFFF);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// Wait for ready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while (~req_ready_o)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req_i &lt;= 1'b0;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for (int txn=0; txn&lt;10; txn++)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// Read 10 transactions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req_i       &lt;= 1'b1;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req_rnw_i   &lt;= 1;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req_addr_i  &lt;= addr_list[txn];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req_wdata_i &lt;= $urandom_range(0, 32'hFFFF);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// Wait for ready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while (~req_ready_o)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req_i &lt;= 1'b0;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  @(posedge clk);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$finish();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end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// Dump VCD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initial begin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$dumpfile("mem_interface.vcd");</w:t>
      </w: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  $dumpvars(0, tb_mem_interface);</w:t>
      </w:r>
    </w:p>
    <w:p w:rsidR="00AD7B06" w:rsidRDefault="00435F67" w:rsidP="00435F67">
      <w:pPr>
        <w:spacing w:after="0"/>
        <w:rPr>
          <w:rFonts w:ascii="Arial" w:hAnsi="Arial" w:cs="Arial"/>
          <w:b/>
          <w:sz w:val="20"/>
          <w:szCs w:val="20"/>
        </w:rPr>
      </w:pPr>
      <w:r w:rsidRPr="00435F67">
        <w:rPr>
          <w:rFonts w:ascii="Arial" w:hAnsi="Arial" w:cs="Arial"/>
          <w:sz w:val="20"/>
          <w:szCs w:val="20"/>
        </w:rPr>
        <w:t xml:space="preserve">  end</w:t>
      </w:r>
      <w:r w:rsidR="00AD7B06">
        <w:rPr>
          <w:rFonts w:ascii="Arial" w:hAnsi="Arial" w:cs="Arial"/>
          <w:b/>
          <w:sz w:val="20"/>
          <w:szCs w:val="20"/>
        </w:rPr>
        <w:br/>
      </w: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435F67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42665" wp14:editId="72F4D318">
            <wp:extent cx="5943600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0D" w:rsidRDefault="0052520D" w:rsidP="0069487B">
      <w:pPr>
        <w:spacing w:after="0" w:line="240" w:lineRule="auto"/>
      </w:pPr>
      <w:r>
        <w:separator/>
      </w:r>
    </w:p>
  </w:endnote>
  <w:endnote w:type="continuationSeparator" w:id="0">
    <w:p w:rsidR="0052520D" w:rsidRDefault="0052520D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0D" w:rsidRDefault="0052520D" w:rsidP="0069487B">
      <w:pPr>
        <w:spacing w:after="0" w:line="240" w:lineRule="auto"/>
      </w:pPr>
      <w:r>
        <w:separator/>
      </w:r>
    </w:p>
  </w:footnote>
  <w:footnote w:type="continuationSeparator" w:id="0">
    <w:p w:rsidR="0052520D" w:rsidRDefault="0052520D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37DC6"/>
    <w:rsid w:val="000869D8"/>
    <w:rsid w:val="00094BF1"/>
    <w:rsid w:val="000C42E8"/>
    <w:rsid w:val="000D2DD9"/>
    <w:rsid w:val="00124507"/>
    <w:rsid w:val="001E6EDC"/>
    <w:rsid w:val="0025684B"/>
    <w:rsid w:val="00293498"/>
    <w:rsid w:val="002E20EC"/>
    <w:rsid w:val="003051C2"/>
    <w:rsid w:val="00355577"/>
    <w:rsid w:val="00391A38"/>
    <w:rsid w:val="0039226E"/>
    <w:rsid w:val="003B15EC"/>
    <w:rsid w:val="00421327"/>
    <w:rsid w:val="00435F67"/>
    <w:rsid w:val="00494803"/>
    <w:rsid w:val="0052520D"/>
    <w:rsid w:val="00606499"/>
    <w:rsid w:val="00612BF8"/>
    <w:rsid w:val="0069487B"/>
    <w:rsid w:val="007E46DA"/>
    <w:rsid w:val="008E5BD1"/>
    <w:rsid w:val="009A79B2"/>
    <w:rsid w:val="009D14A9"/>
    <w:rsid w:val="00AD7B06"/>
    <w:rsid w:val="00AE7FC3"/>
    <w:rsid w:val="00B972FC"/>
    <w:rsid w:val="00D23E0E"/>
    <w:rsid w:val="00D5344E"/>
    <w:rsid w:val="00DB1641"/>
    <w:rsid w:val="00E8731F"/>
    <w:rsid w:val="00F30500"/>
    <w:rsid w:val="00F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2024-05-03T01:08:00Z</dcterms:created>
  <dcterms:modified xsi:type="dcterms:W3CDTF">2024-06-03T18:13:00Z</dcterms:modified>
</cp:coreProperties>
</file>