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/ PDF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v3.1.0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修复智能搜索：检索不再把白底 / 黑底页面各截断为 80 页，返回全部命中页；文件的“命中 N 页”与点击该文件后显示的页面一致；单击左侧文件后白底 / 黑底 / Word 页签数字只统计该文件的结果（当前页签无结果时自动切到有结果的页签），再次单击取消选择回到全部结果；结果较多时分批显示（显示更多 / 全部显示）。修复相似分组在文件较多时显示不正确（多个列表挤在一个滚动区中高度塌陷）：改为左侧分组列表（可排序、筛选）+ 右侧所选分组的文件列表（铺满到底部），所选分组与条目在返回时保持，可跨分组勾选。每个页面与逐页浏览 / 对比窗口的“?”帮助图标固定在左下角，不再挤占标题栏与关闭按钮（侧栏标题旁的帮助按钮保持原位）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版：全面界面调优与逻辑梳理——统一配色与按钮尺寸（大 / 默认 / 小 / 微四档等高、对齐一致）、统一同类按钮文案（＋ 加入导出篮、⇩ 导出为新 PPT、打开原文件、📂 在资源管理器中显示 / 📂 位置）、统计卡片一行排开、侧栏更紧凑且任务列表至少显示两个任务、智能模块不再整体标“建设中”（只有智能生成标注）、窄窗格中的讲解词页签与语言栏不再竖排、列表中的标签最多显示 8 个其余折叠为“+N”、帮助图标平时半透明；任务结束后的解析动态显示结果摘要（可下钻）与“查看解析历史 / 任务概览 / 重新扫描”。新增：所有列表可拖动调整列宽（双击按内容适配、可重置、记住）；PPT 总览库左侧文件名一栏可拖动调整宽度；双击任何 PPT 原版页面直接进入逐页浏览；智能搜索历史（每次搜索记录与结果保存，可随时查看、重新搜索、删除）与搜索队列（多个搜索依次执行，排队中的可调整顺序 / 移除 / 暂停，完成后通知）；点击搜索结果页面时窗口自动最大化，并可在“按搜索结果翻页 / 按文件页面翻页”两种逻辑间切换；点击开始解析（含继续、全部开始、重新解析所选、增量扫描）后自动跳转到解析动态；维护模块新增“通知管理”，归拢全部历史通知，点击可跳转（如任务完成 → 任务详情）；对比窗口每个窗格可勾选“同步翻页”，勾选的 1 个或多个窗格一起翻页。任务详情的运行日志默认只显示本任务（可切换全部日志）。修复：解析动态动画反复刷新、快速跳页（改为按事件序号播放、积压时平滑追赶）；内嵌浏览（PPT 总览库）不再继承最大化状态；勾选框获得焦点时方向键翻页失效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：任务详情的菜单（任务概览、解析过程）改为点击任务时在该任务下方展开，挂载在任务菜单下，再次点击已选中的任务收起；解析任务区使用蓝色模块卡片。修复：切换任务后任务概览中仍显示上一个任务的 PPT 页面（需点文件才刷新），现在切换后立即显示新任务的第一个文件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 PPT 详情后不进入逐页浏览也可直接翻页（↑ ↓ ← → / PgUp PgDn / Home End / Shift 跳 5 页 / 鼠标滚轮），逐页浏览中也支持滚轮翻页；设置中可开关“滚轮翻页”和“Ctrl + 滚轮放大缩小”；新增“💬 意见反馈”（后台发送到开发者邮箱，界面不展示接收地址；发件邮箱在设置中配置，未配置时先保存在本机、配置后自动补发）；启动时提示选择保存解析数据的目录（当前 / 历史 / 新目录），可勾选记住选择、下次不再询问，设置中可重新开启并管理历史目录；设置按钮再次点击收起并还原打开前的界面；PPT 黑白底互转保存转换历史（可重新查看结果、逐页浏览、打开文件）；智能搜索范围可在已执行的任务中多选；导出篮支持多选（Shift 连选）后只把所选页面导出为新 PPT / Markdown；智能生成中每组相似页面可多选同时加入新 PPT，选择统一白底 / 黑底时先用所选页面生成新 PPT、再调用黑白底互转另存 *_白底 / *_黑底 文件（原 PPT 不变）；总览分析新增“✍ 完善讲解词”：罗列在本应用中修改过讲解词的 PPT 页面与文件（修正讲解词、未写回的译文），对比原讲解词与修改后的内容，多选后批量写回 PPT 对应页的备注（按文件一次写入、写入前自动备份，保留写回记录）；新手指引新增智能生成、完善讲解词、通知 / 反馈 / 设置等步骤，帮助指南新增“本版本新增”章节并按功能刷新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版：从整体出发重新设计界面——新的设计系统（中性冷灰底 + 单一靛蓝主色，浅色 / 深色两套完整配色，统一的表面层级、阴影、圆角与字号），统一主按钮 / 次按钮 / 幽灵按钮、输入框与焦点环、分段控件、下划线页签、表格（表头、悬停、选中、上次查看行）、标签与状态胶囊、卡片、弹窗与提示；侧栏改为白色面板，四个模块以主题色的图标块、分隔线与选中态区分，侧栏底部固定；统计卡片的数值与单位分开显示；页面缩放条只在鼠标移到页面上时显示，不再遮挡内容；搜索首页把“范围 / 加入队列 / 搜索任务与历史”归到一行；空状态带图标。新增：PPT 黑白底互转支持“按文件 / 文件夹”批量转换——选择一个或多个 PPT 文件或文件夹（含子文件夹），指定转换方向（自动互换 / 统一白底 / 统一黑底），输出到原目录（文件名加后缀）或统一的新目录，原文件只读、同名自动加序号，结果记入转换历史；运行日志支持导出（有筛选时导出当前显示的日志，否则导出完整日志文件）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PDF 文档解析：设置“解析文档类型”增加 PDF（新装与升级后默认启用，可取消）；每页提取文字（按行合并、字号最大的行识别为标题）、作者 / 标题等属性，按页面绘制指令识别黑底 / 白底，生成 Markdown、文档标签与页面标签；原 PDF 只读，不生成截图——界面用内置 pdf.js 直接渲染原文件页面（</w:t>
            </w:r>
            <w:r>
              <w:rPr>
                <w:rStyle w:val="VerbatimChar"/>
              </w:rPr>
              <w:t xml:space="preserve">ppta://src/&lt;文件 id&gt;</w:t>
            </w:r>
            <w:r>
              <w:t xml:space="preserve">，只提供资料库中的 PDF），缩略图滚动到可见时才生成并缓存；智能搜索新增“📕 PDF”页签，搜索历史记录 PDF 命中数；PDF 页面与 PPT 页面相互推荐（同 Word，归为“相关文档内容”）；PDF 页面不能导出为 PPT 页、不参与黑白底互转与相似分组、讲解词不写回；资料库总览新增“PDF 文档 / PDF 页数”统计（可下钻），类型筛选增加 PDF。修正：</w:t>
            </w:r>
            <w:r>
              <w:t xml:space="preserve">“</w:t>
            </w:r>
            <w:r>
              <w:t xml:space="preserve">搜索任务与历史</w:t>
            </w:r>
            <w:r>
              <w:t xml:space="preserve">”</w:t>
            </w:r>
            <w:r>
              <w:t xml:space="preserve">中“列设置”菜单显示不全——列表的列设置菜单改为按窗口定位，不再被容器裁切。转换规则设置：新增规则在单独的“新增规则”区编辑，增加“💾 保存新增的规则”，保存后只显示一条样例，未修改的样例保存时忽略（EXPORT-13）。侧栏：解析任务超过 3 个时列表可滚动并可拖动调整高度，标题右侧“🗂 全部”打开 / 收起全部任务与历史，从全部任务与历史查看任务后左上角“← 返回”回到原视图；帮助按钮打开后显示“收起”，不影响头部布局（UI-68～71）。智能生成改为“先生成新 PPT → 逐页拆解 → 抬头统一为白底 / 黑底另存带后缀的新文件”（GEN-07）；智能模块新增“智能合成”（建设中，GEN-08）；任务删除归拢到全部任务与历史，多选后确认删除（TASK-24）；完善讲解词写回记录改为“打开刷新文件 / 打开原文件”（UI-72）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PPT、Word 之外增加 PDF 解析（v3.1）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逐页解析（pdf.js 只读提取文字，按基线合并成行，字号最大的行为标题），黑底 / 白底按整页背景填充色识别；页面预览直接渲染原 PDF（中文字体依赖 cMap，已内置）；扫描版（纯图片）PDF 没有可检索文字；需要密码才能打开的 PDF 解析失败并在任务中标为失败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点击开始解析后，自动跳转到解析动态界面（v2.0）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 ▶、任务概览、任务队列、解析动态、全部开始、重新解析所选、增量扫描统一走同一入口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解析动态的动画显示稳定，不反复刷新、不快速跳转（v2.0）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按事件序号逐页播放，每页至少停留约 0.65 秒（从显示时起算），积压时逐步缩短到 0.18 秒追赶，不跳页；实测 80 多页无回退、无跳页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任务详情下的运行日志默认只展示本任务的日志（v2.0）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顶部“本任务 #N / 全部日志”切换，每次打开默认本任务；扫描阶段的日志也带上任务标记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B 任务后展示的 PPT 页面仍是 A 任务的，需要点击具体文件才刷新（v2.0.1 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切换任务时页面视图按任务重建，旧任务的数据不再覆盖新任务；文件列表变化且当前文件不在新列表中时自动切到第一个文件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运行日志要允许导出（v3.0.0）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 → 运行日志、任务详情 → 运行日志：</w:t>
            </w:r>
            <w:r>
              <w:t xml:space="preserve">“</w:t>
            </w:r>
            <w:r>
              <w:t xml:space="preserve">⇩ 导出日志</w:t>
            </w:r>
            <w:r>
              <w:t xml:space="preserve">”</w:t>
            </w:r>
            <w:r>
              <w:t xml:space="preserve">保存为 .log（UTF-8，可用记事本打开）；带筛选时导出筛选结果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任务的删除操作归拢到“全部任务与历史”中，可多选后操作，操作前提示确认（v3.1）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侧栏任务去掉 ✕；任务队列每个任务卡片有勾选框（解析中 / 排队中的不能选）、可全选，</w:t>
            </w:r>
            <w:r>
              <w:t xml:space="preserve">“</w:t>
            </w:r>
            <w:r>
              <w:t xml:space="preserve">🗑 删除所选</w:t>
            </w:r>
            <w:r>
              <w:t xml:space="preserve">”</w:t>
            </w:r>
            <w:r>
              <w:t xml:space="preserve">确认后批量删除（</w:t>
            </w:r>
            <w:r>
              <w:rPr>
                <w:rStyle w:val="VerbatimChar"/>
              </w:rPr>
              <w:t xml:space="preserve">deleteTasks</w:t>
            </w:r>
            <w:r>
              <w:t xml:space="preserve">，任务解析的文件移出资料库，原文件与解析历史保留）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UI-49 | 智能搜索结果中文件的“命中 N 页”与点击后右侧展示的页面一致（v1.6.8） | ✅ | 检索返回全部命中页（不再每种底色截断 80 页）；文件命中数 = 该文件在结果中的页数 |</w:t>
      </w:r>
      <w:r>
        <w:br/>
      </w:r>
      <w:r>
        <w:t xml:space="preserve">UI-50 | 白底 / 黑底 / Word 页签后的数字随选中的 PPT 文件变化；单击选择只展示该文件的搜索结果，再单击取消回到全部结果（v1.6.8） | ✅ | 当前页签没有该文件结果时自动切换页签；结果多时分批显示 |</w:t>
      </w:r>
      <w:r>
        <w:br/>
      </w:r>
      <w:r>
        <w:t xml:space="preserve">UI-51 | 相似 PPT 分组在文件较多时展示正确（v1.6.8） | ✅ | 左侧分组列表（分组、文件数、总大小、依据、黑白底版本，可排序 / 筛选 / 搜索）+ 右侧所选分组的文件列表，两侧各自滚动并铺满到底部 |</w:t>
      </w:r>
      <w:r>
        <w:br/>
      </w:r>
      <w:r>
        <w:t xml:space="preserve">UI-52 |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帮助按钮固定在每一页 UI 的左下角，不影响关闭等按钮；侧栏标题旁的帮助按钮除外（v1.6.8） | ✅ | 主界面各页面、逐页浏览窗口、对比窗口的左下角；弹窗与图标左对齐并向上展开 |</w:t>
      </w:r>
      <w:r>
        <w:br/>
      </w:r>
      <w:r>
        <w:t xml:space="preserve">UI-53 | 所有列表可以拖动改变不同列的列宽（v2.0） | ✅ | 表头右边缘拖动，双击按内容适配，列设置中“重置列宽”，按列表记住 |</w:t>
      </w:r>
      <w:r>
        <w:br/>
      </w:r>
      <w:r>
        <w:t xml:space="preserve">UI-54 | PPT 总览界面左侧文件名一栏允许拖动改变宽度（v2.0） | ✅ | 分隔条拖动，双击恢复默认，记住宽度 |</w:t>
      </w:r>
      <w:r>
        <w:br/>
      </w:r>
      <w:r>
        <w:t xml:space="preserve">UI-55 | 双击任何 PPT 原版页面后进入逐页浏览（v2.0） | ✅ | 页面列表缩略图、原始页、各处页面预览；浏览 / 对比窗口内双击仍为最大化 |</w:t>
      </w:r>
      <w:r>
        <w:br/>
      </w:r>
      <w:r>
        <w:t xml:space="preserve">UI-56 | 对所有 UI 界面调优：归拢一样功能的按钮和界面、调整配色、模块展示效果、理顺逻辑（v2.0） | ✅ | 见 v2.0.0 变更记录 |</w:t>
      </w:r>
      <w:r>
        <w:br/>
      </w:r>
      <w:r>
        <w:t xml:space="preserve">UI-57 | 维护模块增加通知管理，归拢所有历史通知，点击通知跳转（如解析任务完成 → 任务详情）（v2.0） | ✅ | 侧栏未读数；按时间 / 类型 / 级别排序筛选；跳转、删除、清空；本机保存最近 500 条 |</w:t>
      </w:r>
      <w:r>
        <w:br/>
      </w:r>
      <w:r>
        <w:t xml:space="preserve">UI-58 | 任务详情的几个菜单按钮在点击每个任务时再展开，挂载到任务的菜单下方（v2.0.1） | ✅ | 选中任务下方缩进显示任务概览、解析过程（含解析动态 / 解析历史子菜单），左侧蓝色竖线标识；侧栏收起时以图标显示 |</w:t>
      </w:r>
      <w:r>
        <w:br/>
      </w:r>
      <w:r>
        <w:t xml:space="preserve">UI-59 | 打开 PPT 后即使不点击逐页展示也支持基础控制：上下键翻页、鼠标滚轮翻页（逐页展示中同样支持）（v2.1.0） | ✅ | 文件详情与逐页浏览窗口；滚轮累计到阈值才翻一页并限制频率，避免触控板连翻 |</w:t>
      </w:r>
      <w:r>
        <w:br/>
      </w:r>
      <w:r>
        <w:t xml:space="preserve">UI-60 | 设置中可设置鼠标滚轮 + Ctrl 键为放大缩小（v2.1.0） | ✅ | 设置 → 快捷键 → 鼠标滚轮：滚轮翻页、Ctrl + 滚轮缩放两个开关，立即生效 |</w:t>
      </w:r>
      <w:r>
        <w:br/>
      </w:r>
      <w:r>
        <w:t xml:space="preserve">UI-61 | 添加反馈按钮，点击后后台给反馈邮箱发送反馈消息，前台不展示邮箱地址（v2.1.0） | ✅ | 侧栏左下角 💬；类型、内容、联系方式、可附运行环境 / 最近日志；接收地址只在主进程；发件邮箱需在设置中配置（应用不内置账号），未配置 / 失败时保存在本机并自动补发；可发送测试邮件到发件邮箱 |</w:t>
      </w:r>
      <w:r>
        <w:br/>
      </w:r>
      <w:r>
        <w:t xml:space="preserve">UI-62 | 应用打开后提示选择保存解析数据的目录，可选择历史目录，可勾选默认记住上次选择、下次不再展现；同时归到设置中（v2.1.0） | ✅ | 启动对话框（当前 / 历史 / 选择其他目录，记住选择）；设置 → 数据保存目录：启动时询问开关、历史目录列表（切换 / 移除记录） |</w:t>
      </w:r>
      <w:r>
        <w:br/>
      </w:r>
      <w:r>
        <w:t xml:space="preserve">UI-63 | 设置按钮点击第二次默认收起，还原原 UI 视图（v2.1.0） | ✅ | 与帮助按钮一致；收起后回到打开设置前的页面 |</w:t>
      </w:r>
      <w:r>
        <w:br/>
      </w:r>
      <w:r>
        <w:t xml:space="preserve">UI-64 | 总览分析模块下添加“完善讲解词”：展示在本应用中修改过讲解词的 PPT 页面和文件、讲解词对比，可多选后批量反写到 PPT 对应页的备注（v2.1.0） | ✅ | 应用默认不改原 PPT；待写回列表（类型、文件、页、原讲解词、修改后、修改时间、可否写回），字符级对比（删除红 / 新增绿）；批量写回按文件一次写入并备份；写回记录可查看备份位置 |</w:t>
      </w:r>
      <w:r>
        <w:br/>
      </w:r>
      <w:r>
        <w:t xml:space="preserve">UI-65 | 将完善讲解词等补充到新手指引，根据功能更新刷新帮助文档（每个大版本都刷新）（v2.1.0） | ✅ | 新手指引新增 3 步（智能生成、完善讲解词、通知 / 反馈 / 设置），帮助指南新增“本版本新增”章节，各页面“?”操作指导同步更新；列入开发约定 |</w:t>
      </w:r>
      <w:r>
        <w:br/>
      </w:r>
      <w:r>
        <w:t xml:space="preserve">UI-66 | 对所有 UI 界面做专业的视觉效果和用户体验调优，归拢同类按钮和界面，从整体重新调整配色与模块展示效果，理顺逻辑，打包 3.0（v3.0.0） | ✅ | 见 v3.0.0 变更记录；浅色 / 深色主题逐页截图检查 |</w:t>
      </w:r>
      <w:r>
        <w:br/>
      </w:r>
      <w:r>
        <w:t xml:space="preserve">UI-67 | 修正：</w:t>
      </w:r>
      <w:r>
        <w:t xml:space="preserve">“</w:t>
      </w:r>
      <w:r>
        <w:t xml:space="preserve">🗂 搜索任务与历史</w:t>
      </w:r>
      <w:r>
        <w:t xml:space="preserve">”</w:t>
      </w:r>
      <w:r>
        <w:t xml:space="preserve">中点开“列设置”显示不全（v3.1） | ✅ | 所有列表的“列设置”菜单改为按窗口定位（不再被抽屉 / 面板裁切），下方空间不足时向上展开、可滚动；外层滚动或窗口大小变化时自动收起 |</w:t>
      </w:r>
      <w:r>
        <w:br/>
      </w:r>
      <w:r>
        <w:t xml:space="preserve">UI-68 | 侧栏解析任务超过 3 个时可上下拖拉（v3.1） | ✅ | 任务多于 3 个时列表高度默认为前 3 个任务（含展开的任务详情菜单），可滚轮滚动，选中的任务自动滚到可见位置；列表底部拖动条可上下拖动调整高度（记在</w:t>
      </w:r>
      <w:r>
        <w:t xml:space="preserve"> </w:t>
      </w:r>
      <w:r>
        <w:rPr>
          <w:rStyle w:val="VerbatimChar"/>
        </w:rPr>
        <w:t xml:space="preserve">ppta.sbTasksH</w:t>
      </w:r>
      <w:r>
        <w:t xml:space="preserve">），双击恢复默认 |</w:t>
      </w:r>
      <w:r>
        <w:br/>
      </w:r>
      <w:r>
        <w:t xml:space="preserve">UI-69 | 解析任务标题右侧增加按钮，点击后在右侧展示全部任务与历史（复用）（v3.1） | ✅ |</w:t>
      </w:r>
      <w:r>
        <w:t xml:space="preserve"> </w:t>
      </w:r>
      <w:r>
        <w:t xml:space="preserve">“</w:t>
      </w:r>
      <w:r>
        <w:t xml:space="preserve">🗂 全部</w:t>
      </w:r>
      <w:r>
        <w:t xml:space="preserve">”</w:t>
      </w:r>
      <w:r>
        <w:t xml:space="preserve">按钮复用“全部任务与历史”视图；再次点击收起并回到打开前的界面 |</w:t>
      </w:r>
      <w:r>
        <w:br/>
      </w:r>
      <w:r>
        <w:t xml:space="preserve">UI-70 | 全部任务与历史中查看某个任务后，左上角可点击返回上一个视图（v3.1） | ✅ | 任务卡片的任务名 /</w:t>
      </w:r>
      <w:r>
        <w:t xml:space="preserve"> </w:t>
      </w:r>
      <w:r>
        <w:t xml:space="preserve">“</w:t>
      </w:r>
      <w:r>
        <w:t xml:space="preserve">查看结果</w:t>
      </w:r>
      <w:r>
        <w:t xml:space="preserve">”</w:t>
      </w:r>
      <w:r>
        <w:t xml:space="preserve">、解析历史中的任务名与“查看解析动态”、解析动态中的“任务概览”都会记住来源视图，目标页左上角显示“← 返回”，返回到原来的页签并选中刚才查看的任务；从侧栏直接打开时不显示 |</w:t>
      </w:r>
      <w:r>
        <w:br/>
      </w:r>
      <w:r>
        <w:t xml:space="preserve">UI-71 | 点击“PPT智能体”旁的帮助按钮后，按钮显示为“收起”，不影响侧栏头部布局（v3.1） | ✅ | 帮助按钮两种状态宽度一致；</w:t>
      </w:r>
      <w:r>
        <w:t xml:space="preserve">“</w:t>
      </w:r>
      <w:r>
        <w:t xml:space="preserve">PPT智能体</w:t>
      </w:r>
      <w:r>
        <w:t xml:space="preserve">”</w:t>
      </w:r>
      <w:r>
        <w:t xml:space="preserve">与版本号分两行显示，不被按钮挤压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UI-72 | 完善讲解词：写回记录中“打开刷新文件”（替换原“打开原文件”，打开写入讲解词后的 PPT）与“打开原文件”（替换原“备份”按钮，打开写回前的备份）（v3.1） | ✅ | 没有备份时“打开原文件”不可点 |</w:t>
      </w:r>
      <w:r>
        <w:br/>
      </w:r>
      <w:r>
        <w:t xml:space="preserve">EXPORT-10 | PPT 黑白互转历史也进行保存（v2.1.0） | ✅ | 每次转换记录时间、输出文件、页数、黑→白 / 白→黑、来源文件、校验结果与完整结果；</w:t>
      </w:r>
      <w:r>
        <w:t xml:space="preserve">“</w:t>
      </w:r>
      <w:r>
        <w:t xml:space="preserve">🕘 转换历史</w:t>
      </w:r>
      <w:r>
        <w:t xml:space="preserve">”</w:t>
      </w:r>
      <w:r>
        <w:t xml:space="preserve">列表可重新查看、逐页浏览、打开文件 / 位置、删除记录 |</w:t>
      </w:r>
      <w:r>
        <w:br/>
      </w:r>
      <w:r>
        <w:t xml:space="preserve">EXPORT-11 | 导出篮里的 PPT 支持多选，然后导出为新 PPT 文件（v2.1.0） | ✅ | 勾选 / Shift 连选 / 全选，按导出篮顺序导出所选页面（不勾选时导出全部），可移除所选 |</w:t>
      </w:r>
      <w:r>
        <w:br/>
      </w:r>
      <w:r>
        <w:t xml:space="preserve">EXPORT-12 | PPT 黑白底互转允许用户自行指定某一个或多个 PPT 文件或 PPT 文件夹以及转换方向，生成的文件放在原目录下（加后缀）或指定统一的新目录（v3.0.0） | ✅ | 转换页“🗂 按文件 / 文件夹”模式：文件 / 文件夹选择、方向、输出模式（记住上次选择），逐个显示进度与输出文件，可打开 / 定位；旧版 .ppt 提示先另存为 .pptx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展示智能搜索历史，允许智能搜索进行任务队列排序，展示不同搜索任务的结果（v2.0）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搜索历史（最近 300 次，含结果）；搜索队列依次执行、可调整顺序 / 移除 / 暂停；任意一次搜索的结果可重新打开（标注“历史结果”并可重新搜索）；首页最近搜索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点击搜索结果的 PPT 页面，弹出窗口自动最大化；保留“按搜索结果翻页”，同时恢复原来的翻页逻辑，界面上增加切换按钮（v2.0）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浏览窗口顶部“按搜索结果翻页 / 按文件页面翻页”，选择记住；自动最大化时 Esc 直接关闭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智能搜索的范围可以在已经执行的任务中进行多选（v2.1.0）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🎯 范围</w:t>
            </w:r>
            <w:r>
              <w:t xml:space="preserve">”</w:t>
            </w:r>
            <w:r>
              <w:t xml:space="preserve">下拉：所有资料库 / 多选任务（全选、仅当前任务、清空），记住选择；搜索队列与历史记录范围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智能搜索支持 PDF（v3.1）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结果新增“📕 PDF”页签（PDF 页面单独成组，不混入白底 / 黑底），选中文件时只统计该文件；卡片显示 PDF 缩略图与黑底标记；搜索队列 / 历史显示“白 / 黑 / Word / PDF”页数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转换规则设置：在“添加规则”后增加“保存新增的规则”按钮；保存后新增规则区只显示一条样例，样例未修改时保存规则会忽略它（v3.1）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自定义规则列表只显示已保存的规则；新增规则在单独的“新增规则”区编辑（默认一条带“样例”标记的样例，</w:t>
            </w:r>
            <w:r>
              <w:t xml:space="preserve">“</w:t>
            </w:r>
            <w:r>
              <w:t xml:space="preserve">＋ 添加规则</w:t>
            </w:r>
            <w:r>
              <w:t xml:space="preserve">”</w:t>
            </w:r>
            <w:r>
              <w:t xml:space="preserve">可再加）；</w:t>
            </w:r>
            <w:r>
              <w:t xml:space="preserve">“</w:t>
            </w:r>
            <w:r>
              <w:t xml:space="preserve">💾 保存新增的规则</w:t>
            </w:r>
            <w:r>
              <w:t xml:space="preserve">”</w:t>
            </w:r>
            <w:r>
              <w:t xml:space="preserve">把改过的新增规则加入当前方向的自定义规则并立即保存，随后该区重置为一条样例；</w:t>
            </w:r>
            <w:r>
              <w:t xml:space="preserve">“</w:t>
            </w:r>
            <w:r>
              <w:t xml:space="preserve">保存规则</w:t>
            </w:r>
            <w:r>
              <w:t xml:space="preserve">”</w:t>
            </w:r>
            <w:r>
              <w:t xml:space="preserve">时两个方向中改过的新增规则一并保存，与样例完全相同的行一律忽略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智能生成中选择 PPT，即使相似度高的页面也支持多选同时加入新生成的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点击页面勾选 / 取消，每组可多选，</w:t>
            </w:r>
            <w:r>
              <w:t xml:space="preserve">“</w:t>
            </w:r>
            <w:r>
              <w:t xml:space="preserve">本组全选 / 只留代表页</w:t>
            </w:r>
            <w:r>
              <w:t xml:space="preserve">”</w:t>
            </w:r>
            <w:r>
              <w:t xml:space="preserve">；按组顺序、组内页面顺序生成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统一为白底或黑底时，用选择的页面生成新 PPT，之后调用转换功能再生成白底或黑底的 PPT 文件，不影响原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xxx.pptx（原样）与 xxx_白底.pptx / xxx_黑底.pptx（转换结果，记入转换历史并入库）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智能生成先引导生成新 PPT，再逐页拆解，抬头提供“统一为白底 / 统一为黑底”两个按钮，点击后生成带后缀的新 PPT（v3.1）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去掉原来底部的底色切换页签；步骤条“挑选页面 → 生成新 PPT → 统一白底 / 黑底”；生成后显示生成结果（逐页列出页码、底色、来源文件与页），抬头按钮调用</w:t>
            </w:r>
            <w:r>
              <w:t xml:space="preserve"> </w:t>
            </w:r>
            <w:r>
              <w:rPr>
                <w:rStyle w:val="VerbatimChar"/>
              </w:rPr>
              <w:t xml:space="preserve">unifyDeck</w:t>
            </w:r>
            <w:r>
              <w:t xml:space="preserve">（沿用资料库中源页面的底色判断，只转换需要转换的页）另存 *_白底 / *_黑底（同名加序号），生成的 PPT 与原 PPT 都不改；可“← 返回继续挑选”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智能模块下增加“智能合成”：可上传多个文件，或从已解析的资料库中选择整个文件，分析内容并智能合并，有冲突时提示选择（建设中）（v3.1）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已实现：菜单与页面（标记“建设中”）、</w:t>
            </w:r>
            <w:r>
              <w:t xml:space="preserve">“</w:t>
            </w:r>
            <w:r>
              <w:t xml:space="preserve">📁 上传文件…</w:t>
            </w:r>
            <w:r>
              <w:t xml:space="preserve">”</w:t>
            </w:r>
            <w:r>
              <w:t xml:space="preserve">（PPT / Word / PDF 多选）、</w:t>
            </w:r>
            <w:r>
              <w:t xml:space="preserve">“</w:t>
            </w:r>
            <w:r>
              <w:t xml:space="preserve">🗂 从资料库选择</w:t>
            </w:r>
            <w:r>
              <w:t xml:space="preserve">”</w:t>
            </w:r>
            <w:r>
              <w:t xml:space="preserve">整个文件（多选）、已选文件列表（排序 / 筛选 / 移除）；内容分析、智能合并与冲突选择建设中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相似对比时可以勾选 1 个或多个 PPT 进行同时翻页（v2.0）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对比窗口每个窗格“同步翻页”勾选框；都不勾选时只翻选中窗格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PDF 只提取文字层：扫描版（纯图片）PDF 没有可检索的文字（不做 OCR）；PDF 页面预览需要原文件仍在原位置。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2026-10-22T11:50:42Z</dcterms:created>
  <dcterms:modified xsi:type="dcterms:W3CDTF">2026-10-22T11:50:42Z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v3.1.0</vt:lpwstr>
  </property>
</Properties>
</file>