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108C" w:rsidRDefault="00105A4A">
      <w:pPr>
        <w:pStyle w:val="2"/>
      </w:pPr>
      <w:r>
        <w:t xml:space="preserve">Diploma </w:t>
      </w:r>
    </w:p>
    <w:p w:rsidR="00BD108C" w:rsidRDefault="00BD108C"/>
    <w:tbl>
      <w:tblPr>
        <w:tblStyle w:val="a6"/>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F446C" w:rsidP="001F446C">
            <w:pPr>
              <w:pStyle w:val="2"/>
              <w:outlineLvl w:val="1"/>
            </w:pPr>
            <w:r>
              <w:t xml:space="preserve">TITLE: </w:t>
            </w:r>
            <w:r w:rsidR="002E57BC" w:rsidRPr="002E57BC">
              <w:t>Business Computing</w:t>
            </w:r>
          </w:p>
        </w:tc>
      </w:tr>
      <w:tr w:rsidR="00BD108C">
        <w:trPr>
          <w:cnfStyle w:val="000000100000"/>
        </w:trPr>
        <w:tc>
          <w:tcPr>
            <w:cnfStyle w:val="001000000000"/>
            <w:tcW w:w="10790" w:type="dxa"/>
          </w:tcPr>
          <w:p w:rsidR="00BD108C" w:rsidRDefault="00BD108C"/>
          <w:p w:rsidR="00BD108C" w:rsidRDefault="001F446C">
            <w:r>
              <w:t xml:space="preserve">Module Code: </w:t>
            </w:r>
          </w:p>
          <w:p w:rsidR="00BD108C" w:rsidRDefault="00105A4A">
            <w:pPr>
              <w:rPr>
                <w:rFonts w:ascii="Arial" w:eastAsia="Arial" w:hAnsi="Arial" w:cs="Arial"/>
                <w:sz w:val="19"/>
                <w:szCs w:val="19"/>
              </w:rPr>
            </w:pPr>
            <w:r>
              <w:t xml:space="preserve">Module: </w:t>
            </w:r>
            <w:r w:rsidR="006043E2" w:rsidRPr="006043E2">
              <w:t>Business Computing</w:t>
            </w:r>
          </w:p>
          <w:p w:rsidR="00BD108C" w:rsidRDefault="00105A4A">
            <w:pPr>
              <w:rPr>
                <w:rFonts w:ascii="Arial" w:eastAsia="Arial" w:hAnsi="Arial" w:cs="Arial"/>
                <w:sz w:val="19"/>
                <w:szCs w:val="19"/>
              </w:rPr>
            </w:pPr>
            <w:r>
              <w:rPr>
                <w:rFonts w:ascii="Arial" w:eastAsia="Arial" w:hAnsi="Arial" w:cs="Arial"/>
                <w:sz w:val="19"/>
                <w:szCs w:val="19"/>
              </w:rPr>
              <w:t>Year: 2017</w:t>
            </w:r>
          </w:p>
          <w:p w:rsidR="00BD108C" w:rsidRDefault="00BD108C">
            <w:pPr>
              <w:rPr>
                <w:rFonts w:ascii="Arial" w:eastAsia="Arial" w:hAnsi="Arial" w:cs="Arial"/>
                <w:sz w:val="19"/>
                <w:szCs w:val="19"/>
              </w:rPr>
            </w:pPr>
          </w:p>
        </w:tc>
      </w:tr>
      <w:tr w:rsidR="00BD108C">
        <w:tc>
          <w:tcPr>
            <w:cnfStyle w:val="001000000000"/>
            <w:tcW w:w="10790" w:type="dxa"/>
          </w:tcPr>
          <w:p w:rsidR="00BD108C" w:rsidRDefault="00105A4A">
            <w:pPr>
              <w:numPr>
                <w:ilvl w:val="0"/>
                <w:numId w:val="2"/>
              </w:numPr>
              <w:spacing w:after="160" w:line="259" w:lineRule="auto"/>
              <w:ind w:hanging="360"/>
            </w:pPr>
            <w:r>
              <w:rPr>
                <w:b w:val="0"/>
              </w:rPr>
              <w:t>Instructional Hours:</w:t>
            </w:r>
          </w:p>
          <w:p w:rsidR="00BD108C" w:rsidRDefault="00BD108C"/>
          <w:p w:rsidR="00BD108C" w:rsidRDefault="00105A4A">
            <w:r>
              <w:rPr>
                <w:b w:val="0"/>
              </w:rPr>
              <w:t>Minimum Requirement: 12 hours</w:t>
            </w:r>
          </w:p>
          <w:p w:rsidR="00BD108C" w:rsidRDefault="00BD108C"/>
          <w:p w:rsidR="00BD108C" w:rsidRDefault="00105A4A">
            <w:r>
              <w:rPr>
                <w:b w:val="0"/>
              </w:rPr>
              <w:t>Lecture: 12 hours</w:t>
            </w:r>
          </w:p>
          <w:p w:rsidR="00BD108C" w:rsidRDefault="00105A4A">
            <w:r>
              <w:rPr>
                <w:b w:val="0"/>
              </w:rPr>
              <w:t>Project: 6 hours</w:t>
            </w:r>
          </w:p>
          <w:p w:rsidR="00BD108C" w:rsidRDefault="00105A4A">
            <w:r>
              <w:rPr>
                <w:b w:val="0"/>
              </w:rPr>
              <w:t>Private study: 12 hours</w:t>
            </w:r>
          </w:p>
          <w:p w:rsidR="00BD108C" w:rsidRDefault="00105A4A">
            <w:r>
              <w:rPr>
                <w:b w:val="0"/>
              </w:rPr>
              <w:t>Total:</w:t>
            </w:r>
            <w:r w:rsidR="001F446C">
              <w:rPr>
                <w:b w:val="0"/>
              </w:rPr>
              <w:t xml:space="preserve"> </w:t>
            </w:r>
          </w:p>
          <w:p w:rsidR="00BD108C" w:rsidRDefault="00BD108C"/>
          <w:p w:rsidR="00BD108C" w:rsidRDefault="00105A4A">
            <w:r>
              <w:t>Credit Value: 2</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Module Synopsis:</w:t>
            </w:r>
          </w:p>
          <w:p w:rsidR="00BD108C" w:rsidRDefault="00BD108C"/>
          <w:p w:rsidR="00BD108C" w:rsidRDefault="006043E2" w:rsidP="006043E2">
            <w:pPr>
              <w:rPr>
                <w:b w:val="0"/>
              </w:rPr>
            </w:pPr>
            <w:r w:rsidRPr="006043E2">
              <w:rPr>
                <w:b w:val="0"/>
              </w:rPr>
              <w:t>Business Computing emphasizes the business uses of IT, and provides the skills needed to produce the commercial and administrative business computer systems of tomorrow. You will learn how to develop computer based and Internet based software systems, and learn programming language.</w:t>
            </w:r>
          </w:p>
          <w:p w:rsidR="006043E2" w:rsidRDefault="006043E2" w:rsidP="006043E2"/>
        </w:tc>
      </w:tr>
      <w:tr w:rsidR="00BD108C">
        <w:tc>
          <w:tcPr>
            <w:cnfStyle w:val="001000000000"/>
            <w:tcW w:w="10790" w:type="dxa"/>
          </w:tcPr>
          <w:p w:rsidR="00BD108C" w:rsidRDefault="00105A4A">
            <w:pPr>
              <w:numPr>
                <w:ilvl w:val="0"/>
                <w:numId w:val="2"/>
              </w:numPr>
              <w:spacing w:line="259" w:lineRule="auto"/>
              <w:ind w:hanging="360"/>
            </w:pPr>
            <w:r>
              <w:rPr>
                <w:b w:val="0"/>
              </w:rPr>
              <w:t>Module Objectives</w:t>
            </w:r>
          </w:p>
          <w:p w:rsidR="00BD108C" w:rsidRDefault="00BD108C">
            <w:pPr>
              <w:spacing w:after="160" w:line="259" w:lineRule="auto"/>
              <w:ind w:left="720"/>
            </w:pPr>
          </w:p>
          <w:p w:rsidR="000E176B" w:rsidRPr="000E176B" w:rsidRDefault="006043E2" w:rsidP="000E176B">
            <w:pPr>
              <w:rPr>
                <w:b w:val="0"/>
              </w:rPr>
            </w:pPr>
            <w:r>
              <w:rPr>
                <w:b w:val="0"/>
              </w:rPr>
              <w:t xml:space="preserve">Students will have </w:t>
            </w:r>
            <w:r w:rsidRPr="006043E2">
              <w:rPr>
                <w:b w:val="0"/>
              </w:rPr>
              <w:t>an understanding of different types of software systems used in business</w:t>
            </w:r>
            <w:r w:rsidR="006F608C">
              <w:rPr>
                <w:b w:val="0"/>
              </w:rPr>
              <w:t>, t</w:t>
            </w:r>
            <w:r w:rsidR="000E176B" w:rsidRPr="000E176B">
              <w:rPr>
                <w:b w:val="0"/>
              </w:rPr>
              <w:t>he use of IT in the Business Computing</w:t>
            </w:r>
            <w:r w:rsidR="006F608C">
              <w:rPr>
                <w:b w:val="0"/>
              </w:rPr>
              <w:t>.</w:t>
            </w:r>
          </w:p>
          <w:p w:rsidR="006C7A5E" w:rsidRDefault="006C7A5E" w:rsidP="000E176B"/>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Learning Outcomes:</w:t>
            </w:r>
          </w:p>
          <w:p w:rsidR="006C7A5E" w:rsidRDefault="006C7A5E" w:rsidP="006C7A5E"/>
          <w:p w:rsidR="008C5B17" w:rsidRPr="008C5B17" w:rsidRDefault="007342AE" w:rsidP="008C5B17">
            <w:pPr>
              <w:rPr>
                <w:b w:val="0"/>
              </w:rPr>
            </w:pPr>
            <w:r>
              <w:rPr>
                <w:b w:val="0"/>
              </w:rPr>
              <w:t xml:space="preserve">Understand </w:t>
            </w:r>
            <w:r w:rsidR="00906FF2">
              <w:rPr>
                <w:b w:val="0"/>
              </w:rPr>
              <w:t>t</w:t>
            </w:r>
            <w:r w:rsidR="008C5B17" w:rsidRPr="008C5B17">
              <w:rPr>
                <w:b w:val="0"/>
              </w:rPr>
              <w:t>he use of IT in the Business Computing</w:t>
            </w:r>
            <w:r w:rsidR="00906FF2">
              <w:rPr>
                <w:b w:val="0"/>
              </w:rPr>
              <w:t xml:space="preserve">, </w:t>
            </w:r>
            <w:r w:rsidR="00906FF2" w:rsidRPr="008C5B17">
              <w:rPr>
                <w:b w:val="0"/>
              </w:rPr>
              <w:t>Communication</w:t>
            </w:r>
            <w:r w:rsidR="00906FF2">
              <w:rPr>
                <w:b w:val="0"/>
              </w:rPr>
              <w:t xml:space="preserve"> &amp; data management</w:t>
            </w:r>
          </w:p>
          <w:p w:rsidR="008C5B17" w:rsidRPr="008C5B17" w:rsidRDefault="007342AE" w:rsidP="008C5B17">
            <w:pPr>
              <w:rPr>
                <w:b w:val="0"/>
              </w:rPr>
            </w:pPr>
            <w:r>
              <w:rPr>
                <w:b w:val="0"/>
              </w:rPr>
              <w:t>Understand</w:t>
            </w:r>
            <w:r w:rsidR="00923337">
              <w:rPr>
                <w:b w:val="0"/>
              </w:rPr>
              <w:t xml:space="preserve"> the i</w:t>
            </w:r>
            <w:r w:rsidR="008C5B17">
              <w:rPr>
                <w:b w:val="0"/>
              </w:rPr>
              <w:t xml:space="preserve">mportance of IT in the Business </w:t>
            </w:r>
            <w:r w:rsidR="008C5B17" w:rsidRPr="008C5B17">
              <w:rPr>
                <w:b w:val="0"/>
              </w:rPr>
              <w:t>Co</w:t>
            </w:r>
            <w:r w:rsidR="008C5B17">
              <w:rPr>
                <w:b w:val="0"/>
              </w:rPr>
              <w:t>mputing</w:t>
            </w:r>
          </w:p>
          <w:p w:rsidR="008C5B17" w:rsidRPr="008C5B17" w:rsidRDefault="007342AE" w:rsidP="008C5B17">
            <w:pPr>
              <w:rPr>
                <w:b w:val="0"/>
              </w:rPr>
            </w:pPr>
            <w:r>
              <w:rPr>
                <w:b w:val="0"/>
              </w:rPr>
              <w:t>Understand</w:t>
            </w:r>
            <w:r w:rsidR="00923337">
              <w:rPr>
                <w:b w:val="0"/>
              </w:rPr>
              <w:t xml:space="preserve"> u</w:t>
            </w:r>
            <w:r w:rsidR="00906FF2">
              <w:rPr>
                <w:b w:val="0"/>
              </w:rPr>
              <w:t xml:space="preserve">sing email, internet search sites and applications (Word, Excel, </w:t>
            </w:r>
            <w:proofErr w:type="spellStart"/>
            <w:r w:rsidR="00906FF2">
              <w:rPr>
                <w:b w:val="0"/>
              </w:rPr>
              <w:t>Powerpoint</w:t>
            </w:r>
            <w:proofErr w:type="spellEnd"/>
            <w:r w:rsidR="00906FF2">
              <w:rPr>
                <w:b w:val="0"/>
              </w:rPr>
              <w:t xml:space="preserve"> &amp; Etc)</w:t>
            </w:r>
          </w:p>
          <w:p w:rsidR="00BD108C" w:rsidRDefault="00BD108C" w:rsidP="008C5B17"/>
        </w:tc>
      </w:tr>
      <w:tr w:rsidR="00BD108C">
        <w:tc>
          <w:tcPr>
            <w:cnfStyle w:val="001000000000"/>
            <w:tcW w:w="10790" w:type="dxa"/>
          </w:tcPr>
          <w:p w:rsidR="00BD108C" w:rsidRDefault="00105A4A">
            <w:pPr>
              <w:numPr>
                <w:ilvl w:val="0"/>
                <w:numId w:val="2"/>
              </w:numPr>
              <w:spacing w:after="160" w:line="259" w:lineRule="auto"/>
              <w:ind w:hanging="360"/>
            </w:pPr>
            <w:r>
              <w:rPr>
                <w:b w:val="0"/>
              </w:rPr>
              <w:t>Assessment Components:</w:t>
            </w:r>
          </w:p>
          <w:p w:rsidR="00BD108C" w:rsidRDefault="00BD108C"/>
          <w:p w:rsidR="00BD108C" w:rsidRDefault="00105A4A">
            <w:r>
              <w:rPr>
                <w:b w:val="0"/>
              </w:rPr>
              <w:t>To successfully complete the module students must perform the following:</w:t>
            </w:r>
          </w:p>
          <w:p w:rsidR="00BD108C" w:rsidRDefault="00BD108C"/>
          <w:tbl>
            <w:tblPr>
              <w:tblStyle w:val="a5"/>
              <w:tblW w:w="10564"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3521"/>
              <w:gridCol w:w="3521"/>
              <w:gridCol w:w="3522"/>
            </w:tblGrid>
            <w:tr w:rsidR="00BD108C">
              <w:trPr>
                <w:cnfStyle w:val="100000000000"/>
              </w:trPr>
              <w:tc>
                <w:tcPr>
                  <w:cnfStyle w:val="001000000000"/>
                  <w:tcW w:w="3521" w:type="dxa"/>
                </w:tcPr>
                <w:p w:rsidR="00BD108C" w:rsidRDefault="00105A4A">
                  <w:r>
                    <w:t>Components</w:t>
                  </w:r>
                </w:p>
              </w:tc>
              <w:tc>
                <w:tcPr>
                  <w:tcW w:w="3521" w:type="dxa"/>
                </w:tcPr>
                <w:p w:rsidR="00BD108C" w:rsidRDefault="00105A4A">
                  <w:pPr>
                    <w:cnfStyle w:val="100000000000"/>
                  </w:pPr>
                  <w:r>
                    <w:t>Weightage</w:t>
                  </w:r>
                </w:p>
              </w:tc>
              <w:tc>
                <w:tcPr>
                  <w:tcW w:w="3522" w:type="dxa"/>
                </w:tcPr>
                <w:p w:rsidR="00BD108C" w:rsidRDefault="00105A4A">
                  <w:pPr>
                    <w:cnfStyle w:val="100000000000"/>
                  </w:pPr>
                  <w:r>
                    <w:t>Due Date</w:t>
                  </w:r>
                </w:p>
              </w:tc>
            </w:tr>
            <w:tr w:rsidR="00BD108C">
              <w:trPr>
                <w:cnfStyle w:val="000000100000"/>
              </w:trPr>
              <w:tc>
                <w:tcPr>
                  <w:cnfStyle w:val="001000000000"/>
                  <w:tcW w:w="3521" w:type="dxa"/>
                </w:tcPr>
                <w:p w:rsidR="00BD108C" w:rsidRDefault="00105A4A">
                  <w:r>
                    <w:rPr>
                      <w:b w:val="0"/>
                    </w:rPr>
                    <w:t>Assignment</w:t>
                  </w:r>
                </w:p>
              </w:tc>
              <w:tc>
                <w:tcPr>
                  <w:tcW w:w="3521" w:type="dxa"/>
                </w:tcPr>
                <w:p w:rsidR="00BD108C" w:rsidRDefault="00105A4A">
                  <w:pPr>
                    <w:cnfStyle w:val="000000100000"/>
                  </w:pPr>
                  <w:r>
                    <w:t>100%</w:t>
                  </w:r>
                </w:p>
              </w:tc>
              <w:tc>
                <w:tcPr>
                  <w:tcW w:w="3522" w:type="dxa"/>
                </w:tcPr>
                <w:p w:rsidR="00BD108C" w:rsidRDefault="00105A4A">
                  <w:pPr>
                    <w:cnfStyle w:val="000000100000"/>
                  </w:pPr>
                  <w:r>
                    <w:t>2 weeks after end of module</w:t>
                  </w:r>
                </w:p>
              </w:tc>
            </w:tr>
          </w:tbl>
          <w:p w:rsidR="00BD108C" w:rsidRDefault="00BD108C"/>
          <w:p w:rsidR="00BD108C" w:rsidRDefault="00105A4A">
            <w:pPr>
              <w:numPr>
                <w:ilvl w:val="0"/>
                <w:numId w:val="1"/>
              </w:numPr>
              <w:spacing w:after="160" w:line="259" w:lineRule="auto"/>
              <w:ind w:hanging="360"/>
            </w:pPr>
            <w:r>
              <w:rPr>
                <w:b w:val="0"/>
              </w:rPr>
              <w:t>The nominal word count for this module is 1,200 words. The suggested range is in between 1000-1500</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Teaching and learning strategies</w:t>
            </w:r>
          </w:p>
          <w:p w:rsidR="00BD108C" w:rsidRDefault="00BD108C"/>
          <w:p w:rsidR="00BD108C" w:rsidRDefault="00105A4A">
            <w:r>
              <w:t>Study of this module is by classroom tuition, case-study and independent study.</w:t>
            </w:r>
          </w:p>
          <w:p w:rsidR="00BD108C" w:rsidRDefault="00BD108C"/>
          <w:p w:rsidR="00BD108C" w:rsidRDefault="00BD108C"/>
          <w:p w:rsidR="00BD108C" w:rsidRDefault="00105A4A">
            <w:r>
              <w:t>Teaching media includes:</w:t>
            </w:r>
          </w:p>
          <w:p w:rsidR="00BD108C" w:rsidRDefault="00BD108C"/>
          <w:p w:rsidR="00BD108C" w:rsidRDefault="00105A4A">
            <w:pPr>
              <w:numPr>
                <w:ilvl w:val="0"/>
                <w:numId w:val="1"/>
              </w:numPr>
              <w:spacing w:line="259" w:lineRule="auto"/>
              <w:ind w:hanging="360"/>
            </w:pPr>
            <w:r>
              <w:rPr>
                <w:b w:val="0"/>
              </w:rPr>
              <w:t>PowerPoint</w:t>
            </w:r>
          </w:p>
          <w:p w:rsidR="00BD108C" w:rsidRDefault="00105A4A">
            <w:pPr>
              <w:numPr>
                <w:ilvl w:val="0"/>
                <w:numId w:val="1"/>
              </w:numPr>
              <w:spacing w:line="259" w:lineRule="auto"/>
              <w:ind w:hanging="360"/>
            </w:pPr>
            <w:r>
              <w:rPr>
                <w:b w:val="0"/>
              </w:rPr>
              <w:lastRenderedPageBreak/>
              <w:t>Multimedia Resources</w:t>
            </w:r>
          </w:p>
          <w:p w:rsidR="00BD108C" w:rsidRDefault="00105A4A">
            <w:pPr>
              <w:numPr>
                <w:ilvl w:val="0"/>
                <w:numId w:val="1"/>
              </w:numPr>
              <w:spacing w:after="160" w:line="259" w:lineRule="auto"/>
              <w:ind w:hanging="360"/>
            </w:pPr>
            <w:r>
              <w:rPr>
                <w:b w:val="0"/>
              </w:rPr>
              <w:t>Books references</w:t>
            </w:r>
          </w:p>
          <w:p w:rsidR="00BD108C" w:rsidRDefault="00BD108C"/>
        </w:tc>
      </w:tr>
      <w:tr w:rsidR="00BD108C">
        <w:tc>
          <w:tcPr>
            <w:cnfStyle w:val="001000000000"/>
            <w:tcW w:w="10790" w:type="dxa"/>
          </w:tcPr>
          <w:p w:rsidR="00BD108C" w:rsidRDefault="00105A4A">
            <w:pPr>
              <w:numPr>
                <w:ilvl w:val="0"/>
                <w:numId w:val="2"/>
              </w:numPr>
              <w:spacing w:after="160" w:line="259" w:lineRule="auto"/>
              <w:ind w:hanging="360"/>
            </w:pPr>
            <w:r>
              <w:rPr>
                <w:b w:val="0"/>
              </w:rPr>
              <w:lastRenderedPageBreak/>
              <w:t>Recommended Reading</w:t>
            </w:r>
          </w:p>
          <w:p w:rsidR="00BD108C" w:rsidRDefault="00BD108C"/>
        </w:tc>
      </w:tr>
    </w:tbl>
    <w:p w:rsidR="00BD108C" w:rsidRDefault="00BD108C"/>
    <w:p w:rsidR="00BD108C" w:rsidRDefault="00BD108C"/>
    <w:p w:rsidR="00BD108C" w:rsidRDefault="00105A4A">
      <w:r>
        <w:br w:type="page"/>
      </w:r>
    </w:p>
    <w:p w:rsidR="00BD108C" w:rsidRDefault="00105A4A">
      <w:pPr>
        <w:pStyle w:val="2"/>
      </w:pPr>
      <w:r>
        <w:lastRenderedPageBreak/>
        <w:t>Detailed Syllabus</w:t>
      </w:r>
    </w:p>
    <w:p w:rsidR="00BD108C" w:rsidRDefault="00BD108C"/>
    <w:tbl>
      <w:tblPr>
        <w:tblStyle w:val="a7"/>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904E8C" w:rsidTr="002B1EB3">
        <w:trPr>
          <w:cnfStyle w:val="100000000000"/>
        </w:trPr>
        <w:tc>
          <w:tcPr>
            <w:cnfStyle w:val="001000000000"/>
            <w:tcW w:w="10790" w:type="dxa"/>
          </w:tcPr>
          <w:p w:rsidR="00904E8C" w:rsidRDefault="00904E8C" w:rsidP="002B1EB3">
            <w:r>
              <w:t>Learning Objectives:</w:t>
            </w:r>
          </w:p>
        </w:tc>
      </w:tr>
      <w:tr w:rsidR="00904E8C" w:rsidTr="002B1EB3">
        <w:trPr>
          <w:cnfStyle w:val="000000100000"/>
        </w:trPr>
        <w:tc>
          <w:tcPr>
            <w:cnfStyle w:val="001000000000"/>
            <w:tcW w:w="10790" w:type="dxa"/>
          </w:tcPr>
          <w:p w:rsidR="00904E8C" w:rsidRDefault="00904E8C" w:rsidP="00904E8C">
            <w:r>
              <w:t xml:space="preserve">1. </w:t>
            </w:r>
            <w:r w:rsidRPr="00904E8C">
              <w:t>Introduction to Business Computing. Explaining Information Technology.</w:t>
            </w:r>
          </w:p>
        </w:tc>
      </w:tr>
      <w:tr w:rsidR="00904E8C" w:rsidTr="002B1EB3">
        <w:tc>
          <w:tcPr>
            <w:cnfStyle w:val="001000000000"/>
            <w:tcW w:w="10790" w:type="dxa"/>
          </w:tcPr>
          <w:p w:rsidR="00904E8C" w:rsidRDefault="00904E8C" w:rsidP="002B1EB3">
            <w:pPr>
              <w:rPr>
                <w:b w:val="0"/>
              </w:rPr>
            </w:pPr>
          </w:p>
          <w:p w:rsidR="00904E8C" w:rsidRPr="00904E8C" w:rsidRDefault="00737943" w:rsidP="00904E8C">
            <w:pPr>
              <w:rPr>
                <w:b w:val="0"/>
              </w:rPr>
            </w:pPr>
            <w:r>
              <w:rPr>
                <w:b w:val="0"/>
              </w:rPr>
              <w:t>7</w:t>
            </w:r>
            <w:r w:rsidR="00904E8C">
              <w:rPr>
                <w:b w:val="0"/>
              </w:rPr>
              <w:t>.0 Introduction to Business Computing. Explaining Information Technology.</w:t>
            </w:r>
          </w:p>
          <w:p w:rsidR="00904E8C" w:rsidRPr="00904E8C" w:rsidRDefault="00737943" w:rsidP="00904E8C">
            <w:pPr>
              <w:rPr>
                <w:b w:val="0"/>
              </w:rPr>
            </w:pPr>
            <w:r>
              <w:rPr>
                <w:b w:val="0"/>
              </w:rPr>
              <w:t>7</w:t>
            </w:r>
            <w:r w:rsidR="00904E8C">
              <w:rPr>
                <w:b w:val="0"/>
              </w:rPr>
              <w:t>.1 Describe The Importance of IT in Business Computing.</w:t>
            </w:r>
          </w:p>
          <w:p w:rsidR="00904E8C" w:rsidRPr="00904E8C" w:rsidRDefault="00737943" w:rsidP="00904E8C">
            <w:pPr>
              <w:rPr>
                <w:b w:val="0"/>
              </w:rPr>
            </w:pPr>
            <w:r>
              <w:rPr>
                <w:b w:val="0"/>
              </w:rPr>
              <w:t>7</w:t>
            </w:r>
            <w:r w:rsidR="00904E8C">
              <w:rPr>
                <w:b w:val="0"/>
              </w:rPr>
              <w:t>.2 Describe How to create Standard Business Letters Using Word.</w:t>
            </w:r>
          </w:p>
          <w:p w:rsidR="00904E8C" w:rsidRPr="00904E8C" w:rsidRDefault="00737943" w:rsidP="00904E8C">
            <w:pPr>
              <w:rPr>
                <w:b w:val="0"/>
              </w:rPr>
            </w:pPr>
            <w:r>
              <w:rPr>
                <w:b w:val="0"/>
              </w:rPr>
              <w:t>7</w:t>
            </w:r>
            <w:r w:rsidR="00904E8C">
              <w:rPr>
                <w:b w:val="0"/>
              </w:rPr>
              <w:t>.3 Explain what is Property Software</w:t>
            </w:r>
          </w:p>
          <w:p w:rsidR="00904E8C" w:rsidRPr="00904E8C" w:rsidRDefault="00737943" w:rsidP="00904E8C">
            <w:pPr>
              <w:rPr>
                <w:b w:val="0"/>
              </w:rPr>
            </w:pPr>
            <w:r>
              <w:rPr>
                <w:b w:val="0"/>
              </w:rPr>
              <w:t>7</w:t>
            </w:r>
            <w:r w:rsidR="00904E8C">
              <w:rPr>
                <w:b w:val="0"/>
              </w:rPr>
              <w:t>.4 Describe the usage of Spreadsheet.</w:t>
            </w:r>
          </w:p>
          <w:p w:rsidR="00904E8C" w:rsidRPr="00904E8C" w:rsidRDefault="00737943" w:rsidP="00904E8C">
            <w:pPr>
              <w:rPr>
                <w:b w:val="0"/>
              </w:rPr>
            </w:pPr>
            <w:r>
              <w:rPr>
                <w:b w:val="0"/>
              </w:rPr>
              <w:t>7</w:t>
            </w:r>
            <w:r w:rsidR="00904E8C">
              <w:rPr>
                <w:b w:val="0"/>
              </w:rPr>
              <w:t>.5 Explain on Word Document usage in Business</w:t>
            </w:r>
          </w:p>
          <w:p w:rsidR="00904E8C" w:rsidRDefault="00737943" w:rsidP="00904E8C">
            <w:pPr>
              <w:rPr>
                <w:b w:val="0"/>
              </w:rPr>
            </w:pPr>
            <w:r>
              <w:rPr>
                <w:b w:val="0"/>
              </w:rPr>
              <w:t>7</w:t>
            </w:r>
            <w:r w:rsidR="00904E8C">
              <w:rPr>
                <w:b w:val="0"/>
              </w:rPr>
              <w:t xml:space="preserve">.6 Explain and guide on use </w:t>
            </w:r>
            <w:r w:rsidR="00904E8C" w:rsidRPr="00904E8C">
              <w:rPr>
                <w:b w:val="0"/>
              </w:rPr>
              <w:t>of Excel in Business.</w:t>
            </w:r>
          </w:p>
          <w:p w:rsidR="00904E8C" w:rsidRDefault="00904E8C" w:rsidP="00904E8C">
            <w:r>
              <w:t xml:space="preserve"> </w:t>
            </w:r>
          </w:p>
        </w:tc>
      </w:tr>
      <w:tr w:rsidR="00904E8C" w:rsidTr="002B1EB3">
        <w:trPr>
          <w:cnfStyle w:val="000000100000"/>
        </w:trPr>
        <w:tc>
          <w:tcPr>
            <w:cnfStyle w:val="001000000000"/>
            <w:tcW w:w="10790" w:type="dxa"/>
          </w:tcPr>
          <w:p w:rsidR="00904E8C" w:rsidRDefault="00904E8C" w:rsidP="00904E8C">
            <w:r>
              <w:t xml:space="preserve">2. </w:t>
            </w:r>
            <w:r w:rsidRPr="00904E8C">
              <w:t>Discussion about the use of PowerPoint in Business Computing.</w:t>
            </w:r>
          </w:p>
        </w:tc>
      </w:tr>
      <w:tr w:rsidR="00904E8C" w:rsidTr="002B1EB3">
        <w:tc>
          <w:tcPr>
            <w:cnfStyle w:val="001000000000"/>
            <w:tcW w:w="10790" w:type="dxa"/>
          </w:tcPr>
          <w:p w:rsidR="00904E8C" w:rsidRDefault="00904E8C" w:rsidP="002B1EB3">
            <w:pPr>
              <w:rPr>
                <w:b w:val="0"/>
              </w:rPr>
            </w:pPr>
          </w:p>
          <w:p w:rsidR="00904E8C" w:rsidRPr="00904E8C" w:rsidRDefault="00737943" w:rsidP="00904E8C">
            <w:pPr>
              <w:rPr>
                <w:b w:val="0"/>
              </w:rPr>
            </w:pPr>
            <w:r>
              <w:rPr>
                <w:b w:val="0"/>
              </w:rPr>
              <w:t>7</w:t>
            </w:r>
            <w:r w:rsidR="00904E8C">
              <w:rPr>
                <w:b w:val="0"/>
              </w:rPr>
              <w:t xml:space="preserve">.7 Discussion about the use of PowerPoint in </w:t>
            </w:r>
            <w:r w:rsidR="00904E8C" w:rsidRPr="00904E8C">
              <w:rPr>
                <w:b w:val="0"/>
              </w:rPr>
              <w:t>Business Computing.</w:t>
            </w:r>
          </w:p>
          <w:p w:rsidR="00904E8C" w:rsidRPr="00904E8C" w:rsidRDefault="00737943" w:rsidP="00904E8C">
            <w:pPr>
              <w:rPr>
                <w:b w:val="0"/>
              </w:rPr>
            </w:pPr>
            <w:r>
              <w:rPr>
                <w:b w:val="0"/>
              </w:rPr>
              <w:t>7</w:t>
            </w:r>
            <w:r w:rsidR="00904E8C" w:rsidRPr="00904E8C">
              <w:rPr>
                <w:b w:val="0"/>
              </w:rPr>
              <w:t>.8 Describe the Purpose</w:t>
            </w:r>
            <w:r w:rsidR="00904E8C">
              <w:rPr>
                <w:b w:val="0"/>
              </w:rPr>
              <w:t xml:space="preserve"> and use of Access Application.</w:t>
            </w:r>
          </w:p>
          <w:p w:rsidR="00904E8C" w:rsidRPr="00904E8C" w:rsidRDefault="00737943" w:rsidP="00904E8C">
            <w:pPr>
              <w:rPr>
                <w:b w:val="0"/>
              </w:rPr>
            </w:pPr>
            <w:r>
              <w:rPr>
                <w:b w:val="0"/>
              </w:rPr>
              <w:t>7</w:t>
            </w:r>
            <w:r w:rsidR="00904E8C">
              <w:rPr>
                <w:b w:val="0"/>
              </w:rPr>
              <w:t xml:space="preserve">.9 Explain what </w:t>
            </w:r>
            <w:proofErr w:type="gramStart"/>
            <w:r w:rsidR="00904E8C">
              <w:rPr>
                <w:b w:val="0"/>
              </w:rPr>
              <w:t>is</w:t>
            </w:r>
            <w:proofErr w:type="gramEnd"/>
            <w:r w:rsidR="00904E8C">
              <w:rPr>
                <w:b w:val="0"/>
              </w:rPr>
              <w:t xml:space="preserve"> Email </w:t>
            </w:r>
            <w:r w:rsidR="00904E8C" w:rsidRPr="00904E8C">
              <w:rPr>
                <w:b w:val="0"/>
              </w:rPr>
              <w:t>and the terms.</w:t>
            </w:r>
          </w:p>
          <w:p w:rsidR="00904E8C" w:rsidRPr="00904E8C" w:rsidRDefault="00737943" w:rsidP="00904E8C">
            <w:pPr>
              <w:rPr>
                <w:b w:val="0"/>
              </w:rPr>
            </w:pPr>
            <w:r>
              <w:rPr>
                <w:b w:val="0"/>
              </w:rPr>
              <w:t>7</w:t>
            </w:r>
            <w:r w:rsidR="00904E8C">
              <w:rPr>
                <w:b w:val="0"/>
              </w:rPr>
              <w:t>.8.1 Use of Email</w:t>
            </w:r>
          </w:p>
          <w:p w:rsidR="00904E8C" w:rsidRDefault="00737943" w:rsidP="00904E8C">
            <w:pPr>
              <w:rPr>
                <w:b w:val="0"/>
              </w:rPr>
            </w:pPr>
            <w:r>
              <w:rPr>
                <w:b w:val="0"/>
              </w:rPr>
              <w:t>7</w:t>
            </w:r>
            <w:r w:rsidR="00904E8C">
              <w:rPr>
                <w:b w:val="0"/>
              </w:rPr>
              <w:t xml:space="preserve">.8.2 Describe on limitations </w:t>
            </w:r>
            <w:r w:rsidR="00904E8C" w:rsidRPr="00904E8C">
              <w:rPr>
                <w:b w:val="0"/>
              </w:rPr>
              <w:t>of Email.</w:t>
            </w:r>
          </w:p>
          <w:p w:rsidR="00904E8C" w:rsidRDefault="00904E8C" w:rsidP="00904E8C"/>
        </w:tc>
      </w:tr>
      <w:tr w:rsidR="00904E8C" w:rsidTr="002B1EB3">
        <w:trPr>
          <w:cnfStyle w:val="000000100000"/>
        </w:trPr>
        <w:tc>
          <w:tcPr>
            <w:cnfStyle w:val="001000000000"/>
            <w:tcW w:w="10790" w:type="dxa"/>
          </w:tcPr>
          <w:p w:rsidR="00904E8C" w:rsidRDefault="00904E8C" w:rsidP="00904E8C">
            <w:r>
              <w:t xml:space="preserve">3. </w:t>
            </w:r>
            <w:r w:rsidRPr="00904E8C">
              <w:t>Discuss and elaborate on Internet use in Business.</w:t>
            </w:r>
          </w:p>
        </w:tc>
      </w:tr>
      <w:tr w:rsidR="00904E8C" w:rsidTr="002B1EB3">
        <w:tc>
          <w:tcPr>
            <w:cnfStyle w:val="001000000000"/>
            <w:tcW w:w="10790" w:type="dxa"/>
          </w:tcPr>
          <w:p w:rsidR="00904E8C" w:rsidRDefault="00904E8C" w:rsidP="002B1EB3">
            <w:pPr>
              <w:rPr>
                <w:b w:val="0"/>
              </w:rPr>
            </w:pPr>
          </w:p>
          <w:p w:rsidR="00904E8C" w:rsidRPr="00904E8C" w:rsidRDefault="00737943" w:rsidP="00904E8C">
            <w:pPr>
              <w:rPr>
                <w:b w:val="0"/>
              </w:rPr>
            </w:pPr>
            <w:r>
              <w:rPr>
                <w:b w:val="0"/>
              </w:rPr>
              <w:t>7</w:t>
            </w:r>
            <w:r w:rsidR="00904E8C">
              <w:rPr>
                <w:b w:val="0"/>
              </w:rPr>
              <w:t>.10 Discuss and elaborate on Internet use in Business.</w:t>
            </w:r>
          </w:p>
          <w:p w:rsidR="00904E8C" w:rsidRDefault="00737943" w:rsidP="00904E8C">
            <w:pPr>
              <w:rPr>
                <w:b w:val="0"/>
              </w:rPr>
            </w:pPr>
            <w:r>
              <w:rPr>
                <w:b w:val="0"/>
              </w:rPr>
              <w:t>7</w:t>
            </w:r>
            <w:r w:rsidR="00904E8C">
              <w:rPr>
                <w:b w:val="0"/>
              </w:rPr>
              <w:t xml:space="preserve">.11 Explain and brief on Search Engine </w:t>
            </w:r>
            <w:r w:rsidR="00904E8C" w:rsidRPr="00904E8C">
              <w:rPr>
                <w:b w:val="0"/>
              </w:rPr>
              <w:t>Optimization (SEO)</w:t>
            </w:r>
          </w:p>
          <w:p w:rsidR="00904E8C" w:rsidRPr="00127ECC" w:rsidRDefault="00904E8C" w:rsidP="00904E8C"/>
        </w:tc>
      </w:tr>
      <w:tr w:rsidR="00904E8C" w:rsidTr="002B1EB3">
        <w:trPr>
          <w:cnfStyle w:val="000000100000"/>
        </w:trPr>
        <w:tc>
          <w:tcPr>
            <w:cnfStyle w:val="001000000000"/>
            <w:tcW w:w="10790" w:type="dxa"/>
          </w:tcPr>
          <w:p w:rsidR="00904E8C" w:rsidRDefault="00904E8C" w:rsidP="00904E8C">
            <w:r>
              <w:t xml:space="preserve">4. </w:t>
            </w:r>
            <w:r w:rsidRPr="00904E8C">
              <w:t>Describe about Website usage in Business</w:t>
            </w:r>
          </w:p>
        </w:tc>
      </w:tr>
      <w:tr w:rsidR="00904E8C" w:rsidTr="002B1EB3">
        <w:tc>
          <w:tcPr>
            <w:cnfStyle w:val="001000000000"/>
            <w:tcW w:w="10790" w:type="dxa"/>
          </w:tcPr>
          <w:p w:rsidR="00904E8C" w:rsidRDefault="00904E8C" w:rsidP="002B1EB3"/>
          <w:p w:rsidR="00904E8C" w:rsidRPr="00904E8C" w:rsidRDefault="00737943" w:rsidP="00904E8C">
            <w:pPr>
              <w:rPr>
                <w:b w:val="0"/>
              </w:rPr>
            </w:pPr>
            <w:r>
              <w:rPr>
                <w:b w:val="0"/>
              </w:rPr>
              <w:t>7</w:t>
            </w:r>
            <w:r w:rsidR="00904E8C">
              <w:rPr>
                <w:b w:val="0"/>
              </w:rPr>
              <w:t>.12 Describe about Website usage in Business</w:t>
            </w:r>
          </w:p>
          <w:p w:rsidR="00904E8C" w:rsidRPr="00904E8C" w:rsidRDefault="00737943" w:rsidP="00904E8C">
            <w:pPr>
              <w:rPr>
                <w:b w:val="0"/>
              </w:rPr>
            </w:pPr>
            <w:r>
              <w:rPr>
                <w:b w:val="0"/>
              </w:rPr>
              <w:t>7</w:t>
            </w:r>
            <w:r w:rsidR="00904E8C">
              <w:rPr>
                <w:b w:val="0"/>
              </w:rPr>
              <w:t>.13 Explain the use of internet for business research.</w:t>
            </w:r>
            <w:bookmarkStart w:id="0" w:name="_GoBack"/>
            <w:bookmarkEnd w:id="0"/>
          </w:p>
          <w:p w:rsidR="00904E8C" w:rsidRPr="00904E8C" w:rsidRDefault="00737943" w:rsidP="00904E8C">
            <w:pPr>
              <w:rPr>
                <w:b w:val="0"/>
              </w:rPr>
            </w:pPr>
            <w:r>
              <w:rPr>
                <w:b w:val="0"/>
              </w:rPr>
              <w:t>7</w:t>
            </w:r>
            <w:r w:rsidR="00904E8C">
              <w:rPr>
                <w:b w:val="0"/>
              </w:rPr>
              <w:t xml:space="preserve">.14 Research and hands-on about Industry-Specific </w:t>
            </w:r>
            <w:r w:rsidR="00904E8C" w:rsidRPr="00904E8C">
              <w:rPr>
                <w:b w:val="0"/>
              </w:rPr>
              <w:t>Market.</w:t>
            </w:r>
          </w:p>
          <w:p w:rsidR="00904E8C" w:rsidRDefault="00904E8C" w:rsidP="00904E8C"/>
        </w:tc>
      </w:tr>
    </w:tbl>
    <w:p w:rsidR="00BD108C" w:rsidRDefault="00BD108C">
      <w:bookmarkStart w:id="1" w:name="_gjdgxs" w:colFirst="0" w:colLast="0"/>
      <w:bookmarkEnd w:id="1"/>
    </w:p>
    <w:sectPr w:rsidR="00BD108C" w:rsidSect="00EA527B">
      <w:pgSz w:w="12240" w:h="15840"/>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Gentium Basic"/>
    <w:panose1 w:val="020F0502020204030204"/>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altName w:val="Gentium Basic"/>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5D8B"/>
    <w:multiLevelType w:val="multilevel"/>
    <w:tmpl w:val="E280D4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5E12040"/>
    <w:multiLevelType w:val="hybridMultilevel"/>
    <w:tmpl w:val="D002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D2DFE"/>
    <w:multiLevelType w:val="multilevel"/>
    <w:tmpl w:val="6F9AFB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7C6548A"/>
    <w:multiLevelType w:val="multilevel"/>
    <w:tmpl w:val="F8B0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437045"/>
    <w:multiLevelType w:val="hybridMultilevel"/>
    <w:tmpl w:val="A38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626465"/>
    <w:multiLevelType w:val="hybridMultilevel"/>
    <w:tmpl w:val="FDB0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D108C"/>
    <w:rsid w:val="000E176B"/>
    <w:rsid w:val="00105A4A"/>
    <w:rsid w:val="00124029"/>
    <w:rsid w:val="001F446C"/>
    <w:rsid w:val="002E57BC"/>
    <w:rsid w:val="00560304"/>
    <w:rsid w:val="00571C75"/>
    <w:rsid w:val="006043E2"/>
    <w:rsid w:val="006C7A5E"/>
    <w:rsid w:val="006F608C"/>
    <w:rsid w:val="007342AE"/>
    <w:rsid w:val="00737943"/>
    <w:rsid w:val="008C5B17"/>
    <w:rsid w:val="00902BC9"/>
    <w:rsid w:val="00904E8C"/>
    <w:rsid w:val="00906FF2"/>
    <w:rsid w:val="00923337"/>
    <w:rsid w:val="00B973FA"/>
    <w:rsid w:val="00BD108C"/>
    <w:rsid w:val="00EA527B"/>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A527B"/>
  </w:style>
  <w:style w:type="paragraph" w:styleId="1">
    <w:name w:val="heading 1"/>
    <w:basedOn w:val="a"/>
    <w:next w:val="a"/>
    <w:rsid w:val="00EA527B"/>
    <w:pPr>
      <w:keepNext/>
      <w:keepLines/>
      <w:spacing w:before="480" w:after="120"/>
      <w:contextualSpacing/>
      <w:outlineLvl w:val="0"/>
    </w:pPr>
    <w:rPr>
      <w:b/>
      <w:sz w:val="48"/>
      <w:szCs w:val="48"/>
    </w:rPr>
  </w:style>
  <w:style w:type="paragraph" w:styleId="2">
    <w:name w:val="heading 2"/>
    <w:basedOn w:val="a"/>
    <w:next w:val="a"/>
    <w:rsid w:val="00EA527B"/>
    <w:pPr>
      <w:keepNext/>
      <w:keepLines/>
      <w:spacing w:before="40" w:after="0"/>
      <w:outlineLvl w:val="1"/>
    </w:pPr>
    <w:rPr>
      <w:color w:val="2E75B5"/>
      <w:sz w:val="26"/>
      <w:szCs w:val="26"/>
    </w:rPr>
  </w:style>
  <w:style w:type="paragraph" w:styleId="3">
    <w:name w:val="heading 3"/>
    <w:basedOn w:val="a"/>
    <w:next w:val="a"/>
    <w:rsid w:val="00EA527B"/>
    <w:pPr>
      <w:keepNext/>
      <w:keepLines/>
      <w:spacing w:before="280" w:after="80"/>
      <w:contextualSpacing/>
      <w:outlineLvl w:val="2"/>
    </w:pPr>
    <w:rPr>
      <w:b/>
      <w:sz w:val="28"/>
      <w:szCs w:val="28"/>
    </w:rPr>
  </w:style>
  <w:style w:type="paragraph" w:styleId="4">
    <w:name w:val="heading 4"/>
    <w:basedOn w:val="a"/>
    <w:next w:val="a"/>
    <w:rsid w:val="00EA527B"/>
    <w:pPr>
      <w:keepNext/>
      <w:keepLines/>
      <w:spacing w:before="240" w:after="40"/>
      <w:contextualSpacing/>
      <w:outlineLvl w:val="3"/>
    </w:pPr>
    <w:rPr>
      <w:b/>
      <w:sz w:val="24"/>
      <w:szCs w:val="24"/>
    </w:rPr>
  </w:style>
  <w:style w:type="paragraph" w:styleId="5">
    <w:name w:val="heading 5"/>
    <w:basedOn w:val="a"/>
    <w:next w:val="a"/>
    <w:rsid w:val="00EA527B"/>
    <w:pPr>
      <w:keepNext/>
      <w:keepLines/>
      <w:spacing w:before="220" w:after="40"/>
      <w:contextualSpacing/>
      <w:outlineLvl w:val="4"/>
    </w:pPr>
    <w:rPr>
      <w:b/>
    </w:rPr>
  </w:style>
  <w:style w:type="paragraph" w:styleId="6">
    <w:name w:val="heading 6"/>
    <w:basedOn w:val="a"/>
    <w:next w:val="a"/>
    <w:rsid w:val="00EA527B"/>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EA527B"/>
    <w:pPr>
      <w:keepNext/>
      <w:keepLines/>
      <w:spacing w:after="0" w:line="240" w:lineRule="auto"/>
    </w:pPr>
    <w:rPr>
      <w:sz w:val="56"/>
      <w:szCs w:val="56"/>
    </w:rPr>
  </w:style>
  <w:style w:type="paragraph" w:styleId="a4">
    <w:name w:val="Subtitle"/>
    <w:basedOn w:val="a"/>
    <w:next w:val="a"/>
    <w:rsid w:val="00EA527B"/>
    <w:pPr>
      <w:keepNext/>
      <w:keepLines/>
      <w:spacing w:before="360" w:after="80"/>
      <w:contextualSpacing/>
    </w:pPr>
    <w:rPr>
      <w:rFonts w:ascii="Georgia" w:eastAsia="Georgia" w:hAnsi="Georgia" w:cs="Georgia"/>
      <w:i/>
      <w:color w:val="666666"/>
      <w:sz w:val="48"/>
      <w:szCs w:val="48"/>
    </w:rPr>
  </w:style>
  <w:style w:type="table" w:customStyle="1" w:styleId="a5">
    <w:basedOn w:val="a1"/>
    <w:rsid w:val="00EA527B"/>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6">
    <w:basedOn w:val="a1"/>
    <w:rsid w:val="00EA527B"/>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7">
    <w:basedOn w:val="a1"/>
    <w:rsid w:val="00EA527B"/>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a8">
    <w:name w:val="Hyperlink"/>
    <w:basedOn w:val="a0"/>
    <w:uiPriority w:val="99"/>
    <w:unhideWhenUsed/>
    <w:rsid w:val="006C7A5E"/>
    <w:rPr>
      <w:color w:val="0000FF" w:themeColor="hyperlink"/>
      <w:u w:val="single"/>
    </w:rPr>
  </w:style>
  <w:style w:type="paragraph" w:styleId="a9">
    <w:name w:val="List Paragraph"/>
    <w:basedOn w:val="a"/>
    <w:uiPriority w:val="34"/>
    <w:qFormat/>
    <w:rsid w:val="00105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Hyperlink">
    <w:name w:val="Hyperlink"/>
    <w:basedOn w:val="DefaultParagraphFont"/>
    <w:uiPriority w:val="99"/>
    <w:unhideWhenUsed/>
    <w:rsid w:val="006C7A5E"/>
    <w:rPr>
      <w:color w:val="0000FF" w:themeColor="hyperlink"/>
      <w:u w:val="single"/>
    </w:rPr>
  </w:style>
  <w:style w:type="paragraph" w:styleId="ListParagraph">
    <w:name w:val="List Paragraph"/>
    <w:basedOn w:val="Normal"/>
    <w:uiPriority w:val="34"/>
    <w:qFormat/>
    <w:rsid w:val="00105A4A"/>
    <w:pPr>
      <w:ind w:left="720"/>
      <w:contextualSpacing/>
    </w:pPr>
  </w:style>
</w:styles>
</file>

<file path=word/webSettings.xml><?xml version="1.0" encoding="utf-8"?>
<w:webSettings xmlns:r="http://schemas.openxmlformats.org/officeDocument/2006/relationships" xmlns:w="http://schemas.openxmlformats.org/wordprocessingml/2006/main">
  <w:divs>
    <w:div w:id="747119693">
      <w:bodyDiv w:val="1"/>
      <w:marLeft w:val="0"/>
      <w:marRight w:val="0"/>
      <w:marTop w:val="0"/>
      <w:marBottom w:val="0"/>
      <w:divBdr>
        <w:top w:val="none" w:sz="0" w:space="0" w:color="auto"/>
        <w:left w:val="none" w:sz="0" w:space="0" w:color="auto"/>
        <w:bottom w:val="none" w:sz="0" w:space="0" w:color="auto"/>
        <w:right w:val="none" w:sz="0" w:space="0" w:color="auto"/>
      </w:divBdr>
    </w:div>
    <w:div w:id="1880319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 </cp:lastModifiedBy>
  <cp:revision>2</cp:revision>
  <dcterms:created xsi:type="dcterms:W3CDTF">2017-04-18T08:44:00Z</dcterms:created>
  <dcterms:modified xsi:type="dcterms:W3CDTF">2017-04-18T08:44:00Z</dcterms:modified>
</cp:coreProperties>
</file>