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0CB3" w14:textId="478236ED" w:rsidR="00A34987" w:rsidRDefault="00A34987" w:rsidP="00703625">
      <w:pPr>
        <w:spacing w:line="360" w:lineRule="auto"/>
        <w:rPr>
          <w:sz w:val="12"/>
          <w:szCs w:val="12"/>
        </w:rPr>
      </w:pPr>
      <w:r w:rsidRPr="00613A60">
        <w:rPr>
          <w:sz w:val="12"/>
          <w:szCs w:val="12"/>
        </w:rPr>
        <w:t>Project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6"/>
        <w:gridCol w:w="8126"/>
      </w:tblGrid>
      <w:tr w:rsidR="00703625" w14:paraId="15AE6A20" w14:textId="77777777" w:rsidTr="00703625">
        <w:tc>
          <w:tcPr>
            <w:tcW w:w="8126" w:type="dxa"/>
          </w:tcPr>
          <w:p w14:paraId="64C36BDD" w14:textId="77777777" w:rsidR="00703625" w:rsidRDefault="00703625" w:rsidP="00703625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5"/>
              <w:gridCol w:w="1975"/>
              <w:gridCol w:w="1975"/>
              <w:gridCol w:w="1975"/>
            </w:tblGrid>
            <w:tr w:rsidR="00703625" w14:paraId="103F420B" w14:textId="77777777" w:rsidTr="00703625">
              <w:tc>
                <w:tcPr>
                  <w:tcW w:w="1975" w:type="dxa"/>
                </w:tcPr>
                <w:p w14:paraId="2AFED860" w14:textId="711C8708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Hour:01 ( )</w:t>
                  </w:r>
                </w:p>
              </w:tc>
              <w:tc>
                <w:tcPr>
                  <w:tcW w:w="1975" w:type="dxa"/>
                </w:tcPr>
                <w:p w14:paraId="0DBFAE63" w14:textId="77777777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0D91BD15" w14:textId="77777777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2B0F97CC" w14:textId="77777777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703625" w14:paraId="0EE7C4A8" w14:textId="77777777" w:rsidTr="00703625">
              <w:tc>
                <w:tcPr>
                  <w:tcW w:w="1975" w:type="dxa"/>
                </w:tcPr>
                <w:p w14:paraId="65D5626B" w14:textId="166C97C6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Code reading (15min)</w:t>
                  </w:r>
                </w:p>
              </w:tc>
              <w:tc>
                <w:tcPr>
                  <w:tcW w:w="1975" w:type="dxa"/>
                </w:tcPr>
                <w:p w14:paraId="462D90D4" w14:textId="577A4637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Code writing </w:t>
                  </w:r>
                </w:p>
              </w:tc>
              <w:tc>
                <w:tcPr>
                  <w:tcW w:w="1975" w:type="dxa"/>
                </w:tcPr>
                <w:p w14:paraId="5D19F107" w14:textId="2476451D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Logic building </w:t>
                  </w:r>
                </w:p>
              </w:tc>
              <w:tc>
                <w:tcPr>
                  <w:tcW w:w="1975" w:type="dxa"/>
                </w:tcPr>
                <w:p w14:paraId="4740757B" w14:textId="0484C0EE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Logic building </w:t>
                  </w:r>
                </w:p>
              </w:tc>
            </w:tr>
            <w:tr w:rsidR="00703625" w14:paraId="7F0CF123" w14:textId="77777777" w:rsidTr="00703625">
              <w:tc>
                <w:tcPr>
                  <w:tcW w:w="1975" w:type="dxa"/>
                </w:tcPr>
                <w:p w14:paraId="6C7013C1" w14:textId="0E1E461E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15min </w:t>
                  </w:r>
                </w:p>
              </w:tc>
              <w:tc>
                <w:tcPr>
                  <w:tcW w:w="1975" w:type="dxa"/>
                </w:tcPr>
                <w:p w14:paraId="22B2D232" w14:textId="74128C8C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  <w:tc>
                <w:tcPr>
                  <w:tcW w:w="1975" w:type="dxa"/>
                </w:tcPr>
                <w:p w14:paraId="41367E0A" w14:textId="48B3828F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  <w:tc>
                <w:tcPr>
                  <w:tcW w:w="1975" w:type="dxa"/>
                </w:tcPr>
                <w:p w14:paraId="628E101C" w14:textId="53A681A5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</w:tr>
            <w:tr w:rsidR="00703625" w14:paraId="7B858B78" w14:textId="77777777" w:rsidTr="00703625">
              <w:tc>
                <w:tcPr>
                  <w:tcW w:w="1975" w:type="dxa"/>
                </w:tcPr>
                <w:p w14:paraId="2E8BCC4B" w14:textId="68F133EB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44292765" w14:textId="76F32BB2" w:rsidR="00703625" w:rsidRDefault="00C917B0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79D938D6" w14:textId="14DE720C" w:rsidR="00703625" w:rsidRDefault="00C917B0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1D666035" w14:textId="7B32B64E" w:rsidR="00703625" w:rsidRDefault="00C917B0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703625" w14:paraId="6B7EAFB4" w14:textId="77777777" w:rsidTr="00703625">
              <w:tc>
                <w:tcPr>
                  <w:tcW w:w="1975" w:type="dxa"/>
                </w:tcPr>
                <w:p w14:paraId="4D447FF7" w14:textId="2394BBBB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57EE0CDB" w14:textId="5CDC949E" w:rsidR="00703625" w:rsidRDefault="00C917B0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62701D80" w14:textId="41A3A256" w:rsidR="00703625" w:rsidRDefault="00C917B0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02289F94" w14:textId="143CE0E1" w:rsidR="00703625" w:rsidRDefault="00C917B0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703625" w14:paraId="6A441F3A" w14:textId="77777777" w:rsidTr="00703625">
              <w:tc>
                <w:tcPr>
                  <w:tcW w:w="1975" w:type="dxa"/>
                </w:tcPr>
                <w:p w14:paraId="76277C68" w14:textId="4952DD60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975" w:type="dxa"/>
                </w:tcPr>
                <w:p w14:paraId="63DCA7D3" w14:textId="1F5EC3FA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975" w:type="dxa"/>
                </w:tcPr>
                <w:p w14:paraId="231F4835" w14:textId="76E30F7C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9.</w:t>
                  </w:r>
                </w:p>
              </w:tc>
              <w:tc>
                <w:tcPr>
                  <w:tcW w:w="1975" w:type="dxa"/>
                </w:tcPr>
                <w:p w14:paraId="0221EB14" w14:textId="2746BF24" w:rsidR="00703625" w:rsidRDefault="00703625" w:rsidP="0070362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12.</w:t>
                  </w:r>
                </w:p>
              </w:tc>
            </w:tr>
          </w:tbl>
          <w:p w14:paraId="0471C05B" w14:textId="77777777" w:rsidR="00703625" w:rsidRDefault="00703625" w:rsidP="0070362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8126" w:type="dxa"/>
          </w:tcPr>
          <w:p w14:paraId="22E50A96" w14:textId="77777777" w:rsidR="00D47A47" w:rsidRDefault="00D47A47" w:rsidP="00D47A47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5"/>
              <w:gridCol w:w="1975"/>
              <w:gridCol w:w="1975"/>
              <w:gridCol w:w="1975"/>
            </w:tblGrid>
            <w:tr w:rsidR="00D47A47" w14:paraId="1B0DA852" w14:textId="77777777" w:rsidTr="006A268E">
              <w:tc>
                <w:tcPr>
                  <w:tcW w:w="1975" w:type="dxa"/>
                </w:tcPr>
                <w:p w14:paraId="47D3E3E6" w14:textId="68C4BAF1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Hour:0</w:t>
                  </w:r>
                  <w:r w:rsidR="0057657A">
                    <w:rPr>
                      <w:sz w:val="12"/>
                      <w:szCs w:val="12"/>
                    </w:rPr>
                    <w:t>2</w:t>
                  </w:r>
                  <w:r>
                    <w:rPr>
                      <w:sz w:val="12"/>
                      <w:szCs w:val="12"/>
                    </w:rPr>
                    <w:t xml:space="preserve"> ( )</w:t>
                  </w:r>
                </w:p>
              </w:tc>
              <w:tc>
                <w:tcPr>
                  <w:tcW w:w="1975" w:type="dxa"/>
                </w:tcPr>
                <w:p w14:paraId="26DACC5E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32DEF583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2E7D6162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D47A47" w14:paraId="5657011E" w14:textId="77777777" w:rsidTr="006A268E">
              <w:tc>
                <w:tcPr>
                  <w:tcW w:w="1975" w:type="dxa"/>
                </w:tcPr>
                <w:p w14:paraId="75FF22B5" w14:textId="521FE924" w:rsidR="00D47A47" w:rsidRDefault="00514C8A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Logic building</w:t>
                  </w:r>
                </w:p>
              </w:tc>
              <w:tc>
                <w:tcPr>
                  <w:tcW w:w="1975" w:type="dxa"/>
                </w:tcPr>
                <w:p w14:paraId="57E3808C" w14:textId="71F50F55" w:rsidR="00D47A47" w:rsidRDefault="00514C8A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Logic building</w:t>
                  </w:r>
                </w:p>
              </w:tc>
              <w:tc>
                <w:tcPr>
                  <w:tcW w:w="1975" w:type="dxa"/>
                </w:tcPr>
                <w:p w14:paraId="4DC7725F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Logic building </w:t>
                  </w:r>
                </w:p>
              </w:tc>
              <w:tc>
                <w:tcPr>
                  <w:tcW w:w="1975" w:type="dxa"/>
                </w:tcPr>
                <w:p w14:paraId="777B757C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Logic building </w:t>
                  </w:r>
                </w:p>
              </w:tc>
            </w:tr>
            <w:tr w:rsidR="00D47A47" w14:paraId="65CDB201" w14:textId="77777777" w:rsidTr="006A268E">
              <w:tc>
                <w:tcPr>
                  <w:tcW w:w="1975" w:type="dxa"/>
                </w:tcPr>
                <w:p w14:paraId="62D2CB77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15min </w:t>
                  </w:r>
                </w:p>
              </w:tc>
              <w:tc>
                <w:tcPr>
                  <w:tcW w:w="1975" w:type="dxa"/>
                </w:tcPr>
                <w:p w14:paraId="4BD47FD4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  <w:tc>
                <w:tcPr>
                  <w:tcW w:w="1975" w:type="dxa"/>
                </w:tcPr>
                <w:p w14:paraId="3238BB90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  <w:tc>
                <w:tcPr>
                  <w:tcW w:w="1975" w:type="dxa"/>
                </w:tcPr>
                <w:p w14:paraId="45804B18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</w:tr>
            <w:tr w:rsidR="00D47A47" w14:paraId="5BCBAB92" w14:textId="77777777" w:rsidTr="006A268E">
              <w:tc>
                <w:tcPr>
                  <w:tcW w:w="1975" w:type="dxa"/>
                </w:tcPr>
                <w:p w14:paraId="1F32CBD9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7AC3047E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26904C9D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08D7D9D0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D47A47" w14:paraId="64D171D5" w14:textId="77777777" w:rsidTr="006A268E">
              <w:tc>
                <w:tcPr>
                  <w:tcW w:w="1975" w:type="dxa"/>
                </w:tcPr>
                <w:p w14:paraId="2F81E3EB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25118D15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2D5E28E2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1053402B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D47A47" w14:paraId="1D5B573F" w14:textId="77777777" w:rsidTr="006A268E">
              <w:tc>
                <w:tcPr>
                  <w:tcW w:w="1975" w:type="dxa"/>
                </w:tcPr>
                <w:p w14:paraId="5208EBC5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975" w:type="dxa"/>
                </w:tcPr>
                <w:p w14:paraId="3B49B3EB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975" w:type="dxa"/>
                </w:tcPr>
                <w:p w14:paraId="1587FF90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9.</w:t>
                  </w:r>
                </w:p>
              </w:tc>
              <w:tc>
                <w:tcPr>
                  <w:tcW w:w="1975" w:type="dxa"/>
                </w:tcPr>
                <w:p w14:paraId="1D63EBD7" w14:textId="77777777" w:rsidR="00D47A47" w:rsidRDefault="00D47A47" w:rsidP="00D47A47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12.</w:t>
                  </w:r>
                </w:p>
              </w:tc>
            </w:tr>
          </w:tbl>
          <w:p w14:paraId="2480E12F" w14:textId="77777777" w:rsidR="00C917B0" w:rsidRDefault="00C917B0" w:rsidP="00703625">
            <w:pPr>
              <w:spacing w:line="360" w:lineRule="auto"/>
              <w:rPr>
                <w:sz w:val="12"/>
                <w:szCs w:val="12"/>
              </w:rPr>
            </w:pPr>
          </w:p>
          <w:p w14:paraId="1AED1E41" w14:textId="77777777" w:rsidR="00C917B0" w:rsidRDefault="00C917B0" w:rsidP="00703625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D097C92" w14:textId="77777777" w:rsidR="00703625" w:rsidRDefault="00703625" w:rsidP="00703625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6"/>
        <w:gridCol w:w="8126"/>
      </w:tblGrid>
      <w:tr w:rsidR="00514C8A" w14:paraId="20A4903C" w14:textId="77777777" w:rsidTr="006A268E">
        <w:tc>
          <w:tcPr>
            <w:tcW w:w="8126" w:type="dxa"/>
          </w:tcPr>
          <w:p w14:paraId="769237EA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5"/>
              <w:gridCol w:w="1975"/>
              <w:gridCol w:w="1975"/>
              <w:gridCol w:w="1975"/>
            </w:tblGrid>
            <w:tr w:rsidR="00514C8A" w14:paraId="4AF1951F" w14:textId="77777777" w:rsidTr="006A268E">
              <w:tc>
                <w:tcPr>
                  <w:tcW w:w="1975" w:type="dxa"/>
                </w:tcPr>
                <w:p w14:paraId="6277F8BA" w14:textId="23AF0E4C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Hour:0</w:t>
                  </w:r>
                  <w:r>
                    <w:rPr>
                      <w:sz w:val="12"/>
                      <w:szCs w:val="12"/>
                    </w:rPr>
                    <w:t>3</w:t>
                  </w:r>
                  <w:r>
                    <w:rPr>
                      <w:sz w:val="12"/>
                      <w:szCs w:val="12"/>
                    </w:rPr>
                    <w:t xml:space="preserve"> (</w:t>
                  </w:r>
                  <w:r>
                    <w:rPr>
                      <w:sz w:val="12"/>
                      <w:szCs w:val="12"/>
                    </w:rPr>
                    <w:t xml:space="preserve"> real time project </w:t>
                  </w:r>
                  <w:r>
                    <w:rPr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975" w:type="dxa"/>
                </w:tcPr>
                <w:p w14:paraId="2F8DE6FD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71E35591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39569DD4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514C8A" w14:paraId="3455D837" w14:textId="77777777" w:rsidTr="006A268E">
              <w:tc>
                <w:tcPr>
                  <w:tcW w:w="1975" w:type="dxa"/>
                </w:tcPr>
                <w:p w14:paraId="30F2AE90" w14:textId="6F0D73AE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1975" w:type="dxa"/>
                </w:tcPr>
                <w:p w14:paraId="691F9E28" w14:textId="2A8AD90F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7D03482F" w14:textId="6E0D55A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975" w:type="dxa"/>
                </w:tcPr>
                <w:p w14:paraId="01F5233F" w14:textId="117E5D4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514C8A" w14:paraId="27E38A48" w14:textId="77777777" w:rsidTr="006A268E">
              <w:tc>
                <w:tcPr>
                  <w:tcW w:w="1975" w:type="dxa"/>
                </w:tcPr>
                <w:p w14:paraId="5C5495E4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15min </w:t>
                  </w:r>
                </w:p>
              </w:tc>
              <w:tc>
                <w:tcPr>
                  <w:tcW w:w="1975" w:type="dxa"/>
                </w:tcPr>
                <w:p w14:paraId="3407297D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  <w:tc>
                <w:tcPr>
                  <w:tcW w:w="1975" w:type="dxa"/>
                </w:tcPr>
                <w:p w14:paraId="11CF7C33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  <w:tc>
                <w:tcPr>
                  <w:tcW w:w="1975" w:type="dxa"/>
                </w:tcPr>
                <w:p w14:paraId="5FDC778F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15min</w:t>
                  </w:r>
                </w:p>
              </w:tc>
            </w:tr>
            <w:tr w:rsidR="00514C8A" w14:paraId="564684A8" w14:textId="77777777" w:rsidTr="006A268E">
              <w:tc>
                <w:tcPr>
                  <w:tcW w:w="1975" w:type="dxa"/>
                </w:tcPr>
                <w:p w14:paraId="5F3CC41F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393CBC8B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6A19EDD2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975" w:type="dxa"/>
                </w:tcPr>
                <w:p w14:paraId="7FC57C82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514C8A" w14:paraId="195A210B" w14:textId="77777777" w:rsidTr="006A268E">
              <w:tc>
                <w:tcPr>
                  <w:tcW w:w="1975" w:type="dxa"/>
                </w:tcPr>
                <w:p w14:paraId="6A5BFD91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661B8A07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498B0D07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975" w:type="dxa"/>
                </w:tcPr>
                <w:p w14:paraId="767FA141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514C8A" w14:paraId="615AD40B" w14:textId="77777777" w:rsidTr="006A268E">
              <w:tc>
                <w:tcPr>
                  <w:tcW w:w="1975" w:type="dxa"/>
                </w:tcPr>
                <w:p w14:paraId="31B26229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975" w:type="dxa"/>
                </w:tcPr>
                <w:p w14:paraId="236C9D75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975" w:type="dxa"/>
                </w:tcPr>
                <w:p w14:paraId="18E14DD3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9.</w:t>
                  </w:r>
                </w:p>
              </w:tc>
              <w:tc>
                <w:tcPr>
                  <w:tcW w:w="1975" w:type="dxa"/>
                </w:tcPr>
                <w:p w14:paraId="16735399" w14:textId="77777777" w:rsidR="00514C8A" w:rsidRDefault="00514C8A" w:rsidP="006A268E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12.</w:t>
                  </w:r>
                </w:p>
              </w:tc>
            </w:tr>
          </w:tbl>
          <w:p w14:paraId="7485A46D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8126" w:type="dxa"/>
          </w:tcPr>
          <w:p w14:paraId="6817E050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1D3A73A6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765F6EEF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2DD438AE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2CF79C53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30E86FD3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614DC333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4B11889E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  <w:p w14:paraId="770547E8" w14:textId="77777777" w:rsidR="00514C8A" w:rsidRDefault="00514C8A" w:rsidP="006A268E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43E1880" w14:textId="77777777" w:rsidR="00514C8A" w:rsidRDefault="00514C8A" w:rsidP="00514C8A">
      <w:pPr>
        <w:spacing w:line="360" w:lineRule="auto"/>
        <w:rPr>
          <w:sz w:val="12"/>
          <w:szCs w:val="12"/>
        </w:rPr>
      </w:pPr>
    </w:p>
    <w:p w14:paraId="7432FB7F" w14:textId="77777777" w:rsidR="00514C8A" w:rsidRPr="00613A60" w:rsidRDefault="00514C8A" w:rsidP="00703625">
      <w:pPr>
        <w:spacing w:line="360" w:lineRule="auto"/>
        <w:rPr>
          <w:sz w:val="12"/>
          <w:szCs w:val="12"/>
        </w:rPr>
      </w:pPr>
    </w:p>
    <w:sectPr w:rsidR="00514C8A" w:rsidRPr="00613A60" w:rsidSect="0070362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3D16" w14:textId="77777777" w:rsidR="00547503" w:rsidRDefault="00547503" w:rsidP="00A34987">
      <w:pPr>
        <w:spacing w:after="0" w:line="240" w:lineRule="auto"/>
      </w:pPr>
      <w:r>
        <w:separator/>
      </w:r>
    </w:p>
  </w:endnote>
  <w:endnote w:type="continuationSeparator" w:id="0">
    <w:p w14:paraId="7554ECA8" w14:textId="77777777" w:rsidR="00547503" w:rsidRDefault="00547503" w:rsidP="00A34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5E63" w14:textId="77777777" w:rsidR="00547503" w:rsidRDefault="00547503" w:rsidP="00A34987">
      <w:pPr>
        <w:spacing w:after="0" w:line="240" w:lineRule="auto"/>
      </w:pPr>
      <w:r>
        <w:separator/>
      </w:r>
    </w:p>
  </w:footnote>
  <w:footnote w:type="continuationSeparator" w:id="0">
    <w:p w14:paraId="21184EAA" w14:textId="77777777" w:rsidR="00547503" w:rsidRDefault="00547503" w:rsidP="00A34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.4pt;height:.4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94646"/>
    <w:rsid w:val="000948D9"/>
    <w:rsid w:val="000E2CC6"/>
    <w:rsid w:val="000E3F66"/>
    <w:rsid w:val="000F0278"/>
    <w:rsid w:val="00143F78"/>
    <w:rsid w:val="001447A5"/>
    <w:rsid w:val="001645AA"/>
    <w:rsid w:val="00191E43"/>
    <w:rsid w:val="001F5F7C"/>
    <w:rsid w:val="00212236"/>
    <w:rsid w:val="002425FD"/>
    <w:rsid w:val="00264B2C"/>
    <w:rsid w:val="002843B4"/>
    <w:rsid w:val="002937E1"/>
    <w:rsid w:val="002C1393"/>
    <w:rsid w:val="002C66DC"/>
    <w:rsid w:val="00353202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937BC"/>
    <w:rsid w:val="004C0BB8"/>
    <w:rsid w:val="00514C8A"/>
    <w:rsid w:val="005179FE"/>
    <w:rsid w:val="005352F1"/>
    <w:rsid w:val="00547503"/>
    <w:rsid w:val="0057657A"/>
    <w:rsid w:val="005A5D03"/>
    <w:rsid w:val="005C751F"/>
    <w:rsid w:val="00613A60"/>
    <w:rsid w:val="00615962"/>
    <w:rsid w:val="006540C5"/>
    <w:rsid w:val="00682BAE"/>
    <w:rsid w:val="006B7D36"/>
    <w:rsid w:val="006D6E13"/>
    <w:rsid w:val="00703625"/>
    <w:rsid w:val="007065AF"/>
    <w:rsid w:val="00715F1E"/>
    <w:rsid w:val="00745AA6"/>
    <w:rsid w:val="00762EE6"/>
    <w:rsid w:val="00781662"/>
    <w:rsid w:val="007A27F9"/>
    <w:rsid w:val="007F06D9"/>
    <w:rsid w:val="00800065"/>
    <w:rsid w:val="00806160"/>
    <w:rsid w:val="00815161"/>
    <w:rsid w:val="00840863"/>
    <w:rsid w:val="008D5F89"/>
    <w:rsid w:val="00931C6E"/>
    <w:rsid w:val="009501F2"/>
    <w:rsid w:val="00980CE2"/>
    <w:rsid w:val="009D0228"/>
    <w:rsid w:val="009F71D7"/>
    <w:rsid w:val="00A155DE"/>
    <w:rsid w:val="00A204FE"/>
    <w:rsid w:val="00A22DCD"/>
    <w:rsid w:val="00A34987"/>
    <w:rsid w:val="00AC4079"/>
    <w:rsid w:val="00AC64E6"/>
    <w:rsid w:val="00AD7A27"/>
    <w:rsid w:val="00AE0F6A"/>
    <w:rsid w:val="00AE1B95"/>
    <w:rsid w:val="00AF143B"/>
    <w:rsid w:val="00B02D31"/>
    <w:rsid w:val="00B04696"/>
    <w:rsid w:val="00B210A6"/>
    <w:rsid w:val="00B23AAB"/>
    <w:rsid w:val="00B550A7"/>
    <w:rsid w:val="00B84BD7"/>
    <w:rsid w:val="00BC5FD8"/>
    <w:rsid w:val="00BE5B94"/>
    <w:rsid w:val="00C26F13"/>
    <w:rsid w:val="00C430C5"/>
    <w:rsid w:val="00C7449C"/>
    <w:rsid w:val="00C917B0"/>
    <w:rsid w:val="00CB503C"/>
    <w:rsid w:val="00CD2DA4"/>
    <w:rsid w:val="00CE71AD"/>
    <w:rsid w:val="00D05865"/>
    <w:rsid w:val="00D15416"/>
    <w:rsid w:val="00D47A47"/>
    <w:rsid w:val="00D5187A"/>
    <w:rsid w:val="00D677B6"/>
    <w:rsid w:val="00D70728"/>
    <w:rsid w:val="00D763AE"/>
    <w:rsid w:val="00D84909"/>
    <w:rsid w:val="00DD72B7"/>
    <w:rsid w:val="00DF4132"/>
    <w:rsid w:val="00DF460F"/>
    <w:rsid w:val="00E20A54"/>
    <w:rsid w:val="00E84E41"/>
    <w:rsid w:val="00EA3985"/>
    <w:rsid w:val="00EB3C63"/>
    <w:rsid w:val="00ED46F5"/>
    <w:rsid w:val="00EF0408"/>
    <w:rsid w:val="00F42A19"/>
    <w:rsid w:val="00F51CAC"/>
    <w:rsid w:val="00F52F86"/>
    <w:rsid w:val="00F564EB"/>
    <w:rsid w:val="00F5741F"/>
    <w:rsid w:val="00F85F2A"/>
    <w:rsid w:val="00FA63F7"/>
    <w:rsid w:val="00FD6BDC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A4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A34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987"/>
  </w:style>
  <w:style w:type="paragraph" w:styleId="Footer">
    <w:name w:val="footer"/>
    <w:basedOn w:val="Normal"/>
    <w:link w:val="FooterChar"/>
    <w:uiPriority w:val="99"/>
    <w:unhideWhenUsed/>
    <w:rsid w:val="00A34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109</cp:revision>
  <dcterms:created xsi:type="dcterms:W3CDTF">2026-07-13T02:23:00Z</dcterms:created>
  <dcterms:modified xsi:type="dcterms:W3CDTF">2026-07-17T16:22:00Z</dcterms:modified>
</cp:coreProperties>
</file>