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22" w:rsidRDefault="00C03822" w:rsidP="00C03822">
      <w:r>
        <w:t>Each of you should give what you have decided in your heart to give, not reluctantly or under compulsion, for God loves a cheerful giver.</w:t>
      </w:r>
      <w:r w:rsidRPr="00C03822">
        <w:t xml:space="preserve"> </w:t>
      </w:r>
      <w:r>
        <w:t xml:space="preserve"> </w:t>
      </w:r>
      <w:r w:rsidRPr="00C03822">
        <w:t>2 Corinthians 9:7 |</w:t>
      </w:r>
    </w:p>
    <w:p w:rsidR="00C03822" w:rsidRDefault="00C03822"/>
    <w:p w:rsidR="00C03822" w:rsidRDefault="00C03822"/>
    <w:p w:rsidR="00B20AFD" w:rsidRDefault="00436617">
      <w:r>
        <w:tab/>
      </w:r>
      <w:r>
        <w:tab/>
      </w:r>
      <w:r>
        <w:tab/>
      </w:r>
      <w:r>
        <w:tab/>
        <w:t xml:space="preserve">                  DONATE</w:t>
      </w:r>
    </w:p>
    <w:p w:rsidR="00436617" w:rsidRDefault="00436617"/>
    <w:p w:rsidR="00436617" w:rsidRDefault="00436617">
      <w:r>
        <w:t>Grace House of Longview is a tax exempt, non-profit 501(c)</w:t>
      </w:r>
      <w:r w:rsidR="00E516AC">
        <w:t xml:space="preserve"> </w:t>
      </w:r>
      <w:r w:rsidR="001B6B63">
        <w:t>(3) corporation</w:t>
      </w:r>
      <w:r>
        <w:t xml:space="preserve"> that seeks to provide</w:t>
      </w:r>
    </w:p>
    <w:p w:rsidR="00436617" w:rsidRDefault="00FD2578">
      <w:proofErr w:type="gramStart"/>
      <w:r>
        <w:t>t</w:t>
      </w:r>
      <w:r w:rsidR="00436617">
        <w:t>his</w:t>
      </w:r>
      <w:proofErr w:type="gramEnd"/>
      <w:r w:rsidR="00436617">
        <w:t xml:space="preserve"> ministry to young women in crisis</w:t>
      </w:r>
      <w:r w:rsidR="001B6B63">
        <w:t>,</w:t>
      </w:r>
      <w:r w:rsidR="00436617">
        <w:t xml:space="preserve"> at no cost to the individual. Grace House accepts no</w:t>
      </w:r>
    </w:p>
    <w:p w:rsidR="00436617" w:rsidRDefault="001B6B63">
      <w:proofErr w:type="gramStart"/>
      <w:r>
        <w:t>s</w:t>
      </w:r>
      <w:r w:rsidR="00436617">
        <w:t>t</w:t>
      </w:r>
      <w:r>
        <w:t>ate</w:t>
      </w:r>
      <w:proofErr w:type="gramEnd"/>
      <w:r>
        <w:t xml:space="preserve"> or federal funding and relies solely</w:t>
      </w:r>
      <w:r w:rsidR="00436617">
        <w:t xml:space="preserve"> upon individuals, businesses and churches to </w:t>
      </w:r>
    </w:p>
    <w:p w:rsidR="00436617" w:rsidRDefault="00E516AC">
      <w:proofErr w:type="gramStart"/>
      <w:r>
        <w:t>s</w:t>
      </w:r>
      <w:r w:rsidR="00436617">
        <w:t>upport</w:t>
      </w:r>
      <w:proofErr w:type="gramEnd"/>
      <w:r w:rsidR="00436617">
        <w:t xml:space="preserve"> this community ministry. Most wom</w:t>
      </w:r>
      <w:r w:rsidR="00FD2578">
        <w:t xml:space="preserve">en will come direct from </w:t>
      </w:r>
      <w:r w:rsidR="00436617">
        <w:t>jail and have nothing.</w:t>
      </w:r>
    </w:p>
    <w:p w:rsidR="00436617" w:rsidRDefault="00436617">
      <w:r>
        <w:t xml:space="preserve">It is the desire of Grace House to </w:t>
      </w:r>
      <w:r w:rsidR="00FD2578">
        <w:t>house, clothe and feed them while teaching them</w:t>
      </w:r>
    </w:p>
    <w:p w:rsidR="00FD2578" w:rsidRDefault="00B00513">
      <w:r>
        <w:t>t</w:t>
      </w:r>
      <w:r w:rsidR="00FD2578">
        <w:t xml:space="preserve">hat God provides </w:t>
      </w:r>
      <w:r w:rsidR="00E516AC">
        <w:t>a better way.</w:t>
      </w:r>
    </w:p>
    <w:p w:rsidR="00E516AC" w:rsidRDefault="00E516AC"/>
    <w:p w:rsidR="00E516AC" w:rsidRDefault="00E516AC">
      <w:bookmarkStart w:id="0" w:name="_GoBack"/>
      <w:r>
        <w:tab/>
      </w:r>
      <w:r>
        <w:tab/>
      </w:r>
      <w:r>
        <w:tab/>
      </w:r>
      <w:r>
        <w:tab/>
        <w:t>CLICK TO MAKE A DONATION</w:t>
      </w:r>
    </w:p>
    <w:bookmarkEnd w:id="0"/>
    <w:p w:rsidR="00E516AC" w:rsidRDefault="00E516AC"/>
    <w:p w:rsidR="00E516AC" w:rsidRDefault="00E516AC">
      <w:r>
        <w:tab/>
      </w:r>
      <w:r>
        <w:tab/>
      </w:r>
      <w:r>
        <w:tab/>
      </w:r>
      <w:r>
        <w:tab/>
        <w:t>Donations may also be mailed to:</w:t>
      </w:r>
    </w:p>
    <w:p w:rsidR="00E516AC" w:rsidRDefault="00E516AC" w:rsidP="00E516AC">
      <w:pPr>
        <w:pStyle w:val="NoSpacing"/>
      </w:pPr>
      <w:r>
        <w:tab/>
      </w:r>
      <w:r>
        <w:tab/>
      </w:r>
      <w:r>
        <w:tab/>
      </w:r>
      <w:r>
        <w:tab/>
        <w:t xml:space="preserve">       Grace House of Longview</w:t>
      </w:r>
    </w:p>
    <w:p w:rsidR="00E516AC" w:rsidRDefault="00E516AC" w:rsidP="00E516AC">
      <w:pPr>
        <w:pStyle w:val="NoSpacing"/>
      </w:pPr>
      <w:r>
        <w:t xml:space="preserve">                                                                  </w:t>
      </w:r>
      <w:r w:rsidR="00B00513">
        <w:t xml:space="preserve">          </w:t>
      </w:r>
      <w:r>
        <w:t>P.O. Box 761</w:t>
      </w:r>
    </w:p>
    <w:p w:rsidR="00E516AC" w:rsidRDefault="00B00513">
      <w:r>
        <w:tab/>
      </w:r>
      <w:r>
        <w:tab/>
      </w:r>
      <w:r>
        <w:tab/>
      </w:r>
      <w:r>
        <w:tab/>
        <w:t xml:space="preserve">            </w:t>
      </w:r>
      <w:r w:rsidR="000352B2">
        <w:t>Longview, TX 75606</w:t>
      </w:r>
    </w:p>
    <w:sectPr w:rsidR="00E5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46821"/>
    <w:rsid w:val="000352B2"/>
    <w:rsid w:val="001B6B63"/>
    <w:rsid w:val="00436617"/>
    <w:rsid w:val="00B00513"/>
    <w:rsid w:val="00B20AFD"/>
    <w:rsid w:val="00C03822"/>
    <w:rsid w:val="00E46821"/>
    <w:rsid w:val="00E516AC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6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6</cp:revision>
  <dcterms:created xsi:type="dcterms:W3CDTF">2017-01-25T17:24:00Z</dcterms:created>
  <dcterms:modified xsi:type="dcterms:W3CDTF">2018-01-29T15:44:00Z</dcterms:modified>
</cp:coreProperties>
</file>