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784B7" w14:textId="4E5E680A" w:rsidR="002C2D75" w:rsidRDefault="00EE71AD" w:rsidP="00EE71AD">
      <w:pPr>
        <w:jc w:val="center"/>
      </w:pPr>
      <w:r>
        <w:rPr>
          <w:noProof/>
        </w:rPr>
        <w:drawing>
          <wp:inline distT="0" distB="0" distL="0" distR="0" wp14:anchorId="0011E937" wp14:editId="1283A9F6">
            <wp:extent cx="4371340" cy="4303163"/>
            <wp:effectExtent l="0" t="0" r="0" b="2540"/>
            <wp:docPr id="910598639" name="Picture 2" descr="A crossword puzzl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98639" name="Picture 2" descr="A crossword puzzle with number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90" cy="4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E7">
        <w:rPr>
          <w:noProof/>
        </w:rPr>
        <w:drawing>
          <wp:inline distT="0" distB="0" distL="0" distR="0" wp14:anchorId="3C63F4DE" wp14:editId="47DA6ED2">
            <wp:extent cx="2085975" cy="4304030"/>
            <wp:effectExtent l="0" t="0" r="9525" b="1270"/>
            <wp:docPr id="1265683300" name="Picture 6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3300" name="Picture 6" descr="A number of numbers on a white background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67" r="3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0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20E7">
        <w:rPr>
          <w:noProof/>
        </w:rPr>
        <w:drawing>
          <wp:inline distT="0" distB="0" distL="0" distR="0" wp14:anchorId="16CA20BA" wp14:editId="1AAFC197">
            <wp:extent cx="1600200" cy="4304030"/>
            <wp:effectExtent l="0" t="0" r="0" b="1270"/>
            <wp:docPr id="1564022461" name="Picture 7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22461" name="Picture 7" descr="A number of numbers on a white background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0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F161" w14:textId="1E09ABFD" w:rsidR="00EE71AD" w:rsidRDefault="00EE71AD" w:rsidP="00EE71AD">
      <w:r>
        <w:rPr>
          <w:noProof/>
        </w:rPr>
        <w:drawing>
          <wp:inline distT="0" distB="0" distL="0" distR="0" wp14:anchorId="7417D2DD" wp14:editId="6569C195">
            <wp:extent cx="9879822" cy="2324100"/>
            <wp:effectExtent l="0" t="0" r="7620" b="0"/>
            <wp:docPr id="652915560" name="Picture 4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5560" name="Picture 4" descr="A close up of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144" cy="234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1AD" w:rsidSect="006820E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AD"/>
    <w:rsid w:val="002C2D75"/>
    <w:rsid w:val="00675B8F"/>
    <w:rsid w:val="006820E7"/>
    <w:rsid w:val="00986272"/>
    <w:rsid w:val="00EE71AD"/>
    <w:rsid w:val="00FD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B355"/>
  <w15:chartTrackingRefBased/>
  <w15:docId w15:val="{4B4037AF-8FD0-4A32-B30D-4B49267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Wedlake</dc:creator>
  <cp:keywords/>
  <dc:description/>
  <cp:lastModifiedBy>Neil Wedlake</cp:lastModifiedBy>
  <cp:revision>1</cp:revision>
  <dcterms:created xsi:type="dcterms:W3CDTF">2025-07-09T15:23:00Z</dcterms:created>
  <dcterms:modified xsi:type="dcterms:W3CDTF">2025-07-09T15:39:00Z</dcterms:modified>
</cp:coreProperties>
</file>