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Ben looked between them — the Engine about to charge blindly into the dark, the Fighter about to collapse into himself — and said the only thing that mattered: “We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 Dust, or the old film of other officers' hands. She let it be.</w:t>
      </w:r>
    </w:p>
    <w:p>
      <w:r>
        <w:rPr>
          <w:b w:val="0"/>
          <w:i w:val="0"/>
          <w:strike w:val="0"/>
        </w:rPr>
        <w:t>Two letters. Every other signature in Drona's records was a door with a person behind it, an office or an elder or a line of succession she could walk back up until it reached a face. This one opened onto nothing, and the system had obeyed it anyway, without being able to say whom it was obeying.</w:t>
      </w:r>
    </w:p>
    <w:p>
      <w:r>
        <w:rPr>
          <w:b w:val="0"/>
          <w:i w:val="0"/>
          <w:strike w:val="0"/>
        </w:rPr>
        <w:t>She had gone into the archive looking for a lock. What she had found ran farther than she could see in either direction, a wall with nothing to climb and no end to walk around.</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There, the system had taken her breath. Here, it had declined to give her an answer. Her body made no distinction between the two, and sitting in the dark she began to suspect her body was right. Both said the same thing. Whatever she received had been issued, and could be withheld.</w:t>
      </w:r>
    </w:p>
    <w:p>
      <w:r>
        <w:rPr>
          <w:b w:val="0"/>
          <w:i w:val="0"/>
          <w:strike w:val="0"/>
        </w:rPr>
        <w:t>The ventilation grille above the door ticked as it cooled, a small dry sound like a fingernail tapped on a tooth. She counted the ticks until her lungs agreed to the count.</w:t>
      </w:r>
    </w:p>
    <w:p>
      <w:r>
        <w:rPr>
          <w:b w:val="0"/>
          <w:i w:val="0"/>
          <w:strike w:val="0"/>
        </w:rPr>
        <w:t xml:space="preserve">Sarvajña's voice came back first. </w:t>
      </w:r>
      <w:r>
        <w:rPr>
          <w:b w:val="0"/>
          <w:i/>
          <w:strike w:val="0"/>
        </w:rPr>
        <w:t>Something indescribable has begun to form beneath the scales.</w:t>
      </w:r>
    </w:p>
    <w:p>
      <w:r>
        <w:rPr>
          <w:b w:val="0"/>
          <w:i w:val="0"/>
          <w:strike w:val="0"/>
        </w:rPr>
        <w:t>Then Draṣṭā's cards, turned one by one on the dark wood. Trishanku, hung between categories. Ashwatthama, a conflict that could not end. Rahu, the danger that kept returning.</w:t>
      </w:r>
    </w:p>
    <w:p>
      <w:r>
        <w:rPr>
          <w:b w:val="0"/>
          <w:i/>
          <w:strike w:val="0"/>
          <w:color w:val="5C6B7D"/>
        </w:rPr>
        <w:t>Prepare while preparation is still possible.</w:t>
      </w:r>
    </w:p>
    <w:p>
      <w:r>
        <w:rPr>
          <w:b w:val="0"/>
          <w:i w:val="0"/>
          <w:strike w:val="0"/>
        </w:rPr>
        <w:t>Prepare for what, she still didn't know. It had a shape now, two letters wide, and Drona could carry her no closer to whatever stood behind it.</w:t>
      </w:r>
    </w:p>
    <w:p>
      <w:r>
        <w:rPr>
          <w:b w:val="0"/>
          <w:i w:val="0"/>
          <w:strike w:val="0"/>
        </w:rPr>
        <w:t>She pulled her knees up and locked her arms around them. As a girl she had drilled herself on the difference between a weight she could act on and a weight she could only carry, the way other children drilled multiplication. Her jacket hung on the back of the door with one sleeve still inside out. She looked at it for a long time and could not sort tonight into either column.</w:t>
      </w:r>
    </w:p>
    <w:p>
      <w:r>
        <w:rPr>
          <w:b w:val="0"/>
          <w:i w:val="0"/>
          <w:strike w:val="0"/>
        </w:rPr>
        <w:t>The archive had done what knowledge could do. It had shown her the wall and proved that something stood behind it. It could not stand at a gate. It could not put itself between three boys and a sealed order on the day the order became force. It could not make another house answer for what it did in a corridor, a chamber, or a mine.</w:t>
      </w:r>
    </w:p>
    <w:p>
      <w:r>
        <w:rPr>
          <w:b w:val="0"/>
          <w:i w:val="0"/>
          <w:strike w:val="0"/>
        </w:rPr>
        <w:t>If Drona meant to do more than know, it needed a hand that could hold a line.</w:t>
      </w:r>
    </w:p>
    <w:p>
      <w:r>
        <w:rPr>
          <w:b w:val="0"/>
          <w:i w:val="0"/>
          <w:strike w:val="0"/>
        </w:rPr>
        <w:t>She thought of Ashoka. She set aside the force ladder and the uniforms and the procedural language Trinity used when it wanted violence to sound like housekeeping. What was left was the Ashoka its own instructors believed in: strength kept under discipline, a body placed between a person and an accusation before the accusation hardened into a sentence.</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She tried to picture the two houses side by side, and the picture that came was no treaty with two seals at its foot. It was a lantern set into a scarred open palm. Patient light resting in a disciplined grip: the hand never closing over the flame, the flame never asking the hand to soften. She distrusted the image on sight. It was too clean, the kind of thing Drona taught you to put at the end of an essay. She knew what the light was; she had lived inside it all her life. She had never been certain of the hand. She kept the image anyway.</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it once. By the time the grille stopped ticking, it was on its way to a door in the Ashoka barracks.</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 Failure might happen. Surrender was never permitted to arrive first.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An order could be questioned. The person who had taken responsibility for it could not be mistaken.</w:t>
      </w:r>
    </w:p>
    <w:p>
      <w:r>
        <w:rPr>
          <w:b w:val="0"/>
          <w:i w:val="0"/>
          <w:strike w:val="0"/>
        </w:rPr>
        <w:t>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tomorrow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The decision had been made before he reached the end. No order required it, and he didn't look for one. He had given his word with three ganas watching, because he had seen a monitor hold the line for three boys who were holding it for each other, and then seen the room turn on her for it. He had said eight words and walked away before she could ask their price, because the price was his to pay. A word did not expire because keeping it had become inconvenient. Ashoka had a name for the duty that stood above the chain of command. It called it Dhamma, and he had learned the word before he could spell it.</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would not confirm. His silence was the answer she had asked for.</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OFFICE OF THE GRANDMASTER, DRONA.</w:t>
      </w:r>
    </w:p>
    <w:p>
      <w:r>
        <w:rPr>
          <w:b w:val="0"/>
          <w:i w:val="0"/>
          <w:strike w:val="0"/>
        </w:rPr>
        <w:t>He stayed on the last line until the reader dimmed. A handwritten letter that touched no system, and beneath it the stamped authority of Drona's own Grandmaster. Elara had not only chosen her door with care. Someone far above her had quietly agreed to hold it open.</w:t>
      </w:r>
    </w:p>
    <w:p>
      <w:r>
        <w:rPr>
          <w:b w:val="0"/>
          <w:i w:val="0"/>
          <w:strike w:val="0"/>
        </w:rPr>
        <w:t>Rohan went back to the center of the floor and sank into the stance a second time, the way he did before any deployment.</w:t>
      </w:r>
    </w:p>
    <w:p>
      <w:r>
        <w:rPr>
          <w:b w:val="0"/>
          <w:i w:val="0"/>
          <w:strike w:val="0"/>
        </w:rPr>
        <w:t>Elara fastened the gray-blue collar in the narrow mirror and aligned the small Drona mark at her throat.</w:t>
      </w:r>
    </w:p>
    <w:p>
      <w:r>
        <w:rPr>
          <w:b w:val="0"/>
          <w:i w:val="0"/>
          <w:strike w:val="0"/>
        </w:rPr>
        <w:t>Beside Kubera's muted gold and Ashoka's red-black, the uniform was plain. Every seam had been cut for movement between observation rooms and archive stacks. Kubera dressed to be envied and Ashoka to be obeyed. Drona dressed for the work, plain enough to disappear beside whatever it studied. She checked the closure at each wrist and pulled her hair back from her face.</w:t>
      </w:r>
    </w:p>
    <w:p>
      <w:r>
        <w:rPr>
          <w:b w:val="0"/>
          <w:i w:val="0"/>
          <w:strike w:val="0"/>
        </w:rPr>
        <w:t>Anandi's answer had come before dawn, three lines in her small upright hand. She had gone to the Ancient One in the night, drawing on years of goodwill earned by teaching Elara, and asked for one narrow thing: a formal Ashoka review of the Initiation response protocols, with Elara permitted to present unresolved findings directly to Rohan. The request had been endorsed and released under the Ancient One's own authority. No ordinary mentor could have opened that door.</w:t>
      </w:r>
    </w:p>
    <w:p>
      <w:r>
        <w:rPr>
          <w:b w:val="0"/>
          <w:i w:val="0"/>
          <w:strike w:val="0"/>
        </w:rPr>
        <w:t>The approval gave her access. It gave her no answers. She touched the edge of her collar once and left before she could find a reason to wait.</w:t>
      </w:r>
    </w:p>
    <w:p>
      <w:r>
        <w:rPr>
          <w:b w:val="0"/>
          <w:i w:val="0"/>
          <w:strike w:val="0"/>
        </w:rPr>
        <w:t>The transit station lay beneath the research wing, three security gates down. At the platform she pressed her left wrist to the reader. The maglev asked no fare, but it asked identity, and it found the review code filed under the Ancient One's name and lit her route before she could state it. A representative on duty traveled a path the system already knew.</w:t>
      </w:r>
    </w:p>
    <w:p>
      <w:r>
        <w:rPr>
          <w:b w:val="0"/>
          <w:i w:val="0"/>
          <w:strike w:val="0"/>
        </w:rPr>
        <w:t>The train arrived without a sound and rode a hand's width above the rail on nothing at all, and the carriage was moving before she felt it move.</w:t>
      </w:r>
    </w:p>
    <w:p>
      <w:r>
        <w:rPr>
          <w:b w:val="0"/>
          <w:i w:val="0"/>
          <w:strike w:val="0"/>
        </w:rPr>
        <w:t>She read the passengers by habit, the way the monitoring room had taught her to read everything. A Kubera allocation officer sat with a ledger pane on one knee, his muted-gold insignia centered to the millimeter, moving figures across the glass with small proprietary flicks, like a man counting coins that would never be his. By the central rail stood an Ashoka responder, broad enough to make the carriage seem narrower, balanced against its motion without touching the rail at all. He carried no weapon. He was one.</w:t>
      </w:r>
    </w:p>
    <w:p>
      <w:r>
        <w:rPr>
          <w:b w:val="0"/>
          <w:i w:val="0"/>
          <w:strike w:val="0"/>
        </w:rPr>
        <w:t>Across from Elara sat a mother with an infant bound against her chest in a sling of faded orange cloth.</w:t>
      </w:r>
    </w:p>
    <w:p>
      <w:r>
        <w:rPr>
          <w:b w:val="0"/>
          <w:i w:val="0"/>
          <w:strike w:val="0"/>
        </w:rPr>
        <w:t>The infant didn't look away the way the adults did.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Drona fell away behind them in layers of pale stone: observation rings turning slowly on the institute spires, laundry lines strung across maintenance balconies in defiance of three separate ordinances. Children there grew up believing every question had a correct citation. She had been one of them.</w:t>
      </w:r>
    </w:p>
    <w:p>
      <w:r>
        <w:rPr>
          <w:b w:val="0"/>
          <w:i w:val="0"/>
          <w:strike w:val="0"/>
        </w:rPr>
        <w:t>Between towers, Trinity opened beneath the carriage, and far below it the lower levels vanished into cloud. Trinity made distance look beautiful. It was one of its oldest ways of hiding things.</w:t>
      </w:r>
    </w:p>
    <w:p>
      <w:r>
        <w:rPr>
          <w:b w:val="0"/>
          <w:i w:val="0"/>
          <w:strike w:val="0"/>
        </w:rPr>
        <w:t>Trinity-3 changed before the signs did. Drona's buildings invited the eye to rest. Ashoka's rose in hard planes, with reinforced bridges, sealed entrances, and landing decks broad enough for armored transports. Red markers slid past the windows, each one naming an emergency route or a protected access.</w:t>
      </w:r>
    </w:p>
    <w:p>
      <w:r>
        <w:rPr>
          <w:b w:val="0"/>
          <w:i w:val="0"/>
          <w:strike w:val="0"/>
        </w:rPr>
        <w:t>"Ashoka Headquarters," the carriage said. "Authorized personnel only."</w:t>
      </w:r>
    </w:p>
    <w:p>
      <w:r>
        <w:rPr>
          <w:b w:val="0"/>
          <w:i w:val="0"/>
          <w:strike w:val="0"/>
        </w:rPr>
        <w:t>The station allowed one direction of travel. Its far end narrowed to a single gate of red-marked steel, and when Elara laid her hand to the scanner it read her insignia, the Ancient One's authority, and her destination.</w:t>
      </w:r>
    </w:p>
    <w:p>
      <w:r>
        <w:rPr>
          <w:b w:val="0"/>
          <w:i w:val="0"/>
          <w:strike w:val="0"/>
        </w:rPr>
        <w:t>"Monitor Elara Nathan. Drona. Review Room Two. Access approved."</w:t>
      </w:r>
    </w:p>
    <w:p>
      <w:r>
        <w:rPr>
          <w:b w:val="0"/>
          <w:i w:val="0"/>
          <w:strike w:val="0"/>
        </w:rPr>
        <w:t>The gate opened one body wide and sealed behind her. A thin red line lit along the floor's edge, tracing her route and no other.</w:t>
      </w:r>
    </w:p>
    <w:p>
      <w:r>
        <w:rPr>
          <w:b w:val="0"/>
          <w:i w:val="0"/>
          <w:strike w:val="0"/>
        </w:rPr>
        <w:t>Ashoka Headquarters rose around a central training court. Recruits drilled under silent instructors. A file of responders crossed an upper bridge. At the far end of the court, a red insignia had been set into the floor so deep it looked less like decoration than a wound the building had chosen to keep visible.</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 Ashoka kept its dead as duties still being carried.</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Elara kept walking, and the request she was carrying grew heavier with every name on the wall. Drona answered a request with analysis. The worst it risked was being wrong. Ashoka answered with bodies, and she was about to ask it to stake them on a judgment she could not prove.</w:t>
      </w:r>
    </w:p>
    <w:p>
      <w:r>
        <w:rPr>
          <w:b w:val="0"/>
          <w:i w:val="0"/>
          <w:strike w:val="0"/>
        </w:rPr>
        <w:t>Review Room Two waited behind a red door marked with a single white numeral. The seal opened at her palm without a question.</w:t>
      </w:r>
    </w:p>
    <w:p>
      <w:r>
        <w:rPr>
          <w:b w:val="0"/>
          <w:i w:val="0"/>
          <w:strike w:val="0"/>
        </w:rPr>
        <w:t>Something in her shoulders let go. She had not been sure the plan would hold past the door.</w:t>
      </w:r>
    </w:p>
    <w:p>
      <w:r>
        <w:rPr>
          <w:b w:val="0"/>
          <w:i w:val="0"/>
          <w:strike w:val="0"/>
        </w:rPr>
        <w:t>Rohan was already seated at the far side of the table, shoulders still, hands resting where he could reach anything without appearing ready to. His face gave away nothing. What filled the room was his directness: he looked at her the way he would look at a sparring partner across a mat, waiting for the true move, and pretense became foolish before she had said a word.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stations from her own. She laid the events in sequence instead, the way Drona built a case,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"You should know that before you agree to anything. The person asking for Ashoka's help has already broken procedure once."</w:t>
      </w:r>
    </w:p>
    <w:p>
      <w:r>
        <w:rPr>
          <w:b w:val="0"/>
          <w:i w:val="0"/>
          <w:strike w:val="0"/>
        </w:rPr>
        <w:t>Rohan's expression didn't move. "I stood three consoles away. I watched Daren accuse you, and I made you a promise anyway. Ashoka does not retract its word because the truth arrives with details."</w:t>
      </w:r>
    </w:p>
    <w:p>
      <w:r>
        <w:rPr>
          <w:b w:val="0"/>
          <w:i w:val="0"/>
          <w:strike w:val="0"/>
        </w:rPr>
        <w:t>The breath she let out had been in her a long time.</w:t>
      </w:r>
    </w:p>
    <w:p>
      <w:r>
        <w:rPr>
          <w:b w:val="0"/>
          <w:i w:val="0"/>
          <w:strike w:val="0"/>
        </w:rPr>
        <w:t>She gave him the rest: the council, the cards, the library wing, the doubled transfer, the native record, and at the bottom of it two letters that no registry contained. He listened without interrupting, every reaction put away somewhere behind his face.</w:t>
      </w:r>
    </w:p>
    <w:p>
      <w:r>
        <w:rPr>
          <w:b w:val="0"/>
          <w:i w:val="0"/>
          <w:strike w:val="0"/>
        </w:rPr>
        <w:t>"So," he said, and leaned forward by the smallest possible degree. "How can I help you with all this?"</w:t>
      </w:r>
    </w:p>
    <w:p>
      <w:r>
        <w:rPr>
          <w:b w:val="0"/>
          <w:i w:val="0"/>
          <w:strike w:val="0"/>
        </w:rPr>
        <w:t>"We are stuck," Elara said. "Not only Drona. Whatever this is, it is moving through the balance that keeps Trinity standing. If someone means to destabilize that balance, each gana will be pulled into its own crisis and fall back on its own instinct. Ashoka will spend its strength on containment. Drona will turn inward to guard what it knows."</w:t>
      </w:r>
    </w:p>
    <w:p>
      <w:r>
        <w:rPr>
          <w:b w:val="0"/>
          <w:i w:val="0"/>
          <w:strike w:val="0"/>
        </w:rPr>
        <w:t>"You are describing every house doing its job."</w:t>
      </w:r>
    </w:p>
    <w:p>
      <w:r>
        <w:rPr>
          <w:b w:val="0"/>
          <w:i w:val="0"/>
          <w:strike w:val="0"/>
        </w:rPr>
        <w:t>"Yes. That is the trap." She kept her eyes on his. "Kubera will close around its reserves. Chanakya will defend its interpretations instead of testing them. Four houses, each doing exactly what it was built for, and the city left unwatched in the middle. Chaos has always favored the people who know how to profit from it."</w:t>
      </w:r>
    </w:p>
    <w:p>
      <w:r>
        <w:rPr>
          <w:b w:val="0"/>
          <w:i w:val="0"/>
          <w:strike w:val="0"/>
        </w:rPr>
        <w:t>"And what do you need from mine?"</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Rohan looked toward the narrow windows, where the red lights of the outer platforms blinked against the dark. He was silent for a full minute. To Elara it became a whole night. Sweat gathered at her hairline, and every warning she had offered began to turn around in her mind and point back at her.</w:t>
      </w:r>
    </w:p>
    <w:p>
      <w:r>
        <w:rPr>
          <w:b w:val="0"/>
          <w:i w:val="0"/>
          <w:strike w:val="0"/>
        </w:rPr>
        <w:t>"Ashoka does not act on hunches," he said. "We act on intelligence, and we do not believe in half measures. If we deploy our investigative wing and confirm a threat, we will move fast, and the consequences for the target may be severe. Collateral harm is never our objective. I will not pretend it is not a risk." He didn't look away. "Are you certain this is real? Serious enough for Ashoka?"</w:t>
      </w:r>
    </w:p>
    <w:p>
      <w:r>
        <w:rPr>
          <w:b w:val="0"/>
          <w:i w:val="0"/>
          <w:strike w:val="0"/>
        </w:rPr>
        <w:t>She looked inward and found Anandi's patience, Kavik's precision, Sarvajña's warning, Draṣṭā's cards, and the Ancient One's unbearable stillness. None of them had given her certainty. They had given her the discipline to act without it.</w:t>
      </w:r>
    </w:p>
    <w:p>
      <w:r>
        <w:rPr>
          <w:b w:val="0"/>
          <w:i w:val="0"/>
          <w:strike w:val="0"/>
        </w:rPr>
        <w:t>"No," she said. "I am not certain. If I waited for certainty, it would arrive in the form of the damage itself. What I am certain of is what I have seen, what the records show, and what it will cost if we are slow. I will put my name to every word I have said in this room."</w:t>
      </w:r>
    </w:p>
    <w:p>
      <w:r>
        <w:rPr>
          <w:b w:val="0"/>
          <w:i w:val="0"/>
          <w:strike w:val="0"/>
        </w:rPr>
        <w:t>Rohan's hands closed once on the table edge and opened again.</w:t>
      </w:r>
    </w:p>
    <w:p>
      <w:r>
        <w:rPr>
          <w:b w:val="0"/>
          <w:i w:val="0"/>
          <w:strike w:val="0"/>
        </w:rPr>
        <w:t>"Ashoka stands between the city and whatever is coming," he said. "All of it. The three Trinitys and every sector beneath them. Our platform is where we live. It is not where our duty ends. We will find where the pressure begins, and we will not let an unnamed power turn that duty against the people we exist to protect."</w:t>
      </w:r>
    </w:p>
    <w:p>
      <w:r>
        <w:rPr>
          <w:b w:val="0"/>
          <w:i w:val="0"/>
          <w:strike w:val="0"/>
        </w:rPr>
        <w:t>He rose.</w:t>
      </w:r>
    </w:p>
    <w:p>
      <w:r>
        <w:rPr>
          <w:b w:val="0"/>
          <w:i w:val="0"/>
          <w:strike w:val="0"/>
        </w:rPr>
        <w:t>"Very well, Monitor Nathan. I will request an audience with the Grandmaster, and bring you word as soon as I am heard."</w:t>
      </w:r>
    </w:p>
    <w:p>
      <w:r>
        <w:rPr>
          <w:b w:val="0"/>
          <w:i w:val="0"/>
          <w:strike w:val="0"/>
        </w:rPr>
        <w:t>He held his right hand out across the dented table. Elara stood and took it. His grip was firm and brief and had no ceremony in it at all, the glue on his knuckle rough under her fingers. It was the grip of someone agreeing to a plan.</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