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0342C" w:rsidP="00565E61">
            <w:r>
              <w:rPr>
                <w:rFonts w:hint="eastAsia"/>
              </w:rPr>
              <w:t>季新婵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0342C" w:rsidP="00565E61">
            <w:r>
              <w:rPr>
                <w:rFonts w:hint="eastAsia"/>
              </w:rPr>
              <w:t>田圆方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0342C" w:rsidP="00565E61">
            <w:r>
              <w:rPr>
                <w:rFonts w:hint="eastAsia"/>
              </w:rPr>
              <w:t>高铱镁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0342C" w:rsidP="00565E61">
            <w:r>
              <w:rPr>
                <w:rFonts w:hint="eastAsia"/>
              </w:rPr>
              <w:t>王颖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38B8" w:rsidP="00565E61">
            <w:r>
              <w:rPr>
                <w:rFonts w:hint="eastAsia"/>
              </w:rPr>
              <w:t>徐瑞婷</w:t>
            </w:r>
            <w:r w:rsidR="00871B3F">
              <w:rPr>
                <w:rFonts w:hint="eastAsia"/>
              </w:rPr>
              <w:t>（</w:t>
            </w:r>
            <w:r w:rsidR="00D36C98">
              <w:rPr>
                <w:rFonts w:hint="eastAsia"/>
              </w:rPr>
              <w:t>测试专家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36C98" w:rsidRPr="00F161D5" w:rsidRDefault="00D36C98" w:rsidP="00D36C98">
            <w:pPr>
              <w:widowControl/>
              <w:numPr>
                <w:ilvl w:val="0"/>
                <w:numId w:val="2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D36C98" w:rsidRPr="00F161D5" w:rsidRDefault="00D36C98" w:rsidP="00D36C98">
            <w:pPr>
              <w:widowControl/>
              <w:numPr>
                <w:ilvl w:val="0"/>
                <w:numId w:val="2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2225FD" w:rsidRPr="002225FD" w:rsidRDefault="00D36C98" w:rsidP="00D36C98">
            <w:pPr>
              <w:pStyle w:val="ab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36C98" w:rsidP="00565E61">
            <w:r>
              <w:rPr>
                <w:rFonts w:hint="eastAsia"/>
              </w:rPr>
              <w:t>孟乐鑫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B30" w:rsidRDefault="00DC7B30" w:rsidP="007C0007">
      <w:r>
        <w:separator/>
      </w:r>
    </w:p>
  </w:endnote>
  <w:endnote w:type="continuationSeparator" w:id="0">
    <w:p w:rsidR="00DC7B30" w:rsidRDefault="00DC7B3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B30" w:rsidRDefault="00DC7B30" w:rsidP="007C0007">
      <w:r>
        <w:separator/>
      </w:r>
    </w:p>
  </w:footnote>
  <w:footnote w:type="continuationSeparator" w:id="0">
    <w:p w:rsidR="00DC7B30" w:rsidRDefault="00DC7B3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B38B8"/>
    <w:rsid w:val="00A3006B"/>
    <w:rsid w:val="00A62299"/>
    <w:rsid w:val="00AA6AA8"/>
    <w:rsid w:val="00B43435"/>
    <w:rsid w:val="00B52D11"/>
    <w:rsid w:val="00B92BB0"/>
    <w:rsid w:val="00CB73CC"/>
    <w:rsid w:val="00D0342C"/>
    <w:rsid w:val="00D36C98"/>
    <w:rsid w:val="00D378DC"/>
    <w:rsid w:val="00D47508"/>
    <w:rsid w:val="00DC7B30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C2921"/>
  <w15:docId w15:val="{B8333DFF-8258-4C07-B017-81C284C6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27</cp:revision>
  <dcterms:created xsi:type="dcterms:W3CDTF">2010-02-25T09:00:00Z</dcterms:created>
  <dcterms:modified xsi:type="dcterms:W3CDTF">2019-06-19T08:53:00Z</dcterms:modified>
</cp:coreProperties>
</file>