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CE9" w:rsidRDefault="005A6CE9" w:rsidP="005A6CE9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页面出现“</w:t>
      </w:r>
      <w:r w:rsidRPr="00F07ED9">
        <w:rPr>
          <w:rFonts w:ascii="微软雅黑" w:eastAsia="微软雅黑" w:hAnsi="微软雅黑"/>
          <w:color w:val="4D4D4D"/>
        </w:rPr>
        <w:t>Whitelabel Error Page</w:t>
      </w:r>
      <w:r>
        <w:rPr>
          <w:rFonts w:ascii="微软雅黑" w:eastAsia="微软雅黑" w:hAnsi="微软雅黑" w:hint="eastAsia"/>
          <w:color w:val="4D4D4D"/>
        </w:rPr>
        <w:t>”说明启动类没有加扫描注解</w:t>
      </w:r>
    </w:p>
    <w:p w:rsidR="005A6CE9" w:rsidRPr="00F07ED9" w:rsidRDefault="005A6CE9" w:rsidP="005A6CE9">
      <w:pPr>
        <w:pStyle w:val="a6"/>
        <w:shd w:val="clear" w:color="auto" w:fill="FFFFFF"/>
        <w:spacing w:before="0" w:beforeAutospacing="0" w:after="0" w:afterAutospacing="0" w:line="390" w:lineRule="atLeast"/>
        <w:ind w:left="360"/>
        <w:rPr>
          <w:rFonts w:ascii="微软雅黑" w:eastAsia="微软雅黑" w:hAnsi="微软雅黑"/>
          <w:color w:val="4D4D4D"/>
          <w:sz w:val="21"/>
          <w:szCs w:val="21"/>
        </w:rPr>
      </w:pPr>
      <w:r w:rsidRPr="00F07ED9">
        <w:rPr>
          <w:rFonts w:ascii="Consolas" w:hAnsi="Consolas" w:cs="Consolas"/>
          <w:color w:val="646464"/>
          <w:sz w:val="21"/>
          <w:szCs w:val="21"/>
          <w:shd w:val="clear" w:color="auto" w:fill="E8F2FE"/>
        </w:rPr>
        <w:t>@ComponentScan</w:t>
      </w:r>
      <w:r w:rsidRPr="00F07ED9">
        <w:rPr>
          <w:rFonts w:ascii="Consolas" w:hAnsi="Consolas" w:cs="Consolas"/>
          <w:color w:val="000000"/>
          <w:sz w:val="21"/>
          <w:szCs w:val="21"/>
          <w:shd w:val="clear" w:color="auto" w:fill="E8F2FE"/>
        </w:rPr>
        <w:t xml:space="preserve">(basePackages </w:t>
      </w:r>
      <w:r w:rsidRPr="00F07ED9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 xml:space="preserve">= </w:t>
      </w:r>
      <w:r w:rsidRPr="00F07ED9">
        <w:rPr>
          <w:rFonts w:ascii="Consolas" w:hAnsi="Consolas" w:cs="Consolas"/>
          <w:color w:val="000000"/>
          <w:sz w:val="21"/>
          <w:szCs w:val="21"/>
          <w:shd w:val="clear" w:color="auto" w:fill="E8F2FE"/>
        </w:rPr>
        <w:t>{</w:t>
      </w:r>
      <w:r w:rsidRPr="00F07ED9">
        <w:rPr>
          <w:rFonts w:ascii="Consolas" w:hAnsi="Consolas" w:cs="Consolas"/>
          <w:color w:val="2A00FF"/>
          <w:sz w:val="21"/>
          <w:szCs w:val="21"/>
          <w:shd w:val="clear" w:color="auto" w:fill="E8F2FE"/>
        </w:rPr>
        <w:t>"com.dbp.app.*"</w:t>
      </w:r>
      <w:r w:rsidRPr="00F07ED9">
        <w:rPr>
          <w:rFonts w:ascii="Consolas" w:hAnsi="Consolas" w:cs="Consolas"/>
          <w:color w:val="000000"/>
          <w:sz w:val="21"/>
          <w:szCs w:val="21"/>
          <w:shd w:val="clear" w:color="auto" w:fill="E8F2FE"/>
        </w:rPr>
        <w:t>})</w:t>
      </w:r>
    </w:p>
    <w:p w:rsidR="00F07ED9" w:rsidRPr="005A6CE9" w:rsidRDefault="00F07ED9" w:rsidP="005A6CE9">
      <w:pPr>
        <w:rPr>
          <w:szCs w:val="21"/>
        </w:rPr>
      </w:pPr>
    </w:p>
    <w:sectPr w:rsidR="00F07ED9" w:rsidRPr="005A6CE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D00" w:rsidRDefault="00422D00" w:rsidP="00A404C9">
      <w:pPr>
        <w:spacing w:after="0"/>
      </w:pPr>
      <w:r>
        <w:separator/>
      </w:r>
    </w:p>
  </w:endnote>
  <w:endnote w:type="continuationSeparator" w:id="0">
    <w:p w:rsidR="00422D00" w:rsidRDefault="00422D00" w:rsidP="00A404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D00" w:rsidRDefault="00422D00" w:rsidP="00A404C9">
      <w:pPr>
        <w:spacing w:after="0"/>
      </w:pPr>
      <w:r>
        <w:separator/>
      </w:r>
    </w:p>
  </w:footnote>
  <w:footnote w:type="continuationSeparator" w:id="0">
    <w:p w:rsidR="00422D00" w:rsidRDefault="00422D00" w:rsidP="00A404C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C55C7"/>
    <w:multiLevelType w:val="hybridMultilevel"/>
    <w:tmpl w:val="6AC6B3A8"/>
    <w:lvl w:ilvl="0" w:tplc="CD6647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EC93BDE"/>
    <w:multiLevelType w:val="hybridMultilevel"/>
    <w:tmpl w:val="F82C5E6C"/>
    <w:lvl w:ilvl="0" w:tplc="6B669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1326"/>
    <w:rsid w:val="00196581"/>
    <w:rsid w:val="0027488C"/>
    <w:rsid w:val="002A7673"/>
    <w:rsid w:val="00323B43"/>
    <w:rsid w:val="003D37D8"/>
    <w:rsid w:val="003F3028"/>
    <w:rsid w:val="00422D00"/>
    <w:rsid w:val="00426133"/>
    <w:rsid w:val="00433489"/>
    <w:rsid w:val="004358AB"/>
    <w:rsid w:val="00473759"/>
    <w:rsid w:val="004B7B4D"/>
    <w:rsid w:val="005A6CE9"/>
    <w:rsid w:val="0067284F"/>
    <w:rsid w:val="006C1B38"/>
    <w:rsid w:val="0076017A"/>
    <w:rsid w:val="007868C9"/>
    <w:rsid w:val="008B7726"/>
    <w:rsid w:val="008F03F2"/>
    <w:rsid w:val="0095789D"/>
    <w:rsid w:val="009C40BA"/>
    <w:rsid w:val="00A11BB7"/>
    <w:rsid w:val="00A404C9"/>
    <w:rsid w:val="00A7565E"/>
    <w:rsid w:val="00B869EF"/>
    <w:rsid w:val="00BD36E5"/>
    <w:rsid w:val="00C02C2D"/>
    <w:rsid w:val="00CA46B2"/>
    <w:rsid w:val="00CF25B4"/>
    <w:rsid w:val="00D31D50"/>
    <w:rsid w:val="00E00A2E"/>
    <w:rsid w:val="00F07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04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04C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04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04C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A404C9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43348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2020-04-25T11:47:00Z</dcterms:modified>
</cp:coreProperties>
</file>