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E6EB91" w14:textId="64D0F4F3" w:rsidR="005937A1" w:rsidRDefault="005937A1" w:rsidP="005937A1">
      <w:pPr>
        <w:pStyle w:val="1"/>
      </w:pPr>
      <w:r>
        <w:rPr>
          <w:rFonts w:hint="eastAsia"/>
        </w:rPr>
        <w:t>Logistic模型</w:t>
      </w:r>
    </w:p>
    <w:p w14:paraId="6EA33913" w14:textId="2255B3FE" w:rsidR="00FD55E6" w:rsidRDefault="00EC3415" w:rsidP="00EC3415">
      <w:pPr>
        <w:pStyle w:val="2"/>
      </w:pPr>
      <w:r>
        <w:rPr>
          <w:rFonts w:hint="eastAsia"/>
        </w:rPr>
        <w:t>模型性能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1338"/>
        <w:gridCol w:w="1659"/>
        <w:gridCol w:w="1659"/>
        <w:gridCol w:w="1660"/>
      </w:tblGrid>
      <w:tr w:rsidR="00EC3415" w14:paraId="17D24B1E" w14:textId="77777777" w:rsidTr="00EC3415">
        <w:tc>
          <w:tcPr>
            <w:tcW w:w="1980" w:type="dxa"/>
          </w:tcPr>
          <w:p w14:paraId="5A8EEA0C" w14:textId="77777777" w:rsidR="00EC3415" w:rsidRDefault="00EC3415" w:rsidP="00EC3415"/>
        </w:tc>
        <w:tc>
          <w:tcPr>
            <w:tcW w:w="1338" w:type="dxa"/>
          </w:tcPr>
          <w:p w14:paraId="37B5BC6E" w14:textId="67B68FFE" w:rsidR="00EC3415" w:rsidRDefault="00EC3415" w:rsidP="00EC3415">
            <w:r w:rsidRPr="00EC3415">
              <w:t>precision</w:t>
            </w:r>
          </w:p>
        </w:tc>
        <w:tc>
          <w:tcPr>
            <w:tcW w:w="1659" w:type="dxa"/>
          </w:tcPr>
          <w:p w14:paraId="520A9B48" w14:textId="7482B8B1" w:rsidR="00EC3415" w:rsidRDefault="00EC3415" w:rsidP="00EC3415">
            <w:r w:rsidRPr="00EC3415">
              <w:t>recall</w:t>
            </w:r>
          </w:p>
        </w:tc>
        <w:tc>
          <w:tcPr>
            <w:tcW w:w="1659" w:type="dxa"/>
          </w:tcPr>
          <w:p w14:paraId="7BF3F264" w14:textId="1BD512A2" w:rsidR="00EC3415" w:rsidRDefault="00EC3415" w:rsidP="00EC3415">
            <w:r w:rsidRPr="00EC3415">
              <w:t>f1-score</w:t>
            </w:r>
          </w:p>
        </w:tc>
        <w:tc>
          <w:tcPr>
            <w:tcW w:w="1660" w:type="dxa"/>
          </w:tcPr>
          <w:p w14:paraId="58A6F358" w14:textId="1A88A2FE" w:rsidR="00EC3415" w:rsidRDefault="00EC3415" w:rsidP="00EC3415">
            <w:r w:rsidRPr="00EC3415">
              <w:t>support</w:t>
            </w:r>
          </w:p>
        </w:tc>
      </w:tr>
      <w:tr w:rsidR="00EC3415" w14:paraId="49B360ED" w14:textId="77777777" w:rsidTr="00EC3415">
        <w:tc>
          <w:tcPr>
            <w:tcW w:w="1980" w:type="dxa"/>
          </w:tcPr>
          <w:p w14:paraId="799870B2" w14:textId="7F28C50B" w:rsidR="00EC3415" w:rsidRDefault="00EC3415" w:rsidP="00EC3415">
            <w:r w:rsidRPr="00EC3415">
              <w:t>0（没有严重逾期）</w:t>
            </w:r>
          </w:p>
        </w:tc>
        <w:tc>
          <w:tcPr>
            <w:tcW w:w="1338" w:type="dxa"/>
          </w:tcPr>
          <w:p w14:paraId="682862B5" w14:textId="6F6E0333" w:rsidR="00EC3415" w:rsidRDefault="00EC3415" w:rsidP="00EC3415"/>
        </w:tc>
        <w:tc>
          <w:tcPr>
            <w:tcW w:w="1659" w:type="dxa"/>
          </w:tcPr>
          <w:p w14:paraId="705FB84E" w14:textId="54E1A46E" w:rsidR="00EC3415" w:rsidRDefault="00EC3415" w:rsidP="00EC3415"/>
        </w:tc>
        <w:tc>
          <w:tcPr>
            <w:tcW w:w="1659" w:type="dxa"/>
          </w:tcPr>
          <w:p w14:paraId="232E8086" w14:textId="18A6DFBA" w:rsidR="00EC3415" w:rsidRDefault="00EC3415" w:rsidP="00EC3415"/>
        </w:tc>
        <w:tc>
          <w:tcPr>
            <w:tcW w:w="1660" w:type="dxa"/>
          </w:tcPr>
          <w:p w14:paraId="4A0555A4" w14:textId="756E0446" w:rsidR="00EC3415" w:rsidRDefault="00EC3415" w:rsidP="00EC3415"/>
        </w:tc>
      </w:tr>
      <w:tr w:rsidR="00EC3415" w14:paraId="6FE18519" w14:textId="77777777" w:rsidTr="00EC3415">
        <w:tc>
          <w:tcPr>
            <w:tcW w:w="1980" w:type="dxa"/>
          </w:tcPr>
          <w:p w14:paraId="019A309B" w14:textId="014A05DF" w:rsidR="00EC3415" w:rsidRDefault="00EC3415" w:rsidP="00EC3415">
            <w:r w:rsidRPr="00EC3415">
              <w:t>1（有严重逾期）</w:t>
            </w:r>
          </w:p>
        </w:tc>
        <w:tc>
          <w:tcPr>
            <w:tcW w:w="1338" w:type="dxa"/>
          </w:tcPr>
          <w:p w14:paraId="134748E2" w14:textId="5F85460A" w:rsidR="00EC3415" w:rsidRDefault="00EC3415" w:rsidP="00EC3415"/>
        </w:tc>
        <w:tc>
          <w:tcPr>
            <w:tcW w:w="1659" w:type="dxa"/>
          </w:tcPr>
          <w:p w14:paraId="30C3BDC7" w14:textId="10030937" w:rsidR="00EC3415" w:rsidRDefault="00EC3415" w:rsidP="00EC3415"/>
        </w:tc>
        <w:tc>
          <w:tcPr>
            <w:tcW w:w="1659" w:type="dxa"/>
          </w:tcPr>
          <w:p w14:paraId="605438B2" w14:textId="70EEB0D7" w:rsidR="00EC3415" w:rsidRDefault="00EC3415" w:rsidP="00EC3415"/>
        </w:tc>
        <w:tc>
          <w:tcPr>
            <w:tcW w:w="1660" w:type="dxa"/>
          </w:tcPr>
          <w:p w14:paraId="1A0FEC1B" w14:textId="6A7DA34D" w:rsidR="00EC3415" w:rsidRDefault="00EC3415" w:rsidP="00EC3415"/>
        </w:tc>
      </w:tr>
    </w:tbl>
    <w:p w14:paraId="0857B8B4" w14:textId="55F45D3A" w:rsidR="00EC3415" w:rsidRDefault="00EC3415" w:rsidP="00EC3415"/>
    <w:p w14:paraId="1AA96EE3" w14:textId="746A8968" w:rsidR="00EC3415" w:rsidRDefault="00EC3415" w:rsidP="00EC3415">
      <w:pPr>
        <w:pStyle w:val="2"/>
      </w:pPr>
      <w:r>
        <w:rPr>
          <w:rFonts w:hint="eastAsia"/>
        </w:rPr>
        <w:t>错误分析</w:t>
      </w:r>
    </w:p>
    <w:p w14:paraId="4108B72D" w14:textId="77777777" w:rsidR="00EC3415" w:rsidRPr="00251A32" w:rsidRDefault="00EC3415" w:rsidP="00EC3415">
      <w:pPr>
        <w:rPr>
          <w:sz w:val="24"/>
        </w:rPr>
      </w:pPr>
      <w:r w:rsidRPr="00251A32">
        <w:rPr>
          <w:sz w:val="24"/>
        </w:rPr>
        <w:t xml:space="preserve">0（没有严重逾期）： </w:t>
      </w:r>
    </w:p>
    <w:p w14:paraId="21A3279A" w14:textId="41203EDE" w:rsidR="00EC3415" w:rsidRPr="00251A32" w:rsidRDefault="00EC3415" w:rsidP="00EC3415">
      <w:pPr>
        <w:rPr>
          <w:sz w:val="24"/>
        </w:rPr>
      </w:pPr>
      <w:bookmarkStart w:id="0" w:name="_GoBack"/>
      <w:bookmarkEnd w:id="0"/>
    </w:p>
    <w:p w14:paraId="0D189BB9" w14:textId="77777777" w:rsidR="007F6468" w:rsidRPr="00251A32" w:rsidRDefault="007F6468" w:rsidP="00EC3415">
      <w:pPr>
        <w:rPr>
          <w:sz w:val="24"/>
        </w:rPr>
      </w:pPr>
    </w:p>
    <w:p w14:paraId="2B49A7DD" w14:textId="3FE84002" w:rsidR="004D5738" w:rsidRPr="00251A32" w:rsidRDefault="00EC3415" w:rsidP="004D5738">
      <w:pPr>
        <w:rPr>
          <w:sz w:val="24"/>
        </w:rPr>
      </w:pPr>
      <w:bookmarkStart w:id="1" w:name="_Hlk177631551"/>
      <w:r w:rsidRPr="00251A32">
        <w:rPr>
          <w:sz w:val="24"/>
        </w:rPr>
        <w:t>1（有严重逾期）</w:t>
      </w:r>
      <w:bookmarkEnd w:id="1"/>
      <w:r w:rsidRPr="00251A32">
        <w:rPr>
          <w:sz w:val="24"/>
        </w:rPr>
        <w:t xml:space="preserve">： </w:t>
      </w:r>
    </w:p>
    <w:p w14:paraId="4BEC71F4" w14:textId="041AD038" w:rsidR="004D5738" w:rsidRPr="00251A32" w:rsidRDefault="004D5738" w:rsidP="004D5738">
      <w:pPr>
        <w:rPr>
          <w:sz w:val="24"/>
        </w:rPr>
      </w:pPr>
    </w:p>
    <w:p w14:paraId="13B296D0" w14:textId="77777777" w:rsidR="007F6468" w:rsidRDefault="007F6468" w:rsidP="004D5738"/>
    <w:p w14:paraId="1F39A788" w14:textId="18CDD3F9" w:rsidR="00EC3415" w:rsidRDefault="00EC3415" w:rsidP="00EC3415">
      <w:pPr>
        <w:pStyle w:val="2"/>
      </w:pPr>
      <w:r>
        <w:rPr>
          <w:rFonts w:hint="eastAsia"/>
        </w:rPr>
        <w:t>改进建议</w:t>
      </w:r>
    </w:p>
    <w:p w14:paraId="7D5C2C6D" w14:textId="4F28011A" w:rsidR="00B04938" w:rsidRPr="00B04938" w:rsidRDefault="00B04938" w:rsidP="00B04938"/>
    <w:sectPr w:rsidR="00B04938" w:rsidRPr="00B049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FAEB5C" w14:textId="77777777" w:rsidR="001A2D9C" w:rsidRDefault="001A2D9C" w:rsidP="00EC3415">
      <w:r>
        <w:separator/>
      </w:r>
    </w:p>
  </w:endnote>
  <w:endnote w:type="continuationSeparator" w:id="0">
    <w:p w14:paraId="6FB4F85A" w14:textId="77777777" w:rsidR="001A2D9C" w:rsidRDefault="001A2D9C" w:rsidP="00EC3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355CDD" w14:textId="77777777" w:rsidR="001A2D9C" w:rsidRDefault="001A2D9C" w:rsidP="00EC3415">
      <w:r>
        <w:separator/>
      </w:r>
    </w:p>
  </w:footnote>
  <w:footnote w:type="continuationSeparator" w:id="0">
    <w:p w14:paraId="199D2544" w14:textId="77777777" w:rsidR="001A2D9C" w:rsidRDefault="001A2D9C" w:rsidP="00EC34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EB2"/>
    <w:rsid w:val="001A2D9C"/>
    <w:rsid w:val="00251A32"/>
    <w:rsid w:val="004D5738"/>
    <w:rsid w:val="005937A1"/>
    <w:rsid w:val="005D2296"/>
    <w:rsid w:val="007B3AA7"/>
    <w:rsid w:val="007F6468"/>
    <w:rsid w:val="00B04938"/>
    <w:rsid w:val="00C952D2"/>
    <w:rsid w:val="00D12EB2"/>
    <w:rsid w:val="00D601C1"/>
    <w:rsid w:val="00EC3415"/>
    <w:rsid w:val="00FD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D2B45"/>
  <w15:chartTrackingRefBased/>
  <w15:docId w15:val="{11E0E97E-B6B4-41E7-B735-1568530F8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37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34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34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34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34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341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C341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EC34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5937A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...</cp:lastModifiedBy>
  <cp:revision>7</cp:revision>
  <dcterms:created xsi:type="dcterms:W3CDTF">2024-09-19T01:36:00Z</dcterms:created>
  <dcterms:modified xsi:type="dcterms:W3CDTF">2024-10-14T15:44:00Z</dcterms:modified>
</cp:coreProperties>
</file>