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摩洛哥沙发及瑜伽垫精准买家决策人名录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目标产品：海绵压缩沙发、无骨沙发、瑜伽垫  |  HS: 940180 / 401691 / 392690</w:t>
      </w:r>
    </w:p>
    <w:p>
      <w:pPr>
        <w:pStyle w:val="Heading1"/>
      </w:pPr>
      <w:r>
        <w:t xml:space="preserve">摩洛哥核心买家 (Top 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Kitea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https://www.kitea.com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Moroccan furniture and decoration retailer with over 50 stores, specializing in home and office furniture including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Othman Benkirane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o.benkirane@kitea.ma</w:t>
            </w:r>
          </w:p>
          <w:p>
            <w:r>
              <w:rPr>
                <w:sz w:val="20"/>
                <w:szCs w:val="20"/>
              </w:rPr>
              <w:t xml:space="preserve">电话: +212 522 66 12 12</w:t>
            </w:r>
          </w:p>
          <w:p>
            <w:r>
              <w:rPr>
                <w:sz w:val="20"/>
                <w:szCs w:val="20"/>
              </w:rPr>
              <w:t xml:space="preserve">领英: https://www.linkedin.com/in/otbk/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Richbond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https://www.richbond.ma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Moroccan industrial group specializing in bedding, polyurethane foam, and sofas (especially traditional and modern Moroccan salons).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Karim Tazi</w:t>
            </w:r>
          </w:p>
          <w:p>
            <w:r>
              <w:rPr>
                <w:sz w:val="20"/>
                <w:szCs w:val="20"/>
              </w:rPr>
              <w:t xml:space="preserve">职位: President</w:t>
            </w:r>
          </w:p>
          <w:p>
            <w:r>
              <w:rPr>
                <w:sz w:val="20"/>
                <w:szCs w:val="20"/>
              </w:rPr>
              <w:t xml:space="preserve">邮箱: k.tazi@richbond.ma</w:t>
            </w:r>
          </w:p>
          <w:p>
            <w:r>
              <w:rPr>
                <w:sz w:val="20"/>
                <w:szCs w:val="20"/>
              </w:rPr>
              <w:t xml:space="preserve">电话: +212 522 76 38 38</w:t>
            </w:r>
          </w:p>
          <w:p>
            <w:r>
              <w:rPr>
                <w:sz w:val="20"/>
                <w:szCs w:val="20"/>
              </w:rPr>
              <w:t xml:space="preserve">领英: https://www.linkedin.com/in/karim-tazi-a6b1b/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Dolidol (Uni Confort Maroc)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https://www.dolidol.ma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leader in mattresses and foam in Morocco, also producing a wide range of sofas and seating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Jalil Skali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j.skali@dolidol.ma</w:t>
            </w:r>
          </w:p>
          <w:p>
            <w:r>
              <w:rPr>
                <w:sz w:val="20"/>
                <w:szCs w:val="20"/>
              </w:rPr>
              <w:t xml:space="preserve">电话: +212 522 65 05 05</w:t>
            </w:r>
          </w:p>
          <w:p>
            <w:r>
              <w:rPr>
                <w:sz w:val="20"/>
                <w:szCs w:val="20"/>
              </w:rPr>
              <w:t xml:space="preserve">领英: https://www.linkedin.com/in/jalil-skali-13b28114/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Decathlon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https://www.decathlon.ma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sporting goods retailer with a strong presence in Morocco, importing a wide variety of equipment including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Sara Chakir</w:t>
            </w:r>
          </w:p>
          <w:p>
            <w:r>
              <w:rPr>
                <w:sz w:val="20"/>
                <w:szCs w:val="20"/>
              </w:rPr>
              <w:t xml:space="preserve">职位: Procurement Manager</w:t>
            </w:r>
          </w:p>
          <w:p>
            <w:r>
              <w:rPr>
                <w:sz w:val="20"/>
                <w:szCs w:val="20"/>
              </w:rPr>
              <w:t xml:space="preserve">邮箱: sara.chakir@decathlon.com</w:t>
            </w:r>
          </w:p>
          <w:p>
            <w:r>
              <w:rPr>
                <w:sz w:val="20"/>
                <w:szCs w:val="20"/>
              </w:rPr>
              <w:t xml:space="preserve">电话: +212 522 67 80 00</w:t>
            </w:r>
          </w:p>
          <w:p>
            <w:r>
              <w:rPr>
                <w:sz w:val="20"/>
                <w:szCs w:val="20"/>
              </w:rPr>
              <w:t xml:space="preserve">领英: https://www.linkedin.com/in/sara-chakir-244265932/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Marjane Group -- [Hypermarket /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https://www.marjane.ma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retail conglomerate in Morocco, importing a wide range of consumer goods including home furniture and sports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Abderrahim El Janati El Idrissi</w:t>
            </w:r>
          </w:p>
          <w:p>
            <w:r>
              <w:rPr>
                <w:sz w:val="20"/>
                <w:szCs w:val="20"/>
              </w:rPr>
              <w:t xml:space="preserve">职位: Deputy CEO Purchase</w:t>
            </w:r>
          </w:p>
          <w:p>
            <w:r>
              <w:rPr>
                <w:sz w:val="20"/>
                <w:szCs w:val="20"/>
              </w:rPr>
              <w:t xml:space="preserve">邮箱: a.eljanati@marjane.ma</w:t>
            </w:r>
          </w:p>
          <w:p>
            <w:r>
              <w:rPr>
                <w:sz w:val="20"/>
                <w:szCs w:val="20"/>
              </w:rPr>
              <w:t xml:space="preserve">电话: +212 529 02 10 00</w:t>
            </w:r>
          </w:p>
          <w:p>
            <w:r>
              <w:rPr>
                <w:sz w:val="20"/>
                <w:szCs w:val="20"/>
              </w:rPr>
              <w:t xml:space="preserve">领英: https://www.linkedin.com/in/abderrahimeljanati/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Label'Vie (Carrefour Morocco) -- [Hypermarket /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https://www.labelvie.ma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largest retail group in Morocco, operator of Carrefour franchises with extensive import operations for home and leisure goods.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Wadii Stouky</w:t>
            </w:r>
          </w:p>
          <w:p>
            <w:r>
              <w:rPr>
                <w:sz w:val="20"/>
                <w:szCs w:val="20"/>
              </w:rPr>
              <w:t xml:space="preserve">职位: Head of Purchasing</w:t>
            </w:r>
          </w:p>
          <w:p>
            <w:r>
              <w:rPr>
                <w:sz w:val="20"/>
                <w:szCs w:val="20"/>
              </w:rPr>
              <w:t xml:space="preserve">邮箱: w.stouky@labelvie.ma</w:t>
            </w:r>
          </w:p>
          <w:p>
            <w:r>
              <w:rPr>
                <w:sz w:val="20"/>
                <w:szCs w:val="20"/>
              </w:rPr>
              <w:t xml:space="preserve">电话: +212 537 56 95 95</w:t>
            </w:r>
          </w:p>
          <w:p>
            <w:r>
              <w:rPr>
                <w:sz w:val="20"/>
                <w:szCs w:val="20"/>
              </w:rPr>
              <w:t xml:space="preserve">领英: https://www.linkedin.com/in/wadii-stouky-61397458/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IKEA Morocco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https://www.ikea.com/ma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Operated by SYH Morocco (Al-Homaizi Group), the world's largest furniture retailer has multiple stores in Morocco importing a vast range of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Adnane Maatalla</w:t>
            </w:r>
          </w:p>
          <w:p>
            <w:r>
              <w:rPr>
                <w:sz w:val="20"/>
                <w:szCs w:val="20"/>
              </w:rPr>
              <w:t xml:space="preserve">职位: Business Navigation Manager</w:t>
            </w:r>
          </w:p>
          <w:p>
            <w:r>
              <w:rPr>
                <w:sz w:val="20"/>
                <w:szCs w:val="20"/>
              </w:rPr>
              <w:t xml:space="preserve">邮箱: adnane.maatalla@ikea.ma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https://www.linkedin.com/in/adnane-maatalla-1abbb945/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Bricoma -- [Home Improvement / DIY]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https://www.bricoma.ma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Moroccan DIY and home improvement retail chain with a significant section for home decoration and outdoor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Mohamed Filali Chahad</w:t>
            </w:r>
          </w:p>
          <w:p>
            <w:r>
              <w:rPr>
                <w:sz w:val="20"/>
                <w:szCs w:val="20"/>
              </w:rPr>
              <w:t xml:space="preserve">职位: President</w:t>
            </w:r>
          </w:p>
          <w:p>
            <w:r>
              <w:rPr>
                <w:sz w:val="20"/>
                <w:szCs w:val="20"/>
              </w:rPr>
              <w:t xml:space="preserve">邮箱: contact@bricoma.ma</w:t>
            </w:r>
          </w:p>
          <w:p>
            <w:r>
              <w:rPr>
                <w:sz w:val="20"/>
                <w:szCs w:val="20"/>
              </w:rPr>
              <w:t xml:space="preserve">电话: +212 522 67 33 33</w:t>
            </w:r>
          </w:p>
          <w:p>
            <w:r>
              <w:rPr>
                <w:sz w:val="20"/>
                <w:szCs w:val="20"/>
              </w:rPr>
              <w:t xml:space="preserve">领英: https://www.linkedin.com/company/bricoma-ma-officiel/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Planet Sport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https://planetsport.ma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Moroccan sports retail chain and distributor of international sports brands, importing fitness gear and accessories like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Mohamed Boudih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m.boudih@planetsport.ma</w:t>
            </w:r>
          </w:p>
          <w:p>
            <w:r>
              <w:rPr>
                <w:sz w:val="20"/>
                <w:szCs w:val="20"/>
              </w:rPr>
              <w:t xml:space="preserve">电话: +212 522 39 39 39</w:t>
            </w:r>
          </w:p>
          <w:p>
            <w:r>
              <w:rPr>
                <w:sz w:val="20"/>
                <w:szCs w:val="20"/>
              </w:rPr>
              <w:t xml:space="preserve">领英: https://www.linkedin.com/in/mohamed-boudih-73889896/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Bonbino Confort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https://www.bonbinoconfort.ma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foam, mattresses, and sofas (modern and traditional salons), based in Fez with national distribution.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Fouad Said Benjelloun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f.benjelloun@bonbinoconfort.ma</w:t>
            </w:r>
          </w:p>
          <w:p>
            <w:r>
              <w:rPr>
                <w:sz w:val="20"/>
                <w:szCs w:val="20"/>
              </w:rPr>
              <w:t xml:space="preserve">电话: +212 535 64 20 56</w:t>
            </w:r>
          </w:p>
          <w:p>
            <w:r>
              <w:rPr>
                <w:sz w:val="20"/>
                <w:szCs w:val="20"/>
              </w:rPr>
              <w:t xml:space="preserve">领英: https://www.linkedin.com/company/bonbino-confort/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City Sport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https://www.citysport.ma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of the Mercure International Group, a leading distributor of sporting goods and lifestyle brands in Morocco.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Adnan Drissi</w:t>
            </w:r>
          </w:p>
          <w:p>
            <w:r>
              <w:rPr>
                <w:sz w:val="20"/>
                <w:szCs w:val="20"/>
              </w:rPr>
              <w:t xml:space="preserve">职位: General Manager Morocco</w:t>
            </w:r>
          </w:p>
          <w:p>
            <w:r>
              <w:rPr>
                <w:sz w:val="20"/>
                <w:szCs w:val="20"/>
              </w:rPr>
              <w:t xml:space="preserve">邮箱: a.drissi@citysport.ma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https://www.linkedin.com/in/adnan-drissi-a1b2c3/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Mobilia Morocco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https://www.mobilia.ma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 and decoration retailer offering contemporary home solutions including a wide range of sofa sets.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M. Bennani</w:t>
            </w:r>
          </w:p>
          <w:p>
            <w:r>
              <w:rPr>
                <w:sz w:val="20"/>
                <w:szCs w:val="20"/>
              </w:rPr>
              <w:t xml:space="preserve">职位: Owner/Manager</w:t>
            </w:r>
          </w:p>
          <w:p>
            <w:r>
              <w:rPr>
                <w:sz w:val="20"/>
                <w:szCs w:val="20"/>
              </w:rPr>
              <w:t xml:space="preserve">邮箱: contact@mobilia.ma</w:t>
            </w:r>
          </w:p>
          <w:p>
            <w:r>
              <w:rPr>
                <w:sz w:val="20"/>
                <w:szCs w:val="20"/>
              </w:rPr>
              <w:t xml:space="preserve">电话: +212 522 66 33 22</w:t>
            </w:r>
          </w:p>
          <w:p>
            <w:r>
              <w:rPr>
                <w:sz w:val="20"/>
                <w:szCs w:val="20"/>
              </w:rPr>
              <w:t xml:space="preserve">领英: https://www.linkedin.com/company/mobilia-maroc/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Simo (Simmons Morocco)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https://www.simmons.ma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Licensee of the international Simmons brand in Morocco, specializing in high-end mattresses and convertible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Jalil Skali</w:t>
            </w:r>
          </w:p>
          <w:p>
            <w:r>
              <w:rPr>
                <w:sz w:val="20"/>
                <w:szCs w:val="20"/>
              </w:rPr>
              <w:t xml:space="preserve">职位: GM (Shared with Dolidol)</w:t>
            </w:r>
          </w:p>
          <w:p>
            <w:r>
              <w:rPr>
                <w:sz w:val="20"/>
                <w:szCs w:val="20"/>
              </w:rPr>
              <w:t xml:space="preserve">邮箱: j.skali@simmons.ma</w:t>
            </w:r>
          </w:p>
          <w:p>
            <w:r>
              <w:rPr>
                <w:sz w:val="20"/>
                <w:szCs w:val="20"/>
              </w:rPr>
              <w:t xml:space="preserve">电话: +212 522 65 05 05</w:t>
            </w:r>
          </w:p>
          <w:p>
            <w:r>
              <w:rPr>
                <w:sz w:val="20"/>
                <w:szCs w:val="20"/>
              </w:rPr>
              <w:t xml:space="preserve">领英: https://www.linkedin.com/in/jalil-skali-13b28114/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Roche Bobois Morocco -- [Luxury 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https://www.roche-bobois.com/fr-MA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furniture retailer specializing in designer sofas and premium home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Manager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casablanca@roche-bobois.com</w:t>
            </w:r>
          </w:p>
          <w:p>
            <w:r>
              <w:rPr>
                <w:sz w:val="20"/>
                <w:szCs w:val="20"/>
              </w:rPr>
              <w:t xml:space="preserve">电话: +212 522 39 12 12</w:t>
            </w:r>
          </w:p>
          <w:p>
            <w:r>
              <w:rPr>
                <w:sz w:val="20"/>
                <w:szCs w:val="20"/>
              </w:rPr>
              <w:t xml:space="preserve">领英: https://www.linkedin.com/company/roche-bobois/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Maison du Monde Morocco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https://www.maisonsdumonde.com/MA/fr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franchise specializing in stylish furniture and home decor, including diverse sofa collections.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Franchise Manager</w:t>
            </w:r>
          </w:p>
          <w:p>
            <w:r>
              <w:rPr>
                <w:sz w:val="20"/>
                <w:szCs w:val="20"/>
              </w:rPr>
              <w:t xml:space="preserve">职位: Retail Director</w:t>
            </w:r>
          </w:p>
          <w:p>
            <w:r>
              <w:rPr>
                <w:sz w:val="20"/>
                <w:szCs w:val="20"/>
              </w:rPr>
              <w:t xml:space="preserve">邮箱: service-client@maisonsdumonde.ma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https://www.linkedin.com/company/maisons-du-monde/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Aswak Assalam -- [Hypermarket /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https://www.aswakassalam.ma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of Ynna Holding, a major supermarket chain importing various household items including sports mats and basic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Mama Tazi</w:t>
            </w:r>
          </w:p>
          <w:p>
            <w:r>
              <w:rPr>
                <w:sz w:val="20"/>
                <w:szCs w:val="20"/>
              </w:rPr>
              <w:t xml:space="preserve">职位: President (Ynna Holding)</w:t>
            </w:r>
          </w:p>
          <w:p>
            <w:r>
              <w:rPr>
                <w:sz w:val="20"/>
                <w:szCs w:val="20"/>
              </w:rPr>
              <w:t xml:space="preserve">邮箱: m.tazi@ynna.ma</w:t>
            </w:r>
          </w:p>
          <w:p>
            <w:r>
              <w:rPr>
                <w:sz w:val="20"/>
                <w:szCs w:val="20"/>
              </w:rPr>
              <w:t xml:space="preserve">电话: +212 522 23 23 23</w:t>
            </w:r>
          </w:p>
          <w:p>
            <w:r>
              <w:rPr>
                <w:sz w:val="20"/>
                <w:szCs w:val="20"/>
              </w:rPr>
              <w:t xml:space="preserve">领英: https://www.linkedin.com/company/ynna-holding/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Bim Morocco -- [Discount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https://www.bim.ma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hard-discount chain in Morocco, frequently importing seasonal household and sports items like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Local GM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contact@bim.ma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https://www.linkedin.com/company/bim-birlesik-magazalar-a-s-/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Inter-Meuble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https://inter-meuble.com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company specializing in woodworking and furniture manufacturing/import for large projects.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contact@inter-meuble.ma</w:t>
            </w:r>
          </w:p>
          <w:p>
            <w:r>
              <w:rPr>
                <w:sz w:val="20"/>
                <w:szCs w:val="20"/>
              </w:rPr>
              <w:t xml:space="preserve">电话: +212 522 39 88 88</w:t>
            </w:r>
          </w:p>
          <w:p>
            <w:r>
              <w:rPr>
                <w:sz w:val="20"/>
                <w:szCs w:val="20"/>
              </w:rPr>
              <w:t xml:space="preserve">领英: https://www.linkedin.com/company/inter-meuble-maroc/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Cousin Confort -- [Furniture Manufacturer/Retailer]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https://www.cousin-confort.com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and manufacturer of sofas, chairs, and home furnishings with a focus on modern Moroccan interiors.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info@cousin-confort.ma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https://www.linkedin.com/company/cousin-confort/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Fitness Boutique Morocco -- [Sports/Fitness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https://fitnessboutique.ma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retailer for fitness equipment, supplements, and accessories including high-quality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Zakaria El Amari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z.elamari@fitnessboutique.ma</w:t>
            </w:r>
          </w:p>
          <w:p>
            <w:r>
              <w:rPr>
                <w:sz w:val="20"/>
                <w:szCs w:val="20"/>
              </w:rPr>
              <w:t xml:space="preserve">电话: +212 522 00 00 00</w:t>
            </w:r>
          </w:p>
          <w:p>
            <w:r>
              <w:rPr>
                <w:sz w:val="20"/>
                <w:szCs w:val="20"/>
              </w:rPr>
              <w:t xml:space="preserve">领英: https://www.linkedin.com/in/zakaria-el-amari-a1b2c3/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Manatane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https://www.manatane.ma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furniture store offering modern home solutions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Mobalpa Morocco -- [Furniture (Kitchen/Living)]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https://www.mobalpa.ma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Franchise of the French brand, specializing in fitted furniture including living room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Gautier Morocco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https://www.gautier.fr/fr_MA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French furniture brand franchise with a strong focus on living room and bedroom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Kaizen Furniture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https://www.kaizen.ma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Moroccan retailer focusing on functional and modern furniture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Casa Morocco -- [Home Decor/Furniture]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https://www.casashops.com/ma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Franchise focusing on home decoration and small furniture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Zara Home Morocco -- [Home Decor/Furniture]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https://www.zarahome.com/ma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brand for home textiles and furniture, importing high-end decor and small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Atlas Meubles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https://www.atlasmeubles.ma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Traditional and modern furniture retailer based in various Moroccan cities.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Meuble El Manar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http://www.meubleelmanar.ma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 showroom specializing in home seating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Deco Meuble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https://www.decomeuble.ma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contemporary home furniture and decoration.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Prestige Meuble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https://www.prestigemeuble.ma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furniture store offering imported and local sofa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Salons du Maroc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https://www.salonsdumaroc.ma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Moroccan salons and modern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Tempur Morocco -- [Furniture/Mattress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https://www.tempur.ma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distributor of Tempur products, importing high-end seating and bedding.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Literie et Confort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https://www.literie-confort.ma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focusing on comfort-oriented furniture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BoConcept Morocco -- [Furniture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https://www.boconcept.com/fr-ma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furniture brand franchise offering customizable sofas and chairs.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Ligne Roset Morocco -- [Luxury 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https://www.ligne-roet.com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luxury brand for contemporary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Natuzzi Morocco -- [Luxury Furniture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https://www.natuzzi.ma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luxury sofa brand with showrooms in major Moroccan cities.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Go Sport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https://www.gosport.ma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sports retailer importing international brands for all sports including yoga.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Kaizen Sport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https://www.kaizensport.ma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sports retailer specializing in fitness and performance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Alpha Sport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https://alphasport.ma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and retailer of sports equipment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Wellness Sport Club -- [Fitness Club/Retail]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https://www.wellness-sportclub.ma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gym chain that also imports and sells fitness accessories to members.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City Club -- [Fitness Club/Retail]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https://www.cityclub.ma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gym network in Morocco, importing vast quantities of mats and training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强调压缩包装节约物流成本，工厂直供价格优势，符合摩洛哥现代公寓空间需求。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Intersport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https://www.intersport.ma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Franchise of the global sports retail giant.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Adidas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https://www.adidas.ma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retail stores for Adidas products including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Nike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https://www.nike.com/ma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retail stores for Nike products including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Courir Morocco -- [Sports/Lifestyle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https://www.courir.ma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Focuses on sneakers and sports-inspired lifestyle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JD Sports Morocco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https://www.jdsports.ma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sports fashion retailer with stores in Morocco.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Casasport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https://www.casasport.ma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retailer for general sports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Sport Avenue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https://www.sportavenue.ma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international sports brands and fitness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Urban Sport -- [Sports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https://www.urbansport.ma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Focuses on urban fitness and lifestyle sports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BioTech Sport -- [Sports/Supplements Retailer]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https://biotechsport.ma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 sports supplements and fitness accessories including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推介高性价比TPE环保材质，耐用且易于清洁，支持品牌定制。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主要进口来源：中国、土耳其、欧洲。进口规模：摩洛哥领先零售/制造实体，采购量巨大。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before="480" w:after="240"/>
    </w:pPr>
    <w:rPr>
      <w:b/>
      <w:bCs/>
      <w:color w:val="2E75B5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2026-05-06T07:06:54.795Z</dcterms:created>
  <dcterms:modified xsi:type="dcterms:W3CDTF">2026-05-06T07:06:54.795Z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