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Project: Online Jukebox + DOS attack using Selenium IDE + Python Web Server</w:t>
      </w:r>
    </w:p>
    <w:p/>
    <w:p>
      <w:r>
        <w:t xml:space="preserve">Download Selenium IDE for Chrome from this URL: 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"https://chrome.google.com/webstore/detail/selenium-ide/mooikfkahbdckldjjndioackbalphokd?hl=en"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https://chrome.google.com/webstore/detail/selenium-ide/mooikfkahbdckldjjndioackbalphokd?hl=en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Let’s </w:t>
      </w:r>
      <w:r>
        <w:rPr>
          <w:rFonts w:hint="default"/>
        </w:rPr>
        <w:t xml:space="preserve">open terminal </w:t>
      </w:r>
      <w:r>
        <w:rPr>
          <w:rFonts w:hint="default"/>
        </w:rPr>
        <w:t xml:space="preserve">and </w:t>
      </w:r>
      <w:r>
        <w:rPr>
          <w:rFonts w:hint="default"/>
        </w:rPr>
        <w:t>start python server</w:t>
      </w:r>
      <w:r>
        <w:rPr>
          <w:rFonts w:hint="default"/>
        </w:rPr>
        <w:t xml:space="preserve"> first:</w:t>
      </w:r>
    </w:p>
    <w:p>
      <w:pPr>
        <w:rPr>
          <w:rFonts w:hint="default"/>
        </w:rPr>
      </w:pPr>
      <w:r>
        <w:rPr>
          <w:rFonts w:hint="default"/>
        </w:rPr>
        <w:t>python3 -m http.server --cgi</w:t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Then click extension on Chrome browser, you will see this: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723765"/>
            <wp:effectExtent l="0" t="0" r="13970" b="635"/>
            <wp:docPr id="1" name="Picture 1" descr="Screen Shot 2020-11-29 at 3.56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11-29 at 3.56.21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Let’s record a new project and name it “DOS-Attack”: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729480"/>
            <wp:effectExtent l="0" t="0" r="13970" b="20320"/>
            <wp:docPr id="2" name="Picture 2" descr="Screen Shot 2020-11-29 at 6.05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11-29 at 6.05.19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Next create a new test case: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899660"/>
            <wp:effectExtent l="0" t="0" r="13970" b="2540"/>
            <wp:docPr id="3" name="Picture 3" descr="Screen Shot 2020-11-29 at 6.09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11-29 at 6.09.45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" w:hanging="105" w:hangingChars="50"/>
        <w:jc w:val="left"/>
        <w:rPr>
          <w:rFonts w:hint="default"/>
        </w:rPr>
      </w:pPr>
      <w:r>
        <w:rPr>
          <w:rFonts w:hint="default"/>
        </w:rPr>
        <w:t>Next, it will ask you a test URL, in my case is “http://localhost:8000/jukebox_without_reCAPTCHA.html”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4994275"/>
            <wp:effectExtent l="0" t="0" r="13335" b="9525"/>
            <wp:docPr id="4" name="Picture 4" descr="Screen Shot 2020-11-29 at 6.21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11-29 at 6.21.26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It will jump a new window like this, on the right corner it says Selenium IDE is recording... </w:t>
      </w:r>
      <w:r>
        <w:rPr>
          <w:rFonts w:hint="default"/>
        </w:rPr>
        <w:drawing>
          <wp:inline distT="0" distB="0" distL="114300" distR="114300">
            <wp:extent cx="5264785" cy="4072255"/>
            <wp:effectExtent l="0" t="0" r="18415" b="17145"/>
            <wp:docPr id="5" name="Picture 5" descr="Screen Shot 2020-11-29 at 6.21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0-11-29 at 6.21.46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416810"/>
            <wp:effectExtent l="0" t="0" r="20320" b="21590"/>
            <wp:docPr id="6" name="Picture 6" descr="Screen Shot 2020-11-29 at 6.19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11-29 at 6.19.54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>Go back to Selenium IDE extension to stop recording.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4547235"/>
            <wp:effectExtent l="0" t="0" r="13335" b="24765"/>
            <wp:docPr id="7" name="Picture 7" descr="Screen Shot 2020-11-29 at 6.22.5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11-29 at 6.22.57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>You will see something like this which is your click steps.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 xml:space="preserve">Now click “Run test” to replay your click on your page. </w:t>
      </w:r>
      <w:r>
        <w:rPr>
          <w:rFonts w:hint="default"/>
        </w:rPr>
        <w:drawing>
          <wp:inline distT="0" distB="0" distL="114300" distR="114300">
            <wp:extent cx="5269865" cy="4547235"/>
            <wp:effectExtent l="0" t="0" r="13335" b="24765"/>
            <wp:docPr id="8" name="Picture 8" descr="Screen Shot 2020-11-29 at 6.24.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0-11-29 at 6.24.36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>After we run test case several times, we can see that database adds 4 records due to our DOS attack by using Selenium.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73400" cy="1841500"/>
            <wp:effectExtent l="0" t="0" r="0" b="12700"/>
            <wp:docPr id="9" name="Picture 9" descr="Screen Shot 2020-11-29 at 6.37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0-11-29 at 6.37.14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D4ABB"/>
    <w:rsid w:val="7F9D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2020-11-29T03:55:00Z</dcterms:created>
  <dc:creator>xio</dc:creator>
  <cp:lastModifiedBy>xio</cp:lastModifiedBy>
  <dcterms:modified xsi:type="dcterms:W3CDTF">2020-11-29T06:40:58Z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