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C522" w14:textId="77777777" w:rsidR="00771284" w:rsidRPr="005C193A" w:rsidRDefault="00771284" w:rsidP="00771284">
      <w:pPr>
        <w:pStyle w:val="ae"/>
        <w:spacing w:after="0"/>
        <w:rPr>
          <w:rFonts w:ascii="宋体" w:eastAsia="宋体" w:hAnsi="宋体" w:cs="宋体" w:hint="eastAsia"/>
        </w:rPr>
      </w:pPr>
      <w:r w:rsidRPr="005C193A">
        <w:rPr>
          <w:rFonts w:ascii="宋体" w:eastAsia="宋体" w:hAnsi="宋体" w:cs="宋体"/>
        </w:rPr>
        <w:t>要有</w:t>
      </w:r>
      <w:proofErr w:type="spellStart"/>
      <w:r w:rsidRPr="005C193A">
        <w:rPr>
          <w:rFonts w:ascii="宋体" w:eastAsia="宋体" w:hAnsi="宋体" w:cs="宋体"/>
        </w:rPr>
        <w:t>wireshark</w:t>
      </w:r>
      <w:proofErr w:type="spellEnd"/>
      <w:r w:rsidRPr="005C193A">
        <w:rPr>
          <w:rFonts w:ascii="宋体" w:eastAsia="宋体" w:hAnsi="宋体" w:cs="宋体"/>
        </w:rPr>
        <w:t xml:space="preserve">抓包的截图 </w:t>
      </w:r>
    </w:p>
    <w:p w14:paraId="27986B4A" w14:textId="77777777" w:rsidR="00771284" w:rsidRPr="005C193A" w:rsidRDefault="00771284" w:rsidP="00771284">
      <w:pPr>
        <w:pStyle w:val="ae"/>
        <w:spacing w:after="0"/>
        <w:rPr>
          <w:rFonts w:ascii="宋体" w:eastAsia="宋体" w:hAnsi="宋体" w:cs="宋体" w:hint="eastAsia"/>
        </w:rPr>
      </w:pPr>
      <w:r w:rsidRPr="005C193A">
        <w:rPr>
          <w:rFonts w:ascii="宋体" w:eastAsia="宋体" w:hAnsi="宋体" w:cs="宋体"/>
        </w:rPr>
        <w:t>认为实现的关键点和对应代码的解决方案</w:t>
      </w:r>
    </w:p>
    <w:p w14:paraId="1D58C9BB" w14:textId="77777777" w:rsidR="00771284" w:rsidRPr="005C193A" w:rsidRDefault="00771284" w:rsidP="00771284">
      <w:pPr>
        <w:pStyle w:val="ae"/>
        <w:spacing w:after="0"/>
        <w:rPr>
          <w:rFonts w:ascii="宋体" w:eastAsia="宋体" w:hAnsi="宋体" w:cs="宋体" w:hint="eastAsia"/>
        </w:rPr>
      </w:pPr>
      <w:r w:rsidRPr="005C193A">
        <w:rPr>
          <w:rFonts w:ascii="宋体" w:eastAsia="宋体" w:hAnsi="宋体" w:cs="宋体"/>
        </w:rPr>
        <w:t>用到了什么知识点</w:t>
      </w:r>
    </w:p>
    <w:p w14:paraId="723FC839" w14:textId="77777777" w:rsidR="00771284" w:rsidRDefault="00771284" w:rsidP="00771284">
      <w:pPr>
        <w:pStyle w:val="ae"/>
        <w:spacing w:after="0"/>
        <w:rPr>
          <w:rFonts w:ascii="宋体" w:eastAsia="宋体" w:hAnsi="宋体" w:cs="宋体" w:hint="eastAsia"/>
        </w:rPr>
      </w:pPr>
      <w:r w:rsidRPr="005C193A">
        <w:rPr>
          <w:rFonts w:ascii="宋体" w:eastAsia="宋体" w:hAnsi="宋体" w:cs="宋体"/>
        </w:rPr>
        <w:t>git的</w:t>
      </w:r>
      <w:proofErr w:type="spellStart"/>
      <w:r w:rsidRPr="005C193A">
        <w:rPr>
          <w:rFonts w:ascii="宋体" w:eastAsia="宋体" w:hAnsi="宋体" w:cs="宋体"/>
        </w:rPr>
        <w:t>url</w:t>
      </w:r>
      <w:proofErr w:type="spellEnd"/>
    </w:p>
    <w:p w14:paraId="63889C88" w14:textId="77777777" w:rsidR="00707F65" w:rsidRDefault="00707F65" w:rsidP="00771284">
      <w:pPr>
        <w:pStyle w:val="ae"/>
        <w:spacing w:after="0"/>
        <w:rPr>
          <w:rFonts w:ascii="宋体" w:eastAsia="宋体" w:hAnsi="宋体" w:cs="宋体" w:hint="eastAsia"/>
        </w:rPr>
      </w:pPr>
    </w:p>
    <w:p w14:paraId="526C7461" w14:textId="3721269D" w:rsidR="00707F65" w:rsidRDefault="00707F65" w:rsidP="00771284">
      <w:pPr>
        <w:pStyle w:val="ae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首先说明报文的类型</w:t>
      </w:r>
      <w:r w:rsidR="0098649B">
        <w:rPr>
          <w:rFonts w:ascii="宋体" w:eastAsia="宋体" w:hAnsi="宋体" w:cs="宋体" w:hint="eastAsia"/>
        </w:rPr>
        <w:t>及其功能：</w:t>
      </w:r>
    </w:p>
    <w:p w14:paraId="60F66F2F" w14:textId="77777777" w:rsidR="0098649B" w:rsidRPr="0098649B" w:rsidRDefault="0098649B" w:rsidP="004F1645">
      <w:pPr>
        <w:pStyle w:val="ae"/>
        <w:ind w:firstLineChars="300" w:firstLine="660"/>
        <w:rPr>
          <w:rFonts w:ascii="宋体" w:eastAsia="宋体" w:hAnsi="宋体" w:cs="宋体" w:hint="eastAsia"/>
        </w:rPr>
      </w:pPr>
      <w:r w:rsidRPr="0098649B">
        <w:rPr>
          <w:rFonts w:ascii="宋体" w:eastAsia="宋体" w:hAnsi="宋体" w:cs="宋体"/>
        </w:rPr>
        <w:t>功能      TCP 术语     我的 Type</w:t>
      </w:r>
    </w:p>
    <w:p w14:paraId="69145881" w14:textId="77777777" w:rsidR="0098649B" w:rsidRPr="0098649B" w:rsidRDefault="0098649B" w:rsidP="0098649B">
      <w:pPr>
        <w:pStyle w:val="ae"/>
        <w:rPr>
          <w:rFonts w:ascii="宋体" w:eastAsia="宋体" w:hAnsi="宋体" w:cs="宋体" w:hint="eastAsia"/>
        </w:rPr>
      </w:pPr>
      <w:r w:rsidRPr="0098649B">
        <w:rPr>
          <w:rFonts w:ascii="宋体" w:eastAsia="宋体" w:hAnsi="宋体" w:cs="宋体"/>
        </w:rPr>
        <w:t>    连接请求    SYN         Type=0</w:t>
      </w:r>
    </w:p>
    <w:p w14:paraId="4C94456C" w14:textId="77777777" w:rsidR="0098649B" w:rsidRPr="0098649B" w:rsidRDefault="0098649B" w:rsidP="0098649B">
      <w:pPr>
        <w:pStyle w:val="ae"/>
        <w:rPr>
          <w:rFonts w:ascii="宋体" w:eastAsia="宋体" w:hAnsi="宋体" w:cs="宋体" w:hint="eastAsia"/>
        </w:rPr>
      </w:pPr>
      <w:r w:rsidRPr="0098649B">
        <w:rPr>
          <w:rFonts w:ascii="宋体" w:eastAsia="宋体" w:hAnsi="宋体" w:cs="宋体"/>
        </w:rPr>
        <w:t>    连接确认  SYN+ACK       Type=1</w:t>
      </w:r>
    </w:p>
    <w:p w14:paraId="6F382409" w14:textId="77777777" w:rsidR="0098649B" w:rsidRPr="0098649B" w:rsidRDefault="0098649B" w:rsidP="0098649B">
      <w:pPr>
        <w:pStyle w:val="ae"/>
        <w:rPr>
          <w:rFonts w:ascii="宋体" w:eastAsia="宋体" w:hAnsi="宋体" w:cs="宋体" w:hint="eastAsia"/>
        </w:rPr>
      </w:pPr>
      <w:r w:rsidRPr="0098649B">
        <w:rPr>
          <w:rFonts w:ascii="宋体" w:eastAsia="宋体" w:hAnsi="宋体" w:cs="宋体"/>
        </w:rPr>
        <w:t>    数据        —           Type=2</w:t>
      </w:r>
    </w:p>
    <w:p w14:paraId="57CB6B5F" w14:textId="77777777" w:rsidR="0098649B" w:rsidRPr="0098649B" w:rsidRDefault="0098649B" w:rsidP="0098649B">
      <w:pPr>
        <w:pStyle w:val="ae"/>
        <w:rPr>
          <w:rFonts w:ascii="宋体" w:eastAsia="宋体" w:hAnsi="宋体" w:cs="宋体" w:hint="eastAsia"/>
        </w:rPr>
      </w:pPr>
      <w:r w:rsidRPr="0098649B">
        <w:rPr>
          <w:rFonts w:ascii="宋体" w:eastAsia="宋体" w:hAnsi="宋体" w:cs="宋体"/>
        </w:rPr>
        <w:t>    确认        ACK         Type=3</w:t>
      </w:r>
    </w:p>
    <w:p w14:paraId="31E31053" w14:textId="77777777" w:rsidR="0098649B" w:rsidRPr="0098649B" w:rsidRDefault="0098649B" w:rsidP="0098649B">
      <w:pPr>
        <w:pStyle w:val="ae"/>
        <w:rPr>
          <w:rFonts w:ascii="宋体" w:eastAsia="宋体" w:hAnsi="宋体" w:cs="宋体" w:hint="eastAsia"/>
        </w:rPr>
      </w:pPr>
      <w:r w:rsidRPr="0098649B">
        <w:rPr>
          <w:rFonts w:ascii="宋体" w:eastAsia="宋体" w:hAnsi="宋体" w:cs="宋体"/>
        </w:rPr>
        <w:t>    断开请求    FIN         Type=4</w:t>
      </w:r>
    </w:p>
    <w:p w14:paraId="6EF620CF" w14:textId="77777777" w:rsidR="0098649B" w:rsidRPr="0098649B" w:rsidRDefault="0098649B" w:rsidP="0098649B">
      <w:pPr>
        <w:pStyle w:val="ae"/>
        <w:rPr>
          <w:rFonts w:ascii="宋体" w:eastAsia="宋体" w:hAnsi="宋体" w:cs="宋体" w:hint="eastAsia"/>
        </w:rPr>
      </w:pPr>
      <w:r w:rsidRPr="0098649B">
        <w:rPr>
          <w:rFonts w:ascii="宋体" w:eastAsia="宋体" w:hAnsi="宋体" w:cs="宋体"/>
        </w:rPr>
        <w:t>    断开确认  FIN+ACK       Type=5</w:t>
      </w:r>
    </w:p>
    <w:p w14:paraId="5FAC4C09" w14:textId="77777777" w:rsidR="0098649B" w:rsidRPr="0098649B" w:rsidRDefault="0098649B" w:rsidP="00771284">
      <w:pPr>
        <w:pStyle w:val="ae"/>
        <w:spacing w:after="0"/>
        <w:rPr>
          <w:rFonts w:ascii="宋体" w:eastAsia="宋体" w:hAnsi="宋体" w:cs="宋体" w:hint="eastAsia"/>
        </w:rPr>
      </w:pPr>
    </w:p>
    <w:p w14:paraId="60B15C51" w14:textId="57926BCD" w:rsidR="00A92F94" w:rsidRDefault="007F142B" w:rsidP="007F142B">
      <w:pPr>
        <w:rPr>
          <w:rFonts w:hint="eastAsia"/>
        </w:rPr>
      </w:pPr>
      <w:r>
        <w:rPr>
          <w:rFonts w:hint="eastAsia"/>
        </w:rPr>
        <w:t>（1）</w:t>
      </w:r>
      <w:proofErr w:type="spellStart"/>
      <w:r w:rsidR="001122D6">
        <w:rPr>
          <w:rFonts w:hint="eastAsia"/>
        </w:rPr>
        <w:t>wireshark</w:t>
      </w:r>
      <w:proofErr w:type="spellEnd"/>
      <w:r w:rsidR="001122D6">
        <w:rPr>
          <w:rFonts w:hint="eastAsia"/>
        </w:rPr>
        <w:t>抓</w:t>
      </w:r>
      <w:proofErr w:type="gramStart"/>
      <w:r w:rsidR="001122D6">
        <w:rPr>
          <w:rFonts w:hint="eastAsia"/>
        </w:rPr>
        <w:t>包结果</w:t>
      </w:r>
      <w:proofErr w:type="gramEnd"/>
      <w:r w:rsidR="001122D6">
        <w:rPr>
          <w:rFonts w:hint="eastAsia"/>
        </w:rPr>
        <w:t>展示如图所示：</w:t>
      </w:r>
    </w:p>
    <w:p w14:paraId="73BF91A2" w14:textId="2E132328" w:rsidR="00A56836" w:rsidRDefault="00A92F94" w:rsidP="00A92F94">
      <w:pPr>
        <w:rPr>
          <w:rFonts w:hint="eastAsia"/>
        </w:rPr>
      </w:pPr>
      <w:r>
        <w:rPr>
          <w:rFonts w:hint="eastAsia"/>
        </w:rPr>
        <w:t>UDP模拟TCP进行三次握手如图一所示：</w:t>
      </w:r>
      <w:r w:rsidR="001122D6">
        <w:br/>
      </w:r>
      <w:r w:rsidRPr="00A92F94">
        <w:rPr>
          <w:noProof/>
        </w:rPr>
        <w:drawing>
          <wp:inline distT="0" distB="0" distL="0" distR="0" wp14:anchorId="5EA0337C" wp14:editId="59A177E6">
            <wp:extent cx="11018954" cy="1238250"/>
            <wp:effectExtent l="0" t="0" r="0" b="0"/>
            <wp:docPr id="622183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98298" cy="124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2FBE" w14:textId="18745266" w:rsidR="00A92F94" w:rsidRDefault="00A92F94" w:rsidP="00A92F94">
      <w:pPr>
        <w:rPr>
          <w:rFonts w:hint="eastAsia"/>
          <w:color w:val="595959" w:themeColor="text1" w:themeTint="A6"/>
          <w:sz w:val="20"/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60464">
        <w:rPr>
          <w:color w:val="595959" w:themeColor="text1" w:themeTint="A6"/>
          <w:sz w:val="20"/>
          <w:szCs w:val="21"/>
        </w:rPr>
        <w:tab/>
      </w:r>
      <w:r w:rsidRPr="00E60464">
        <w:rPr>
          <w:color w:val="595959" w:themeColor="text1" w:themeTint="A6"/>
          <w:sz w:val="20"/>
          <w:szCs w:val="21"/>
        </w:rPr>
        <w:tab/>
      </w:r>
      <w:r w:rsidR="00E60464">
        <w:rPr>
          <w:rFonts w:hint="eastAsia"/>
          <w:color w:val="595959" w:themeColor="text1" w:themeTint="A6"/>
          <w:sz w:val="20"/>
          <w:szCs w:val="21"/>
        </w:rPr>
        <w:t xml:space="preserve">    </w:t>
      </w:r>
      <w:r w:rsidRPr="00E60464">
        <w:rPr>
          <w:rFonts w:hint="eastAsia"/>
          <w:color w:val="595959" w:themeColor="text1" w:themeTint="A6"/>
          <w:sz w:val="20"/>
          <w:szCs w:val="21"/>
        </w:rPr>
        <w:t>图一：UDP模拟TCP进行三次握手</w:t>
      </w:r>
    </w:p>
    <w:p w14:paraId="4DAFEE7F" w14:textId="47438486" w:rsidR="001A0ED4" w:rsidRDefault="001A0ED4" w:rsidP="00A92F94">
      <w:pPr>
        <w:rPr>
          <w:rFonts w:hint="eastAsia"/>
        </w:rPr>
      </w:pPr>
      <w:r>
        <w:rPr>
          <w:rFonts w:hint="eastAsia"/>
        </w:rPr>
        <w:t>第一次握手如图二所示：</w:t>
      </w:r>
    </w:p>
    <w:p w14:paraId="47D4EDA0" w14:textId="300F7C07" w:rsidR="001A0ED4" w:rsidRDefault="001A0ED4" w:rsidP="00A92F94">
      <w:pPr>
        <w:rPr>
          <w:rFonts w:hint="eastAsia"/>
        </w:rPr>
      </w:pPr>
      <w:r w:rsidRPr="001A0ED4">
        <w:rPr>
          <w:noProof/>
        </w:rPr>
        <w:drawing>
          <wp:inline distT="0" distB="0" distL="0" distR="0" wp14:anchorId="5D15D83B" wp14:editId="41378BFF">
            <wp:extent cx="8312150" cy="5905651"/>
            <wp:effectExtent l="0" t="0" r="0" b="0"/>
            <wp:docPr id="1978847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7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31646" cy="59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BA84" w14:textId="0986A698" w:rsidR="006B43B4" w:rsidRPr="00D453A4" w:rsidRDefault="006B43B4" w:rsidP="00A92F94">
      <w:pPr>
        <w:rPr>
          <w:rFonts w:hint="eastAsia"/>
          <w:color w:val="595959" w:themeColor="text1" w:themeTint="A6"/>
          <w:sz w:val="20"/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53A4">
        <w:rPr>
          <w:rFonts w:hint="eastAsia"/>
          <w:color w:val="595959" w:themeColor="text1" w:themeTint="A6"/>
          <w:sz w:val="20"/>
          <w:szCs w:val="21"/>
        </w:rPr>
        <w:t>图二：第一次握手</w:t>
      </w:r>
    </w:p>
    <w:p w14:paraId="79B00B33" w14:textId="77777777" w:rsidR="006A464E" w:rsidRPr="006A464E" w:rsidRDefault="006A464E" w:rsidP="006A464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体现信息如下：</w:t>
      </w:r>
      <w:r>
        <w:br/>
      </w:r>
      <w:r w:rsidRPr="006A464E">
        <w:t>基础传输信息</w:t>
      </w:r>
    </w:p>
    <w:p w14:paraId="71AA963D" w14:textId="77777777" w:rsidR="006A464E" w:rsidRPr="006A464E" w:rsidRDefault="006A464E" w:rsidP="006A464E">
      <w:pPr>
        <w:numPr>
          <w:ilvl w:val="0"/>
          <w:numId w:val="3"/>
        </w:numPr>
        <w:rPr>
          <w:rFonts w:hint="eastAsia"/>
        </w:rPr>
      </w:pPr>
      <w:r w:rsidRPr="006A464E">
        <w:t>源 IP：192.168.221.1（Windows 客户端），目的 IP：192.168.221.129（Linux 服务端）</w:t>
      </w:r>
    </w:p>
    <w:p w14:paraId="3852A5F6" w14:textId="77777777" w:rsidR="006A464E" w:rsidRPr="006A464E" w:rsidRDefault="006A464E" w:rsidP="006A464E">
      <w:pPr>
        <w:numPr>
          <w:ilvl w:val="0"/>
          <w:numId w:val="3"/>
        </w:numPr>
        <w:rPr>
          <w:rFonts w:hint="eastAsia"/>
        </w:rPr>
      </w:pPr>
      <w:r w:rsidRPr="006A464E">
        <w:t>UDP 目的端口：1111，UDP 载荷总长度 13 字节（仅自定义协议头部，无业务数据）</w:t>
      </w:r>
    </w:p>
    <w:p w14:paraId="55B59553" w14:textId="77777777" w:rsidR="006A464E" w:rsidRPr="006A464E" w:rsidRDefault="006A464E" w:rsidP="006A464E">
      <w:pPr>
        <w:numPr>
          <w:ilvl w:val="0"/>
          <w:numId w:val="4"/>
        </w:numPr>
        <w:rPr>
          <w:rFonts w:hint="eastAsia"/>
        </w:rPr>
      </w:pPr>
      <w:proofErr w:type="spellStart"/>
      <w:r w:rsidRPr="006A464E">
        <w:t>msg_type</w:t>
      </w:r>
      <w:proofErr w:type="spellEnd"/>
      <w:r w:rsidRPr="006A464E">
        <w:t xml:space="preserve"> 定位与取值</w:t>
      </w:r>
    </w:p>
    <w:p w14:paraId="322E6B84" w14:textId="77777777" w:rsidR="006A464E" w:rsidRPr="006A464E" w:rsidRDefault="006A464E" w:rsidP="006A464E">
      <w:pPr>
        <w:rPr>
          <w:rFonts w:hint="eastAsia"/>
        </w:rPr>
      </w:pPr>
      <w:r w:rsidRPr="006A464E">
        <w:t>右侧十六进制原始载荷：52 02 00 00 00 00 00 00 00 00 00 00 00</w:t>
      </w:r>
    </w:p>
    <w:p w14:paraId="39DF830A" w14:textId="77777777" w:rsidR="006A464E" w:rsidRPr="006A464E" w:rsidRDefault="006A464E" w:rsidP="006A464E">
      <w:pPr>
        <w:rPr>
          <w:rFonts w:hint="eastAsia"/>
        </w:rPr>
      </w:pPr>
      <w:r w:rsidRPr="006A464E">
        <w:t>按结构体 !HBIIH 拆分：</w:t>
      </w:r>
    </w:p>
    <w:p w14:paraId="4EB2F98A" w14:textId="77777777" w:rsidR="006A464E" w:rsidRPr="006A464E" w:rsidRDefault="006A464E" w:rsidP="006A464E">
      <w:pPr>
        <w:numPr>
          <w:ilvl w:val="0"/>
          <w:numId w:val="5"/>
        </w:numPr>
        <w:rPr>
          <w:rFonts w:hint="eastAsia"/>
        </w:rPr>
      </w:pPr>
      <w:r w:rsidRPr="006A464E">
        <w:t>0、1 字节：52 02 = 加密学号</w:t>
      </w:r>
    </w:p>
    <w:p w14:paraId="431BF3FB" w14:textId="77777777" w:rsidR="006A464E" w:rsidRPr="006A464E" w:rsidRDefault="006A464E" w:rsidP="006A464E">
      <w:pPr>
        <w:numPr>
          <w:ilvl w:val="0"/>
          <w:numId w:val="5"/>
        </w:numPr>
        <w:rPr>
          <w:rFonts w:hint="eastAsia"/>
        </w:rPr>
      </w:pPr>
      <w:r w:rsidRPr="006A464E">
        <w:t xml:space="preserve">索引 2 的字节：00 → </w:t>
      </w:r>
      <w:proofErr w:type="spellStart"/>
      <w:r w:rsidRPr="006A464E">
        <w:t>msg_type</w:t>
      </w:r>
      <w:proofErr w:type="spellEnd"/>
      <w:r w:rsidRPr="006A464E">
        <w:t xml:space="preserve"> = 0</w:t>
      </w:r>
    </w:p>
    <w:p w14:paraId="0DC7C0A5" w14:textId="0BDB7A19" w:rsidR="006A464E" w:rsidRDefault="006A464E" w:rsidP="00A92F94">
      <w:pPr>
        <w:numPr>
          <w:ilvl w:val="0"/>
          <w:numId w:val="6"/>
        </w:numPr>
        <w:rPr>
          <w:rFonts w:hint="eastAsia"/>
        </w:rPr>
      </w:pPr>
      <w:r w:rsidRPr="006A464E">
        <w:t>报文含义</w:t>
      </w:r>
      <w:r w:rsidR="009D7FE9">
        <w:rPr>
          <w:rFonts w:hint="eastAsia"/>
        </w:rPr>
        <w:t>：</w:t>
      </w:r>
      <w:r w:rsidRPr="006A464E">
        <w:t>Type=0 为客户端连接请求（SYN），客户端主动发起连接，携带加密学号交给服务端校验，是应用层三次握手第一个报文。</w:t>
      </w:r>
    </w:p>
    <w:p w14:paraId="68F82551" w14:textId="5F10422E" w:rsidR="001A0ED4" w:rsidRDefault="001A0ED4" w:rsidP="00A92F94">
      <w:pPr>
        <w:rPr>
          <w:rFonts w:hint="eastAsia"/>
        </w:rPr>
      </w:pPr>
      <w:r>
        <w:rPr>
          <w:rFonts w:hint="eastAsia"/>
        </w:rPr>
        <w:t>第二次握手如图三所示：</w:t>
      </w:r>
    </w:p>
    <w:p w14:paraId="59B2A0EC" w14:textId="2682B150" w:rsidR="001A0ED4" w:rsidRDefault="00AB654B" w:rsidP="00A92F94">
      <w:pPr>
        <w:rPr>
          <w:rFonts w:hint="eastAsia"/>
        </w:rPr>
      </w:pPr>
      <w:r w:rsidRPr="00AB654B">
        <w:rPr>
          <w:noProof/>
        </w:rPr>
        <w:drawing>
          <wp:inline distT="0" distB="0" distL="0" distR="0" wp14:anchorId="7ED8FE82" wp14:editId="486E6BD4">
            <wp:extent cx="8283294" cy="6328961"/>
            <wp:effectExtent l="0" t="0" r="3810" b="0"/>
            <wp:docPr id="1417227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24569" cy="636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5187" w14:textId="27A20777" w:rsidR="00AE0754" w:rsidRPr="00D453A4" w:rsidRDefault="00AE0754" w:rsidP="00A92F94">
      <w:pPr>
        <w:rPr>
          <w:rFonts w:hint="eastAsia"/>
          <w:color w:val="595959" w:themeColor="text1" w:themeTint="A6"/>
          <w:sz w:val="20"/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53A4">
        <w:rPr>
          <w:color w:val="595959" w:themeColor="text1" w:themeTint="A6"/>
          <w:sz w:val="20"/>
          <w:szCs w:val="21"/>
        </w:rPr>
        <w:tab/>
      </w:r>
      <w:r w:rsidRPr="00D453A4">
        <w:rPr>
          <w:rFonts w:hint="eastAsia"/>
          <w:color w:val="595959" w:themeColor="text1" w:themeTint="A6"/>
          <w:sz w:val="20"/>
          <w:szCs w:val="21"/>
        </w:rPr>
        <w:t>图三：第二次握手</w:t>
      </w:r>
    </w:p>
    <w:p w14:paraId="12C476E5" w14:textId="4D479A76" w:rsidR="00BB2BC0" w:rsidRDefault="00BB2BC0" w:rsidP="001A0ED4">
      <w:pPr>
        <w:rPr>
          <w:rFonts w:hint="eastAsia"/>
        </w:rPr>
      </w:pPr>
      <w:r>
        <w:rPr>
          <w:rFonts w:hint="eastAsia"/>
        </w:rPr>
        <w:t>体现信息如下：</w:t>
      </w:r>
    </w:p>
    <w:p w14:paraId="6CABBFEE" w14:textId="77777777" w:rsidR="00BB2BC0" w:rsidRPr="00BB2BC0" w:rsidRDefault="00BB2BC0" w:rsidP="00BB2BC0">
      <w:pPr>
        <w:numPr>
          <w:ilvl w:val="0"/>
          <w:numId w:val="7"/>
        </w:numPr>
        <w:rPr>
          <w:rFonts w:hint="eastAsia"/>
        </w:rPr>
      </w:pPr>
      <w:r w:rsidRPr="00BB2BC0">
        <w:t>基础传输信息</w:t>
      </w:r>
    </w:p>
    <w:p w14:paraId="13EEF3F7" w14:textId="77777777" w:rsidR="00BB2BC0" w:rsidRPr="00BB2BC0" w:rsidRDefault="00BB2BC0" w:rsidP="00BB2BC0">
      <w:pPr>
        <w:numPr>
          <w:ilvl w:val="0"/>
          <w:numId w:val="8"/>
        </w:numPr>
        <w:rPr>
          <w:rFonts w:hint="eastAsia"/>
        </w:rPr>
      </w:pPr>
      <w:r w:rsidRPr="00BB2BC0">
        <w:t>源 IP：192.168.221.129（服务端），目的 IP：192.168.221.1（客户端）</w:t>
      </w:r>
    </w:p>
    <w:p w14:paraId="511210CA" w14:textId="77777777" w:rsidR="00BB2BC0" w:rsidRPr="00BB2BC0" w:rsidRDefault="00BB2BC0" w:rsidP="00BB2BC0">
      <w:pPr>
        <w:numPr>
          <w:ilvl w:val="0"/>
          <w:numId w:val="8"/>
        </w:numPr>
        <w:rPr>
          <w:rFonts w:hint="eastAsia"/>
        </w:rPr>
      </w:pPr>
      <w:r w:rsidRPr="00BB2BC0">
        <w:t>UDP 载荷同样 13 字节，无业务数据</w:t>
      </w:r>
    </w:p>
    <w:p w14:paraId="3D1AE8DA" w14:textId="77777777" w:rsidR="00BB2BC0" w:rsidRPr="00BB2BC0" w:rsidRDefault="00BB2BC0" w:rsidP="00BB2BC0">
      <w:pPr>
        <w:numPr>
          <w:ilvl w:val="0"/>
          <w:numId w:val="9"/>
        </w:numPr>
        <w:rPr>
          <w:rFonts w:hint="eastAsia"/>
        </w:rPr>
      </w:pPr>
      <w:proofErr w:type="spellStart"/>
      <w:r w:rsidRPr="00BB2BC0">
        <w:t>msg_type</w:t>
      </w:r>
      <w:proofErr w:type="spellEnd"/>
      <w:r w:rsidRPr="00BB2BC0">
        <w:t xml:space="preserve"> 定位与取值</w:t>
      </w:r>
    </w:p>
    <w:p w14:paraId="4C63DA5F" w14:textId="77777777" w:rsidR="00BB2BC0" w:rsidRPr="00BB2BC0" w:rsidRDefault="00BB2BC0" w:rsidP="00BB2BC0">
      <w:pPr>
        <w:rPr>
          <w:rFonts w:hint="eastAsia"/>
        </w:rPr>
      </w:pPr>
      <w:r w:rsidRPr="00BB2BC0">
        <w:t xml:space="preserve">UDP 载荷十六进制第 3 </w:t>
      </w:r>
      <w:proofErr w:type="gramStart"/>
      <w:r w:rsidRPr="00BB2BC0">
        <w:t>个</w:t>
      </w:r>
      <w:proofErr w:type="gramEnd"/>
      <w:r w:rsidRPr="00BB2BC0">
        <w:t xml:space="preserve">字节（索引 2）数值为01 → </w:t>
      </w:r>
      <w:proofErr w:type="spellStart"/>
      <w:r w:rsidRPr="00BB2BC0">
        <w:t>msg_type</w:t>
      </w:r>
      <w:proofErr w:type="spellEnd"/>
      <w:r w:rsidRPr="00BB2BC0">
        <w:t xml:space="preserve"> = 1</w:t>
      </w:r>
    </w:p>
    <w:p w14:paraId="6D0BA6EA" w14:textId="73B1F48E" w:rsidR="00BB2BC0" w:rsidRPr="00BB2BC0" w:rsidRDefault="00BB2BC0" w:rsidP="001A0ED4">
      <w:pPr>
        <w:numPr>
          <w:ilvl w:val="0"/>
          <w:numId w:val="9"/>
        </w:numPr>
        <w:rPr>
          <w:rFonts w:hint="eastAsia"/>
        </w:rPr>
      </w:pPr>
      <w:r w:rsidRPr="00BB2BC0">
        <w:t>报文含义</w:t>
      </w:r>
      <w:r>
        <w:rPr>
          <w:rFonts w:hint="eastAsia"/>
        </w:rPr>
        <w:t>：</w:t>
      </w:r>
      <w:r w:rsidRPr="00BB2BC0">
        <w:t>Type=1 是服务端连接应答（SYN+ACK）；服务端解析上一条 Type0 报文里的加密学号，校验合法后</w:t>
      </w:r>
      <w:proofErr w:type="gramStart"/>
      <w:r w:rsidRPr="00BB2BC0">
        <w:t>回复此</w:t>
      </w:r>
      <w:proofErr w:type="gramEnd"/>
      <w:r w:rsidRPr="00BB2BC0">
        <w:t>报文，表示同意建立连接，握手第二步。</w:t>
      </w:r>
    </w:p>
    <w:p w14:paraId="009942F3" w14:textId="28CB1A80" w:rsidR="001A0ED4" w:rsidRDefault="001A0ED4" w:rsidP="001A0ED4">
      <w:pPr>
        <w:rPr>
          <w:rFonts w:hint="eastAsia"/>
        </w:rPr>
      </w:pPr>
      <w:r>
        <w:rPr>
          <w:rFonts w:hint="eastAsia"/>
        </w:rPr>
        <w:t>第三次握手如图四所示：</w:t>
      </w:r>
    </w:p>
    <w:p w14:paraId="49A601A0" w14:textId="3FF1EC0C" w:rsidR="001A0ED4" w:rsidRDefault="0033398B" w:rsidP="00A92F94">
      <w:pPr>
        <w:rPr>
          <w:rFonts w:hint="eastAsia"/>
        </w:rPr>
      </w:pPr>
      <w:r w:rsidRPr="0033398B">
        <w:rPr>
          <w:noProof/>
        </w:rPr>
        <w:drawing>
          <wp:inline distT="0" distB="0" distL="0" distR="0" wp14:anchorId="3EF951F0" wp14:editId="73688E05">
            <wp:extent cx="8311684" cy="6071847"/>
            <wp:effectExtent l="0" t="0" r="0" b="5715"/>
            <wp:docPr id="1442098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8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40008" cy="60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5EC5" w14:textId="076711BE" w:rsidR="002F0D4A" w:rsidRPr="00D453A4" w:rsidRDefault="002F0D4A" w:rsidP="00A92F94">
      <w:pPr>
        <w:rPr>
          <w:rFonts w:hint="eastAsia"/>
          <w:color w:val="595959" w:themeColor="text1" w:themeTint="A6"/>
          <w:sz w:val="20"/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C403B">
        <w:tab/>
      </w:r>
      <w:r w:rsidRPr="00D453A4">
        <w:rPr>
          <w:rFonts w:hint="eastAsia"/>
          <w:color w:val="595959" w:themeColor="text1" w:themeTint="A6"/>
          <w:sz w:val="20"/>
          <w:szCs w:val="21"/>
        </w:rPr>
        <w:t>图四：第三次握手</w:t>
      </w:r>
    </w:p>
    <w:p w14:paraId="2251F4F2" w14:textId="3C8BC6F5" w:rsidR="001A0ED4" w:rsidRDefault="005400F3" w:rsidP="00A92F94">
      <w:pPr>
        <w:rPr>
          <w:rFonts w:hint="eastAsia"/>
        </w:rPr>
      </w:pPr>
      <w:r>
        <w:rPr>
          <w:rFonts w:hint="eastAsia"/>
        </w:rPr>
        <w:t>体现信息如下：</w:t>
      </w:r>
    </w:p>
    <w:p w14:paraId="3A5D728C" w14:textId="77777777" w:rsidR="005400F3" w:rsidRPr="005400F3" w:rsidRDefault="005400F3" w:rsidP="005400F3">
      <w:pPr>
        <w:numPr>
          <w:ilvl w:val="0"/>
          <w:numId w:val="10"/>
        </w:numPr>
        <w:rPr>
          <w:rFonts w:hint="eastAsia"/>
        </w:rPr>
      </w:pPr>
      <w:r w:rsidRPr="005400F3">
        <w:t>基础传输信息</w:t>
      </w:r>
    </w:p>
    <w:p w14:paraId="2E002599" w14:textId="77777777" w:rsidR="005400F3" w:rsidRPr="005400F3" w:rsidRDefault="005400F3" w:rsidP="005400F3">
      <w:pPr>
        <w:numPr>
          <w:ilvl w:val="0"/>
          <w:numId w:val="11"/>
        </w:numPr>
        <w:rPr>
          <w:rFonts w:hint="eastAsia"/>
        </w:rPr>
      </w:pPr>
      <w:r w:rsidRPr="005400F3">
        <w:t>源 IP：192.168.221.1（客户端），目的 IP：192.168.221.129（服务端）</w:t>
      </w:r>
    </w:p>
    <w:p w14:paraId="56AF3606" w14:textId="77777777" w:rsidR="005400F3" w:rsidRPr="005400F3" w:rsidRDefault="005400F3" w:rsidP="005400F3">
      <w:pPr>
        <w:numPr>
          <w:ilvl w:val="0"/>
          <w:numId w:val="11"/>
        </w:numPr>
        <w:rPr>
          <w:rFonts w:hint="eastAsia"/>
        </w:rPr>
      </w:pPr>
      <w:r w:rsidRPr="005400F3">
        <w:t>UDP 载荷 13 字节，</w:t>
      </w:r>
      <w:proofErr w:type="gramStart"/>
      <w:r w:rsidRPr="005400F3">
        <w:t>仅协议</w:t>
      </w:r>
      <w:proofErr w:type="gramEnd"/>
      <w:r w:rsidRPr="005400F3">
        <w:t>头部</w:t>
      </w:r>
    </w:p>
    <w:p w14:paraId="1AB85D0C" w14:textId="77777777" w:rsidR="005400F3" w:rsidRPr="005400F3" w:rsidRDefault="005400F3" w:rsidP="005400F3">
      <w:pPr>
        <w:numPr>
          <w:ilvl w:val="0"/>
          <w:numId w:val="12"/>
        </w:numPr>
        <w:rPr>
          <w:rFonts w:hint="eastAsia"/>
        </w:rPr>
      </w:pPr>
      <w:proofErr w:type="spellStart"/>
      <w:r w:rsidRPr="005400F3">
        <w:t>msg_type</w:t>
      </w:r>
      <w:proofErr w:type="spellEnd"/>
      <w:r w:rsidRPr="005400F3">
        <w:t xml:space="preserve"> 定位与取值</w:t>
      </w:r>
    </w:p>
    <w:p w14:paraId="2DD6592C" w14:textId="77777777" w:rsidR="005400F3" w:rsidRPr="005400F3" w:rsidRDefault="005400F3" w:rsidP="005400F3">
      <w:pPr>
        <w:rPr>
          <w:rFonts w:hint="eastAsia"/>
        </w:rPr>
      </w:pPr>
      <w:r w:rsidRPr="005400F3">
        <w:t xml:space="preserve">UDP 载荷十六进制索引 2 字节数值为03 → </w:t>
      </w:r>
      <w:proofErr w:type="spellStart"/>
      <w:r w:rsidRPr="005400F3">
        <w:t>msg_type</w:t>
      </w:r>
      <w:proofErr w:type="spellEnd"/>
      <w:r w:rsidRPr="005400F3">
        <w:t xml:space="preserve"> = 3</w:t>
      </w:r>
    </w:p>
    <w:p w14:paraId="7479E70F" w14:textId="32944442" w:rsidR="005400F3" w:rsidRPr="005400F3" w:rsidRDefault="005400F3" w:rsidP="005400F3">
      <w:pPr>
        <w:numPr>
          <w:ilvl w:val="0"/>
          <w:numId w:val="12"/>
        </w:numPr>
        <w:rPr>
          <w:rFonts w:hint="eastAsia"/>
        </w:rPr>
      </w:pPr>
      <w:r w:rsidRPr="005400F3">
        <w:t>报文含义</w:t>
      </w:r>
      <w:r w:rsidR="009325FE">
        <w:rPr>
          <w:rFonts w:hint="eastAsia"/>
        </w:rPr>
        <w:t>：</w:t>
      </w:r>
      <w:r w:rsidRPr="005400F3">
        <w:t>Type=3 是通用 ACK 确认报文；客户端收到服务端 Type1 应答后，发送该确认包，告知服务端已接收应答，完成三次握手最后一步。</w:t>
      </w:r>
    </w:p>
    <w:p w14:paraId="4C38D91D" w14:textId="34231F94" w:rsidR="005400F3" w:rsidRPr="005400F3" w:rsidRDefault="006B43B4" w:rsidP="00A92F94">
      <w:pPr>
        <w:rPr>
          <w:rFonts w:hint="eastAsia"/>
        </w:rPr>
      </w:pPr>
      <w:r>
        <w:rPr>
          <w:rFonts w:hint="eastAsia"/>
        </w:rPr>
        <w:t>Type=2报文如图</w:t>
      </w:r>
      <w:r w:rsidR="00F64DA0">
        <w:rPr>
          <w:rFonts w:hint="eastAsia"/>
        </w:rPr>
        <w:t>五所示：</w:t>
      </w:r>
    </w:p>
    <w:p w14:paraId="71F2CDC8" w14:textId="7C95D57F" w:rsidR="001A0ED4" w:rsidRDefault="00D453A4" w:rsidP="00A92F94">
      <w:pPr>
        <w:rPr>
          <w:rFonts w:hint="eastAsia"/>
        </w:rPr>
      </w:pPr>
      <w:r w:rsidRPr="00D453A4">
        <w:rPr>
          <w:noProof/>
        </w:rPr>
        <w:drawing>
          <wp:inline distT="0" distB="0" distL="0" distR="0" wp14:anchorId="1B2C6D03" wp14:editId="4FB16F24">
            <wp:extent cx="8210838" cy="5684084"/>
            <wp:effectExtent l="0" t="0" r="0" b="0"/>
            <wp:docPr id="1040177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77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30188" cy="5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F148" w14:textId="13ED3C6D" w:rsidR="00F64DA0" w:rsidRPr="007F142B" w:rsidRDefault="00F64DA0" w:rsidP="00A92F94">
      <w:pPr>
        <w:rPr>
          <w:rFonts w:hint="eastAsia"/>
          <w:color w:val="595959" w:themeColor="text1" w:themeTint="A6"/>
          <w:sz w:val="20"/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07F65">
        <w:rPr>
          <w:color w:val="595959" w:themeColor="text1" w:themeTint="A6"/>
          <w:sz w:val="20"/>
          <w:szCs w:val="21"/>
        </w:rPr>
        <w:tab/>
      </w:r>
      <w:r w:rsidRPr="007F142B">
        <w:rPr>
          <w:rFonts w:hint="eastAsia"/>
          <w:color w:val="595959" w:themeColor="text1" w:themeTint="A6"/>
          <w:sz w:val="20"/>
          <w:szCs w:val="21"/>
        </w:rPr>
        <w:t>图五：type=2的报文样例</w:t>
      </w:r>
    </w:p>
    <w:p w14:paraId="39302F77" w14:textId="5994AEF5" w:rsidR="00F64DA0" w:rsidRDefault="00CB74D1" w:rsidP="00A92F94">
      <w:pPr>
        <w:rPr>
          <w:rFonts w:hint="eastAsia"/>
        </w:rPr>
      </w:pPr>
      <w:r>
        <w:rPr>
          <w:rFonts w:hint="eastAsia"/>
        </w:rPr>
        <w:t>Type=4报文如图六所示：</w:t>
      </w:r>
    </w:p>
    <w:p w14:paraId="448D34F5" w14:textId="24D2A549" w:rsidR="00CB74D1" w:rsidRDefault="00CB74D1" w:rsidP="00A92F94">
      <w:pPr>
        <w:rPr>
          <w:rFonts w:hint="eastAsia"/>
        </w:rPr>
      </w:pPr>
      <w:r w:rsidRPr="00CB74D1">
        <w:rPr>
          <w:noProof/>
        </w:rPr>
        <w:drawing>
          <wp:inline distT="0" distB="0" distL="0" distR="0" wp14:anchorId="401BA4CE" wp14:editId="24E72584">
            <wp:extent cx="8242300" cy="5798282"/>
            <wp:effectExtent l="0" t="0" r="6350" b="0"/>
            <wp:docPr id="1745368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8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2565" cy="58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E00B" w14:textId="2525AE6D" w:rsidR="00F5736F" w:rsidRPr="007F142B" w:rsidRDefault="00F5736F" w:rsidP="00A92F94">
      <w:pPr>
        <w:rPr>
          <w:rFonts w:hint="eastAsia"/>
          <w:color w:val="595959" w:themeColor="text1" w:themeTint="A6"/>
          <w:sz w:val="20"/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F142B">
        <w:rPr>
          <w:color w:val="595959" w:themeColor="text1" w:themeTint="A6"/>
          <w:sz w:val="20"/>
          <w:szCs w:val="21"/>
        </w:rPr>
        <w:tab/>
      </w:r>
      <w:r w:rsidRPr="007F142B">
        <w:rPr>
          <w:rFonts w:hint="eastAsia"/>
          <w:color w:val="595959" w:themeColor="text1" w:themeTint="A6"/>
          <w:sz w:val="20"/>
          <w:szCs w:val="21"/>
        </w:rPr>
        <w:t>图六：type=4的报文</w:t>
      </w:r>
    </w:p>
    <w:p w14:paraId="14FD0B0C" w14:textId="1CCEE16A" w:rsidR="00F5736F" w:rsidRDefault="00F5736F" w:rsidP="00A92F94">
      <w:pPr>
        <w:rPr>
          <w:rFonts w:hint="eastAsia"/>
        </w:rPr>
      </w:pPr>
      <w:r>
        <w:rPr>
          <w:rFonts w:hint="eastAsia"/>
        </w:rPr>
        <w:t>Type=5的报文如图</w:t>
      </w:r>
      <w:r w:rsidR="009F6F52">
        <w:rPr>
          <w:rFonts w:hint="eastAsia"/>
        </w:rPr>
        <w:t>七</w:t>
      </w:r>
      <w:r>
        <w:rPr>
          <w:rFonts w:hint="eastAsia"/>
        </w:rPr>
        <w:t>所示：</w:t>
      </w:r>
    </w:p>
    <w:p w14:paraId="650A615F" w14:textId="12B654B0" w:rsidR="00F5736F" w:rsidRDefault="00F5736F" w:rsidP="00A92F94">
      <w:pPr>
        <w:rPr>
          <w:rFonts w:hint="eastAsia"/>
        </w:rPr>
      </w:pPr>
      <w:r w:rsidRPr="00F5736F">
        <w:rPr>
          <w:noProof/>
        </w:rPr>
        <w:drawing>
          <wp:inline distT="0" distB="0" distL="0" distR="0" wp14:anchorId="77DB9D8E" wp14:editId="629A4B06">
            <wp:extent cx="8221646" cy="5841931"/>
            <wp:effectExtent l="0" t="0" r="8255" b="6985"/>
            <wp:docPr id="1710440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40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42639" cy="58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6DF9" w14:textId="4F45CA04" w:rsidR="009F6F52" w:rsidRDefault="009F6F52" w:rsidP="009F6F52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F142B">
        <w:rPr>
          <w:rFonts w:hint="eastAsia"/>
          <w:color w:val="595959" w:themeColor="text1" w:themeTint="A6"/>
          <w:sz w:val="20"/>
          <w:szCs w:val="21"/>
        </w:rPr>
        <w:t>图六：type=5的报文</w:t>
      </w:r>
    </w:p>
    <w:p w14:paraId="3F28A680" w14:textId="7DAEC492" w:rsidR="009F6F52" w:rsidRDefault="007F142B" w:rsidP="00AB45E7">
      <w:pPr>
        <w:ind w:left="220" w:hangingChars="100" w:hanging="220"/>
        <w:rPr>
          <w:rFonts w:hint="eastAsia"/>
        </w:rPr>
      </w:pPr>
      <w:r>
        <w:rPr>
          <w:rFonts w:hint="eastAsia"/>
        </w:rPr>
        <w:t>（二）实现的关键点和对应代码的实现：</w:t>
      </w:r>
      <w:r>
        <w:br/>
      </w:r>
      <w:r w:rsidR="0070689F">
        <w:rPr>
          <w:rFonts w:hint="eastAsia"/>
        </w:rPr>
        <w:t>1.UDP报文首部的实现：</w:t>
      </w:r>
    </w:p>
    <w:p w14:paraId="5221EA77" w14:textId="3212C528" w:rsidR="0070689F" w:rsidRDefault="0070689F" w:rsidP="00A92F9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代码如下：</w:t>
      </w:r>
    </w:p>
    <w:p w14:paraId="4EFD65A8" w14:textId="4B8F025E" w:rsidR="0070689F" w:rsidRPr="002B4BAE" w:rsidRDefault="0070689F" w:rsidP="0070689F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 </w:t>
      </w:r>
      <w:proofErr w:type="spellStart"/>
      <w:r w:rsidRPr="002B4BAE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make_packet</w:t>
      </w:r>
      <w:proofErr w:type="spellEnd"/>
      <w:r w:rsidRPr="002B4BAE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（组包）</w:t>
      </w:r>
    </w:p>
    <w:p w14:paraId="6A31AF54" w14:textId="77777777" w:rsidR="0070689F" w:rsidRPr="002B4BAE" w:rsidRDefault="0070689F" w:rsidP="0070689F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header = </w:t>
      </w:r>
      <w:proofErr w:type="gramStart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struct.pack</w:t>
      </w:r>
      <w:proofErr w:type="gramEnd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proofErr w:type="gramStart"/>
      <w:r w:rsidRPr="002B4BAE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"!HBIIH</w:t>
      </w:r>
      <w:proofErr w:type="gramEnd"/>
      <w:r w:rsidRPr="002B4BAE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</w:t>
      </w:r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student_id, msg_type, </w:t>
      </w:r>
      <w:r w:rsidRPr="002B4BAE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seq</w:t>
      </w:r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ack, len(data))</w:t>
      </w:r>
    </w:p>
    <w:p w14:paraId="0F20066E" w14:textId="77777777" w:rsidR="0070689F" w:rsidRPr="002B4BAE" w:rsidRDefault="0070689F" w:rsidP="0070689F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return</w:t>
      </w:r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header + data</w:t>
      </w:r>
    </w:p>
    <w:p w14:paraId="5AA3666D" w14:textId="77777777" w:rsidR="0070689F" w:rsidRPr="002B4BAE" w:rsidRDefault="0070689F" w:rsidP="0070689F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</w:p>
    <w:p w14:paraId="499D53D7" w14:textId="77777777" w:rsidR="0070689F" w:rsidRPr="002B4BAE" w:rsidRDefault="0070689F" w:rsidP="0070689F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 </w:t>
      </w:r>
      <w:proofErr w:type="spellStart"/>
      <w:r w:rsidRPr="002B4BAE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parse_packet</w:t>
      </w:r>
      <w:proofErr w:type="spellEnd"/>
      <w:r w:rsidRPr="002B4BAE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（解包）</w:t>
      </w:r>
    </w:p>
    <w:p w14:paraId="33A63CB1" w14:textId="77777777" w:rsidR="0070689F" w:rsidRPr="002B4BAE" w:rsidRDefault="0070689F" w:rsidP="0070689F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sid, msg_type, </w:t>
      </w:r>
      <w:r w:rsidRPr="002B4BAE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seq</w:t>
      </w:r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ack, length = </w:t>
      </w:r>
      <w:proofErr w:type="gramStart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struct.unpack</w:t>
      </w:r>
      <w:proofErr w:type="gramEnd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proofErr w:type="gramStart"/>
      <w:r w:rsidRPr="002B4BAE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"!HBIIH</w:t>
      </w:r>
      <w:proofErr w:type="gramEnd"/>
      <w:r w:rsidRPr="002B4BAE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</w:t>
      </w:r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packet</w:t>
      </w:r>
      <w:proofErr w:type="gramStart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[:HEADER</w:t>
      </w:r>
      <w:proofErr w:type="gramEnd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_LEN])</w:t>
      </w:r>
    </w:p>
    <w:p w14:paraId="0B732720" w14:textId="77777777" w:rsidR="0070689F" w:rsidRPr="002B4BAE" w:rsidRDefault="0070689F" w:rsidP="0070689F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data = </w:t>
      </w:r>
      <w:proofErr w:type="gramStart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packet[</w:t>
      </w:r>
      <w:proofErr w:type="gramEnd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HEADER_</w:t>
      </w:r>
      <w:proofErr w:type="gramStart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LEN:HEADER</w:t>
      </w:r>
      <w:proofErr w:type="gramEnd"/>
      <w:r w:rsidRPr="002B4BAE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_LEN + length]</w:t>
      </w:r>
    </w:p>
    <w:p w14:paraId="307D77C8" w14:textId="77777777" w:rsidR="00B65F76" w:rsidRDefault="00AB45E7" w:rsidP="00B65F76">
      <w:pPr>
        <w:ind w:left="1100" w:hangingChars="500" w:hanging="1100"/>
        <w:rPr>
          <w:rFonts w:hint="eastAsia"/>
        </w:rPr>
      </w:pPr>
      <w:r>
        <w:rPr>
          <w:rFonts w:hint="eastAsia"/>
        </w:rPr>
        <w:t>实现</w:t>
      </w:r>
      <w:r w:rsidR="009B758D">
        <w:rPr>
          <w:rFonts w:hint="eastAsia"/>
        </w:rPr>
        <w:t>思想分析</w:t>
      </w:r>
      <w:r w:rsidR="00B65F76">
        <w:rPr>
          <w:rFonts w:hint="eastAsia"/>
        </w:rPr>
        <w:t>：</w:t>
      </w:r>
    </w:p>
    <w:p w14:paraId="6390516D" w14:textId="5F24C599" w:rsidR="0070689F" w:rsidRDefault="00B65F76" w:rsidP="00B65F76">
      <w:pPr>
        <w:ind w:left="1100" w:hangingChars="500" w:hanging="1100"/>
        <w:rPr>
          <w:rFonts w:hint="eastAsia"/>
        </w:rPr>
      </w:pPr>
      <w:r>
        <w:rPr>
          <w:rFonts w:hint="eastAsia"/>
        </w:rPr>
        <w:t>在组包部分，按照2，1，4，4，2，这样的字节顺序，组成数据包</w:t>
      </w:r>
      <w:r w:rsidR="00457742">
        <w:rPr>
          <w:rFonts w:hint="eastAsia"/>
        </w:rPr>
        <w:t>。</w:t>
      </w:r>
      <w:r w:rsidR="00AB45E7">
        <w:br/>
      </w:r>
    </w:p>
    <w:p w14:paraId="16BA2A72" w14:textId="2F9AB2D5" w:rsidR="000479BB" w:rsidRDefault="000479BB" w:rsidP="000479BB">
      <w:pPr>
        <w:ind w:firstLine="420"/>
        <w:rPr>
          <w:rFonts w:hint="eastAsia"/>
        </w:rPr>
      </w:pPr>
      <w:r>
        <w:rPr>
          <w:rFonts w:hint="eastAsia"/>
        </w:rPr>
        <w:t>2.收到ACK之后对于不同情况的处理：</w:t>
      </w:r>
    </w:p>
    <w:p w14:paraId="40CEB2B3" w14:textId="7DD74516" w:rsidR="000479BB" w:rsidRDefault="000479BB" w:rsidP="000479BB">
      <w:pPr>
        <w:pStyle w:val="a9"/>
        <w:ind w:left="840"/>
        <w:rPr>
          <w:rFonts w:hint="eastAsia"/>
        </w:rPr>
      </w:pPr>
      <w:r>
        <w:rPr>
          <w:rFonts w:hint="eastAsia"/>
        </w:rPr>
        <w:t>代码如下：</w:t>
      </w:r>
    </w:p>
    <w:p w14:paraId="79E82E32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if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msg_type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==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3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: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确认接收了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这个是从服务器端传来的消息</w:t>
      </w:r>
    </w:p>
    <w:p w14:paraId="5B41345D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write_</w:t>
      </w:r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log(</w:t>
      </w:r>
      <w:proofErr w:type="gramEnd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'receive packet'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,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3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, seq, ack,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0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, server_addr)</w:t>
      </w:r>
    </w:p>
    <w:p w14:paraId="6F82CBE5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</w:p>
    <w:p w14:paraId="07D4F08E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if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ack &gt; base:</w:t>
      </w:r>
    </w:p>
    <w:p w14:paraId="0F1D1B7B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</w:t>
      </w:r>
      <w:proofErr w:type="gramStart"/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一个包一个包</w:t>
      </w:r>
      <w:proofErr w:type="gramEnd"/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推进</w:t>
      </w:r>
    </w:p>
    <w:p w14:paraId="6AB3F162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累积确认：窗口向前滑动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 </w:t>
      </w:r>
    </w:p>
    <w:p w14:paraId="1440232E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当前包的序号</w:t>
      </w:r>
    </w:p>
    <w:p w14:paraId="7B9268BC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while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window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and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</w:t>
      </w:r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window[</w:t>
      </w:r>
      <w:proofErr w:type="gramEnd"/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0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][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0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] &lt; ack:</w:t>
      </w:r>
    </w:p>
    <w:p w14:paraId="3AC8EA03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acked_seq, _, send_time, s_byte, e_byte, bidx, dlen = </w:t>
      </w:r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window.pop(</w:t>
      </w:r>
      <w:proofErr w:type="gramEnd"/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0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</w:t>
      </w:r>
    </w:p>
    <w:p w14:paraId="48C6365A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现在的时间减去服务器端发回消息的时间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就是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RTT</w:t>
      </w:r>
    </w:p>
    <w:p w14:paraId="771FFC8C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rtt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= (</w:t>
      </w:r>
      <w:proofErr w:type="spellStart"/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() -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send_time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 *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1000</w:t>
      </w:r>
    </w:p>
    <w:p w14:paraId="21288F9B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rtt_</w:t>
      </w:r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list.append</w:t>
      </w:r>
      <w:proofErr w:type="spellEnd"/>
      <w:proofErr w:type="gram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rtt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</w:t>
      </w:r>
    </w:p>
    <w:p w14:paraId="2C19F3D1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输出服务端系统时间（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ACK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数据段携带）</w:t>
      </w:r>
    </w:p>
    <w:p w14:paraId="7AAB6FD7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server_time = </w:t>
      </w:r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payload.decode</w:t>
      </w:r>
      <w:proofErr w:type="gram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'ascii'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if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payload </w:t>
      </w:r>
      <w:proofErr w:type="gramStart"/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else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''</w:t>
      </w:r>
      <w:proofErr w:type="gramEnd"/>
    </w:p>
    <w:p w14:paraId="1DEE7FEC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time_info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= 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f"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，服务端时间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server_time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if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server_time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else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''</w:t>
      </w:r>
    </w:p>
    <w:p w14:paraId="61AE3B1A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print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f"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第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acked_seq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proofErr w:type="gramStart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个</w:t>
      </w:r>
      <w:proofErr w:type="gramEnd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（第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s_byte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~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e_byte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字节）服务</w:t>
      </w:r>
      <w:proofErr w:type="gramStart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端已经</w:t>
      </w:r>
      <w:proofErr w:type="gramEnd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收到，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RTT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是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{rtt: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.1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f}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proofErr w:type="spellStart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ms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time_info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</w:t>
      </w:r>
    </w:p>
    <w:p w14:paraId="741E4163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base =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acked_seq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+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1</w:t>
      </w:r>
    </w:p>
    <w:p w14:paraId="47BF7737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窗口前进了，重置重复计数</w:t>
      </w:r>
    </w:p>
    <w:p w14:paraId="174D4363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dup_ack_count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=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0</w:t>
      </w:r>
    </w:p>
    <w:p w14:paraId="0A1EEE9B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last_ack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= ack</w:t>
      </w:r>
    </w:p>
    <w:p w14:paraId="5FB46847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</w:p>
    <w:p w14:paraId="27115FEF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</w:t>
      </w:r>
      <w:proofErr w:type="spellStart"/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elif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ack ==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last_ack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:</w:t>
      </w:r>
    </w:p>
    <w:p w14:paraId="609A1C21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重复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 ACK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：说明有包丢失，累计计数</w:t>
      </w:r>
    </w:p>
    <w:p w14:paraId="133602B2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dup_ack_count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+=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1</w:t>
      </w:r>
    </w:p>
    <w:p w14:paraId="1A121EF0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print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f"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收到重复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ACK=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{ack}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，连续第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dup_ack_count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次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</w:t>
      </w:r>
    </w:p>
    <w:p w14:paraId="4439A079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if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dup_ack_count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&gt;=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3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:</w:t>
      </w:r>
    </w:p>
    <w:p w14:paraId="71CE2024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 ================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快重传触发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 ================</w:t>
      </w:r>
    </w:p>
    <w:p w14:paraId="0BB3EB49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 GBN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窗口中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 window[0]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就是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 base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包，无需遍历</w:t>
      </w:r>
    </w:p>
    <w:p w14:paraId="1055F9B5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print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f"===== 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快重传！重传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base=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{base}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====="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</w:t>
      </w:r>
    </w:p>
    <w:p w14:paraId="4D595258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生成一个信息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放在窗口第一位</w:t>
      </w:r>
    </w:p>
    <w:p w14:paraId="76B8DFA5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seq, pkt, orig_time, s_byte, e_byte, bidx, dlen = </w:t>
      </w:r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window[</w:t>
      </w:r>
      <w:proofErr w:type="gramEnd"/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0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]</w:t>
      </w:r>
    </w:p>
    <w:p w14:paraId="2D68A970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proofErr w:type="spellStart"/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client.sendto</w:t>
      </w:r>
      <w:proofErr w:type="spellEnd"/>
      <w:proofErr w:type="gram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(pkt,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server_addr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</w:t>
      </w:r>
    </w:p>
    <w:p w14:paraId="23390821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send_total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+=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1</w:t>
      </w:r>
    </w:p>
    <w:p w14:paraId="5DF996AE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write_</w:t>
      </w:r>
      <w:proofErr w:type="gram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log(</w:t>
      </w:r>
      <w:proofErr w:type="gramEnd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'fast retransmit'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,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2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, seq,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0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,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len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(blocks[bidx]), server_addr)</w:t>
      </w:r>
    </w:p>
    <w:p w14:paraId="4B166FFF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print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(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f"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重传第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{seq}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proofErr w:type="gramStart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个</w:t>
      </w:r>
      <w:proofErr w:type="gramEnd"/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（第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s_byte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~</w:t>
      </w:r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e_byte</w:t>
      </w:r>
      <w:proofErr w:type="spellEnd"/>
      <w:r w:rsidRPr="002B4BAE">
        <w:rPr>
          <w:rFonts w:ascii="Consolas" w:eastAsia="宋体" w:hAnsi="Consolas" w:cs="宋体"/>
          <w:color w:val="E45649"/>
          <w:kern w:val="0"/>
          <w:sz w:val="21"/>
          <w:szCs w:val="21"/>
          <w14:ligatures w14:val="none"/>
        </w:rPr>
        <w:t>}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字节）数据包（快重传）</w:t>
      </w:r>
      <w:r w:rsidRPr="002B4BAE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)</w:t>
      </w:r>
    </w:p>
    <w:p w14:paraId="36D35ADC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改变重复的计数值</w:t>
      </w:r>
    </w:p>
    <w:p w14:paraId="65517FDD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dup_ack_count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=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0</w:t>
      </w:r>
    </w:p>
    <w:p w14:paraId="02A3283E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</w:t>
      </w:r>
      <w:r w:rsidRPr="002B4BAE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else</w:t>
      </w: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:</w:t>
      </w:r>
    </w:p>
    <w:p w14:paraId="484B75AA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# ACK 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变化但未滑动窗口（首次重复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/</w:t>
      </w:r>
      <w:r w:rsidRPr="002B4BAE">
        <w:rPr>
          <w:rFonts w:ascii="Consolas" w:eastAsia="宋体" w:hAnsi="Consolas" w:cs="宋体"/>
          <w:i/>
          <w:iCs/>
          <w:color w:val="008000"/>
          <w:kern w:val="0"/>
          <w:sz w:val="21"/>
          <w:szCs w:val="21"/>
          <w14:ligatures w14:val="none"/>
        </w:rPr>
        <w:t>乱序），记录状态</w:t>
      </w:r>
    </w:p>
    <w:p w14:paraId="11EDDBDF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last_ack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= ack</w:t>
      </w:r>
    </w:p>
    <w:p w14:paraId="6D18ADB6" w14:textId="77777777" w:rsidR="002B4BAE" w:rsidRPr="002B4BAE" w:rsidRDefault="002B4BAE" w:rsidP="002B4BAE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after="0" w:line="270" w:lineRule="atLeast"/>
        <w:ind w:left="1395"/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</w:pPr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                   </w:t>
      </w:r>
      <w:proofErr w:type="spellStart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dup_ack_count</w:t>
      </w:r>
      <w:proofErr w:type="spellEnd"/>
      <w:r w:rsidRPr="002B4BAE">
        <w:rPr>
          <w:rFonts w:ascii="Consolas" w:eastAsia="宋体" w:hAnsi="Consolas" w:cs="宋体"/>
          <w:color w:val="5C5C5C"/>
          <w:kern w:val="0"/>
          <w:sz w:val="21"/>
          <w:szCs w:val="21"/>
          <w14:ligatures w14:val="none"/>
        </w:rPr>
        <w:t> = </w:t>
      </w:r>
      <w:r w:rsidRPr="002B4BAE">
        <w:rPr>
          <w:rFonts w:ascii="Consolas" w:eastAsia="宋体" w:hAnsi="Consolas" w:cs="宋体"/>
          <w:color w:val="986801"/>
          <w:kern w:val="0"/>
          <w:sz w:val="21"/>
          <w:szCs w:val="21"/>
          <w14:ligatures w14:val="none"/>
        </w:rPr>
        <w:t>1</w:t>
      </w:r>
    </w:p>
    <w:p w14:paraId="1163A2BE" w14:textId="5360BB0B" w:rsidR="000479BB" w:rsidRDefault="00F81D82" w:rsidP="00366E8B">
      <w:pPr>
        <w:ind w:firstLineChars="100" w:firstLine="220"/>
        <w:rPr>
          <w:rFonts w:hint="eastAsia"/>
        </w:rPr>
      </w:pPr>
      <w:r>
        <w:rPr>
          <w:rFonts w:hint="eastAsia"/>
        </w:rPr>
        <w:t>实现思想</w:t>
      </w:r>
      <w:r w:rsidR="002733E2">
        <w:rPr>
          <w:rFonts w:hint="eastAsia"/>
        </w:rPr>
        <w:t>分析</w:t>
      </w:r>
      <w:r>
        <w:rPr>
          <w:rFonts w:hint="eastAsia"/>
        </w:rPr>
        <w:t>：</w:t>
      </w:r>
    </w:p>
    <w:p w14:paraId="5EAEED35" w14:textId="29137EAA" w:rsidR="003936C7" w:rsidRDefault="00C52A90" w:rsidP="003936C7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首先是对ack&gt;base（发送窗口指针的大小）进行处理，在这个情况的时候，进行一个一个数据包的推进，</w:t>
      </w:r>
      <w:r w:rsidR="003936C7">
        <w:rPr>
          <w:rFonts w:hint="eastAsia"/>
        </w:rPr>
        <w:t>每次都将</w:t>
      </w:r>
      <w:proofErr w:type="gramStart"/>
      <w:r w:rsidR="003936C7">
        <w:rPr>
          <w:rFonts w:hint="eastAsia"/>
        </w:rPr>
        <w:t>第一个包解出来</w:t>
      </w:r>
      <w:proofErr w:type="gramEnd"/>
      <w:r w:rsidR="003936C7">
        <w:rPr>
          <w:rFonts w:hint="eastAsia"/>
        </w:rPr>
        <w:t>，计算RTT，之后更新</w:t>
      </w:r>
      <w:proofErr w:type="spellStart"/>
      <w:r w:rsidR="003936C7">
        <w:rPr>
          <w:rFonts w:hint="eastAsia"/>
        </w:rPr>
        <w:t>last_ack</w:t>
      </w:r>
      <w:proofErr w:type="spellEnd"/>
      <w:r w:rsidR="003936C7">
        <w:rPr>
          <w:rFonts w:hint="eastAsia"/>
        </w:rPr>
        <w:t>，用这个判断收到的ack是不是重复的。</w:t>
      </w:r>
    </w:p>
    <w:p w14:paraId="7D4EE7B1" w14:textId="6FD7EE03" w:rsidR="00B40246" w:rsidRDefault="00B40246" w:rsidP="003936C7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判断力ack==</w:t>
      </w:r>
      <w:proofErr w:type="spellStart"/>
      <w:r>
        <w:rPr>
          <w:rFonts w:hint="eastAsia"/>
        </w:rPr>
        <w:t>last_ack</w:t>
      </w:r>
      <w:proofErr w:type="spellEnd"/>
      <w:r>
        <w:rPr>
          <w:rFonts w:hint="eastAsia"/>
        </w:rPr>
        <w:t>，说明此时收到的</w:t>
      </w:r>
      <w:proofErr w:type="spellStart"/>
      <w:r>
        <w:rPr>
          <w:rFonts w:hint="eastAsia"/>
        </w:rPr>
        <w:t>akc</w:t>
      </w:r>
      <w:proofErr w:type="spellEnd"/>
      <w:r>
        <w:rPr>
          <w:rFonts w:hint="eastAsia"/>
        </w:rPr>
        <w:t>重复了，说明数据包发生了丢失，将丢包次数自增，当丢包次数大于3的时候立刻开启快重传，将信息再次发出，同时</w:t>
      </w:r>
      <w:proofErr w:type="gramStart"/>
      <w:r>
        <w:rPr>
          <w:rFonts w:hint="eastAsia"/>
        </w:rPr>
        <w:t>总发出</w:t>
      </w:r>
      <w:proofErr w:type="gramEnd"/>
      <w:r>
        <w:rPr>
          <w:rFonts w:hint="eastAsia"/>
        </w:rPr>
        <w:t>次数+1，之后将计算连续丢包的次数的</w:t>
      </w:r>
      <w:proofErr w:type="gramStart"/>
      <w:r>
        <w:rPr>
          <w:rFonts w:hint="eastAsia"/>
        </w:rPr>
        <w:t>变量值置</w:t>
      </w:r>
      <w:proofErr w:type="gramEnd"/>
      <w:r>
        <w:rPr>
          <w:rFonts w:hint="eastAsia"/>
        </w:rPr>
        <w:t>0.</w:t>
      </w:r>
    </w:p>
    <w:p w14:paraId="0D35C6FC" w14:textId="0DE232CE" w:rsidR="006B40DE" w:rsidRDefault="006B40DE" w:rsidP="003936C7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最后讨论的是第一次发生了重复</w:t>
      </w:r>
      <w:proofErr w:type="gramStart"/>
      <w:r>
        <w:rPr>
          <w:rFonts w:hint="eastAsia"/>
        </w:rPr>
        <w:t>或者乱序的</w:t>
      </w:r>
      <w:proofErr w:type="gramEnd"/>
      <w:r>
        <w:rPr>
          <w:rFonts w:hint="eastAsia"/>
        </w:rPr>
        <w:t>情况，更新</w:t>
      </w:r>
      <w:proofErr w:type="spellStart"/>
      <w:r>
        <w:rPr>
          <w:rFonts w:hint="eastAsia"/>
        </w:rPr>
        <w:t>last_ack</w:t>
      </w:r>
      <w:proofErr w:type="spellEnd"/>
      <w:r>
        <w:rPr>
          <w:rFonts w:hint="eastAsia"/>
        </w:rPr>
        <w:t>和计算连续丢包次数的变量（</w:t>
      </w:r>
      <w:proofErr w:type="spellStart"/>
      <w:r>
        <w:rPr>
          <w:rFonts w:hint="eastAsia"/>
        </w:rPr>
        <w:t>dup_ack_count</w:t>
      </w:r>
      <w:proofErr w:type="spellEnd"/>
      <w:r>
        <w:rPr>
          <w:rFonts w:hint="eastAsia"/>
        </w:rPr>
        <w:t>）的值</w:t>
      </w:r>
    </w:p>
    <w:p w14:paraId="38DB94B0" w14:textId="64F32122" w:rsidR="00F81D82" w:rsidRDefault="00F81D82" w:rsidP="00F81D82">
      <w:pPr>
        <w:rPr>
          <w:rFonts w:hint="eastAsia"/>
        </w:rPr>
      </w:pPr>
      <w:r>
        <w:rPr>
          <w:rFonts w:hint="eastAsia"/>
        </w:rPr>
        <w:t xml:space="preserve"> 3.快重传和超时重传</w:t>
      </w:r>
      <w:r w:rsidR="0035009F">
        <w:rPr>
          <w:rFonts w:hint="eastAsia"/>
        </w:rPr>
        <w:t>：</w:t>
      </w:r>
      <w:r w:rsidR="0035009F">
        <w:br/>
      </w:r>
      <w:r w:rsidR="0035009F">
        <w:tab/>
      </w:r>
      <w:r w:rsidR="0035009F">
        <w:rPr>
          <w:rFonts w:hint="eastAsia"/>
        </w:rPr>
        <w:t>代码如下：</w:t>
      </w:r>
    </w:p>
    <w:p w14:paraId="66DACC16" w14:textId="0E6365F0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 GBN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窗口中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window[0]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就是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base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包，无需遍历</w:t>
      </w:r>
    </w:p>
    <w:p w14:paraId="72D44D11" w14:textId="7A04915B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</w:t>
      </w:r>
      <w:r w:rsidRPr="0035009F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print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f"===== 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快重传！重传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base=</w:t>
      </w:r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{base}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====="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559D86A7" w14:textId="4295F84C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生成一个信息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放在窗口第一位</w:t>
      </w:r>
    </w:p>
    <w:p w14:paraId="174389B7" w14:textId="211E03E3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seq, pkt,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orig_time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s_byte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e_byte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bidx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dlen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= </w:t>
      </w:r>
      <w:proofErr w:type="gram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window[</w:t>
      </w:r>
      <w:proofErr w:type="gramEnd"/>
      <w:r w:rsidRPr="0035009F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0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]</w:t>
      </w:r>
    </w:p>
    <w:p w14:paraId="1506EB2E" w14:textId="57E3CA22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client.sendto</w:t>
      </w:r>
      <w:proofErr w:type="spellEnd"/>
      <w:proofErr w:type="gram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(pkt,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server_addr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4578F1F1" w14:textId="6358D602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send_total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+= </w:t>
      </w:r>
      <w:r w:rsidRPr="0035009F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1</w:t>
      </w:r>
    </w:p>
    <w:p w14:paraId="4BE68729" w14:textId="6216EA69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write_</w:t>
      </w:r>
      <w:proofErr w:type="gram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log(</w:t>
      </w:r>
      <w:proofErr w:type="gramEnd"/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'fast retransmit'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r w:rsidRPr="0035009F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2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seq, </w:t>
      </w:r>
      <w:r w:rsidRPr="0035009F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0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r w:rsidRPr="0035009F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len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(blocks[bidx]), server_addr)</w:t>
      </w:r>
    </w:p>
    <w:p w14:paraId="65DC1D37" w14:textId="242B9643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</w:t>
      </w:r>
      <w:r w:rsidRPr="0035009F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print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f"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重传第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{seq}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proofErr w:type="gramStart"/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个</w:t>
      </w:r>
      <w:proofErr w:type="gramEnd"/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（第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s_byte</w:t>
      </w:r>
      <w:proofErr w:type="spellEnd"/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}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~</w:t>
      </w:r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e_byte</w:t>
      </w:r>
      <w:proofErr w:type="spellEnd"/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}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字节）数据包（快重传）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4859A158" w14:textId="37305332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改变重复的计数值</w:t>
      </w:r>
    </w:p>
    <w:p w14:paraId="318F890F" w14:textId="53F46A3F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dup_ack_count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= </w:t>
      </w:r>
      <w:r w:rsidRPr="0035009F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0</w:t>
      </w:r>
    </w:p>
    <w:p w14:paraId="371E6DF2" w14:textId="6E585DED" w:rsidR="00000BD7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r w:rsidR="00000BD7" w:rsidRPr="005C68AB">
        <w:rPr>
          <w:rFonts w:ascii="Segoe UI" w:eastAsia="宋体" w:hAnsi="Segoe UI" w:cs="Segoe UI" w:hint="eastAsia"/>
          <w:i/>
          <w:iCs/>
          <w:color w:val="008000"/>
          <w:kern w:val="0"/>
          <w:sz w:val="21"/>
          <w:szCs w:val="21"/>
          <w14:ligatures w14:val="none"/>
        </w:rPr>
        <w:t>#</w:t>
      </w:r>
      <w:r w:rsidR="00000BD7" w:rsidRPr="005C68AB">
        <w:rPr>
          <w:rFonts w:ascii="Segoe UI" w:eastAsia="宋体" w:hAnsi="Segoe UI" w:cs="Segoe UI" w:hint="eastAsia"/>
          <w:i/>
          <w:iCs/>
          <w:color w:val="008000"/>
          <w:kern w:val="0"/>
          <w:sz w:val="21"/>
          <w:szCs w:val="21"/>
          <w14:ligatures w14:val="none"/>
        </w:rPr>
        <w:t>下方的是超时重传</w:t>
      </w:r>
    </w:p>
    <w:p w14:paraId="6A89C0FD" w14:textId="629CDEDB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print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f"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超时，重传窗口内所有包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(base=</w:t>
      </w:r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{base}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)"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41BDA11F" w14:textId="256CB675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new_window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= []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建立新的窗口</w:t>
      </w:r>
    </w:p>
    <w:p w14:paraId="22DAFBBA" w14:textId="4F182EBB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for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seq, pkt,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orig_time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s_byte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e_byte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bidx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dlen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in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window:</w:t>
      </w:r>
    </w:p>
    <w:p w14:paraId="45F7E3C4" w14:textId="6DC5897B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client.sendto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(pkt,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server_addr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重新发送每一个包</w:t>
      </w:r>
    </w:p>
    <w:p w14:paraId="51E99DD5" w14:textId="4E3833CF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send_total</w:t>
      </w:r>
      <w:proofErr w:type="spell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+= </w:t>
      </w:r>
      <w:r w:rsidRPr="0035009F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1</w:t>
      </w:r>
    </w:p>
    <w:p w14:paraId="0A58E719" w14:textId="5D287D6A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重传时更新发送时间，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RTT </w:t>
      </w:r>
      <w:r w:rsidRPr="0035009F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从最后一次发送算起</w:t>
      </w:r>
    </w:p>
    <w:p w14:paraId="0FA66115" w14:textId="756036F4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new_</w:t>
      </w:r>
      <w:proofErr w:type="gram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window.append</w:t>
      </w:r>
      <w:proofErr w:type="gram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((seq, pkt, </w:t>
      </w:r>
      <w:proofErr w:type="gram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time.time</w:t>
      </w:r>
      <w:proofErr w:type="gramEnd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(), s_byte, e_byte, bidx, dlen))</w:t>
      </w:r>
    </w:p>
    <w:p w14:paraId="7CE7228A" w14:textId="07291A9E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write_</w:t>
      </w:r>
      <w:proofErr w:type="gram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log(</w:t>
      </w:r>
      <w:proofErr w:type="gramEnd"/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'retransmit'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r w:rsidRPr="0035009F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2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seq, </w:t>
      </w:r>
      <w:r w:rsidRPr="0035009F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0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r w:rsidRPr="0035009F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len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(blocks[bidx]), server_addr)</w:t>
      </w:r>
    </w:p>
    <w:p w14:paraId="4A250603" w14:textId="7A290A4B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print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f"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重传第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{seq}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proofErr w:type="gramStart"/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个</w:t>
      </w:r>
      <w:proofErr w:type="gramEnd"/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（第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s_byte</w:t>
      </w:r>
      <w:proofErr w:type="spellEnd"/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}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~</w:t>
      </w:r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e_byte</w:t>
      </w:r>
      <w:proofErr w:type="spellEnd"/>
      <w:r w:rsidRPr="0035009F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}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字节）数据包</w:t>
      </w:r>
      <w:r w:rsidRPr="0035009F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</w:t>
      </w: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096480ED" w14:textId="137CD0EA" w:rsidR="0035009F" w:rsidRPr="0035009F" w:rsidRDefault="0035009F" w:rsidP="0035009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window = </w:t>
      </w:r>
      <w:proofErr w:type="spellStart"/>
      <w:r w:rsidRPr="0035009F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new_window</w:t>
      </w:r>
      <w:proofErr w:type="spellEnd"/>
    </w:p>
    <w:p w14:paraId="7E61DE77" w14:textId="6BA27092" w:rsidR="0035009F" w:rsidRDefault="005C68AB" w:rsidP="00366E8B">
      <w:pPr>
        <w:ind w:firstLineChars="100" w:firstLine="220"/>
        <w:rPr>
          <w:rFonts w:hint="eastAsia"/>
        </w:rPr>
      </w:pPr>
      <w:r>
        <w:rPr>
          <w:rFonts w:hint="eastAsia"/>
        </w:rPr>
        <w:t>实现思想分析</w:t>
      </w:r>
      <w:r w:rsidR="00351226">
        <w:rPr>
          <w:rFonts w:hint="eastAsia"/>
        </w:rPr>
        <w:t>:</w:t>
      </w:r>
    </w:p>
    <w:p w14:paraId="20092FD0" w14:textId="1AE06DF7" w:rsidR="00351226" w:rsidRDefault="00351226" w:rsidP="00DD6853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快重传：</w:t>
      </w:r>
      <w:r w:rsidRPr="00351226">
        <w:t>这段代码做的事情：当收到的 ACK 和上一次收到的 ACK 值相等时，</w:t>
      </w:r>
      <w:proofErr w:type="spellStart"/>
      <w:r w:rsidRPr="00351226">
        <w:t>dup_ack_count</w:t>
      </w:r>
      <w:proofErr w:type="spellEnd"/>
      <w:r w:rsidRPr="00351226">
        <w:t xml:space="preserve"> 加 1。如果 </w:t>
      </w:r>
      <w:proofErr w:type="spellStart"/>
      <w:r w:rsidRPr="00351226">
        <w:t>dup_ack_count</w:t>
      </w:r>
      <w:proofErr w:type="spellEnd"/>
      <w:r w:rsidRPr="00351226">
        <w:t xml:space="preserve"> 达到 3，就从 window[0] 取出最老的未确认包（也就是丢失的那个），直接调用 </w:t>
      </w:r>
      <w:proofErr w:type="spellStart"/>
      <w:r w:rsidRPr="00351226">
        <w:t>sendto</w:t>
      </w:r>
      <w:proofErr w:type="spellEnd"/>
      <w:r w:rsidRPr="00351226">
        <w:t xml:space="preserve"> 重发出去，</w:t>
      </w:r>
      <w:proofErr w:type="spellStart"/>
      <w:r w:rsidRPr="00351226">
        <w:t>send_total</w:t>
      </w:r>
      <w:proofErr w:type="spellEnd"/>
      <w:r w:rsidRPr="00351226">
        <w:t xml:space="preserve"> 加 1，记日志打印提示，最后把 </w:t>
      </w:r>
      <w:proofErr w:type="spellStart"/>
      <w:r w:rsidRPr="00351226">
        <w:t>dup_ack_count</w:t>
      </w:r>
      <w:proofErr w:type="spellEnd"/>
      <w:r w:rsidRPr="00351226">
        <w:t xml:space="preserve"> 重置为 0。</w:t>
      </w:r>
    </w:p>
    <w:p w14:paraId="37282A02" w14:textId="52FB8B9C" w:rsidR="00DD6853" w:rsidRDefault="00DD6853" w:rsidP="00DD6853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超时重传：</w:t>
      </w:r>
      <w:r w:rsidRPr="00DD6853">
        <w:t>这段代码做的事情：</w:t>
      </w:r>
      <w:proofErr w:type="spellStart"/>
      <w:r w:rsidRPr="00DD6853">
        <w:t>recvfrom</w:t>
      </w:r>
      <w:proofErr w:type="spellEnd"/>
      <w:r w:rsidRPr="00DD6853">
        <w:t xml:space="preserve"> 等了 300 毫秒没收到任何回复，抛出了 </w:t>
      </w:r>
      <w:proofErr w:type="spellStart"/>
      <w:r w:rsidRPr="00DD6853">
        <w:t>socket.timeout</w:t>
      </w:r>
      <w:proofErr w:type="spellEnd"/>
      <w:r w:rsidRPr="00DD6853">
        <w:t xml:space="preserve">。先记日志打印超时提示。然后新建一个空列表 </w:t>
      </w:r>
      <w:proofErr w:type="spellStart"/>
      <w:r w:rsidRPr="00DD6853">
        <w:t>new_window</w:t>
      </w:r>
      <w:proofErr w:type="spellEnd"/>
      <w:r w:rsidRPr="00DD6853">
        <w:t xml:space="preserve">，遍历当前 window 里的所有未确认包，逐个调用 </w:t>
      </w:r>
      <w:proofErr w:type="spellStart"/>
      <w:r w:rsidRPr="00DD6853">
        <w:t>sendto</w:t>
      </w:r>
      <w:proofErr w:type="spellEnd"/>
      <w:r w:rsidRPr="00DD6853">
        <w:t xml:space="preserve"> 重发出去，</w:t>
      </w:r>
      <w:proofErr w:type="spellStart"/>
      <w:r w:rsidRPr="00DD6853">
        <w:t>send_total</w:t>
      </w:r>
      <w:proofErr w:type="spellEnd"/>
      <w:r w:rsidRPr="00DD6853">
        <w:t xml:space="preserve"> 加 1，把包的信息重新放入 </w:t>
      </w:r>
      <w:proofErr w:type="spellStart"/>
      <w:r w:rsidRPr="00DD6853">
        <w:t>new_window</w:t>
      </w:r>
      <w:proofErr w:type="spellEnd"/>
      <w:r w:rsidRPr="00DD6853">
        <w:t xml:space="preserve"> 但 </w:t>
      </w:r>
      <w:proofErr w:type="spellStart"/>
      <w:r w:rsidRPr="00DD6853">
        <w:t>send_time</w:t>
      </w:r>
      <w:proofErr w:type="spellEnd"/>
      <w:r w:rsidRPr="00DD6853">
        <w:t xml:space="preserve"> 改为当前时间，记日志打印提示。遍历结束后用 </w:t>
      </w:r>
      <w:proofErr w:type="spellStart"/>
      <w:r w:rsidRPr="00DD6853">
        <w:t>new_window</w:t>
      </w:r>
      <w:proofErr w:type="spellEnd"/>
      <w:r w:rsidRPr="00DD6853">
        <w:t xml:space="preserve"> </w:t>
      </w:r>
      <w:proofErr w:type="gramStart"/>
      <w:r w:rsidRPr="00DD6853">
        <w:t>替换掉旧的</w:t>
      </w:r>
      <w:proofErr w:type="gramEnd"/>
      <w:r w:rsidRPr="00DD6853">
        <w:t xml:space="preserve"> window。</w:t>
      </w:r>
    </w:p>
    <w:p w14:paraId="63F0E065" w14:textId="77777777" w:rsidR="00DD6853" w:rsidRDefault="00DD6853" w:rsidP="00DD6853">
      <w:pPr>
        <w:pStyle w:val="a9"/>
        <w:ind w:left="580"/>
        <w:rPr>
          <w:rFonts w:hint="eastAsia"/>
        </w:rPr>
      </w:pPr>
    </w:p>
    <w:p w14:paraId="59C852C3" w14:textId="3447FDAB" w:rsidR="005C68AB" w:rsidRDefault="005C68AB" w:rsidP="005C68AB">
      <w:pPr>
        <w:rPr>
          <w:rFonts w:hint="eastAsia"/>
        </w:rPr>
      </w:pPr>
      <w:r>
        <w:rPr>
          <w:rFonts w:hint="eastAsia"/>
        </w:rPr>
        <w:t xml:space="preserve">  4.窗口控制</w:t>
      </w:r>
    </w:p>
    <w:p w14:paraId="5F533F58" w14:textId="49749393" w:rsidR="005C68AB" w:rsidRDefault="005C68AB" w:rsidP="005C68AB">
      <w:pPr>
        <w:rPr>
          <w:rFonts w:hint="eastAsia"/>
        </w:rPr>
      </w:pPr>
      <w:r>
        <w:tab/>
      </w:r>
      <w:r>
        <w:rPr>
          <w:rFonts w:hint="eastAsia"/>
        </w:rPr>
        <w:t xml:space="preserve">  代码如下：</w:t>
      </w:r>
    </w:p>
    <w:p w14:paraId="4F30AECD" w14:textId="185C46DB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sz w:val="21"/>
          <w:szCs w:val="21"/>
        </w:rPr>
        <w:tab/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def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window_bytes_</w:t>
      </w:r>
      <w:proofErr w:type="gram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inflight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proofErr w:type="gram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):</w:t>
      </w:r>
    </w:p>
    <w:p w14:paraId="19AEC58B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"""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计算窗口内在飞字节数（含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13B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头部）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"""</w:t>
      </w:r>
    </w:p>
    <w:p w14:paraId="60DD1B85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当前窗口里所有未确认包的总字节数</w:t>
      </w:r>
    </w:p>
    <w:p w14:paraId="1D7595BC" w14:textId="3895B980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</w:t>
      </w:r>
      <w:r>
        <w:rPr>
          <w:rFonts w:ascii="Segoe UI" w:eastAsia="宋体" w:hAnsi="Segoe UI" w:cs="Segoe UI" w:hint="eastAsia"/>
          <w:color w:val="5C5C5C"/>
          <w:kern w:val="0"/>
          <w:sz w:val="21"/>
          <w:szCs w:val="21"/>
          <w14:ligatures w14:val="none"/>
        </w:rPr>
        <w:t xml:space="preserve">  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return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sum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(item[</w:t>
      </w:r>
      <w:r w:rsidRPr="005C68AB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6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]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for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item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in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window)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 </w:t>
      </w:r>
      <w:proofErr w:type="spellStart"/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wire_len</w:t>
      </w:r>
      <w:proofErr w:type="spellEnd"/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=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数据长度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+ 13B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头部</w:t>
      </w:r>
    </w:p>
    <w:p w14:paraId="42FE0DA9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</w:p>
    <w:p w14:paraId="275EE75C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while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base &lt;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total_packets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:</w:t>
      </w:r>
    </w:p>
    <w:p w14:paraId="7EDE7B86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发送窗口内可发的新包（新包加入后不超过窗口上限）</w:t>
      </w:r>
    </w:p>
    <w:p w14:paraId="3835D258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还有没发的新包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并且窗口还能塞下新的包</w:t>
      </w:r>
    </w:p>
    <w:p w14:paraId="03D34DD1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while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(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next_seq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&lt;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total_packets</w:t>
      </w:r>
      <w:proofErr w:type="spellEnd"/>
    </w:p>
    <w:p w14:paraId="5C5D0837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  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and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window_bytes_</w:t>
      </w:r>
      <w:proofErr w:type="gram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inflight(</w:t>
      </w:r>
      <w:proofErr w:type="gram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 +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len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(blocks[next_seq]) + HEADER_LEN &lt;= window_size):</w:t>
      </w:r>
    </w:p>
    <w:p w14:paraId="78111625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proofErr w:type="gramStart"/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块号是</w:t>
      </w:r>
      <w:proofErr w:type="gramEnd"/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下一个的序列号</w:t>
      </w:r>
    </w:p>
    <w:p w14:paraId="428B866C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block_idx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=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next_seq</w:t>
      </w:r>
      <w:proofErr w:type="spellEnd"/>
    </w:p>
    <w:p w14:paraId="7DB0B62C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打包</w:t>
      </w:r>
    </w:p>
    <w:p w14:paraId="7F49A71F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pkt = make_</w:t>
      </w:r>
      <w:proofErr w:type="gram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packet(</w:t>
      </w:r>
      <w:proofErr w:type="gram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sid, </w:t>
      </w:r>
      <w:r w:rsidRPr="005C68AB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2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next_seq, </w:t>
      </w:r>
      <w:r w:rsidRPr="005C68AB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0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blocks[block_idx])</w:t>
      </w:r>
    </w:p>
    <w:p w14:paraId="479D5B41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发送包</w:t>
      </w:r>
    </w:p>
    <w:p w14:paraId="7AC2A45A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client.sendto</w:t>
      </w:r>
      <w:proofErr w:type="spellEnd"/>
      <w:proofErr w:type="gram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(pkt,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server_addr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18280570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发送时间</w:t>
      </w:r>
    </w:p>
    <w:p w14:paraId="52654D2A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send_time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()</w:t>
      </w:r>
    </w:p>
    <w:p w14:paraId="134E15EF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取出对应的字节范围</w:t>
      </w:r>
    </w:p>
    <w:p w14:paraId="35AC24DA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s_byte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e_byte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=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packets_info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[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block_idx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]</w:t>
      </w:r>
    </w:p>
    <w:p w14:paraId="280E8D6C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      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包的序号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 UDP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报文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发送时间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开始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结束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块号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包的数据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+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长度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 </w:t>
      </w:r>
    </w:p>
    <w:p w14:paraId="515433FC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proofErr w:type="gram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window.append</w:t>
      </w:r>
      <w:proofErr w:type="gram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((next_seq, pkt, send_time, s_byte, e_byte, block_idx,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len</w:t>
      </w:r>
      <w:proofErr w:type="gram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(blocks[</w:t>
      </w:r>
      <w:proofErr w:type="gram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block_idx]) + HEADER_LEN))</w:t>
      </w:r>
    </w:p>
    <w:p w14:paraId="265B3CE4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#</w:t>
      </w:r>
      <w:r w:rsidRPr="005C68AB">
        <w:rPr>
          <w:rFonts w:ascii="Segoe UI" w:eastAsia="宋体" w:hAnsi="Segoe UI" w:cs="Segoe UI"/>
          <w:i/>
          <w:iCs/>
          <w:color w:val="008000"/>
          <w:kern w:val="0"/>
          <w:sz w:val="21"/>
          <w:szCs w:val="21"/>
          <w14:ligatures w14:val="none"/>
        </w:rPr>
        <w:t>成功发送</w:t>
      </w:r>
    </w:p>
    <w:p w14:paraId="153BB15A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send_total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+= </w:t>
      </w:r>
      <w:r w:rsidRPr="005C68AB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1</w:t>
      </w:r>
    </w:p>
    <w:p w14:paraId="2E0F77DA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write_</w:t>
      </w:r>
      <w:proofErr w:type="gram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log(</w:t>
      </w:r>
      <w:proofErr w:type="gramEnd"/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'send packet'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r w:rsidRPr="005C68AB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2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next_seq, </w:t>
      </w:r>
      <w:r w:rsidRPr="005C68AB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0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len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(blocks[block_idx]), server_addr)</w:t>
      </w:r>
    </w:p>
    <w:p w14:paraId="2275BBD7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r w:rsidRPr="005C68AB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print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f"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第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next_seq</w:t>
      </w:r>
      <w:proofErr w:type="spellEnd"/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}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proofErr w:type="gramStart"/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个</w:t>
      </w:r>
      <w:proofErr w:type="gramEnd"/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（第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s_byte</w:t>
      </w:r>
      <w:proofErr w:type="spellEnd"/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}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~</w:t>
      </w:r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e_byte</w:t>
      </w:r>
      <w:proofErr w:type="spellEnd"/>
      <w:r w:rsidRPr="005C68AB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}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字节）客户端已经发送</w:t>
      </w:r>
      <w:r w:rsidRPr="005C68AB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</w:t>
      </w: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19B3F230" w14:textId="77777777" w:rsidR="005C68AB" w:rsidRPr="005C68AB" w:rsidRDefault="005C68AB" w:rsidP="005C68AB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       </w:t>
      </w:r>
      <w:proofErr w:type="spellStart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next_seq</w:t>
      </w:r>
      <w:proofErr w:type="spellEnd"/>
      <w:r w:rsidRPr="005C68AB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+= </w:t>
      </w:r>
      <w:r w:rsidRPr="005C68AB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1</w:t>
      </w:r>
    </w:p>
    <w:p w14:paraId="28A7C470" w14:textId="77777777" w:rsidR="00EF6045" w:rsidRDefault="004B7CB2" w:rsidP="00EF6045">
      <w:pPr>
        <w:ind w:left="220"/>
        <w:rPr>
          <w:rFonts w:hint="eastAsia"/>
        </w:rPr>
      </w:pPr>
      <w:r>
        <w:rPr>
          <w:rFonts w:hint="eastAsia"/>
        </w:rPr>
        <w:t>实现思想分析：</w:t>
      </w:r>
    </w:p>
    <w:p w14:paraId="3F2439CB" w14:textId="77777777" w:rsidR="00AE466D" w:rsidRPr="00AE466D" w:rsidRDefault="00AE466D" w:rsidP="00AE466D">
      <w:pPr>
        <w:rPr>
          <w:rFonts w:hint="eastAsia"/>
        </w:rPr>
      </w:pPr>
      <w:r w:rsidRPr="00AE466D">
        <w:rPr>
          <w:b/>
          <w:bCs/>
        </w:rPr>
        <w:t xml:space="preserve">函数 </w:t>
      </w:r>
      <w:proofErr w:type="spellStart"/>
      <w:r w:rsidRPr="00AE466D">
        <w:rPr>
          <w:b/>
          <w:bCs/>
        </w:rPr>
        <w:t>window_bytes_inflight</w:t>
      </w:r>
      <w:proofErr w:type="spellEnd"/>
      <w:r w:rsidRPr="00AE466D">
        <w:rPr>
          <w:b/>
          <w:bCs/>
        </w:rPr>
        <w:t>()：</w:t>
      </w:r>
    </w:p>
    <w:p w14:paraId="6BC9F57D" w14:textId="77777777" w:rsidR="00AE466D" w:rsidRPr="00AE466D" w:rsidRDefault="00AE466D" w:rsidP="00AE466D">
      <w:pPr>
        <w:rPr>
          <w:rFonts w:hint="eastAsia"/>
        </w:rPr>
      </w:pPr>
      <w:r w:rsidRPr="00AE466D">
        <w:t xml:space="preserve">遍历 window 列表中所有未确认的包，将每个包的第 7 </w:t>
      </w:r>
      <w:proofErr w:type="gramStart"/>
      <w:r w:rsidRPr="00AE466D">
        <w:t>个</w:t>
      </w:r>
      <w:proofErr w:type="gramEnd"/>
      <w:r w:rsidRPr="00AE466D">
        <w:t>字段（索引 6，即数据长度加 13 字节头部）累加求和，返回当前发送窗口中所有未确认包的总字节数。该函数用于判断窗口是否已满。</w:t>
      </w:r>
    </w:p>
    <w:p w14:paraId="3DDBA6F5" w14:textId="77777777" w:rsidR="00AE466D" w:rsidRPr="00AE466D" w:rsidRDefault="00AE466D" w:rsidP="00AE466D">
      <w:pPr>
        <w:rPr>
          <w:rFonts w:hint="eastAsia"/>
        </w:rPr>
      </w:pPr>
      <w:r w:rsidRPr="00AE466D">
        <w:rPr>
          <w:b/>
          <w:bCs/>
        </w:rPr>
        <w:t>外层 while 循环：</w:t>
      </w:r>
    </w:p>
    <w:p w14:paraId="2EA0EA3C" w14:textId="77777777" w:rsidR="00AE466D" w:rsidRPr="00AE466D" w:rsidRDefault="00AE466D" w:rsidP="00AE466D">
      <w:pPr>
        <w:rPr>
          <w:rFonts w:hint="eastAsia"/>
        </w:rPr>
      </w:pPr>
      <w:r w:rsidRPr="00AE466D">
        <w:t xml:space="preserve">条件为 base &lt; </w:t>
      </w:r>
      <w:proofErr w:type="spellStart"/>
      <w:r w:rsidRPr="00AE466D">
        <w:t>total_packets</w:t>
      </w:r>
      <w:proofErr w:type="spellEnd"/>
      <w:r w:rsidRPr="00AE466D">
        <w:t xml:space="preserve">，表示只要还有未确认的包就继续执行。当所有包都被确认后，base 达到 </w:t>
      </w:r>
      <w:proofErr w:type="spellStart"/>
      <w:r w:rsidRPr="00AE466D">
        <w:t>total_packets</w:t>
      </w:r>
      <w:proofErr w:type="spellEnd"/>
      <w:r w:rsidRPr="00AE466D">
        <w:t>，循环结束。</w:t>
      </w:r>
    </w:p>
    <w:p w14:paraId="6E46C27B" w14:textId="77777777" w:rsidR="00AE466D" w:rsidRPr="00AE466D" w:rsidRDefault="00AE466D" w:rsidP="00AE466D">
      <w:pPr>
        <w:rPr>
          <w:rFonts w:hint="eastAsia"/>
        </w:rPr>
      </w:pPr>
      <w:r w:rsidRPr="00AE466D">
        <w:rPr>
          <w:b/>
          <w:bCs/>
        </w:rPr>
        <w:t>内层 while 循环条件：</w:t>
      </w:r>
    </w:p>
    <w:p w14:paraId="2B9FDBDA" w14:textId="77777777" w:rsidR="00AE466D" w:rsidRPr="00AE466D" w:rsidRDefault="00AE466D" w:rsidP="00AE466D">
      <w:pPr>
        <w:rPr>
          <w:rFonts w:hint="eastAsia"/>
        </w:rPr>
      </w:pPr>
      <w:r w:rsidRPr="00AE466D">
        <w:t>两个条件必须同时满足才能发包：</w:t>
      </w:r>
    </w:p>
    <w:p w14:paraId="2EC1F4B7" w14:textId="77777777" w:rsidR="00AE466D" w:rsidRPr="00AE466D" w:rsidRDefault="00AE466D" w:rsidP="00AE466D">
      <w:pPr>
        <w:numPr>
          <w:ilvl w:val="0"/>
          <w:numId w:val="20"/>
        </w:numPr>
        <w:rPr>
          <w:rFonts w:hint="eastAsia"/>
        </w:rPr>
      </w:pPr>
      <w:proofErr w:type="spellStart"/>
      <w:r w:rsidRPr="00AE466D">
        <w:t>next_seq</w:t>
      </w:r>
      <w:proofErr w:type="spellEnd"/>
      <w:r w:rsidRPr="00AE466D">
        <w:t xml:space="preserve"> &lt; </w:t>
      </w:r>
      <w:proofErr w:type="spellStart"/>
      <w:r w:rsidRPr="00AE466D">
        <w:t>total_packets</w:t>
      </w:r>
      <w:proofErr w:type="spellEnd"/>
      <w:r w:rsidRPr="00AE466D">
        <w:t>：还有未发送的新包。</w:t>
      </w:r>
    </w:p>
    <w:p w14:paraId="61D5E4FF" w14:textId="77777777" w:rsidR="00AE466D" w:rsidRPr="00AE466D" w:rsidRDefault="00AE466D" w:rsidP="00AE466D">
      <w:pPr>
        <w:numPr>
          <w:ilvl w:val="0"/>
          <w:numId w:val="20"/>
        </w:numPr>
        <w:rPr>
          <w:rFonts w:hint="eastAsia"/>
        </w:rPr>
      </w:pPr>
      <w:proofErr w:type="spellStart"/>
      <w:r w:rsidRPr="00AE466D">
        <w:t>window_bytes_inflight</w:t>
      </w:r>
      <w:proofErr w:type="spellEnd"/>
      <w:r w:rsidRPr="00AE466D">
        <w:t xml:space="preserve">() + </w:t>
      </w:r>
      <w:proofErr w:type="spellStart"/>
      <w:r w:rsidRPr="00AE466D">
        <w:t>len</w:t>
      </w:r>
      <w:proofErr w:type="spellEnd"/>
      <w:r w:rsidRPr="00AE466D">
        <w:t>(blocks[</w:t>
      </w:r>
      <w:proofErr w:type="spellStart"/>
      <w:r w:rsidRPr="00AE466D">
        <w:t>next_seq</w:t>
      </w:r>
      <w:proofErr w:type="spellEnd"/>
      <w:r w:rsidRPr="00AE466D">
        <w:t xml:space="preserve">]) + HEADER_LEN &lt;= </w:t>
      </w:r>
      <w:proofErr w:type="spellStart"/>
      <w:r w:rsidRPr="00AE466D">
        <w:t>window_size</w:t>
      </w:r>
      <w:proofErr w:type="spellEnd"/>
      <w:r w:rsidRPr="00AE466D">
        <w:t>：当前窗口已占用的字节数加上新包的完整长度（数据段长度加 13 字节头部）不超过窗口上限 400 字节。</w:t>
      </w:r>
    </w:p>
    <w:p w14:paraId="65BF06A4" w14:textId="77777777" w:rsidR="00AE466D" w:rsidRPr="00AE466D" w:rsidRDefault="00AE466D" w:rsidP="00AE466D">
      <w:pPr>
        <w:rPr>
          <w:rFonts w:hint="eastAsia"/>
        </w:rPr>
      </w:pPr>
      <w:r w:rsidRPr="00AE466D">
        <w:rPr>
          <w:b/>
          <w:bCs/>
        </w:rPr>
        <w:t>内层循环体：</w:t>
      </w:r>
    </w:p>
    <w:p w14:paraId="6C6EB304" w14:textId="77777777" w:rsidR="00AE466D" w:rsidRPr="00AE466D" w:rsidRDefault="00AE466D" w:rsidP="00AE466D">
      <w:pPr>
        <w:rPr>
          <w:rFonts w:hint="eastAsia"/>
        </w:rPr>
      </w:pPr>
      <w:proofErr w:type="spellStart"/>
      <w:r w:rsidRPr="00AE466D">
        <w:t>block_idx</w:t>
      </w:r>
      <w:proofErr w:type="spellEnd"/>
      <w:r w:rsidRPr="00AE466D">
        <w:t xml:space="preserve"> = </w:t>
      </w:r>
      <w:proofErr w:type="spellStart"/>
      <w:r w:rsidRPr="00AE466D">
        <w:t>next_seq</w:t>
      </w:r>
      <w:proofErr w:type="spellEnd"/>
      <w:r w:rsidRPr="00AE466D">
        <w:t>：当前要发送的数据块编号等于下一个待发送的序号。</w:t>
      </w:r>
    </w:p>
    <w:p w14:paraId="6DD6A0CE" w14:textId="77777777" w:rsidR="00AE466D" w:rsidRPr="00AE466D" w:rsidRDefault="00AE466D" w:rsidP="00AE466D">
      <w:pPr>
        <w:rPr>
          <w:rFonts w:hint="eastAsia"/>
        </w:rPr>
      </w:pPr>
      <w:proofErr w:type="spellStart"/>
      <w:r w:rsidRPr="00AE466D">
        <w:t>make_packet</w:t>
      </w:r>
      <w:proofErr w:type="spellEnd"/>
      <w:r w:rsidRPr="00AE466D">
        <w:t>(</w:t>
      </w:r>
      <w:proofErr w:type="spellStart"/>
      <w:r w:rsidRPr="00AE466D">
        <w:t>sid</w:t>
      </w:r>
      <w:proofErr w:type="spellEnd"/>
      <w:r w:rsidRPr="00AE466D">
        <w:t xml:space="preserve">, 2, </w:t>
      </w:r>
      <w:proofErr w:type="spellStart"/>
      <w:r w:rsidRPr="00AE466D">
        <w:t>next_seq</w:t>
      </w:r>
      <w:proofErr w:type="spellEnd"/>
      <w:r w:rsidRPr="00AE466D">
        <w:t>, 0, blocks[</w:t>
      </w:r>
      <w:proofErr w:type="spellStart"/>
      <w:r w:rsidRPr="00AE466D">
        <w:t>block_idx</w:t>
      </w:r>
      <w:proofErr w:type="spellEnd"/>
      <w:r w:rsidRPr="00AE466D">
        <w:t>])：组包。参数依次为加密学号、Type=2 数据报文、包的序号、ack 填 0、数据内容。</w:t>
      </w:r>
    </w:p>
    <w:p w14:paraId="5DE3DE85" w14:textId="77777777" w:rsidR="00AE466D" w:rsidRPr="00AE466D" w:rsidRDefault="00AE466D" w:rsidP="00AE466D">
      <w:pPr>
        <w:rPr>
          <w:rFonts w:hint="eastAsia"/>
        </w:rPr>
      </w:pPr>
      <w:proofErr w:type="spellStart"/>
      <w:r w:rsidRPr="00AE466D">
        <w:t>client.sendto</w:t>
      </w:r>
      <w:proofErr w:type="spellEnd"/>
      <w:r w:rsidRPr="00AE466D">
        <w:t xml:space="preserve">(pkt, </w:t>
      </w:r>
      <w:proofErr w:type="spellStart"/>
      <w:r w:rsidRPr="00AE466D">
        <w:t>server_addr</w:t>
      </w:r>
      <w:proofErr w:type="spellEnd"/>
      <w:r w:rsidRPr="00AE466D">
        <w:t>)：将组好的报文通过 UDP socket 发送给服务器。</w:t>
      </w:r>
    </w:p>
    <w:p w14:paraId="09DC6C83" w14:textId="77777777" w:rsidR="00AE466D" w:rsidRPr="00AE466D" w:rsidRDefault="00AE466D" w:rsidP="00AE466D">
      <w:pPr>
        <w:rPr>
          <w:rFonts w:hint="eastAsia"/>
        </w:rPr>
      </w:pPr>
      <w:proofErr w:type="spellStart"/>
      <w:r w:rsidRPr="00AE466D">
        <w:t>send_time</w:t>
      </w:r>
      <w:proofErr w:type="spellEnd"/>
      <w:r w:rsidRPr="00AE466D">
        <w:t xml:space="preserve"> = </w:t>
      </w:r>
      <w:proofErr w:type="spellStart"/>
      <w:r w:rsidRPr="00AE466D">
        <w:t>time.time</w:t>
      </w:r>
      <w:proofErr w:type="spellEnd"/>
      <w:r w:rsidRPr="00AE466D">
        <w:t>()：记录当前时间戳，用于收到 ACK 时计算 RTT。</w:t>
      </w:r>
    </w:p>
    <w:p w14:paraId="683B890C" w14:textId="77777777" w:rsidR="00AE466D" w:rsidRPr="00AE466D" w:rsidRDefault="00AE466D" w:rsidP="00AE466D">
      <w:pPr>
        <w:rPr>
          <w:rFonts w:hint="eastAsia"/>
        </w:rPr>
      </w:pPr>
      <w:proofErr w:type="spellStart"/>
      <w:r w:rsidRPr="00AE466D">
        <w:t>s_byte</w:t>
      </w:r>
      <w:proofErr w:type="spellEnd"/>
      <w:r w:rsidRPr="00AE466D">
        <w:t xml:space="preserve">, </w:t>
      </w:r>
      <w:proofErr w:type="spellStart"/>
      <w:r w:rsidRPr="00AE466D">
        <w:t>e_byte</w:t>
      </w:r>
      <w:proofErr w:type="spellEnd"/>
      <w:r w:rsidRPr="00AE466D">
        <w:t xml:space="preserve"> = </w:t>
      </w:r>
      <w:proofErr w:type="spellStart"/>
      <w:r w:rsidRPr="00AE466D">
        <w:t>packets_info</w:t>
      </w:r>
      <w:proofErr w:type="spellEnd"/>
      <w:r w:rsidRPr="00AE466D">
        <w:t>[</w:t>
      </w:r>
      <w:proofErr w:type="spellStart"/>
      <w:r w:rsidRPr="00AE466D">
        <w:t>block_idx</w:t>
      </w:r>
      <w:proofErr w:type="spellEnd"/>
      <w:r w:rsidRPr="00AE466D">
        <w:t>]：从预先计算好的列表中取出该包对应的文件字节范围，用于控制台输出。</w:t>
      </w:r>
    </w:p>
    <w:p w14:paraId="4F0578AF" w14:textId="77777777" w:rsidR="00AE466D" w:rsidRPr="00AE466D" w:rsidRDefault="00AE466D" w:rsidP="00AE466D">
      <w:pPr>
        <w:rPr>
          <w:rFonts w:hint="eastAsia"/>
        </w:rPr>
      </w:pPr>
      <w:proofErr w:type="spellStart"/>
      <w:proofErr w:type="gramStart"/>
      <w:r w:rsidRPr="00AE466D">
        <w:t>window.append</w:t>
      </w:r>
      <w:proofErr w:type="spellEnd"/>
      <w:proofErr w:type="gramEnd"/>
      <w:r w:rsidRPr="00AE466D">
        <w:t>(...)：将当前包的完整信息存入窗口列表。信息包括：包的序号、完整的 UDP 报文、发送时间、文件起始字节、文件结束字节、数据块索引、线缆总长度。</w:t>
      </w:r>
    </w:p>
    <w:p w14:paraId="1FF3BDEC" w14:textId="77777777" w:rsidR="00AE466D" w:rsidRPr="00AE466D" w:rsidRDefault="00AE466D" w:rsidP="00AE466D">
      <w:pPr>
        <w:rPr>
          <w:rFonts w:hint="eastAsia"/>
        </w:rPr>
      </w:pPr>
      <w:proofErr w:type="spellStart"/>
      <w:r w:rsidRPr="00AE466D">
        <w:t>send_total</w:t>
      </w:r>
      <w:proofErr w:type="spellEnd"/>
      <w:r w:rsidRPr="00AE466D">
        <w:t xml:space="preserve"> += 1：总发送次数加一，用于最终计算丢包率。</w:t>
      </w:r>
    </w:p>
    <w:p w14:paraId="64C9D33C" w14:textId="77777777" w:rsidR="00AE466D" w:rsidRPr="00AE466D" w:rsidRDefault="00AE466D" w:rsidP="00AE466D">
      <w:pPr>
        <w:rPr>
          <w:rFonts w:hint="eastAsia"/>
        </w:rPr>
      </w:pPr>
      <w:proofErr w:type="spellStart"/>
      <w:r w:rsidRPr="00AE466D">
        <w:t>write_log</w:t>
      </w:r>
      <w:proofErr w:type="spellEnd"/>
      <w:r w:rsidRPr="00AE466D">
        <w:t>：在日志文件中记录本次发送事件。</w:t>
      </w:r>
    </w:p>
    <w:p w14:paraId="2DB99018" w14:textId="77777777" w:rsidR="00AE466D" w:rsidRPr="00AE466D" w:rsidRDefault="00AE466D" w:rsidP="00AE466D">
      <w:pPr>
        <w:rPr>
          <w:rFonts w:hint="eastAsia"/>
        </w:rPr>
      </w:pPr>
      <w:r w:rsidRPr="00AE466D">
        <w:t xml:space="preserve">print：在控制台输出"第 n </w:t>
      </w:r>
      <w:proofErr w:type="gramStart"/>
      <w:r w:rsidRPr="00AE466D">
        <w:t>个</w:t>
      </w:r>
      <w:proofErr w:type="gramEnd"/>
      <w:r w:rsidRPr="00AE466D">
        <w:t xml:space="preserve">（第 </w:t>
      </w:r>
      <w:proofErr w:type="spellStart"/>
      <w:r w:rsidRPr="00AE466D">
        <w:t>x~y</w:t>
      </w:r>
      <w:proofErr w:type="spellEnd"/>
      <w:r w:rsidRPr="00AE466D">
        <w:t xml:space="preserve"> 字节）客户端已经发送"。</w:t>
      </w:r>
    </w:p>
    <w:p w14:paraId="42D9C6C1" w14:textId="77777777" w:rsidR="00AE466D" w:rsidRPr="00AE466D" w:rsidRDefault="00AE466D" w:rsidP="00AE466D">
      <w:pPr>
        <w:rPr>
          <w:rFonts w:hint="eastAsia"/>
        </w:rPr>
      </w:pPr>
      <w:proofErr w:type="spellStart"/>
      <w:r w:rsidRPr="00AE466D">
        <w:t>next_seq</w:t>
      </w:r>
      <w:proofErr w:type="spellEnd"/>
      <w:r w:rsidRPr="00AE466D">
        <w:t xml:space="preserve"> += 1：下一个待发送的序号加一，准备发送下一个包。</w:t>
      </w:r>
    </w:p>
    <w:p w14:paraId="37AAB261" w14:textId="77777777" w:rsidR="00AE466D" w:rsidRPr="00AE466D" w:rsidRDefault="00AE466D" w:rsidP="00AE466D">
      <w:pPr>
        <w:rPr>
          <w:rFonts w:hint="eastAsia"/>
        </w:rPr>
      </w:pPr>
      <w:r w:rsidRPr="00AE466D">
        <w:t>发完可发的包后退出内层循环，进入接收 ACK 阶段。收到 ACK 后窗口空出位置，回到外层循环时再次进入内层循环继续发包，直到所有包都被确认。</w:t>
      </w:r>
    </w:p>
    <w:p w14:paraId="78E7DFCA" w14:textId="2DB4991E" w:rsidR="005C68AB" w:rsidRDefault="005C68AB" w:rsidP="005C68AB">
      <w:pPr>
        <w:rPr>
          <w:rFonts w:hint="eastAsia"/>
        </w:rPr>
      </w:pPr>
      <w:r>
        <w:rPr>
          <w:rFonts w:hint="eastAsia"/>
        </w:rPr>
        <w:t xml:space="preserve">  5.丢包模拟</w:t>
      </w:r>
    </w:p>
    <w:p w14:paraId="0793CBE0" w14:textId="3E6E68D2" w:rsidR="00AB45E7" w:rsidRDefault="004B7CB2" w:rsidP="00AB45E7">
      <w:pPr>
        <w:ind w:left="840"/>
        <w:rPr>
          <w:rFonts w:hint="eastAsia"/>
        </w:rPr>
      </w:pPr>
      <w:r>
        <w:rPr>
          <w:rFonts w:hint="eastAsia"/>
        </w:rPr>
        <w:t>代码如下：</w:t>
      </w:r>
    </w:p>
    <w:p w14:paraId="7F5BF5AC" w14:textId="77777777" w:rsidR="004B7CB2" w:rsidRPr="00562165" w:rsidRDefault="004B7CB2" w:rsidP="004B7CB2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r w:rsidRPr="00562165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if</w:t>
      </w: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random.random</w:t>
      </w:r>
      <w:proofErr w:type="spellEnd"/>
      <w:proofErr w:type="gramEnd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() &lt; </w:t>
      </w:r>
      <w:proofErr w:type="spellStart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loss_rate</w:t>
      </w:r>
      <w:proofErr w:type="spellEnd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:</w:t>
      </w:r>
    </w:p>
    <w:p w14:paraId="05ECB868" w14:textId="1EEC9280" w:rsidR="004B7CB2" w:rsidRPr="00562165" w:rsidRDefault="004B7CB2" w:rsidP="004B7CB2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</w:t>
      </w: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ab/>
      </w:r>
      <w:proofErr w:type="spellStart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write_</w:t>
      </w:r>
      <w:proofErr w:type="gramStart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log</w:t>
      </w:r>
      <w:proofErr w:type="spellEnd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proofErr w:type="gramEnd"/>
      <w:r w:rsidRPr="00562165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"drop"</w:t>
      </w: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</w:t>
      </w:r>
      <w:proofErr w:type="spellStart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msg_type</w:t>
      </w:r>
      <w:proofErr w:type="spellEnd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seq, </w:t>
      </w:r>
      <w:r w:rsidRPr="00562165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0</w:t>
      </w: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, length, </w:t>
      </w:r>
      <w:proofErr w:type="spellStart"/>
      <w:proofErr w:type="gramStart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addr</w:t>
      </w:r>
      <w:proofErr w:type="spellEnd"/>
      <w:proofErr w:type="gramEnd"/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656B1711" w14:textId="3C230F84" w:rsidR="004B7CB2" w:rsidRPr="00562165" w:rsidRDefault="004B7CB2" w:rsidP="004B7CB2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</w:t>
      </w:r>
      <w:r w:rsidRPr="00562165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print</w:t>
      </w: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(</w:t>
      </w:r>
      <w:r w:rsidRPr="00562165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f"</w:t>
      </w:r>
      <w:r w:rsidRPr="00562165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丢包：</w:t>
      </w:r>
      <w:r w:rsidRPr="00562165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Type=</w:t>
      </w:r>
      <w:r w:rsidRPr="00562165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</w:t>
      </w:r>
      <w:proofErr w:type="spellStart"/>
      <w:r w:rsidRPr="00562165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msg_type</w:t>
      </w:r>
      <w:proofErr w:type="spellEnd"/>
      <w:r w:rsidRPr="00562165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}</w:t>
      </w:r>
      <w:r w:rsidRPr="00562165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 Seq=</w:t>
      </w:r>
      <w:r w:rsidRPr="00562165">
        <w:rPr>
          <w:rFonts w:ascii="Segoe UI" w:eastAsia="宋体" w:hAnsi="Segoe UI" w:cs="Segoe UI"/>
          <w:color w:val="E45649"/>
          <w:kern w:val="0"/>
          <w:sz w:val="21"/>
          <w:szCs w:val="21"/>
          <w14:ligatures w14:val="none"/>
        </w:rPr>
        <w:t>{seq}</w:t>
      </w:r>
      <w:r w:rsidRPr="00562165">
        <w:rPr>
          <w:rFonts w:ascii="Segoe UI" w:eastAsia="宋体" w:hAnsi="Segoe UI" w:cs="Segoe UI"/>
          <w:color w:val="A31515"/>
          <w:kern w:val="0"/>
          <w:sz w:val="21"/>
          <w:szCs w:val="21"/>
          <w14:ligatures w14:val="none"/>
        </w:rPr>
        <w:t>"</w:t>
      </w: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)</w:t>
      </w:r>
    </w:p>
    <w:p w14:paraId="5860C43C" w14:textId="69384ED0" w:rsidR="004B7CB2" w:rsidRPr="00562165" w:rsidRDefault="004B7CB2" w:rsidP="004B7CB2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after="0" w:line="270" w:lineRule="atLeast"/>
        <w:ind w:left="1395"/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</w:pPr>
      <w:r w:rsidRPr="00562165">
        <w:rPr>
          <w:rFonts w:ascii="Segoe UI" w:eastAsia="宋体" w:hAnsi="Segoe UI" w:cs="Segoe UI"/>
          <w:color w:val="5C5C5C"/>
          <w:kern w:val="0"/>
          <w:sz w:val="21"/>
          <w:szCs w:val="21"/>
          <w14:ligatures w14:val="none"/>
        </w:rPr>
        <w:t>     </w:t>
      </w:r>
      <w:r w:rsidRPr="00562165">
        <w:rPr>
          <w:rFonts w:ascii="Segoe UI" w:eastAsia="宋体" w:hAnsi="Segoe UI" w:cs="Segoe UI"/>
          <w:color w:val="0000FF"/>
          <w:kern w:val="0"/>
          <w:sz w:val="21"/>
          <w:szCs w:val="21"/>
          <w14:ligatures w14:val="none"/>
        </w:rPr>
        <w:t>continue</w:t>
      </w:r>
    </w:p>
    <w:p w14:paraId="2D6A9A30" w14:textId="6A2654BA" w:rsidR="004B7CB2" w:rsidRDefault="00562165" w:rsidP="00366E8B">
      <w:pPr>
        <w:ind w:firstLineChars="100" w:firstLine="220"/>
        <w:rPr>
          <w:rFonts w:hint="eastAsia"/>
        </w:rPr>
      </w:pPr>
      <w:r>
        <w:rPr>
          <w:rFonts w:hint="eastAsia"/>
        </w:rPr>
        <w:t>实现思想分析：</w:t>
      </w:r>
    </w:p>
    <w:p w14:paraId="5992BC1A" w14:textId="0E239279" w:rsidR="00562165" w:rsidRDefault="004F0650" w:rsidP="00654E65">
      <w:pPr>
        <w:ind w:firstLineChars="100" w:firstLine="220"/>
        <w:rPr>
          <w:rFonts w:hint="eastAsia"/>
        </w:rPr>
      </w:pPr>
      <w:r>
        <w:rPr>
          <w:rFonts w:hint="eastAsia"/>
        </w:rPr>
        <w:t>生成随机数，看看这个随机数和丢包率的大小，小于的话就是丢包</w:t>
      </w:r>
    </w:p>
    <w:p w14:paraId="061C1BBE" w14:textId="0271DCD5" w:rsidR="00A81114" w:rsidRDefault="00A81114" w:rsidP="00654E65">
      <w:pPr>
        <w:ind w:firstLineChars="100" w:firstLine="220"/>
        <w:rPr>
          <w:rFonts w:hint="eastAsia"/>
        </w:rPr>
      </w:pPr>
    </w:p>
    <w:p w14:paraId="452A5FDB" w14:textId="23EACDBD" w:rsidR="00A81114" w:rsidRDefault="00A81114" w:rsidP="00654E65">
      <w:pPr>
        <w:ind w:firstLineChars="100" w:firstLine="220"/>
        <w:rPr>
          <w:rFonts w:hint="eastAsia"/>
        </w:rPr>
      </w:pPr>
      <w:r>
        <w:rPr>
          <w:rFonts w:hint="eastAsia"/>
        </w:rPr>
        <w:t>用到的知识点分析：</w:t>
      </w:r>
    </w:p>
    <w:p w14:paraId="1C6C4309" w14:textId="77777777" w:rsidR="00992334" w:rsidRPr="00992334" w:rsidRDefault="00992334" w:rsidP="00992334">
      <w:pPr>
        <w:ind w:firstLineChars="100" w:firstLine="220"/>
        <w:rPr>
          <w:rFonts w:hint="eastAsia"/>
          <w:b/>
          <w:bCs/>
        </w:rPr>
      </w:pPr>
      <w:r w:rsidRPr="00992334">
        <w:rPr>
          <w:b/>
          <w:bCs/>
        </w:rPr>
        <w:t>一、计算机网络</w:t>
      </w:r>
    </w:p>
    <w:p w14:paraId="00546B65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UDP Socket 编程：</w:t>
      </w:r>
    </w:p>
    <w:p w14:paraId="41A8A65E" w14:textId="77777777" w:rsidR="00992334" w:rsidRPr="00992334" w:rsidRDefault="00992334" w:rsidP="00992334">
      <w:pPr>
        <w:numPr>
          <w:ilvl w:val="0"/>
          <w:numId w:val="21"/>
        </w:numPr>
        <w:ind w:firstLineChars="100" w:firstLine="220"/>
        <w:rPr>
          <w:rFonts w:hint="eastAsia"/>
        </w:rPr>
      </w:pPr>
      <w:proofErr w:type="spellStart"/>
      <w:r w:rsidRPr="00992334">
        <w:t>socket.socket</w:t>
      </w:r>
      <w:proofErr w:type="spellEnd"/>
      <w:r w:rsidRPr="00992334">
        <w:t>(AF_INET, SOCK_DGRAM) 创建 UDP socket</w:t>
      </w:r>
    </w:p>
    <w:p w14:paraId="7E034DD5" w14:textId="77777777" w:rsidR="00992334" w:rsidRPr="00992334" w:rsidRDefault="00992334" w:rsidP="00992334">
      <w:pPr>
        <w:numPr>
          <w:ilvl w:val="0"/>
          <w:numId w:val="21"/>
        </w:numPr>
        <w:ind w:firstLineChars="100" w:firstLine="220"/>
        <w:rPr>
          <w:rFonts w:hint="eastAsia"/>
        </w:rPr>
      </w:pPr>
      <w:r w:rsidRPr="00992334">
        <w:t>bind() 绑定端口、</w:t>
      </w:r>
      <w:proofErr w:type="spellStart"/>
      <w:r w:rsidRPr="00992334">
        <w:t>sendto</w:t>
      </w:r>
      <w:proofErr w:type="spellEnd"/>
      <w:r w:rsidRPr="00992334">
        <w:t>() 发送数据、</w:t>
      </w:r>
      <w:proofErr w:type="spellStart"/>
      <w:r w:rsidRPr="00992334">
        <w:t>recvfrom</w:t>
      </w:r>
      <w:proofErr w:type="spellEnd"/>
      <w:r w:rsidRPr="00992334">
        <w:t>() 接收数据</w:t>
      </w:r>
    </w:p>
    <w:p w14:paraId="5FCDE794" w14:textId="77777777" w:rsidR="00992334" w:rsidRPr="00992334" w:rsidRDefault="00992334" w:rsidP="00992334">
      <w:pPr>
        <w:numPr>
          <w:ilvl w:val="0"/>
          <w:numId w:val="21"/>
        </w:numPr>
        <w:ind w:firstLineChars="100" w:firstLine="220"/>
        <w:rPr>
          <w:rFonts w:hint="eastAsia"/>
        </w:rPr>
      </w:pPr>
      <w:proofErr w:type="spellStart"/>
      <w:r w:rsidRPr="00992334">
        <w:t>settimeout</w:t>
      </w:r>
      <w:proofErr w:type="spellEnd"/>
      <w:r w:rsidRPr="00992334">
        <w:t>() 设置 socket 超时</w:t>
      </w:r>
    </w:p>
    <w:p w14:paraId="7939F4B3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自定义应用层协议：</w:t>
      </w:r>
    </w:p>
    <w:p w14:paraId="3F6D725C" w14:textId="77777777" w:rsidR="00992334" w:rsidRPr="00992334" w:rsidRDefault="00992334" w:rsidP="00992334">
      <w:pPr>
        <w:numPr>
          <w:ilvl w:val="0"/>
          <w:numId w:val="22"/>
        </w:numPr>
        <w:ind w:firstLineChars="100" w:firstLine="220"/>
        <w:rPr>
          <w:rFonts w:hint="eastAsia"/>
        </w:rPr>
      </w:pPr>
      <w:r w:rsidRPr="00992334">
        <w:t>自行设计报文头部格式（!HBIIH，13 字节）</w:t>
      </w:r>
    </w:p>
    <w:p w14:paraId="64C90CA9" w14:textId="77777777" w:rsidR="00992334" w:rsidRPr="00992334" w:rsidRDefault="00992334" w:rsidP="00992334">
      <w:pPr>
        <w:numPr>
          <w:ilvl w:val="0"/>
          <w:numId w:val="22"/>
        </w:numPr>
        <w:ind w:firstLineChars="100" w:firstLine="220"/>
        <w:rPr>
          <w:rFonts w:hint="eastAsia"/>
        </w:rPr>
      </w:pPr>
      <w:r w:rsidRPr="00992334">
        <w:t>定义 6 种报文类型（Type 0~5）</w:t>
      </w:r>
    </w:p>
    <w:p w14:paraId="0FF7960D" w14:textId="77777777" w:rsidR="00992334" w:rsidRPr="00992334" w:rsidRDefault="00992334" w:rsidP="00992334">
      <w:pPr>
        <w:numPr>
          <w:ilvl w:val="0"/>
          <w:numId w:val="22"/>
        </w:numPr>
        <w:ind w:firstLineChars="100" w:firstLine="220"/>
        <w:rPr>
          <w:rFonts w:hint="eastAsia"/>
        </w:rPr>
      </w:pPr>
      <w:r w:rsidRPr="00992334">
        <w:t>网络字节序（大端序）</w:t>
      </w:r>
    </w:p>
    <w:p w14:paraId="28441E5B" w14:textId="77777777" w:rsidR="00992334" w:rsidRPr="00992334" w:rsidRDefault="00992334" w:rsidP="00992334">
      <w:pPr>
        <w:numPr>
          <w:ilvl w:val="0"/>
          <w:numId w:val="22"/>
        </w:numPr>
        <w:ind w:firstLineChars="100" w:firstLine="220"/>
        <w:rPr>
          <w:rFonts w:hint="eastAsia"/>
        </w:rPr>
      </w:pPr>
      <w:r w:rsidRPr="00992334">
        <w:t>组包 </w:t>
      </w:r>
      <w:proofErr w:type="spellStart"/>
      <w:r w:rsidRPr="00992334">
        <w:t>struct.pack</w:t>
      </w:r>
      <w:proofErr w:type="spellEnd"/>
      <w:r w:rsidRPr="00992334">
        <w:t>() 和解包 </w:t>
      </w:r>
      <w:proofErr w:type="spellStart"/>
      <w:r w:rsidRPr="00992334">
        <w:t>struct.</w:t>
      </w:r>
      <w:proofErr w:type="gramStart"/>
      <w:r w:rsidRPr="00992334">
        <w:t>unpack</w:t>
      </w:r>
      <w:proofErr w:type="spellEnd"/>
      <w:r w:rsidRPr="00992334">
        <w:t>(</w:t>
      </w:r>
      <w:proofErr w:type="gramEnd"/>
      <w:r w:rsidRPr="00992334">
        <w:t>)</w:t>
      </w:r>
    </w:p>
    <w:p w14:paraId="584D5449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GBN 协议核心机制：</w:t>
      </w:r>
    </w:p>
    <w:p w14:paraId="29A75C72" w14:textId="77777777" w:rsidR="00992334" w:rsidRPr="00992334" w:rsidRDefault="00992334" w:rsidP="00992334">
      <w:pPr>
        <w:numPr>
          <w:ilvl w:val="0"/>
          <w:numId w:val="23"/>
        </w:numPr>
        <w:ind w:firstLineChars="100" w:firstLine="220"/>
        <w:rPr>
          <w:rFonts w:hint="eastAsia"/>
        </w:rPr>
      </w:pPr>
      <w:r w:rsidRPr="00992334">
        <w:t>发送窗口上限 400 字节（含头部）</w:t>
      </w:r>
    </w:p>
    <w:p w14:paraId="149258C9" w14:textId="77777777" w:rsidR="00992334" w:rsidRPr="00992334" w:rsidRDefault="00992334" w:rsidP="00992334">
      <w:pPr>
        <w:numPr>
          <w:ilvl w:val="0"/>
          <w:numId w:val="23"/>
        </w:numPr>
        <w:ind w:firstLineChars="100" w:firstLine="220"/>
        <w:rPr>
          <w:rFonts w:hint="eastAsia"/>
        </w:rPr>
      </w:pPr>
      <w:r w:rsidRPr="00992334">
        <w:t>累积确认——ack 表示小于该值的所有包都已确认</w:t>
      </w:r>
    </w:p>
    <w:p w14:paraId="4D64C28D" w14:textId="77777777" w:rsidR="00992334" w:rsidRPr="00992334" w:rsidRDefault="00992334" w:rsidP="00992334">
      <w:pPr>
        <w:numPr>
          <w:ilvl w:val="0"/>
          <w:numId w:val="23"/>
        </w:numPr>
        <w:ind w:firstLineChars="100" w:firstLine="220"/>
        <w:rPr>
          <w:rFonts w:hint="eastAsia"/>
        </w:rPr>
      </w:pPr>
      <w:r w:rsidRPr="00992334">
        <w:t>接收窗口大小为 1——仅按序到达的包被接收，</w:t>
      </w:r>
      <w:proofErr w:type="gramStart"/>
      <w:r w:rsidRPr="00992334">
        <w:t>乱序丢弃</w:t>
      </w:r>
      <w:proofErr w:type="gramEnd"/>
    </w:p>
    <w:p w14:paraId="2D888985" w14:textId="77777777" w:rsidR="00992334" w:rsidRPr="00992334" w:rsidRDefault="00992334" w:rsidP="00992334">
      <w:pPr>
        <w:numPr>
          <w:ilvl w:val="0"/>
          <w:numId w:val="23"/>
        </w:numPr>
        <w:ind w:firstLineChars="100" w:firstLine="220"/>
        <w:rPr>
          <w:rFonts w:hint="eastAsia"/>
        </w:rPr>
      </w:pPr>
      <w:r w:rsidRPr="00992334">
        <w:t>窗口滑动——收到 ACK 后弹出被确认的包，推进 base</w:t>
      </w:r>
    </w:p>
    <w:p w14:paraId="6A10752D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快重传：</w:t>
      </w:r>
      <w:r w:rsidRPr="00992334">
        <w:t xml:space="preserve"> 收到 3 次重复 ACK 判定丢包，只重传 base 包，不等超时。</w:t>
      </w:r>
    </w:p>
    <w:p w14:paraId="146C3297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超时重传：</w:t>
      </w:r>
      <w:r w:rsidRPr="00992334">
        <w:t xml:space="preserve"> 300ms 无响应触发的 GBN 回退 N 步，重传窗口内所有包。</w:t>
      </w:r>
    </w:p>
    <w:p w14:paraId="15DD8C45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三次握手：</w:t>
      </w:r>
      <w:r w:rsidRPr="00992334">
        <w:t xml:space="preserve"> Type=0（SYN）→ Type=1（SYN+ACK）→ Type=3（ACK）。</w:t>
      </w:r>
    </w:p>
    <w:p w14:paraId="6F5AFC7E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四次挥手：</w:t>
      </w:r>
      <w:r w:rsidRPr="00992334">
        <w:t xml:space="preserve"> Type=4（FIN）→ Type=5（FIN+ACK）→ Type=3（ACK）。</w:t>
      </w:r>
    </w:p>
    <w:p w14:paraId="10956E47" w14:textId="77777777" w:rsidR="00992334" w:rsidRPr="00992334" w:rsidRDefault="00992334" w:rsidP="00992334">
      <w:pPr>
        <w:ind w:firstLineChars="100" w:firstLine="220"/>
        <w:rPr>
          <w:rFonts w:hint="eastAsia"/>
        </w:rPr>
      </w:pPr>
      <w:proofErr w:type="gramStart"/>
      <w:r w:rsidRPr="00992334">
        <w:rPr>
          <w:b/>
          <w:bCs/>
        </w:rPr>
        <w:t>包流模型</w:t>
      </w:r>
      <w:proofErr w:type="gramEnd"/>
      <w:r w:rsidRPr="00992334">
        <w:rPr>
          <w:b/>
          <w:bCs/>
        </w:rPr>
        <w:t>：</w:t>
      </w:r>
      <w:r w:rsidRPr="00992334">
        <w:t xml:space="preserve"> seq </w:t>
      </w:r>
      <w:proofErr w:type="gramStart"/>
      <w:r w:rsidRPr="00992334">
        <w:t>按包编号</w:t>
      </w:r>
      <w:proofErr w:type="gramEnd"/>
      <w:r w:rsidRPr="00992334">
        <w:t xml:space="preserve">而非按字节编号，ack = seq + 1 而非 seq + </w:t>
      </w:r>
      <w:proofErr w:type="spellStart"/>
      <w:r w:rsidRPr="00992334">
        <w:t>len</w:t>
      </w:r>
      <w:proofErr w:type="spellEnd"/>
      <w:r w:rsidRPr="00992334">
        <w:t>(data)。</w:t>
      </w:r>
    </w:p>
    <w:p w14:paraId="4FB4610D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丢包模拟：</w:t>
      </w:r>
      <w:r w:rsidRPr="00992334">
        <w:t xml:space="preserve"> </w:t>
      </w:r>
      <w:proofErr w:type="spellStart"/>
      <w:r w:rsidRPr="00992334">
        <w:t>random.random</w:t>
      </w:r>
      <w:proofErr w:type="spellEnd"/>
      <w:r w:rsidRPr="00992334">
        <w:t xml:space="preserve">() &lt; </w:t>
      </w:r>
      <w:proofErr w:type="spellStart"/>
      <w:r w:rsidRPr="00992334">
        <w:t>loss_rate</w:t>
      </w:r>
      <w:proofErr w:type="spellEnd"/>
      <w:r w:rsidRPr="00992334">
        <w:t xml:space="preserve"> 在应用层模拟随机丢包。</w:t>
      </w:r>
    </w:p>
    <w:p w14:paraId="55FBFF98" w14:textId="1E7DF236" w:rsidR="00992334" w:rsidRPr="00992334" w:rsidRDefault="00992334" w:rsidP="00992334">
      <w:pPr>
        <w:ind w:firstLineChars="100" w:firstLine="220"/>
        <w:rPr>
          <w:rFonts w:hint="eastAsia"/>
        </w:rPr>
      </w:pPr>
    </w:p>
    <w:p w14:paraId="3F895C2F" w14:textId="77777777" w:rsidR="00992334" w:rsidRPr="00992334" w:rsidRDefault="00992334" w:rsidP="00992334">
      <w:pPr>
        <w:ind w:firstLineChars="100" w:firstLine="220"/>
        <w:rPr>
          <w:rFonts w:hint="eastAsia"/>
          <w:b/>
          <w:bCs/>
        </w:rPr>
      </w:pPr>
      <w:r w:rsidRPr="00992334">
        <w:rPr>
          <w:b/>
          <w:bCs/>
        </w:rPr>
        <w:t>二、网络编程异常处理</w:t>
      </w:r>
    </w:p>
    <w:p w14:paraId="13A25B7B" w14:textId="77777777" w:rsidR="00992334" w:rsidRPr="00992334" w:rsidRDefault="00992334" w:rsidP="00992334">
      <w:pPr>
        <w:numPr>
          <w:ilvl w:val="0"/>
          <w:numId w:val="24"/>
        </w:numPr>
        <w:ind w:firstLineChars="100" w:firstLine="220"/>
        <w:rPr>
          <w:rFonts w:hint="eastAsia"/>
        </w:rPr>
      </w:pPr>
      <w:proofErr w:type="spellStart"/>
      <w:r w:rsidRPr="00992334">
        <w:t>socket.timeout</w:t>
      </w:r>
      <w:proofErr w:type="spellEnd"/>
      <w:r w:rsidRPr="00992334">
        <w:t>——</w:t>
      </w:r>
      <w:proofErr w:type="spellStart"/>
      <w:r w:rsidRPr="00992334">
        <w:t>recvfrom</w:t>
      </w:r>
      <w:proofErr w:type="spellEnd"/>
      <w:r w:rsidRPr="00992334">
        <w:t xml:space="preserve"> 超时</w:t>
      </w:r>
    </w:p>
    <w:p w14:paraId="569C4072" w14:textId="77777777" w:rsidR="00992334" w:rsidRPr="00992334" w:rsidRDefault="00992334" w:rsidP="00992334">
      <w:pPr>
        <w:numPr>
          <w:ilvl w:val="0"/>
          <w:numId w:val="24"/>
        </w:numPr>
        <w:ind w:firstLineChars="100" w:firstLine="220"/>
        <w:rPr>
          <w:rFonts w:hint="eastAsia"/>
        </w:rPr>
      </w:pPr>
      <w:proofErr w:type="spellStart"/>
      <w:r w:rsidRPr="00992334">
        <w:t>ConnectionResetError</w:t>
      </w:r>
      <w:proofErr w:type="spellEnd"/>
      <w:r w:rsidRPr="00992334">
        <w:t>——连接被重置</w:t>
      </w:r>
    </w:p>
    <w:p w14:paraId="4361292F" w14:textId="77777777" w:rsidR="00992334" w:rsidRPr="00992334" w:rsidRDefault="00992334" w:rsidP="00992334">
      <w:pPr>
        <w:numPr>
          <w:ilvl w:val="0"/>
          <w:numId w:val="24"/>
        </w:numPr>
        <w:ind w:firstLineChars="100" w:firstLine="220"/>
        <w:rPr>
          <w:rFonts w:hint="eastAsia"/>
        </w:rPr>
      </w:pPr>
      <w:proofErr w:type="spellStart"/>
      <w:r w:rsidRPr="00992334">
        <w:t>OSError</w:t>
      </w:r>
      <w:proofErr w:type="spellEnd"/>
      <w:r w:rsidRPr="00992334">
        <w:t>——网络级错误</w:t>
      </w:r>
    </w:p>
    <w:p w14:paraId="0175CCC4" w14:textId="77777777" w:rsidR="00992334" w:rsidRPr="00992334" w:rsidRDefault="00992334" w:rsidP="00992334">
      <w:pPr>
        <w:numPr>
          <w:ilvl w:val="0"/>
          <w:numId w:val="24"/>
        </w:numPr>
        <w:ind w:firstLineChars="100" w:firstLine="220"/>
        <w:rPr>
          <w:rFonts w:hint="eastAsia"/>
        </w:rPr>
      </w:pPr>
      <w:proofErr w:type="spellStart"/>
      <w:r w:rsidRPr="00992334">
        <w:t>ValueError</w:t>
      </w:r>
      <w:proofErr w:type="spellEnd"/>
      <w:r w:rsidRPr="00992334">
        <w:t>/</w:t>
      </w:r>
      <w:proofErr w:type="spellStart"/>
      <w:r w:rsidRPr="00992334">
        <w:t>struct.error</w:t>
      </w:r>
      <w:proofErr w:type="spellEnd"/>
      <w:r w:rsidRPr="00992334">
        <w:t>——报文解析异常</w:t>
      </w:r>
    </w:p>
    <w:p w14:paraId="1F3D22C5" w14:textId="3F5AEE8A" w:rsidR="00992334" w:rsidRPr="00992334" w:rsidRDefault="00992334" w:rsidP="00992334">
      <w:pPr>
        <w:ind w:firstLineChars="100" w:firstLine="220"/>
        <w:rPr>
          <w:rFonts w:hint="eastAsia"/>
        </w:rPr>
      </w:pPr>
    </w:p>
    <w:p w14:paraId="076B8F73" w14:textId="77777777" w:rsidR="00992334" w:rsidRPr="00992334" w:rsidRDefault="00992334" w:rsidP="00992334">
      <w:pPr>
        <w:ind w:firstLineChars="100" w:firstLine="220"/>
        <w:rPr>
          <w:rFonts w:hint="eastAsia"/>
          <w:b/>
          <w:bCs/>
        </w:rPr>
      </w:pPr>
      <w:r w:rsidRPr="00992334">
        <w:rPr>
          <w:b/>
          <w:bCs/>
        </w:rPr>
        <w:t>三、数据安全</w:t>
      </w:r>
    </w:p>
    <w:p w14:paraId="446AF061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异或加密/解密：</w:t>
      </w:r>
      <w:r w:rsidRPr="00992334">
        <w:t xml:space="preserve"> (</w:t>
      </w:r>
      <w:proofErr w:type="spellStart"/>
      <w:r w:rsidRPr="00992334">
        <w:t>uid</w:t>
      </w:r>
      <w:proofErr w:type="spellEnd"/>
      <w:r w:rsidRPr="00992334">
        <w:t xml:space="preserve"> % 10000) ^ 0x5A3C 加密、</w:t>
      </w:r>
      <w:proofErr w:type="spellStart"/>
      <w:r w:rsidRPr="00992334">
        <w:t>sid</w:t>
      </w:r>
      <w:proofErr w:type="spellEnd"/>
      <w:r w:rsidRPr="00992334">
        <w:t xml:space="preserve"> ^ 0x5A3C 解密，利用异或可逆性做简单身份验证。</w:t>
      </w:r>
    </w:p>
    <w:p w14:paraId="559480E8" w14:textId="490E2980" w:rsidR="00992334" w:rsidRPr="00992334" w:rsidRDefault="00992334" w:rsidP="00992334">
      <w:pPr>
        <w:ind w:firstLineChars="100" w:firstLine="220"/>
        <w:rPr>
          <w:rFonts w:hint="eastAsia"/>
        </w:rPr>
      </w:pPr>
    </w:p>
    <w:p w14:paraId="3D222756" w14:textId="77777777" w:rsidR="00992334" w:rsidRPr="00992334" w:rsidRDefault="00992334" w:rsidP="00992334">
      <w:pPr>
        <w:ind w:firstLineChars="100" w:firstLine="220"/>
        <w:rPr>
          <w:rFonts w:hint="eastAsia"/>
          <w:b/>
          <w:bCs/>
        </w:rPr>
      </w:pPr>
      <w:r w:rsidRPr="00992334">
        <w:rPr>
          <w:b/>
          <w:bCs/>
        </w:rPr>
        <w:t>四、pandas 统计分析</w:t>
      </w:r>
    </w:p>
    <w:p w14:paraId="624BED06" w14:textId="77777777" w:rsidR="00992334" w:rsidRPr="00992334" w:rsidRDefault="00992334" w:rsidP="00992334">
      <w:pPr>
        <w:numPr>
          <w:ilvl w:val="0"/>
          <w:numId w:val="25"/>
        </w:numPr>
        <w:ind w:firstLineChars="100" w:firstLine="220"/>
        <w:rPr>
          <w:rFonts w:hint="eastAsia"/>
        </w:rPr>
      </w:pPr>
      <w:proofErr w:type="spellStart"/>
      <w:r w:rsidRPr="00992334">
        <w:t>pd.DataFrame</w:t>
      </w:r>
      <w:proofErr w:type="spellEnd"/>
      <w:r w:rsidRPr="00992334">
        <w:t>(</w:t>
      </w:r>
      <w:proofErr w:type="spellStart"/>
      <w:r w:rsidRPr="00992334">
        <w:t>rtt_list</w:t>
      </w:r>
      <w:proofErr w:type="spellEnd"/>
      <w:r w:rsidRPr="00992334">
        <w:t>) 将 RTT 列表转为数据框</w:t>
      </w:r>
    </w:p>
    <w:p w14:paraId="0C979326" w14:textId="2309C66E" w:rsidR="00992334" w:rsidRPr="00992334" w:rsidRDefault="00992334" w:rsidP="004E1C7C">
      <w:pPr>
        <w:numPr>
          <w:ilvl w:val="0"/>
          <w:numId w:val="25"/>
        </w:numPr>
        <w:ind w:firstLineChars="100" w:firstLine="220"/>
        <w:rPr>
          <w:rFonts w:hint="eastAsia"/>
        </w:rPr>
      </w:pPr>
      <w:r w:rsidRPr="00992334">
        <w:t>.max() / .min() / .mean() / .std() 计算 RTT 最大值、最小值、平均值、标准差</w:t>
      </w:r>
    </w:p>
    <w:p w14:paraId="2DF4D965" w14:textId="77777777" w:rsidR="00992334" w:rsidRPr="00992334" w:rsidRDefault="00992334" w:rsidP="00992334">
      <w:pPr>
        <w:ind w:firstLineChars="100" w:firstLine="220"/>
        <w:rPr>
          <w:rFonts w:hint="eastAsia"/>
          <w:b/>
          <w:bCs/>
        </w:rPr>
      </w:pPr>
      <w:r w:rsidRPr="00992334">
        <w:rPr>
          <w:b/>
          <w:bCs/>
        </w:rPr>
        <w:t>五、编程思想</w:t>
      </w:r>
    </w:p>
    <w:p w14:paraId="2544C133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防御性编程：</w:t>
      </w:r>
    </w:p>
    <w:p w14:paraId="59B47C45" w14:textId="77777777" w:rsidR="00992334" w:rsidRPr="00992334" w:rsidRDefault="00992334" w:rsidP="00992334">
      <w:pPr>
        <w:numPr>
          <w:ilvl w:val="0"/>
          <w:numId w:val="26"/>
        </w:numPr>
        <w:ind w:firstLineChars="100" w:firstLine="220"/>
        <w:rPr>
          <w:rFonts w:hint="eastAsia"/>
        </w:rPr>
      </w:pPr>
      <w:proofErr w:type="spellStart"/>
      <w:r w:rsidRPr="00992334">
        <w:t>parse_packet</w:t>
      </w:r>
      <w:proofErr w:type="spellEnd"/>
      <w:r w:rsidRPr="00992334">
        <w:t> 中两段长度校验，分别检测头部不完整和数据段不完整</w:t>
      </w:r>
    </w:p>
    <w:p w14:paraId="7C104C7D" w14:textId="77777777" w:rsidR="00992334" w:rsidRPr="00992334" w:rsidRDefault="00992334" w:rsidP="00992334">
      <w:pPr>
        <w:numPr>
          <w:ilvl w:val="0"/>
          <w:numId w:val="26"/>
        </w:numPr>
        <w:ind w:firstLineChars="100" w:firstLine="220"/>
        <w:rPr>
          <w:rFonts w:hint="eastAsia"/>
        </w:rPr>
      </w:pPr>
      <w:r w:rsidRPr="00992334">
        <w:t xml:space="preserve">if </w:t>
      </w:r>
      <w:proofErr w:type="spellStart"/>
      <w:r w:rsidRPr="00992334">
        <w:t>addr</w:t>
      </w:r>
      <w:proofErr w:type="spellEnd"/>
      <w:r w:rsidRPr="00992334">
        <w:t xml:space="preserve"> in </w:t>
      </w:r>
      <w:proofErr w:type="spellStart"/>
      <w:r w:rsidRPr="00992334">
        <w:t>received_data</w:t>
      </w:r>
      <w:proofErr w:type="spellEnd"/>
      <w:r w:rsidRPr="00992334">
        <w:t xml:space="preserve"> 防止字典 </w:t>
      </w:r>
      <w:proofErr w:type="spellStart"/>
      <w:r w:rsidRPr="00992334">
        <w:t>KeyError</w:t>
      </w:r>
      <w:proofErr w:type="spellEnd"/>
    </w:p>
    <w:p w14:paraId="1853470E" w14:textId="77777777" w:rsidR="00992334" w:rsidRPr="00992334" w:rsidRDefault="00992334" w:rsidP="00992334">
      <w:pPr>
        <w:numPr>
          <w:ilvl w:val="0"/>
          <w:numId w:val="26"/>
        </w:numPr>
        <w:ind w:firstLineChars="100" w:firstLine="220"/>
        <w:rPr>
          <w:rFonts w:hint="eastAsia"/>
        </w:rPr>
      </w:pPr>
      <w:proofErr w:type="spellStart"/>
      <w:r w:rsidRPr="00992334">
        <w:t>payload.decode</w:t>
      </w:r>
      <w:proofErr w:type="spellEnd"/>
      <w:r w:rsidRPr="00992334">
        <w:t>('ascii') if payload else '' 防止空数据段报错</w:t>
      </w:r>
    </w:p>
    <w:p w14:paraId="4DD9B070" w14:textId="77777777" w:rsidR="00992334" w:rsidRPr="00992334" w:rsidRDefault="00992334" w:rsidP="00992334">
      <w:pPr>
        <w:numPr>
          <w:ilvl w:val="0"/>
          <w:numId w:val="26"/>
        </w:numPr>
        <w:ind w:firstLineChars="100" w:firstLine="220"/>
        <w:rPr>
          <w:rFonts w:hint="eastAsia"/>
        </w:rPr>
      </w:pPr>
      <w:r w:rsidRPr="00992334">
        <w:t xml:space="preserve">if </w:t>
      </w:r>
      <w:proofErr w:type="spellStart"/>
      <w:r w:rsidRPr="00992334">
        <w:t>window_size</w:t>
      </w:r>
      <w:proofErr w:type="spellEnd"/>
      <w:r w:rsidRPr="00992334">
        <w:t xml:space="preserve"> &lt; HEADER_LEN + </w:t>
      </w:r>
      <w:proofErr w:type="spellStart"/>
      <w:r w:rsidRPr="00992334">
        <w:t>data_min</w:t>
      </w:r>
      <w:proofErr w:type="spellEnd"/>
      <w:r w:rsidRPr="00992334">
        <w:t> 防止窗口设太小导致死循环</w:t>
      </w:r>
    </w:p>
    <w:p w14:paraId="3352960D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状态标志位控制循环退出：</w:t>
      </w:r>
      <w:r w:rsidRPr="00992334">
        <w:t xml:space="preserve"> </w:t>
      </w:r>
      <w:proofErr w:type="spellStart"/>
      <w:r w:rsidRPr="00992334">
        <w:t>wave_done</w:t>
      </w:r>
      <w:proofErr w:type="spellEnd"/>
      <w:r w:rsidRPr="00992334">
        <w:t xml:space="preserve"> = False 控制挥手循环。</w:t>
      </w:r>
    </w:p>
    <w:p w14:paraId="025330A4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重试机制+上限保护：</w:t>
      </w:r>
      <w:r w:rsidRPr="00992334">
        <w:t xml:space="preserve"> MAX_RETRIES = 15 防止连接和挥手阶段死循环。</w:t>
      </w:r>
    </w:p>
    <w:p w14:paraId="4C7DB4BB" w14:textId="77777777" w:rsidR="00992334" w:rsidRPr="00992334" w:rsidRDefault="00992334" w:rsidP="00992334">
      <w:pPr>
        <w:ind w:firstLineChars="100" w:firstLine="220"/>
        <w:rPr>
          <w:rFonts w:hint="eastAsia"/>
        </w:rPr>
      </w:pPr>
      <w:r w:rsidRPr="00992334">
        <w:rPr>
          <w:b/>
          <w:bCs/>
        </w:rPr>
        <w:t>固定种子复现：</w:t>
      </w:r>
      <w:r w:rsidRPr="00992334">
        <w:t xml:space="preserve"> </w:t>
      </w:r>
      <w:proofErr w:type="spellStart"/>
      <w:r w:rsidRPr="00992334">
        <w:t>random.seed</w:t>
      </w:r>
      <w:proofErr w:type="spellEnd"/>
      <w:r w:rsidRPr="00992334">
        <w:t>(</w:t>
      </w:r>
      <w:proofErr w:type="spellStart"/>
      <w:r w:rsidRPr="00992334">
        <w:t>args.seed</w:t>
      </w:r>
      <w:proofErr w:type="spellEnd"/>
      <w:r w:rsidRPr="00992334">
        <w:t>) 确保数据块可复现</w:t>
      </w:r>
    </w:p>
    <w:p w14:paraId="11C49A0B" w14:textId="77777777" w:rsidR="00A81114" w:rsidRDefault="00A81114" w:rsidP="00654E65">
      <w:pPr>
        <w:ind w:firstLineChars="100" w:firstLine="220"/>
        <w:rPr>
          <w:rFonts w:hint="eastAsia"/>
        </w:rPr>
      </w:pPr>
    </w:p>
    <w:p w14:paraId="2E5F6C23" w14:textId="6FEAA7AD" w:rsidR="00D56FD0" w:rsidRDefault="00D56FD0" w:rsidP="00654E65">
      <w:pPr>
        <w:ind w:firstLineChars="100" w:firstLine="220"/>
        <w:rPr>
          <w:rFonts w:hint="eastAsia"/>
        </w:rPr>
      </w:pPr>
      <w:r>
        <w:rPr>
          <w:rFonts w:hint="eastAsia"/>
        </w:rPr>
        <w:t>git的URL</w:t>
      </w:r>
      <w:r w:rsidR="00055B9A">
        <w:rPr>
          <w:rFonts w:hint="eastAsia"/>
        </w:rPr>
        <w:t>:</w:t>
      </w:r>
    </w:p>
    <w:p w14:paraId="75A6B3EE" w14:textId="4DF1754A" w:rsidR="00055B9A" w:rsidRPr="00A81114" w:rsidRDefault="00055B9A" w:rsidP="00654E65">
      <w:pPr>
        <w:ind w:firstLineChars="100" w:firstLine="220"/>
        <w:rPr>
          <w:rFonts w:hint="eastAsia"/>
        </w:rPr>
      </w:pPr>
      <w:r>
        <w:tab/>
      </w:r>
      <w:r w:rsidRPr="00055B9A">
        <w:t>https://github.com/weijiaxing69-ux/computer_network.git</w:t>
      </w:r>
    </w:p>
    <w:sectPr w:rsidR="00055B9A" w:rsidRPr="00A811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683"/>
    <w:multiLevelType w:val="multilevel"/>
    <w:tmpl w:val="875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4C12"/>
    <w:multiLevelType w:val="hybridMultilevel"/>
    <w:tmpl w:val="A12C7B84"/>
    <w:lvl w:ilvl="0" w:tplc="63AA063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08D865A8"/>
    <w:multiLevelType w:val="multilevel"/>
    <w:tmpl w:val="554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D63CF"/>
    <w:multiLevelType w:val="multilevel"/>
    <w:tmpl w:val="84FA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A744B"/>
    <w:multiLevelType w:val="multilevel"/>
    <w:tmpl w:val="5AC4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B1D3B"/>
    <w:multiLevelType w:val="multilevel"/>
    <w:tmpl w:val="0D1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C2818"/>
    <w:multiLevelType w:val="multilevel"/>
    <w:tmpl w:val="C9EE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F5D49"/>
    <w:multiLevelType w:val="multilevel"/>
    <w:tmpl w:val="0E40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01B4A"/>
    <w:multiLevelType w:val="multilevel"/>
    <w:tmpl w:val="13169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B2A18"/>
    <w:multiLevelType w:val="multilevel"/>
    <w:tmpl w:val="2744E2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80B07"/>
    <w:multiLevelType w:val="multilevel"/>
    <w:tmpl w:val="75B6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C1937"/>
    <w:multiLevelType w:val="multilevel"/>
    <w:tmpl w:val="F19E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DA081B"/>
    <w:multiLevelType w:val="multilevel"/>
    <w:tmpl w:val="30AE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06325E"/>
    <w:multiLevelType w:val="multilevel"/>
    <w:tmpl w:val="210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F54AE"/>
    <w:multiLevelType w:val="multilevel"/>
    <w:tmpl w:val="A85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A1792"/>
    <w:multiLevelType w:val="multilevel"/>
    <w:tmpl w:val="F1AE3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36675"/>
    <w:multiLevelType w:val="multilevel"/>
    <w:tmpl w:val="BA2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F37F7"/>
    <w:multiLevelType w:val="multilevel"/>
    <w:tmpl w:val="8A484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1A6985"/>
    <w:multiLevelType w:val="multilevel"/>
    <w:tmpl w:val="DB8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50D54"/>
    <w:multiLevelType w:val="multilevel"/>
    <w:tmpl w:val="1ED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122E3"/>
    <w:multiLevelType w:val="hybridMultilevel"/>
    <w:tmpl w:val="27B0D550"/>
    <w:lvl w:ilvl="0" w:tplc="2BBAC37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1" w15:restartNumberingAfterBreak="0">
    <w:nsid w:val="79E6471D"/>
    <w:multiLevelType w:val="hybridMultilevel"/>
    <w:tmpl w:val="8B48E20C"/>
    <w:lvl w:ilvl="0" w:tplc="D03888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BAE1DCB"/>
    <w:multiLevelType w:val="multilevel"/>
    <w:tmpl w:val="496C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7B3535"/>
    <w:multiLevelType w:val="multilevel"/>
    <w:tmpl w:val="CE4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44B9B"/>
    <w:multiLevelType w:val="multilevel"/>
    <w:tmpl w:val="9014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DB4C31"/>
    <w:multiLevelType w:val="multilevel"/>
    <w:tmpl w:val="62A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855101">
    <w:abstractNumId w:val="21"/>
  </w:num>
  <w:num w:numId="2" w16cid:durableId="327372503">
    <w:abstractNumId w:val="10"/>
  </w:num>
  <w:num w:numId="3" w16cid:durableId="1312250564">
    <w:abstractNumId w:val="14"/>
  </w:num>
  <w:num w:numId="4" w16cid:durableId="730731737">
    <w:abstractNumId w:val="15"/>
  </w:num>
  <w:num w:numId="5" w16cid:durableId="1949000247">
    <w:abstractNumId w:val="19"/>
  </w:num>
  <w:num w:numId="6" w16cid:durableId="735859933">
    <w:abstractNumId w:val="8"/>
  </w:num>
  <w:num w:numId="7" w16cid:durableId="279454073">
    <w:abstractNumId w:val="4"/>
  </w:num>
  <w:num w:numId="8" w16cid:durableId="1415282108">
    <w:abstractNumId w:val="16"/>
  </w:num>
  <w:num w:numId="9" w16cid:durableId="1310406473">
    <w:abstractNumId w:val="17"/>
  </w:num>
  <w:num w:numId="10" w16cid:durableId="139228083">
    <w:abstractNumId w:val="3"/>
  </w:num>
  <w:num w:numId="11" w16cid:durableId="2091805040">
    <w:abstractNumId w:val="23"/>
  </w:num>
  <w:num w:numId="12" w16cid:durableId="1548950869">
    <w:abstractNumId w:val="9"/>
  </w:num>
  <w:num w:numId="13" w16cid:durableId="683244606">
    <w:abstractNumId w:val="24"/>
  </w:num>
  <w:num w:numId="14" w16cid:durableId="1006051552">
    <w:abstractNumId w:val="6"/>
  </w:num>
  <w:num w:numId="15" w16cid:durableId="418213555">
    <w:abstractNumId w:val="12"/>
  </w:num>
  <w:num w:numId="16" w16cid:durableId="33039987">
    <w:abstractNumId w:val="7"/>
  </w:num>
  <w:num w:numId="17" w16cid:durableId="226383028">
    <w:abstractNumId w:val="22"/>
  </w:num>
  <w:num w:numId="18" w16cid:durableId="799693747">
    <w:abstractNumId w:val="1"/>
  </w:num>
  <w:num w:numId="19" w16cid:durableId="1380592252">
    <w:abstractNumId w:val="20"/>
  </w:num>
  <w:num w:numId="20" w16cid:durableId="79571077">
    <w:abstractNumId w:val="11"/>
  </w:num>
  <w:num w:numId="21" w16cid:durableId="1965689509">
    <w:abstractNumId w:val="13"/>
  </w:num>
  <w:num w:numId="22" w16cid:durableId="2012247207">
    <w:abstractNumId w:val="5"/>
  </w:num>
  <w:num w:numId="23" w16cid:durableId="936786486">
    <w:abstractNumId w:val="25"/>
  </w:num>
  <w:num w:numId="24" w16cid:durableId="1886063783">
    <w:abstractNumId w:val="18"/>
  </w:num>
  <w:num w:numId="25" w16cid:durableId="1338995629">
    <w:abstractNumId w:val="2"/>
  </w:num>
  <w:num w:numId="26" w16cid:durableId="130458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8D"/>
    <w:rsid w:val="00000BD7"/>
    <w:rsid w:val="000479BB"/>
    <w:rsid w:val="00055B9A"/>
    <w:rsid w:val="001122D6"/>
    <w:rsid w:val="00160D4A"/>
    <w:rsid w:val="001A0ED4"/>
    <w:rsid w:val="00223059"/>
    <w:rsid w:val="002733E2"/>
    <w:rsid w:val="002B0CC4"/>
    <w:rsid w:val="002B4BAE"/>
    <w:rsid w:val="002F0D4A"/>
    <w:rsid w:val="00305E52"/>
    <w:rsid w:val="0033398B"/>
    <w:rsid w:val="0035009F"/>
    <w:rsid w:val="00351226"/>
    <w:rsid w:val="00366E8B"/>
    <w:rsid w:val="003936C7"/>
    <w:rsid w:val="00427D8D"/>
    <w:rsid w:val="00457742"/>
    <w:rsid w:val="004B7CB2"/>
    <w:rsid w:val="004C6BD0"/>
    <w:rsid w:val="004E1C7C"/>
    <w:rsid w:val="004F0650"/>
    <w:rsid w:val="004F1645"/>
    <w:rsid w:val="005400F3"/>
    <w:rsid w:val="00562165"/>
    <w:rsid w:val="005C34B6"/>
    <w:rsid w:val="005C68AB"/>
    <w:rsid w:val="00654E65"/>
    <w:rsid w:val="006A464E"/>
    <w:rsid w:val="006B40DE"/>
    <w:rsid w:val="006B43B4"/>
    <w:rsid w:val="0070689F"/>
    <w:rsid w:val="00707F65"/>
    <w:rsid w:val="00771284"/>
    <w:rsid w:val="007F142B"/>
    <w:rsid w:val="009325FE"/>
    <w:rsid w:val="00973A41"/>
    <w:rsid w:val="0098486E"/>
    <w:rsid w:val="0098649B"/>
    <w:rsid w:val="00992334"/>
    <w:rsid w:val="009B758D"/>
    <w:rsid w:val="009D7FE9"/>
    <w:rsid w:val="009F6F52"/>
    <w:rsid w:val="00A56836"/>
    <w:rsid w:val="00A81114"/>
    <w:rsid w:val="00A92F94"/>
    <w:rsid w:val="00AB45E7"/>
    <w:rsid w:val="00AB654B"/>
    <w:rsid w:val="00AE0754"/>
    <w:rsid w:val="00AE306D"/>
    <w:rsid w:val="00AE466D"/>
    <w:rsid w:val="00B40246"/>
    <w:rsid w:val="00B65F76"/>
    <w:rsid w:val="00BB2BC0"/>
    <w:rsid w:val="00BF6681"/>
    <w:rsid w:val="00C52A90"/>
    <w:rsid w:val="00CB74D1"/>
    <w:rsid w:val="00D453A4"/>
    <w:rsid w:val="00D56FD0"/>
    <w:rsid w:val="00DD6853"/>
    <w:rsid w:val="00E22700"/>
    <w:rsid w:val="00E60464"/>
    <w:rsid w:val="00EA1A62"/>
    <w:rsid w:val="00EA1D14"/>
    <w:rsid w:val="00EC403B"/>
    <w:rsid w:val="00EF6045"/>
    <w:rsid w:val="00F5736F"/>
    <w:rsid w:val="00F64DA0"/>
    <w:rsid w:val="00F8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C963"/>
  <w15:chartTrackingRefBased/>
  <w15:docId w15:val="{C0F255E1-C3B0-4142-8E26-B013B7EE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7D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D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D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D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D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D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D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D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7D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7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D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D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7D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D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D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D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7D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7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D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7D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D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D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D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D8D"/>
    <w:rPr>
      <w:b/>
      <w:bCs/>
      <w:smallCaps/>
      <w:color w:val="0F4761" w:themeColor="accent1" w:themeShade="BF"/>
      <w:spacing w:val="5"/>
    </w:rPr>
  </w:style>
  <w:style w:type="paragraph" w:styleId="ae">
    <w:name w:val="Plain Text"/>
    <w:basedOn w:val="a"/>
    <w:link w:val="af"/>
    <w:uiPriority w:val="99"/>
    <w:unhideWhenUsed/>
    <w:rsid w:val="00771284"/>
    <w:rPr>
      <w:rFonts w:asciiTheme="minorEastAsia" w:hAnsi="Courier New" w:cs="Courier New"/>
    </w:rPr>
  </w:style>
  <w:style w:type="character" w:customStyle="1" w:styleId="af">
    <w:name w:val="纯文本 字符"/>
    <w:basedOn w:val="a0"/>
    <w:link w:val="ae"/>
    <w:uiPriority w:val="99"/>
    <w:rsid w:val="00771284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1353</Words>
  <Characters>7715</Characters>
  <Application>Microsoft Office Word</Application>
  <DocSecurity>0</DocSecurity>
  <Lines>64</Lines>
  <Paragraphs>18</Paragraphs>
  <ScaleCrop>false</ScaleCrop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e88735</dc:creator>
  <cp:keywords/>
  <dc:description/>
  <cp:lastModifiedBy>e88735</cp:lastModifiedBy>
  <cp:revision>68</cp:revision>
  <dcterms:created xsi:type="dcterms:W3CDTF">2026-06-09T13:24:00Z</dcterms:created>
  <dcterms:modified xsi:type="dcterms:W3CDTF">2026-06-10T11:06:00Z</dcterms:modified>
</cp:coreProperties>
</file>