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5158639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B15D81">
        <w:rPr>
          <w:rFonts w:ascii="Times New Roman" w:hAnsi="Times New Roman"/>
          <w:sz w:val="24"/>
          <w:szCs w:val="24"/>
        </w:rPr>
        <w:t>3</w:t>
      </w:r>
      <w:r w:rsidR="003B1695">
        <w:rPr>
          <w:rFonts w:ascii="Times New Roman" w:hAnsi="Times New Roman"/>
          <w:sz w:val="24"/>
          <w:szCs w:val="24"/>
        </w:rPr>
        <w:t>1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07159F0A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391794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391794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0E5D37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1A34FF">
        <w:rPr>
          <w:rFonts w:ascii="Times New Roman" w:hAnsi="Times New Roman"/>
          <w:sz w:val="24"/>
          <w:szCs w:val="24"/>
        </w:rPr>
        <w:t>MS teams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EE735D7" w14:textId="1B899BD0" w:rsidR="002538B8" w:rsidRDefault="00C20210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2538B8">
              <w:rPr>
                <w:rFonts w:ascii="Times New Roman" w:hAnsi="Times New Roman"/>
                <w:sz w:val="24"/>
                <w:szCs w:val="24"/>
              </w:rPr>
              <w:t xml:space="preserve">Review of Presentation </w:t>
            </w:r>
            <w:r w:rsidR="003B1695">
              <w:rPr>
                <w:rFonts w:ascii="Times New Roman" w:hAnsi="Times New Roman"/>
                <w:sz w:val="24"/>
                <w:szCs w:val="24"/>
              </w:rPr>
              <w:t>slides</w:t>
            </w:r>
          </w:p>
          <w:p w14:paraId="0A883CB5" w14:textId="01F96F09" w:rsidR="00595DFF" w:rsidRDefault="00595DFF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Review of </w:t>
            </w:r>
            <w:r w:rsidR="003B1695">
              <w:rPr>
                <w:rFonts w:ascii="Times New Roman" w:hAnsi="Times New Roman"/>
                <w:sz w:val="24"/>
                <w:szCs w:val="24"/>
              </w:rPr>
              <w:t>Presentation order</w:t>
            </w:r>
          </w:p>
          <w:p w14:paraId="7AC1BB62" w14:textId="77B76CC7" w:rsidR="00595DFF" w:rsidRPr="00AF68DF" w:rsidRDefault="00595DFF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3B1695">
              <w:rPr>
                <w:rFonts w:ascii="Times New Roman" w:hAnsi="Times New Roman"/>
                <w:sz w:val="24"/>
                <w:szCs w:val="24"/>
              </w:rPr>
              <w:t>Presentation Practice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678506BC" w14:textId="68318CC2" w:rsidR="00EC4A32" w:rsidRPr="00595DFF" w:rsidRDefault="003B1695" w:rsidP="00595D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Practice more for Presentation</w:t>
            </w:r>
          </w:p>
          <w:p w14:paraId="27F1189A" w14:textId="535E44F0" w:rsidR="00C20210" w:rsidRDefault="00595DFF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final checking for Week 4 Report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6D5B6BAA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3B1695" w:rsidRPr="003B1695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5F31" w14:textId="77777777" w:rsidR="00C53CED" w:rsidRDefault="00C53CED" w:rsidP="00752B50">
      <w:r>
        <w:separator/>
      </w:r>
    </w:p>
  </w:endnote>
  <w:endnote w:type="continuationSeparator" w:id="0">
    <w:p w14:paraId="421ED290" w14:textId="77777777" w:rsidR="00C53CED" w:rsidRDefault="00C53CED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418A" w14:textId="77777777" w:rsidR="00C53CED" w:rsidRDefault="00C53CED" w:rsidP="00752B50">
      <w:r>
        <w:separator/>
      </w:r>
    </w:p>
  </w:footnote>
  <w:footnote w:type="continuationSeparator" w:id="0">
    <w:p w14:paraId="2DA8F19F" w14:textId="77777777" w:rsidR="00C53CED" w:rsidRDefault="00C53CED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A34FF"/>
    <w:rsid w:val="002538B8"/>
    <w:rsid w:val="00277FC4"/>
    <w:rsid w:val="00391794"/>
    <w:rsid w:val="003B1695"/>
    <w:rsid w:val="004259BF"/>
    <w:rsid w:val="005302CD"/>
    <w:rsid w:val="00595DFF"/>
    <w:rsid w:val="00752B50"/>
    <w:rsid w:val="007D70B4"/>
    <w:rsid w:val="008B72DF"/>
    <w:rsid w:val="00922324"/>
    <w:rsid w:val="00AC403F"/>
    <w:rsid w:val="00B15D81"/>
    <w:rsid w:val="00BC7DDC"/>
    <w:rsid w:val="00C20210"/>
    <w:rsid w:val="00C53CED"/>
    <w:rsid w:val="00EC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3</cp:revision>
  <dcterms:created xsi:type="dcterms:W3CDTF">2021-08-31T07:16:00Z</dcterms:created>
  <dcterms:modified xsi:type="dcterms:W3CDTF">2021-08-31T07:17:00Z</dcterms:modified>
</cp:coreProperties>
</file>