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BCAE7" w14:textId="77777777" w:rsidR="002D42C5" w:rsidRDefault="002D42C5" w:rsidP="002D42C5">
      <w:r>
        <w:t>Designing prompts for Situational Sales Coaching involves crafting scenarios and questions that help sales representatives improve their skills in real-world situations. Here’s a structured approach to designing effective prompts:</w:t>
      </w:r>
    </w:p>
    <w:p w14:paraId="30F3F87B" w14:textId="77777777" w:rsidR="002D42C5" w:rsidRDefault="002D42C5" w:rsidP="002D42C5"/>
    <w:p w14:paraId="1A904434" w14:textId="77777777" w:rsidR="002D42C5" w:rsidRPr="002D42C5" w:rsidRDefault="002D42C5" w:rsidP="002D42C5">
      <w:pPr>
        <w:rPr>
          <w:b/>
          <w:bCs/>
        </w:rPr>
      </w:pPr>
      <w:r w:rsidRPr="002D42C5">
        <w:rPr>
          <w:b/>
          <w:bCs/>
        </w:rPr>
        <w:t>### 1. Define the Objectives</w:t>
      </w:r>
    </w:p>
    <w:p w14:paraId="2B95373D" w14:textId="77777777" w:rsidR="002D42C5" w:rsidRDefault="002D42C5" w:rsidP="002D42C5">
      <w:r>
        <w:t>Identify the key skills or knowledge areas you want to address. Common objectives in sales coaching include:</w:t>
      </w:r>
    </w:p>
    <w:p w14:paraId="1674E96B" w14:textId="77777777" w:rsidR="002D42C5" w:rsidRDefault="002D42C5" w:rsidP="002D42C5">
      <w:r>
        <w:t>- Handling objections</w:t>
      </w:r>
    </w:p>
    <w:p w14:paraId="1E2B6193" w14:textId="77777777" w:rsidR="002D42C5" w:rsidRDefault="002D42C5" w:rsidP="002D42C5">
      <w:r>
        <w:t>- Building rapport</w:t>
      </w:r>
    </w:p>
    <w:p w14:paraId="014B049F" w14:textId="77777777" w:rsidR="002D42C5" w:rsidRDefault="002D42C5" w:rsidP="002D42C5">
      <w:r>
        <w:t>- Closing techniques</w:t>
      </w:r>
    </w:p>
    <w:p w14:paraId="35FCEE6D" w14:textId="77777777" w:rsidR="002D42C5" w:rsidRDefault="002D42C5" w:rsidP="002D42C5">
      <w:r>
        <w:t>- Negotiation skills</w:t>
      </w:r>
    </w:p>
    <w:p w14:paraId="43539AF3" w14:textId="77777777" w:rsidR="002D42C5" w:rsidRDefault="002D42C5" w:rsidP="002D42C5">
      <w:r>
        <w:t>- Product knowledge</w:t>
      </w:r>
    </w:p>
    <w:p w14:paraId="796C28ED" w14:textId="77777777" w:rsidR="002D42C5" w:rsidRDefault="002D42C5" w:rsidP="002D42C5"/>
    <w:p w14:paraId="456B0555" w14:textId="77777777" w:rsidR="002D42C5" w:rsidRPr="002D42C5" w:rsidRDefault="002D42C5" w:rsidP="002D42C5">
      <w:pPr>
        <w:rPr>
          <w:b/>
          <w:bCs/>
        </w:rPr>
      </w:pPr>
      <w:r w:rsidRPr="002D42C5">
        <w:rPr>
          <w:b/>
          <w:bCs/>
        </w:rPr>
        <w:t>### 2. Create Realistic Scenarios</w:t>
      </w:r>
    </w:p>
    <w:p w14:paraId="35B863D3" w14:textId="77777777" w:rsidR="002D42C5" w:rsidRDefault="002D42C5" w:rsidP="002D42C5">
      <w:r>
        <w:t>Develop scenarios that mimic real-world sales situations. Consider the following elements:</w:t>
      </w:r>
    </w:p>
    <w:p w14:paraId="7DDA563D" w14:textId="77777777" w:rsidR="002D42C5" w:rsidRDefault="002D42C5" w:rsidP="002D42C5">
      <w:r>
        <w:t>- **</w:t>
      </w:r>
      <w:proofErr w:type="gramStart"/>
      <w:r>
        <w:t>Context:*</w:t>
      </w:r>
      <w:proofErr w:type="gramEnd"/>
      <w:r>
        <w:t>* Set the stage with a brief description of the scenario (e.g., industry, product, type of customer).</w:t>
      </w:r>
    </w:p>
    <w:p w14:paraId="3C2B5207" w14:textId="77777777" w:rsidR="002D42C5" w:rsidRDefault="002D42C5" w:rsidP="002D42C5">
      <w:r>
        <w:t>- **</w:t>
      </w:r>
      <w:proofErr w:type="gramStart"/>
      <w:r>
        <w:t>Challenge:*</w:t>
      </w:r>
      <w:proofErr w:type="gramEnd"/>
      <w:r>
        <w:t>* Define a specific challenge the salesperson needs to address (e.g., a hesitant customer, a competitor's lower price).</w:t>
      </w:r>
    </w:p>
    <w:p w14:paraId="64F6B7B9" w14:textId="77777777" w:rsidR="002D42C5" w:rsidRDefault="002D42C5" w:rsidP="002D42C5">
      <w:r>
        <w:t>- **</w:t>
      </w:r>
      <w:proofErr w:type="gramStart"/>
      <w:r>
        <w:t>Role:*</w:t>
      </w:r>
      <w:proofErr w:type="gramEnd"/>
      <w:r>
        <w:t>* Clarify the role of the person being coached (e.g., account manager, sales rep).</w:t>
      </w:r>
    </w:p>
    <w:p w14:paraId="67F32499" w14:textId="77777777" w:rsidR="002D42C5" w:rsidRDefault="002D42C5" w:rsidP="002D42C5"/>
    <w:p w14:paraId="75CFED1A" w14:textId="77777777" w:rsidR="002D42C5" w:rsidRPr="002D42C5" w:rsidRDefault="002D42C5" w:rsidP="002D42C5">
      <w:pPr>
        <w:rPr>
          <w:b/>
          <w:bCs/>
        </w:rPr>
      </w:pPr>
      <w:r w:rsidRPr="002D42C5">
        <w:rPr>
          <w:b/>
          <w:bCs/>
        </w:rPr>
        <w:t>### 3. Craft the Prompt</w:t>
      </w:r>
    </w:p>
    <w:p w14:paraId="44C7F163" w14:textId="77777777" w:rsidR="002D42C5" w:rsidRDefault="002D42C5" w:rsidP="002D42C5">
      <w:r>
        <w:t>Design prompts that guide the sales rep through the scenario. Include clear instructions on what is expected. Here's a format you can follow:</w:t>
      </w:r>
    </w:p>
    <w:p w14:paraId="45842F04" w14:textId="77777777" w:rsidR="002D42C5" w:rsidRDefault="002D42C5" w:rsidP="002D42C5"/>
    <w:p w14:paraId="7B0C944D" w14:textId="77777777" w:rsidR="002D42C5" w:rsidRPr="002D42C5" w:rsidRDefault="002D42C5" w:rsidP="002D42C5">
      <w:pPr>
        <w:rPr>
          <w:b/>
          <w:bCs/>
        </w:rPr>
      </w:pPr>
      <w:r w:rsidRPr="002D42C5">
        <w:rPr>
          <w:b/>
          <w:bCs/>
        </w:rPr>
        <w:t xml:space="preserve">**Prompt </w:t>
      </w:r>
      <w:proofErr w:type="gramStart"/>
      <w:r w:rsidRPr="002D42C5">
        <w:rPr>
          <w:b/>
          <w:bCs/>
        </w:rPr>
        <w:t>Format:*</w:t>
      </w:r>
      <w:proofErr w:type="gramEnd"/>
      <w:r w:rsidRPr="002D42C5">
        <w:rPr>
          <w:b/>
          <w:bCs/>
        </w:rPr>
        <w:t>*</w:t>
      </w:r>
    </w:p>
    <w:p w14:paraId="2CA244BC" w14:textId="77777777" w:rsidR="002D42C5" w:rsidRDefault="002D42C5" w:rsidP="002D42C5">
      <w:r>
        <w:t>```</w:t>
      </w:r>
    </w:p>
    <w:p w14:paraId="6833B663" w14:textId="77777777" w:rsidR="002D42C5" w:rsidRDefault="002D42C5" w:rsidP="002D42C5">
      <w:r>
        <w:t>Scenario: [Describe the situation, including relevant details about the customer, product, and challenge.]</w:t>
      </w:r>
    </w:p>
    <w:p w14:paraId="22E8E8DB" w14:textId="77777777" w:rsidR="002D42C5" w:rsidRDefault="002D42C5" w:rsidP="002D42C5">
      <w:r>
        <w:t>Objective: [State what the sales rep needs to achieve (e.g., gain commitment, overcome an objection).]</w:t>
      </w:r>
    </w:p>
    <w:p w14:paraId="5C39DAD2" w14:textId="77777777" w:rsidR="002D42C5" w:rsidRDefault="002D42C5" w:rsidP="002D42C5">
      <w:r>
        <w:t>Task: [Provide the specific task, e.g., "Demonstrate how you would respond to the customer's objection about price."]</w:t>
      </w:r>
    </w:p>
    <w:p w14:paraId="328C8C26" w14:textId="77777777" w:rsidR="002D42C5" w:rsidRDefault="002D42C5" w:rsidP="002D42C5">
      <w:r>
        <w:t>Considerations: [Optional: Include additional information, such as the customer's known preferences or past behavior.]</w:t>
      </w:r>
    </w:p>
    <w:p w14:paraId="54E949D2" w14:textId="77777777" w:rsidR="002D42C5" w:rsidRDefault="002D42C5" w:rsidP="002D42C5">
      <w:r>
        <w:t>```</w:t>
      </w:r>
    </w:p>
    <w:p w14:paraId="14C1EA17" w14:textId="77777777" w:rsidR="002D42C5" w:rsidRDefault="002D42C5" w:rsidP="002D42C5"/>
    <w:p w14:paraId="6E3E1DF0" w14:textId="77777777" w:rsidR="002D42C5" w:rsidRPr="002D42C5" w:rsidRDefault="002D42C5" w:rsidP="002D42C5">
      <w:pPr>
        <w:rPr>
          <w:b/>
          <w:bCs/>
        </w:rPr>
      </w:pPr>
      <w:r w:rsidRPr="002D42C5">
        <w:rPr>
          <w:b/>
          <w:bCs/>
        </w:rPr>
        <w:t>### 4. Include Guardrails</w:t>
      </w:r>
    </w:p>
    <w:p w14:paraId="600F791F" w14:textId="77777777" w:rsidR="002D42C5" w:rsidRDefault="002D42C5" w:rsidP="002D42C5">
      <w:r>
        <w:t>To ensure responses are on track, include guardrails such as:</w:t>
      </w:r>
    </w:p>
    <w:p w14:paraId="4CA67AB2" w14:textId="77777777" w:rsidR="002D42C5" w:rsidRDefault="002D42C5" w:rsidP="002D42C5">
      <w:r>
        <w:t>- Key points to mention</w:t>
      </w:r>
    </w:p>
    <w:p w14:paraId="29BDCFBD" w14:textId="77777777" w:rsidR="002D42C5" w:rsidRDefault="002D42C5" w:rsidP="002D42C5">
      <w:r>
        <w:t>- Specific techniques or approaches to use</w:t>
      </w:r>
    </w:p>
    <w:p w14:paraId="71D74DAA" w14:textId="77777777" w:rsidR="002D42C5" w:rsidRDefault="002D42C5" w:rsidP="002D42C5">
      <w:r>
        <w:t>- Tone and language to adopt</w:t>
      </w:r>
    </w:p>
    <w:p w14:paraId="6BCB61F3" w14:textId="77777777" w:rsidR="002D42C5" w:rsidRDefault="002D42C5" w:rsidP="002D42C5"/>
    <w:p w14:paraId="74799665" w14:textId="77777777" w:rsidR="002D42C5" w:rsidRPr="002D42C5" w:rsidRDefault="002D42C5" w:rsidP="002D42C5">
      <w:pPr>
        <w:rPr>
          <w:b/>
          <w:bCs/>
        </w:rPr>
      </w:pPr>
      <w:r w:rsidRPr="002D42C5">
        <w:rPr>
          <w:b/>
          <w:bCs/>
        </w:rPr>
        <w:t>### 5. Build in Variability</w:t>
      </w:r>
    </w:p>
    <w:p w14:paraId="778B88EA" w14:textId="77777777" w:rsidR="002D42C5" w:rsidRDefault="002D42C5" w:rsidP="002D42C5">
      <w:r>
        <w:t>To train adaptability, vary the scenarios in complexity, customer type, and challenge. Include:</w:t>
      </w:r>
    </w:p>
    <w:p w14:paraId="3F106C53" w14:textId="77777777" w:rsidR="002D42C5" w:rsidRDefault="002D42C5" w:rsidP="002D42C5">
      <w:r>
        <w:lastRenderedPageBreak/>
        <w:t>- Different customer personalities (e.g., skeptical, rushed, detailed-oriented)</w:t>
      </w:r>
    </w:p>
    <w:p w14:paraId="7418749B" w14:textId="77777777" w:rsidR="002D42C5" w:rsidRDefault="002D42C5" w:rsidP="002D42C5">
      <w:r>
        <w:t>- Varying stages of the sales process (e.g., initial meeting, closing)</w:t>
      </w:r>
    </w:p>
    <w:p w14:paraId="693E50F2" w14:textId="77777777" w:rsidR="002D42C5" w:rsidRDefault="002D42C5" w:rsidP="002D42C5"/>
    <w:p w14:paraId="16B450D3" w14:textId="77777777" w:rsidR="002D42C5" w:rsidRPr="002D42C5" w:rsidRDefault="002D42C5" w:rsidP="002D42C5">
      <w:pPr>
        <w:rPr>
          <w:b/>
          <w:bCs/>
        </w:rPr>
      </w:pPr>
      <w:r w:rsidRPr="002D42C5">
        <w:rPr>
          <w:b/>
          <w:bCs/>
        </w:rPr>
        <w:t>### 6. Incorporate Feedback Loops</w:t>
      </w:r>
    </w:p>
    <w:p w14:paraId="1E8D5A43" w14:textId="77777777" w:rsidR="002D42C5" w:rsidRDefault="002D42C5" w:rsidP="002D42C5">
      <w:r>
        <w:t>Design prompts to include self-reflection or automated feedback, such as:</w:t>
      </w:r>
    </w:p>
    <w:p w14:paraId="2FCC8B3E" w14:textId="77777777" w:rsidR="002D42C5" w:rsidRDefault="002D42C5" w:rsidP="002D42C5">
      <w:r>
        <w:t>- "What worked well in your response?"</w:t>
      </w:r>
    </w:p>
    <w:p w14:paraId="55068743" w14:textId="77777777" w:rsidR="002D42C5" w:rsidRDefault="002D42C5" w:rsidP="002D42C5">
      <w:r>
        <w:t>- "How could you have handled the objection differently?"</w:t>
      </w:r>
    </w:p>
    <w:p w14:paraId="768008F4" w14:textId="77777777" w:rsidR="002D42C5" w:rsidRDefault="002D42C5" w:rsidP="002D42C5"/>
    <w:p w14:paraId="28E45CE5" w14:textId="77777777" w:rsidR="002D42C5" w:rsidRPr="002D42C5" w:rsidRDefault="002D42C5" w:rsidP="002D42C5">
      <w:pPr>
        <w:rPr>
          <w:b/>
          <w:bCs/>
        </w:rPr>
      </w:pPr>
      <w:r w:rsidRPr="002D42C5">
        <w:rPr>
          <w:b/>
          <w:bCs/>
        </w:rPr>
        <w:t>### Example Prompt:</w:t>
      </w:r>
    </w:p>
    <w:p w14:paraId="5BCC9887" w14:textId="77777777" w:rsidR="002D42C5" w:rsidRDefault="002D42C5" w:rsidP="002D42C5">
      <w:r>
        <w:t>```</w:t>
      </w:r>
    </w:p>
    <w:p w14:paraId="53045CFE" w14:textId="77777777" w:rsidR="002D42C5" w:rsidRDefault="002D42C5" w:rsidP="002D42C5">
      <w:r>
        <w:t>Scenario: You are an account manager for a SaaS company that offers a customer relationship management (CRM) solution. You are meeting with the head of sales at a mid-sized manufacturing company. The prospect has expressed concerns about the cost of your solution compared to a competitor's offer.</w:t>
      </w:r>
    </w:p>
    <w:p w14:paraId="69704FF7" w14:textId="77777777" w:rsidR="002D42C5" w:rsidRDefault="002D42C5" w:rsidP="002D42C5"/>
    <w:p w14:paraId="14B8B2D1" w14:textId="77777777" w:rsidR="002D42C5" w:rsidRDefault="002D42C5" w:rsidP="002D42C5">
      <w:r>
        <w:t>Objective: Convince the prospect of the value of your CRM solution despite the higher cost.</w:t>
      </w:r>
    </w:p>
    <w:p w14:paraId="0CB0A79D" w14:textId="77777777" w:rsidR="002D42C5" w:rsidRDefault="002D42C5" w:rsidP="002D42C5"/>
    <w:p w14:paraId="701AE189" w14:textId="77777777" w:rsidR="002D42C5" w:rsidRDefault="002D42C5" w:rsidP="002D42C5">
      <w:r>
        <w:t>Task: Demonstrate how you would handle the prospect's objection about price by focusing on the unique value your solution offers. Include at least two differentiators that set your product apart from competitors.</w:t>
      </w:r>
    </w:p>
    <w:p w14:paraId="524B4B1D" w14:textId="77777777" w:rsidR="002D42C5" w:rsidRDefault="002D42C5" w:rsidP="002D42C5"/>
    <w:p w14:paraId="2D8D8B9A" w14:textId="77777777" w:rsidR="002D42C5" w:rsidRDefault="002D42C5" w:rsidP="002D42C5">
      <w:r>
        <w:t>Considerations: The prospect has previously mentioned that improving sales team productivity is a priority.</w:t>
      </w:r>
    </w:p>
    <w:p w14:paraId="2A315449" w14:textId="77777777" w:rsidR="002D42C5" w:rsidRDefault="002D42C5" w:rsidP="002D42C5">
      <w:r>
        <w:t>```</w:t>
      </w:r>
    </w:p>
    <w:p w14:paraId="417B36FB" w14:textId="77777777" w:rsidR="002D42C5" w:rsidRDefault="002D42C5" w:rsidP="002D42C5"/>
    <w:p w14:paraId="4F4BB543" w14:textId="2EF91972" w:rsidR="00CF244E" w:rsidRDefault="002D42C5" w:rsidP="002D42C5">
      <w:r>
        <w:t>This approach should help sales reps practice and refine their skills in a targeted and effective manner. Let me know if there’s a specific aspect or type of scenario you’d like to focus on!</w:t>
      </w:r>
    </w:p>
    <w:p w14:paraId="539FE422" w14:textId="77777777" w:rsidR="002D42C5" w:rsidRDefault="002D42C5" w:rsidP="002D42C5"/>
    <w:p w14:paraId="6BF5855D" w14:textId="77777777" w:rsidR="002D42C5" w:rsidRDefault="002D42C5" w:rsidP="002D42C5"/>
    <w:p w14:paraId="35213F05" w14:textId="77777777" w:rsidR="002D42C5" w:rsidRDefault="002D42C5" w:rsidP="002D42C5"/>
    <w:p w14:paraId="37336D29" w14:textId="77777777" w:rsidR="002D42C5" w:rsidRPr="002D42C5" w:rsidRDefault="002D42C5" w:rsidP="002D42C5">
      <w:pPr>
        <w:rPr>
          <w:rFonts w:hint="eastAsia"/>
        </w:rPr>
      </w:pPr>
    </w:p>
    <w:sectPr w:rsidR="002D42C5" w:rsidRPr="002D42C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C5"/>
    <w:rsid w:val="00283ECB"/>
    <w:rsid w:val="002D42C5"/>
    <w:rsid w:val="00CF2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7784"/>
  <w15:chartTrackingRefBased/>
  <w15:docId w15:val="{51638797-963C-4649-BB7D-ABE631D5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dc:creator>
  <cp:keywords/>
  <dc:description/>
  <cp:lastModifiedBy>xiaoxiao</cp:lastModifiedBy>
  <cp:revision>1</cp:revision>
  <dcterms:created xsi:type="dcterms:W3CDTF">2024-09-08T12:03:00Z</dcterms:created>
  <dcterms:modified xsi:type="dcterms:W3CDTF">2024-09-08T12:05:00Z</dcterms:modified>
</cp:coreProperties>
</file>